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423a8077848b7" w:history="1">
              <w:r>
                <w:rPr>
                  <w:rStyle w:val="Hyperlink"/>
                </w:rPr>
                <w:t>2025-2031年中国无线对讲系统发展现状分析与趋势预测报告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423a8077848b7" w:history="1">
              <w:r>
                <w:rPr>
                  <w:rStyle w:val="Hyperlink"/>
                </w:rPr>
                <w:t>2025-2031年中国无线对讲系统发展现状分析与趋势预测报告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423a8077848b7" w:history="1">
                <w:r>
                  <w:rPr>
                    <w:rStyle w:val="Hyperlink"/>
                  </w:rPr>
                  <w:t>https://www.20087.com/9/02/WuXianDuiJiangXiTongDeFaZhanQuShi.html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系统在公共安全、物流、建筑业等领域扮演着通讯桥梁的角色。随着数字技术的应用，现代无线对讲系统具备了更清晰的语音质量、更广的覆盖范围和更强的抗干扰能力。系统支持多信道、群组呼叫、紧急报警等功能，提高了团队协作效率与应急响应速度。</w:t>
      </w:r>
      <w:r>
        <w:rPr>
          <w:rFonts w:hint="eastAsia"/>
        </w:rPr>
        <w:br/>
      </w:r>
      <w:r>
        <w:rPr>
          <w:rFonts w:hint="eastAsia"/>
        </w:rPr>
        <w:t>　　未来无线对讲系统将深度融合物联网、云计算技术，实现语音、数据、视频的综合通信，形成智能化的指挥调度平台。窄带物联网（NB-IoT）、LTE/5G技术的应用将扩展系统的应用范围与服务质量，支持更复杂的业务需求。同时，穿戴式设备的集成，如智能手表、头戴式设备，将使无线对讲更加便捷与个性化。安全性方面，加密技术的加强与身份认证机制的完善，将保障通讯内容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423a8077848b7" w:history="1">
        <w:r>
          <w:rPr>
            <w:rStyle w:val="Hyperlink"/>
          </w:rPr>
          <w:t>2025-2031年中国无线对讲系统发展现状分析与趋势预测报告</w:t>
        </w:r>
      </w:hyperlink>
      <w:r>
        <w:rPr>
          <w:rFonts w:hint="eastAsia"/>
        </w:rPr>
        <w:t>》基于国家统计局及相关协会的详实数据，系统分析了无线对讲系统行业的市场规模、重点企业表现、产业链结构、竞争格局及价格动态。报告内容严谨、数据详实，结合丰富图表，全面呈现无线对讲系统行业现状与未来发展趋势。通过对无线对讲系统技术现状、SWOT分析及市场前景的解读，报告为无线对讲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无线对讲系统市场特点分析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无线对讲系统行业发展周期特征分析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无线对讲系统行业发展经济环境分析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无线对讲系统行业发展政策环境分析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一、无线对讲系统行业政策影响分析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二、相关无线对讲系统行业标准分析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2024-2025年无线对讲系统行业技术发展现状及趋势分析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无线对讲系统行业技术发展现状分析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国内外无线对讲系统行业技术差异与原因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无线对讲系统行业技术发展方向、趋势预测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提升无线对讲系统行业技术能力策略建议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全球无线对讲系统行业市场发展调研分析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全球无线对讲系统行业市场运行环境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全球无线对讲系统行业市场发展情况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一、全球无线对讲系统行业市场供给分析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二、全球无线对讲系统行业市场需求分析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三、全球无线对讲系统行业主要国家地区发展情况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2025-2031年全球无线对讲系统行业市场规模趋势预测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中国无线对讲系统行业市场供需现状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中国无线对讲系统市场现状</w:t>
      </w:r>
      <w:r>
        <w:rPr>
          <w:rFonts w:hint="eastAsia"/>
        </w:rPr>
        <w:br/>
      </w:r>
      <w:r>
        <w:rPr>
          <w:rFonts w:hint="eastAsia"/>
        </w:rPr>
        <w:t>　　第二节 中国无线对讲系统行业产量情况分析及预测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一、无线对讲系统总体产能规模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二、2019-2024年中国无线对讲系统产量统计分析</w:t>
      </w:r>
      <w:r>
        <w:rPr>
          <w:rFonts w:hint="eastAsia"/>
        </w:rPr>
        <w:br/>
      </w:r>
      <w:r>
        <w:rPr>
          <w:rFonts w:hint="eastAsia"/>
        </w:rPr>
        <w:t>　　　　三、无线对讲系统行业供给区域分布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四、2025-2031年中国无线对讲系统产量预测分析</w:t>
      </w:r>
      <w:r>
        <w:rPr>
          <w:rFonts w:hint="eastAsia"/>
        </w:rPr>
        <w:br/>
      </w:r>
      <w:r>
        <w:rPr>
          <w:rFonts w:hint="eastAsia"/>
        </w:rPr>
        <w:t>　　第三节 中国无线对讲系统市场需求分析及预测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一、2019-2024年中国无线对讲系统市场需求统计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二、中国无线对讲系统市场需求特点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三、2025-2031年中国无线对讲系统市场需求量预测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中国无线对讲系统行业现状调研分析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中国无线对讲系统行业发展现状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一、2024-2025年无线对讲系统行业品牌发展现状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二、2024-2025年无线对讲系统行业需求市场现状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三、2024-2025年无线对讲系统市场需求层次分析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四、2024-2025年中国无线对讲系统市场走向分析</w:t>
      </w:r>
      <w:r>
        <w:rPr>
          <w:rFonts w:hint="eastAsia"/>
        </w:rPr>
        <w:br/>
      </w:r>
      <w:r>
        <w:rPr>
          <w:rFonts w:hint="eastAsia"/>
        </w:rPr>
        <w:t>　　第二节 中国无线对讲系统行业存在的问题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一、2024-2025年无线对讲系统产品市场存在的主要问题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二、2024-2025年国内无线对讲系统产品市场的三大瓶颈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三、2024-2025年无线对讲系统产品市场遭遇的规模难题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对中国无线对讲系统市场的分析及思考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一、无线对讲系统市场特点</w:t>
      </w:r>
      <w:r>
        <w:rPr>
          <w:rFonts w:hint="eastAsia"/>
        </w:rPr>
        <w:br/>
      </w:r>
      <w:r>
        <w:rPr>
          <w:rFonts w:hint="eastAsia"/>
        </w:rPr>
        <w:t>　　　　二、无线对讲系统市场分析</w:t>
      </w:r>
      <w:r>
        <w:rPr>
          <w:rFonts w:hint="eastAsia"/>
        </w:rPr>
        <w:br/>
      </w:r>
      <w:r>
        <w:rPr>
          <w:rFonts w:hint="eastAsia"/>
        </w:rPr>
        <w:t>　　　　三、无线对讲系统市场变化的方向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四、中国无线对讲系统行业发展的新思路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五、对中国无线对讲系统行业发展的思考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2019-2024年中国无线对讲系统产品市场进出口数据分析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2019-2024年中国无线对讲系统产品出口统计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2019-2024年中国无线对讲系统产品进口统计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2019-2024年中国无线对讲系统产品进出口价格对比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中国无线对讲系统主要进口来源地及出口目的地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无线对讲系统行业细分产品调研</w:t>
      </w:r>
      <w:r>
        <w:rPr>
          <w:rFonts w:hint="eastAsia"/>
        </w:rPr>
        <w:br/>
      </w:r>
      <w:r>
        <w:rPr>
          <w:rFonts w:hint="eastAsia"/>
        </w:rPr>
        <w:t>　　第一节 无线对讲系统细分产品结构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2019-2024年中国无线对讲系统行业竞争态势分析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2025年无线对讲系统行业集中度分析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一、无线对讲系统市场集中度分析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二、无线对讲系统企业分布区域集中度分析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三、无线对讲系统区域消费集中度分析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2019-2024年无线对讲系统主要企业竞争力分析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2025年无线对讲系统行业竞争格局分析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一、无线对讲系统行业竞争分析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二、中外无线对讲系统产品竞争分析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三、国内无线对讲系统行业重点企业发展动向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无线对讲系统行业上下游产业链发展情况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无线对讲系统上游产业发展分析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无线对讲系统下游产业发展分析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无线对讲系统企业管理策略建议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提高无线对讲系统企业竞争力的策略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一、提高中国无线对讲系统企业核心竞争力的对策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二、无线对讲系统企业提升竞争力的主要方向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三、影响无线对讲系统企业核心竞争力的因素及提升途径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四、提高无线对讲系统企业竞争力的策略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对中国无线对讲系统品牌的战略思考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一、无线对讲系统实施品牌战略的意义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二、无线对讲系统企业品牌的现状分析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三、中国无线对讲系统企业的品牌战略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四、无线对讲系统品牌战略管理的策略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无线对讲系统行业发展趋势及投资风险预警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2025年无线对讲系统市场前景分析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2025年无线对讲系统行业发展趋势预测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影响无线对讲系统行业发展的主要因素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一、2025年影响无线对讲系统行业运行的有利因素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二、2025年影响无线对讲系统行业运行的稳定因素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三、2025年影响无线对讲系统行业运行的不利因素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四、2025年中国无线对讲系统行业发展面临的挑战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五、2025年中国无线对讲系统行业发展面临的机遇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无线对讲系统行业投资风险预警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一、2025年无线对讲系统行业市场风险及控制策略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二、2025年无线对讲系统行业政策风险及控制策略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三、2025年无线对讲系统行业经营风险及控制策略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四、2025年无线对讲系统同业竞争风险及控制策略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五、2025年无线对讲系统行业其他风险及控制策略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无线对讲系统市场研究结论</w:t>
      </w:r>
      <w:r>
        <w:rPr>
          <w:rFonts w:hint="eastAsia"/>
        </w:rPr>
        <w:br/>
      </w:r>
      <w:r>
        <w:rPr>
          <w:rFonts w:hint="eastAsia"/>
        </w:rPr>
        <w:t>　　第二节 无线对讲系统子行业研究结论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中.智林.：无线对讲系统市场发展建议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无线对讲系统行业类别</w:t>
      </w:r>
      <w:r>
        <w:rPr>
          <w:rFonts w:hint="eastAsia"/>
        </w:rPr>
        <w:br/>
      </w:r>
      <w:r>
        <w:rPr>
          <w:rFonts w:hint="eastAsia"/>
        </w:rPr>
        <w:t>　　图表 无线对讲系统行业产业链调研</w:t>
      </w:r>
      <w:r>
        <w:rPr>
          <w:rFonts w:hint="eastAsia"/>
        </w:rPr>
        <w:br/>
      </w:r>
      <w:r>
        <w:rPr>
          <w:rFonts w:hint="eastAsia"/>
        </w:rPr>
        <w:t>　　图表 无线对讲系统行业现状</w:t>
      </w:r>
      <w:r>
        <w:rPr>
          <w:rFonts w:hint="eastAsia"/>
        </w:rPr>
        <w:br/>
      </w:r>
      <w:r>
        <w:rPr>
          <w:rFonts w:hint="eastAsia"/>
        </w:rPr>
        <w:t>　　图表 无线对讲系统行业标准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2019-2024年中国无线对讲系统市场规模</w:t>
      </w:r>
      <w:r>
        <w:rPr>
          <w:rFonts w:hint="eastAsia"/>
        </w:rPr>
        <w:br/>
      </w:r>
      <w:r>
        <w:rPr>
          <w:rFonts w:hint="eastAsia"/>
        </w:rPr>
        <w:t>　　图表 2025年中国无线对讲系统行业产能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2019-2024年中国无线对讲系统产量</w:t>
      </w:r>
      <w:r>
        <w:rPr>
          <w:rFonts w:hint="eastAsia"/>
        </w:rPr>
        <w:br/>
      </w:r>
      <w:r>
        <w:rPr>
          <w:rFonts w:hint="eastAsia"/>
        </w:rPr>
        <w:t>　　图表 无线对讲系统行业动态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2025年中国无线对讲系统行业需求区域调研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2019-2024年中国无线对讲系统行情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**地区无线对讲系统市场规模</w:t>
      </w:r>
      <w:r>
        <w:rPr>
          <w:rFonts w:hint="eastAsia"/>
        </w:rPr>
        <w:br/>
      </w:r>
      <w:r>
        <w:rPr>
          <w:rFonts w:hint="eastAsia"/>
        </w:rPr>
        <w:t>　　图表 **地区无线对讲系统行业市场需求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**地区无线对讲系统市场调研</w:t>
      </w:r>
      <w:r>
        <w:rPr>
          <w:rFonts w:hint="eastAsia"/>
        </w:rPr>
        <w:br/>
      </w:r>
      <w:r>
        <w:rPr>
          <w:rFonts w:hint="eastAsia"/>
        </w:rPr>
        <w:t>　　图表 **地区无线对讲系统行业市场需求分析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**地区无线对讲系统市场规模</w:t>
      </w:r>
      <w:r>
        <w:rPr>
          <w:rFonts w:hint="eastAsia"/>
        </w:rPr>
        <w:br/>
      </w:r>
      <w:r>
        <w:rPr>
          <w:rFonts w:hint="eastAsia"/>
        </w:rPr>
        <w:t>　　图表 **地区无线对讲系统行业市场需求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**地区无线对讲系统市场调研</w:t>
      </w:r>
      <w:r>
        <w:rPr>
          <w:rFonts w:hint="eastAsia"/>
        </w:rPr>
        <w:br/>
      </w:r>
      <w:r>
        <w:rPr>
          <w:rFonts w:hint="eastAsia"/>
        </w:rPr>
        <w:t>　　图表 **地区无线对讲系统行业市场需求分析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无线对讲系统行业竞争对手分析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2025-2031年中国无线对讲系统市场规模预测</w:t>
      </w:r>
      <w:r>
        <w:rPr>
          <w:rFonts w:hint="eastAsia"/>
        </w:rPr>
        <w:br/>
      </w:r>
      <w:r>
        <w:rPr>
          <w:rFonts w:hint="eastAsia"/>
        </w:rPr>
        <w:t>　　图表 无线对讲系统行业准入条件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2025年中国无线对讲系统市场前景分析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423a8077848b7" w:history="1">
        <w:r>
          <w:rPr>
            <w:rStyle w:val="Hyperlink"/>
          </w:rPr>
          <w:t>2025-2031年中国无线对讲系统发展现状分析与趋势预测报告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423a8077848b7" w:history="1">
        <w:r>
          <w:rPr>
            <w:rStyle w:val="Hyperlink"/>
          </w:rPr>
          <w:t>https://www.20087.com/9/02/WuXianDuiJiangXiTongDeFaZhanQuShi.html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热点：数企外呼系统、无线对讲系统厂家、ai外呼系统哪家好、无线对讲系统功能、无线对讲品牌、一拖七无线对讲系统、对讲系统、无线对讲系统组成、电话机器人外呼系统多少钱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3a3f8b92549b4" w:history="1">
      <w:r>
        <w:rPr>
          <w:rStyle w:val="Hyperlink"/>
        </w:rPr>
        <w:t>2025-2031年中国无线对讲系统发展现状分析与趋势预测报告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XianDuiJiangXiTongDeFaZhanQuShi.html" TargetMode="External" Id="R142423a80778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XianDuiJiangXiTongDeFaZhanQuShi.html" TargetMode="External" Id="R14c3a3f8b925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2024-09-02T06:04:00Z</dcterms:created>
  <dcterms:modified xsi:type="dcterms:W3CDTF">2024-09-02T07:04:00Z</dcterms:modified>
  <dc:subject>2025-2031年中国无线对讲系统发展现状分析与趋势预测报告</dc:subject>
  <dc:title>2025-2031年中国无线对讲系统发展现状分析与趋势预测报告</dc:title>
  <cp:keywords>2025-2031年中国无线对讲系统发展现状分析与趋势预测报告</cp:keywords>
  <dc:description>2025-2031年中国无线对讲系统发展现状分析与趋势预测报告</dc:description>
</cp:coreProperties>
</file>