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abda3033f4efc" w:history="1">
              <w:r>
                <w:rPr>
                  <w:rStyle w:val="Hyperlink"/>
                </w:rPr>
                <w:t>2024年版中国电子专用设备及SMT市场现状调研与发展趋势分析报告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abda3033f4efc" w:history="1">
              <w:r>
                <w:rPr>
                  <w:rStyle w:val="Hyperlink"/>
                </w:rPr>
                <w:t>2024年版中国电子专用设备及SMT市场现状调研与发展趋势分析报告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9abda3033f4efc" w:history="1">
                <w:r>
                  <w:rPr>
                    <w:rStyle w:val="Hyperlink"/>
                  </w:rPr>
                  <w:t>https://www.20087.com/9/62/DianZiZhuanYongSheBeiJiSMTFaZhan.html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电子专用设备及SMT(Surface Mount Technology)作为电子制造中的关键技术，近年来随着电子产品的微型化、复杂化趋势，其重要性日益凸显。目前，SMT技术已经广泛应用于各类电子产品的组装过程中，极大地提高了生产效率和产品质量。同时，随着自动化和智能化技术的发展，电子专用设备也在不断升级。</w:t>
      </w:r>
      <w:r>
        <w:rPr>
          <w:rFonts w:hint="eastAsia"/>
        </w:rPr>
        <w:br/>
      </w:r>
      <w:r>
        <w:rPr>
          <w:rFonts w:hint="eastAsia"/>
        </w:rPr>
        <w:t>　　未来，电子专用设备及SMT的发展将主要体现在以下几个方面：一是自动化水平的提高，通过机器人和智能设备实现无人化生产；二是精度的提升，以适应更微小化的产品需求；三是灵活性的增强，以适应多品种小批量的生产模式；四是智能化技术的应用，如通过数据分析优化生产流程；五是环保技术的发展，减少生产过程中的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abda3033f4efc" w:history="1">
        <w:r>
          <w:rPr>
            <w:rStyle w:val="Hyperlink"/>
          </w:rPr>
          <w:t>2024年版中国电子专用设备及SMT市场现状调研与发展趋势分析报告</w:t>
        </w:r>
      </w:hyperlink>
      <w:r>
        <w:rPr>
          <w:rFonts w:hint="eastAsia"/>
        </w:rPr>
        <w:t>》基于权威机构及电子专用设备及SMT相关协会等渠道的资料数据，全方位分析了电子专用设备及SMT行业的现状、市场需求及市场规模。电子专用设备及SMT报告详细探讨了产业链结构、价格趋势，并对电子专用设备及SMT各细分市场进行了研究。同时，预测了电子专用设备及SMT市场前景与发展趋势，剖析了品牌竞争状态、市场集中度，以及电子专用设备及SMT重点企业的表现。此外，电子专用设备及SMT报告还揭示了行业发展的潜在风险与机遇，为电子专用设备及SMT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电子专用设备及SMT行业界定和分类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2024年电子专用设备及SMT行业国内外发展概述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全球电子专用设备及SMT行业发展概况</w:t>
      </w:r>
      <w:r>
        <w:rPr>
          <w:rFonts w:hint="eastAsia"/>
        </w:rPr>
        <w:br/>
      </w:r>
      <w:r>
        <w:rPr>
          <w:rFonts w:hint="eastAsia"/>
        </w:rPr>
        <w:t>　　　　一、全球电子专用设备及SMT行业发展现状</w:t>
      </w:r>
      <w:r>
        <w:rPr>
          <w:rFonts w:hint="eastAsia"/>
        </w:rPr>
        <w:br/>
      </w:r>
      <w:r>
        <w:rPr>
          <w:rFonts w:hint="eastAsia"/>
        </w:rPr>
        <w:t>　　　　二、全球电子专用设备及SMT行业发展趋势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中国电子专用设备及SMT行业发展概况</w:t>
      </w:r>
      <w:r>
        <w:rPr>
          <w:rFonts w:hint="eastAsia"/>
        </w:rPr>
        <w:br/>
      </w:r>
      <w:r>
        <w:rPr>
          <w:rFonts w:hint="eastAsia"/>
        </w:rPr>
        <w:t>　　　　一、中国电子专用设备及SMT行业发展历程与现状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二、中国电子专用设备及SMT行业发展中存在的问题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2024年中国电子专用设备及SMT行业发展环境分析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电子专用设备及SMT行业政策环境</w:t>
      </w:r>
      <w:r>
        <w:rPr>
          <w:rFonts w:hint="eastAsia"/>
        </w:rPr>
        <w:br/>
      </w:r>
      <w:r>
        <w:rPr>
          <w:rFonts w:hint="eastAsia"/>
        </w:rPr>
        <w:t>　　第五节 电子专用设备及SMT行业技术环境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2024年中国电子专用设备及SMT行业市场分析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一、电子专用设备及SMT行业市场规模及增速</w:t>
      </w:r>
      <w:r>
        <w:rPr>
          <w:rFonts w:hint="eastAsia"/>
        </w:rPr>
        <w:br/>
      </w:r>
      <w:r>
        <w:rPr>
          <w:rFonts w:hint="eastAsia"/>
        </w:rPr>
        <w:t>　　　　二、电子专用设备及SMT行业市场饱和度</w:t>
      </w:r>
      <w:r>
        <w:rPr>
          <w:rFonts w:hint="eastAsia"/>
        </w:rPr>
        <w:br/>
      </w:r>
      <w:r>
        <w:rPr>
          <w:rFonts w:hint="eastAsia"/>
        </w:rPr>
        <w:t>　　　　三、影响电子专用设备及SMT行业市场规模的因素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四、2024-2030年电子专用设备及SMT行业市场规模及增速预测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一、电子专用设备及SMT行业所处生命周期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二、技术变革与行业革新对电子专用设备及SMT行业的影响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2024年中国电子专用设备及SMT区域市场分析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2024年中国电子专用设备及SMT行业生产分析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一、电子专用设备及SMT行业生产总量及增速</w:t>
      </w:r>
      <w:r>
        <w:rPr>
          <w:rFonts w:hint="eastAsia"/>
        </w:rPr>
        <w:br/>
      </w:r>
      <w:r>
        <w:rPr>
          <w:rFonts w:hint="eastAsia"/>
        </w:rPr>
        <w:t>　　　　二、电子专用设备及SMT行业产能及增速</w:t>
      </w:r>
      <w:r>
        <w:rPr>
          <w:rFonts w:hint="eastAsia"/>
        </w:rPr>
        <w:br/>
      </w:r>
      <w:r>
        <w:rPr>
          <w:rFonts w:hint="eastAsia"/>
        </w:rPr>
        <w:t>　　　　三、影响电子专用设备及SMT行业产能产量的因素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四、2024-2030年电子专用设备及SMT行业生产总量及增速预测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一、电子专用设备及SMT企业区域分布情况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二、重点省市电子专用设备及SMT行业生产状况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二、影响电子专用设备及SMT行业供需平衡的因素</w:t>
      </w:r>
      <w:r>
        <w:rPr>
          <w:rFonts w:hint="eastAsia"/>
        </w:rPr>
        <w:br/>
      </w:r>
      <w:r>
        <w:rPr>
          <w:rFonts w:hint="eastAsia"/>
        </w:rPr>
        <w:t>　　　　三、电子专用设备及SMT行业供需平衡趋势预测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2024年中国电子专用设备及SMT行业产品价格分析</w:t>
      </w:r>
      <w:r>
        <w:rPr>
          <w:rFonts w:hint="eastAsia"/>
        </w:rPr>
        <w:br/>
      </w:r>
      <w:r>
        <w:rPr>
          <w:rFonts w:hint="eastAsia"/>
        </w:rPr>
        <w:t>　　第一节 电子专用设备及SMT产品价格特征</w:t>
      </w:r>
      <w:r>
        <w:rPr>
          <w:rFonts w:hint="eastAsia"/>
        </w:rPr>
        <w:br/>
      </w:r>
      <w:r>
        <w:rPr>
          <w:rFonts w:hint="eastAsia"/>
        </w:rPr>
        <w:t>　　第二节 国内电子专用设备及SMT产品当前市场价格评述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影响国内市场电子专用设备及SMT产品价格的因素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主流厂商电子专用设备及SMT产品价位及价格策略</w:t>
      </w:r>
      <w:r>
        <w:rPr>
          <w:rFonts w:hint="eastAsia"/>
        </w:rPr>
        <w:br/>
      </w:r>
      <w:r>
        <w:rPr>
          <w:rFonts w:hint="eastAsia"/>
        </w:rPr>
        <w:t>　　第五节 电子专用设备及SMT产品未来价格变化趋势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2024年中国电子专用设备及SMT行业细分行业概述</w:t>
      </w:r>
      <w:r>
        <w:rPr>
          <w:rFonts w:hint="eastAsia"/>
        </w:rPr>
        <w:br/>
      </w:r>
      <w:r>
        <w:rPr>
          <w:rFonts w:hint="eastAsia"/>
        </w:rPr>
        <w:t>　　第一节 主要电子专用设备及SMT细分行业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2024年中国电子专用设备及SMT行业下游用户分析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2024年中国电子专用设备及SMT行业替代品分析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替代品对电子专用设备及SMT行业的影响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2024年电子专用设备及SMT行业主导驱动因素分析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2024年中国电子专用设备及SMT行业渠道分析</w:t>
      </w:r>
      <w:r>
        <w:rPr>
          <w:rFonts w:hint="eastAsia"/>
        </w:rPr>
        <w:br/>
      </w:r>
      <w:r>
        <w:rPr>
          <w:rFonts w:hint="eastAsia"/>
        </w:rPr>
        <w:t>　　第一节 电子专用设备及SMT产品主流渠道形式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2024年中国电子专用设备及SMT行业盈利能力分析</w:t>
      </w:r>
      <w:r>
        <w:rPr>
          <w:rFonts w:hint="eastAsia"/>
        </w:rPr>
        <w:br/>
      </w:r>
      <w:r>
        <w:rPr>
          <w:rFonts w:hint="eastAsia"/>
        </w:rPr>
        <w:t>　　第一节 电子专用设备及SMT行业销售毛利率</w:t>
      </w:r>
      <w:r>
        <w:rPr>
          <w:rFonts w:hint="eastAsia"/>
        </w:rPr>
        <w:br/>
      </w:r>
      <w:r>
        <w:rPr>
          <w:rFonts w:hint="eastAsia"/>
        </w:rPr>
        <w:t>　　第二节 电子专用设备及SMT行业销售利润率</w:t>
      </w:r>
      <w:r>
        <w:rPr>
          <w:rFonts w:hint="eastAsia"/>
        </w:rPr>
        <w:br/>
      </w:r>
      <w:r>
        <w:rPr>
          <w:rFonts w:hint="eastAsia"/>
        </w:rPr>
        <w:t>　　第三节 电子专用设备及SMT行业总资产利润率</w:t>
      </w:r>
      <w:r>
        <w:rPr>
          <w:rFonts w:hint="eastAsia"/>
        </w:rPr>
        <w:br/>
      </w:r>
      <w:r>
        <w:rPr>
          <w:rFonts w:hint="eastAsia"/>
        </w:rPr>
        <w:t>　　第四节 电子专用设备及SMT行业净资产利润率</w:t>
      </w:r>
      <w:r>
        <w:rPr>
          <w:rFonts w:hint="eastAsia"/>
        </w:rPr>
        <w:br/>
      </w:r>
      <w:r>
        <w:rPr>
          <w:rFonts w:hint="eastAsia"/>
        </w:rPr>
        <w:t>　　第五节 电子专用设备及SMT行业产值利税率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2024-2030年电子专用设备及SMT行业盈利能力预测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2024年中国电子专用设备及SMT行业成长性分析</w:t>
      </w:r>
      <w:r>
        <w:rPr>
          <w:rFonts w:hint="eastAsia"/>
        </w:rPr>
        <w:br/>
      </w:r>
      <w:r>
        <w:rPr>
          <w:rFonts w:hint="eastAsia"/>
        </w:rPr>
        <w:t>　　第一节 电子专用设备及SMT行业销售收入增长分析</w:t>
      </w:r>
      <w:r>
        <w:rPr>
          <w:rFonts w:hint="eastAsia"/>
        </w:rPr>
        <w:br/>
      </w:r>
      <w:r>
        <w:rPr>
          <w:rFonts w:hint="eastAsia"/>
        </w:rPr>
        <w:t>　　第二节 电子专用设备及SMT行业总资产增长分析</w:t>
      </w:r>
      <w:r>
        <w:rPr>
          <w:rFonts w:hint="eastAsia"/>
        </w:rPr>
        <w:br/>
      </w:r>
      <w:r>
        <w:rPr>
          <w:rFonts w:hint="eastAsia"/>
        </w:rPr>
        <w:t>　　第三节 电子专用设备及SMT行业固定资产增长分析</w:t>
      </w:r>
      <w:r>
        <w:rPr>
          <w:rFonts w:hint="eastAsia"/>
        </w:rPr>
        <w:br/>
      </w:r>
      <w:r>
        <w:rPr>
          <w:rFonts w:hint="eastAsia"/>
        </w:rPr>
        <w:t>　　第四节 电子专用设备及SMT行业净资产增长分析</w:t>
      </w:r>
      <w:r>
        <w:rPr>
          <w:rFonts w:hint="eastAsia"/>
        </w:rPr>
        <w:br/>
      </w:r>
      <w:r>
        <w:rPr>
          <w:rFonts w:hint="eastAsia"/>
        </w:rPr>
        <w:t>　　第五节 电子专用设备及SMT行业利润增长分析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2024-2030年电子专用设备及SMT行业增长情况预测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2024年中国电子专用设备及SMT行业偿债能力分析</w:t>
      </w:r>
      <w:r>
        <w:rPr>
          <w:rFonts w:hint="eastAsia"/>
        </w:rPr>
        <w:br/>
      </w:r>
      <w:r>
        <w:rPr>
          <w:rFonts w:hint="eastAsia"/>
        </w:rPr>
        <w:t>　　第一节 电子专用设备及SMT行业资产负债率分析</w:t>
      </w:r>
      <w:r>
        <w:rPr>
          <w:rFonts w:hint="eastAsia"/>
        </w:rPr>
        <w:br/>
      </w:r>
      <w:r>
        <w:rPr>
          <w:rFonts w:hint="eastAsia"/>
        </w:rPr>
        <w:t>　　第二节 电子专用设备及SMT行业速动比率分析</w:t>
      </w:r>
      <w:r>
        <w:rPr>
          <w:rFonts w:hint="eastAsia"/>
        </w:rPr>
        <w:br/>
      </w:r>
      <w:r>
        <w:rPr>
          <w:rFonts w:hint="eastAsia"/>
        </w:rPr>
        <w:t>　　第三节 电子专用设备及SMT行业流动比率分析</w:t>
      </w:r>
      <w:r>
        <w:rPr>
          <w:rFonts w:hint="eastAsia"/>
        </w:rPr>
        <w:br/>
      </w:r>
      <w:r>
        <w:rPr>
          <w:rFonts w:hint="eastAsia"/>
        </w:rPr>
        <w:t>　　第四节 电子专用设备及SMT行业利息保障倍数分析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2024-2030年电子专用设备及SMT行业偿债能力预测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2024年中国电子专用设备及SMT行业营运能力分析</w:t>
      </w:r>
      <w:r>
        <w:rPr>
          <w:rFonts w:hint="eastAsia"/>
        </w:rPr>
        <w:br/>
      </w:r>
      <w:r>
        <w:rPr>
          <w:rFonts w:hint="eastAsia"/>
        </w:rPr>
        <w:t>　　第一节 电子专用设备及SMT行业总资产周转率分析</w:t>
      </w:r>
      <w:r>
        <w:rPr>
          <w:rFonts w:hint="eastAsia"/>
        </w:rPr>
        <w:br/>
      </w:r>
      <w:r>
        <w:rPr>
          <w:rFonts w:hint="eastAsia"/>
        </w:rPr>
        <w:t>　　第二节 电子专用设备及SMT行业净资产周转率分析</w:t>
      </w:r>
      <w:r>
        <w:rPr>
          <w:rFonts w:hint="eastAsia"/>
        </w:rPr>
        <w:br/>
      </w:r>
      <w:r>
        <w:rPr>
          <w:rFonts w:hint="eastAsia"/>
        </w:rPr>
        <w:t>　　第三节 电子专用设备及SMT行业应收账款周转率分析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电子专用设备及SMT行业存货周转率分析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2024-2030年电子专用设备及SMT行业营运能力预测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2024年中国电子专用设备及SMT行业进出口现状与趋势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一、电子专用设备及SMT产品出口量/值及增长情况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三、影响电子专用设备及SMT产品出口的因素</w:t>
      </w:r>
      <w:r>
        <w:rPr>
          <w:rFonts w:hint="eastAsia"/>
        </w:rPr>
        <w:br/>
      </w:r>
      <w:r>
        <w:rPr>
          <w:rFonts w:hint="eastAsia"/>
        </w:rPr>
        <w:t>　　　　四、2024-2030年电子专用设备及SMT行业出口形势预测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一、电子专用设备及SMT产品进口量/值及增长情况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二、进口电子专用设备及SMT产品的品牌结构</w:t>
      </w:r>
      <w:r>
        <w:rPr>
          <w:rFonts w:hint="eastAsia"/>
        </w:rPr>
        <w:br/>
      </w:r>
      <w:r>
        <w:rPr>
          <w:rFonts w:hint="eastAsia"/>
        </w:rPr>
        <w:t>　　　　三、影响电子专用设备及SMT产品进口的因素</w:t>
      </w:r>
      <w:r>
        <w:rPr>
          <w:rFonts w:hint="eastAsia"/>
        </w:rPr>
        <w:br/>
      </w:r>
      <w:r>
        <w:rPr>
          <w:rFonts w:hint="eastAsia"/>
        </w:rPr>
        <w:t>　　　　四、2024-2030年电子专用设备及SMT行业进口形势预测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2024年中国电子专用设备及SMT行业竞争分析</w:t>
      </w:r>
      <w:r>
        <w:rPr>
          <w:rFonts w:hint="eastAsia"/>
        </w:rPr>
        <w:br/>
      </w:r>
      <w:r>
        <w:rPr>
          <w:rFonts w:hint="eastAsia"/>
        </w:rPr>
        <w:t>　　第一节 重点电子专用设备及SMT企业市场份额</w:t>
      </w:r>
      <w:r>
        <w:rPr>
          <w:rFonts w:hint="eastAsia"/>
        </w:rPr>
        <w:br/>
      </w:r>
      <w:r>
        <w:rPr>
          <w:rFonts w:hint="eastAsia"/>
        </w:rPr>
        <w:t>　　第二节 电子专用设备及SMT行业市场集中度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2024年中国电子专用设备及SMT主要生产企业发展概述</w:t>
      </w:r>
      <w:r>
        <w:rPr>
          <w:rFonts w:hint="eastAsia"/>
        </w:rPr>
        <w:br/>
      </w:r>
      <w:r>
        <w:rPr>
          <w:rFonts w:hint="eastAsia"/>
        </w:rPr>
        <w:t>　　第一节 富士康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伟创力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广达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华硕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英华达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第六节 纬创资通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2024-2030年中国电子专用设备及SMT行业发展与投资风险分析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电子专用设备及SMT行业环境风险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电子专用设备及SMT行业政策风险</w:t>
      </w:r>
      <w:r>
        <w:rPr>
          <w:rFonts w:hint="eastAsia"/>
        </w:rPr>
        <w:br/>
      </w:r>
      <w:r>
        <w:rPr>
          <w:rFonts w:hint="eastAsia"/>
        </w:rPr>
        <w:t>　　第四节 电子专用设备及SMT行业市场风险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2024-2030年中国电子专用设备及SMT行业发展前景及投资机会分析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电子专用设备及SMT行业发展前景预测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电子专用设备及SMT企业营销策略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中^智^林－电子专用设备及SMT企业投资机会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2024年中国电子专用设备及SMT行业区域结构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2024年中国电子专用设备及SMT行业渠道结构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2024-2030年中国电子专用设备及SMT行业需求总量预测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2024年中国电子专用设备及SMT行业需求集中度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2024年中国电子专用设备及SMT行业需求增长速度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2024年中国电子专用设备及SMT行业市场饱和度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2024年中国电子专用设备及SMT行业供给总量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2024-2030年中国电子专用设备及SMT行业供给量预测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2024年中国电子专用设备及SMT行业供给集中度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2024年中国电子专用设备及SMT行业销售量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2024年中国电子专用设备及SMT行业库存量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2024年中国电子专用设备及SMT行业主要代理商分布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2024-2030年中国电子专用设备及SMT行业产品价格走势预测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2024年中国电子专用设备及SMT行业利润及增长速度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2024年中国电子专用设备及SMT行业销售毛利率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2024年中国电子专用设备及SMT行业销售利润率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2024年中国电子专用设备及SMT行业产值利税率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2024年中国电子专用设备及SMT行业资产负债率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2024年中国电子专用设备及SMT行业总资产周转率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2024年中国电子专用设备及SMT行业应收账款周转率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2024年中国电子专用设备及SMT行业存货周转率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2024年中国电子专用设备及SMT产品出口量以及出口额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2024年中国电子专用设备及SMT行业出口地区分布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2024年中国电子专用设备及SMT行业进口量及进口额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2024年中国电子专用设备及SMT行业进口区域分布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2024年中国电子专用设备及SMT行业对外依存度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abda3033f4efc" w:history="1">
        <w:r>
          <w:rPr>
            <w:rStyle w:val="Hyperlink"/>
          </w:rPr>
          <w:t>2024年版中国电子专用设备及SMT市场现状调研与发展趋势分析报告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9abda3033f4efc" w:history="1">
        <w:r>
          <w:rPr>
            <w:rStyle w:val="Hyperlink"/>
          </w:rPr>
          <w:t>https://www.20087.com/9/62/DianZiZhuanYongSheBeiJiSMTFaZhan.html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a857852df489f" w:history="1">
      <w:r>
        <w:rPr>
          <w:rStyle w:val="Hyperlink"/>
        </w:rPr>
        <w:t>2024年版中国电子专用设备及SMT市场现状调研与发展趋势分析报告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ianZiZhuanYongSheBeiJiSMTFaZhan.html" TargetMode="External" Id="R909abda3033f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ianZiZhuanYongSheBeiJiSMTFaZhan.html" TargetMode="External" Id="Re71a857852df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2024-05-06T23:08:00Z</dcterms:created>
  <dcterms:modified xsi:type="dcterms:W3CDTF">2024-05-07T00:08:00Z</dcterms:modified>
  <dc:subject>2024年版中国电子专用设备及SMT市场现状调研与发展趋势分析报告</dc:subject>
  <dc:title>2024年版中国电子专用设备及SMT市场现状调研与发展趋势分析报告</dc:title>
  <cp:keywords>2024年版中国电子专用设备及SMT市场现状调研与发展趋势分析报告</cp:keywords>
  <dc:description>2024年版中国电子专用设备及SMT市场现状调研与发展趋势分析报告</dc:description>
</cp:coreProperties>
</file>