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87f5b8e5f48b9" w:history="1">
              <w:r>
                <w:rPr>
                  <w:rStyle w:val="Hyperlink"/>
                </w:rPr>
                <w:t>全球与中国视频解码器市场研究分析及前景趋势预测报告（2022-2028年）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87f5b8e5f48b9" w:history="1">
              <w:r>
                <w:rPr>
                  <w:rStyle w:val="Hyperlink"/>
                </w:rPr>
                <w:t>全球与中国视频解码器市场研究分析及前景趋势预测报告（2022-2028年）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87f5b8e5f48b9" w:history="1">
                <w:r>
                  <w:rPr>
                    <w:rStyle w:val="Hyperlink"/>
                  </w:rPr>
                  <w:t>https://www.20087.com/9/32/ShiPinJieMaQiHangYeQianJingQuShi.html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解码器是视频监控、广播电视、流媒体播放等领域不可或缺的设备，负责将编码的数字视频信号转换为可播放的视频格式。随着高清、超高清视频的普及，现代视频解码器不仅支持H.264、H.265等高压缩率视频编码标准，还具备强大的解码能力和低延迟传输特性。市场上出现了支持4K、8K分辨率，以及HDR、宽色域等高级视频处理技术的高端解码器，满足了多样化、高质量的视频播放需求。</w:t>
      </w:r>
      <w:r>
        <w:rPr>
          <w:rFonts w:hint="eastAsia"/>
        </w:rPr>
        <w:br/>
      </w:r>
      <w:r>
        <w:rPr>
          <w:rFonts w:hint="eastAsia"/>
        </w:rPr>
        <w:t>　　未来视频解码器的发展将紧跟视频技术的最新进展。随着5G网络的商用化和物联网技术的发展，视频解码器将更加注重与云服务的融合，支持云端转码、视频分析等功能，实现视频内容的智能化管理。同时，为适应VR/AR、直播等新兴应用，解码器将支持更高级别的交互性和实时性，如360度全景视频解码。此外，面对日益增长的数据安全需求，内置加密技术、支持安全协议的视频解码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87f5b8e5f48b9" w:history="1">
        <w:r>
          <w:rPr>
            <w:rStyle w:val="Hyperlink"/>
          </w:rPr>
          <w:t>全球与中国视频解码器市场研究分析及前景趋势预测报告（2022-2028年）</w:t>
        </w:r>
      </w:hyperlink>
      <w:r>
        <w:rPr>
          <w:rFonts w:hint="eastAsia"/>
        </w:rPr>
        <w:t>》在多年视频解码器行业研究结论的基础上，结合全球及中国视频解码器行业市场的发展现状，通过资深研究团队对视频解码器市场各类资讯进行整理分析，并依托国家权威数据资源和长期市场监测的数据库，对视频解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d87f5b8e5f48b9" w:history="1">
        <w:r>
          <w:rPr>
            <w:rStyle w:val="Hyperlink"/>
          </w:rPr>
          <w:t>全球与中国视频解码器市场研究分析及前景趋势预测报告（2022-2028年）</w:t>
        </w:r>
      </w:hyperlink>
      <w:r>
        <w:rPr>
          <w:rFonts w:hint="eastAsia"/>
        </w:rPr>
        <w:t>可以帮助投资者准确把握视频解码器行业的市场现状，为投资者进行投资作出视频解码器行业前景预判，挖掘视频解码器行业投资价值，同时提出视频解码器行业投资策略、营销策略等方面的建议。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视频解码器市场概述</w:t>
      </w:r>
      <w:r>
        <w:rPr>
          <w:rFonts w:hint="eastAsia"/>
        </w:rPr>
        <w:br/>
      </w:r>
      <w:r>
        <w:rPr>
          <w:rFonts w:hint="eastAsia"/>
        </w:rPr>
        <w:t>　　1.1 视频解码器行业概述及统计范围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按照不同产品类型，视频解码器主要可以分为如下几个类别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不同产品类型视频解码器增长趋势2021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H.264 &amp; H.265</w:t>
      </w:r>
      <w:r>
        <w:rPr>
          <w:rFonts w:hint="eastAsia"/>
        </w:rPr>
        <w:br/>
      </w:r>
      <w:r>
        <w:rPr>
          <w:rFonts w:hint="eastAsia"/>
        </w:rPr>
        <w:t>　　　　1.2.3 高效率视频编码</w:t>
      </w:r>
      <w:r>
        <w:rPr>
          <w:rFonts w:hint="eastAsia"/>
        </w:rPr>
        <w:br/>
      </w:r>
      <w:r>
        <w:rPr>
          <w:rFonts w:hint="eastAsia"/>
        </w:rPr>
        <w:t>　　　　1.2.4 其他格式</w:t>
      </w:r>
      <w:r>
        <w:rPr>
          <w:rFonts w:hint="eastAsia"/>
        </w:rPr>
        <w:br/>
      </w:r>
      <w:r>
        <w:rPr>
          <w:rFonts w:hint="eastAsia"/>
        </w:rPr>
        <w:t>　　1.3 从不同应用，视频解码器主要包括如下几个方面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不同应用视频解码器增长趋势2021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1.3.2 广播</w:t>
      </w:r>
      <w:r>
        <w:rPr>
          <w:rFonts w:hint="eastAsia"/>
        </w:rPr>
        <w:br/>
      </w:r>
      <w:r>
        <w:rPr>
          <w:rFonts w:hint="eastAsia"/>
        </w:rPr>
        <w:t>　　　　1.3.3 监控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视频解码器行业发展总体概况</w:t>
      </w:r>
      <w:r>
        <w:rPr>
          <w:rFonts w:hint="eastAsia"/>
        </w:rPr>
        <w:br/>
      </w:r>
      <w:r>
        <w:rPr>
          <w:rFonts w:hint="eastAsia"/>
        </w:rPr>
        <w:t>　　　　1.4.2 视频解码器行业发展主要特点</w:t>
      </w:r>
      <w:r>
        <w:rPr>
          <w:rFonts w:hint="eastAsia"/>
        </w:rPr>
        <w:br/>
      </w:r>
      <w:r>
        <w:rPr>
          <w:rFonts w:hint="eastAsia"/>
        </w:rPr>
        <w:t>　　　　1.4.3 视频解码器行业发展影响因素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全球视频解码器行业供需及预测分析（2017-2021年）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全球视频解码器产能、产量、产能利用率及发展趋势（2017-2021年）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全球视频解码器产量、需求量及发展趋势（2017-2021年）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全球主要地区视频解码器产量及发展趋势（2017-2021年）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中国视频解码器供需及预测分析（2017-2021年）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中国视频解码器产能、产量、产能利用率及发展趋势（2017-2021年）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中国视频解码器产量、市场需求量及发展趋势（2017-2021年）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中国视频解码器产能和产量占全球的比重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全球视频解码器销量及收入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全球市场视频解码器价格趋势（2017-2021年）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中国视频解码器销量及收入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中国市场视频解码器销量和收入占全球的比重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全球视频解码器主要地区分析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全球主要地区视频解码器市场规模分析：2021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全球主要地区视频解码器销售收入及市场份额（2017-2021年）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全球主要地区视频解码器销售收入预测（2017-2021年）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全球主要地区视频解码器销量分析：2021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3.2.1 全球主要地区视频解码器销量及市场份额（2017-2021年）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全球主要地区视频解码器销量及市场份额预测（2017-2021年）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北美（美国和加拿大）视频解码器收入（2017-2021年）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欧洲（德国、英国、法国和意大利等国家）视频解码器收入（2017-2021年）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亚太（中国、日本、韩国、中国台湾、印度和东南亚等）视频解码器收入（2017-2021年）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拉美地区（墨西哥、巴西等国家）视频解码器收入（2017-2021年）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中东及非洲（土耳其、沙特等国家）视频解码器收入（2017-2021年）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全球市场主要厂商视频解码器产能、产量及市场份额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全球市场主要厂商视频解码器销售收入（2017-2021年）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2022年全球主要生产商视频解码器收入排名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全球市场主要厂商视频解码器销售价格（2017-2021年）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中国市场主要厂商视频解码器销售收入（2017-2021年）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2022年中国主要生产商视频解码器收入排名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中国市场主要厂商视频解码器销售价格（2017-2021年）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全球主要厂商视频解码器产地分布及商业化日期</w:t>
      </w:r>
      <w:r>
        <w:rPr>
          <w:rFonts w:hint="eastAsia"/>
        </w:rPr>
        <w:br/>
      </w:r>
      <w:r>
        <w:rPr>
          <w:rFonts w:hint="eastAsia"/>
        </w:rPr>
        <w:t>　　4.4 视频解码器行业集中度、竞争程度分析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视频解码器行业集中度分析：全球Top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全球视频解码器第一梯队、第二梯队和第三梯队生产商（品牌）及市场份额（2021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不同产品类型视频解码器分析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全球市场不同产品类型视频解码器销量及市场份额（2017-2021年）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全球市场不同产品类型视频解码器销量预测（2017-2021年）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全球市场不同产品类型视频解码器收入及市场份额（2017-2021年）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全球市场不同产品类型视频解码器收入预测（2017-2021年）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全球市场不同产品类型视频解码器价格走势（2017-2021年）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中国市场不同产品类型视频解码器销量及市场份额（2017-2021年）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中国市场不同产品类型视频解码器销量预测（2017-2021年）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中国市场不同产品类型视频解码器收入及市场份额（2017-2021年）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中国市场不同产品类型视频解码器收入预测（2017-2021年）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不同应用视频解码器分析</w:t>
      </w:r>
      <w:r>
        <w:rPr>
          <w:rFonts w:hint="eastAsia"/>
        </w:rPr>
        <w:br/>
      </w:r>
      <w:r>
        <w:rPr>
          <w:rFonts w:hint="eastAsia"/>
        </w:rPr>
        <w:t>　　6.1 全球市场不同应用视频解码器销量（2017-2021年）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全球市场不同应用视频解码器销量及市场份额（2017-2021年）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全球市场不同应用视频解码器销量预测（2017-2021年）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全球市场不同应用视频解码器收入及市场份额（2017-2021年）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全球市场不同应用视频解码器收入预测（2017-2021年）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全球市场不同应用视频解码器价格走势（2017-2021年）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中国市场不同应用视频解码器销量（2017-2021年）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中国市场不同应用视频解码器销量及市场份额（2017-2021年）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中国市场不同应用视频解码器销量预测（2017-2021年）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中国市场不同应用视频解码器收入（2017-2021年）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中国市场不同应用视频解码器收入及市场份额（2017-2021年）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中国市场不同应用视频解码器收入预测（2017-2021年）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视频解码器行业技术发展趋势</w:t>
      </w:r>
      <w:r>
        <w:rPr>
          <w:rFonts w:hint="eastAsia"/>
        </w:rPr>
        <w:br/>
      </w:r>
      <w:r>
        <w:rPr>
          <w:rFonts w:hint="eastAsia"/>
        </w:rPr>
        <w:t>　　7.2 视频解码器行业主要的增长驱动因素</w:t>
      </w:r>
      <w:r>
        <w:rPr>
          <w:rFonts w:hint="eastAsia"/>
        </w:rPr>
        <w:br/>
      </w:r>
      <w:r>
        <w:rPr>
          <w:rFonts w:hint="eastAsia"/>
        </w:rPr>
        <w:t>　　7.3 视频解码器中国企业SWOT分析</w:t>
      </w:r>
      <w:r>
        <w:rPr>
          <w:rFonts w:hint="eastAsia"/>
        </w:rPr>
        <w:br/>
      </w:r>
      <w:r>
        <w:rPr>
          <w:rFonts w:hint="eastAsia"/>
        </w:rPr>
        <w:t>　　7.4 中国视频解码器行业政策环境分析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政策环境对视频解码器行业的影响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视频解码器行业产业链简介</w:t>
      </w:r>
      <w:r>
        <w:rPr>
          <w:rFonts w:hint="eastAsia"/>
        </w:rPr>
        <w:br/>
      </w:r>
      <w:r>
        <w:rPr>
          <w:rFonts w:hint="eastAsia"/>
        </w:rPr>
        <w:t>　　8.3 视频解码器行业供应链分析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上下游行业对视频解码器行业的影响</w:t>
      </w:r>
      <w:r>
        <w:rPr>
          <w:rFonts w:hint="eastAsia"/>
        </w:rPr>
        <w:br/>
      </w:r>
      <w:r>
        <w:rPr>
          <w:rFonts w:hint="eastAsia"/>
        </w:rPr>
        <w:t>　　8.4 视频解码器行业采购模式</w:t>
      </w:r>
      <w:r>
        <w:rPr>
          <w:rFonts w:hint="eastAsia"/>
        </w:rPr>
        <w:br/>
      </w:r>
      <w:r>
        <w:rPr>
          <w:rFonts w:hint="eastAsia"/>
        </w:rPr>
        <w:t>　　8.5 视频解码器行业生产模式</w:t>
      </w:r>
      <w:r>
        <w:rPr>
          <w:rFonts w:hint="eastAsia"/>
        </w:rPr>
        <w:br/>
      </w:r>
      <w:r>
        <w:rPr>
          <w:rFonts w:hint="eastAsia"/>
        </w:rPr>
        <w:t>　　8.6 视频解码器行业销售模式及销售渠道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视频解码器主要企业分析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重点企业（13）视频解码器销量、收入、价格及毛利率（2017-2021年）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中国市场视频解码器产量、销量、进出口分析及未来趋势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中国市场视频解码器产量、销量、进出口分析及未来趋势（2017-2021年）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中国市场视频解码器进出口贸易趋势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中国市场视频解码器主要进口来源</w:t>
      </w:r>
      <w:r>
        <w:rPr>
          <w:rFonts w:hint="eastAsia"/>
        </w:rPr>
        <w:br/>
      </w:r>
      <w:r>
        <w:rPr>
          <w:rFonts w:hint="eastAsia"/>
        </w:rPr>
        <w:t>　　10.4 中国市场视频解码器主要出口目的地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中国市场视频解码器主要地区分布</w:t>
      </w:r>
      <w:r>
        <w:rPr>
          <w:rFonts w:hint="eastAsia"/>
        </w:rPr>
        <w:br/>
      </w:r>
      <w:r>
        <w:rPr>
          <w:rFonts w:hint="eastAsia"/>
        </w:rPr>
        <w:t>　　11.1 中国视频解码器生产地区分布</w:t>
      </w:r>
      <w:r>
        <w:rPr>
          <w:rFonts w:hint="eastAsia"/>
        </w:rPr>
        <w:br/>
      </w:r>
      <w:r>
        <w:rPr>
          <w:rFonts w:hint="eastAsia"/>
        </w:rPr>
        <w:t>　　11.2 中国视频解码器消费地区分布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不同产品类型视频解码器增长趋势2021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不同应用视频解码器增长趋势2021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视频解码器行业发展主要特点</w:t>
      </w:r>
      <w:r>
        <w:rPr>
          <w:rFonts w:hint="eastAsia"/>
        </w:rPr>
        <w:br/>
      </w:r>
      <w:r>
        <w:rPr>
          <w:rFonts w:hint="eastAsia"/>
        </w:rPr>
        <w:t>　　表4 视频解码器行业发展有利因素分析</w:t>
      </w:r>
      <w:r>
        <w:rPr>
          <w:rFonts w:hint="eastAsia"/>
        </w:rPr>
        <w:br/>
      </w:r>
      <w:r>
        <w:rPr>
          <w:rFonts w:hint="eastAsia"/>
        </w:rPr>
        <w:t>　　表5 视频解码器行业发展不利因素分析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进入视频解码器行业壁垒</w:t>
      </w:r>
      <w:r>
        <w:rPr>
          <w:rFonts w:hint="eastAsia"/>
        </w:rPr>
        <w:br/>
      </w:r>
      <w:r>
        <w:rPr>
          <w:rFonts w:hint="eastAsia"/>
        </w:rPr>
        <w:t>　　表7 视频解码器发展趋势及建议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全球主要地区视频解码器产量（千台）：2021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全球主要地区视频解码器产量（2017-2021年）&amp;（千台）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全球主要地区视频解码器产量市场份额（2017-2021年）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全球主要地区视频解码器产量（2017-2021年）&amp;（千台）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全球主要地区视频解码器销售收入（百万美元）：2021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全球主要地区视频解码器销售收入（2017-2021年）&amp;（百万美元）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全球主要地区视频解码器销售收入市场份额（2017-2021年）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全球主要地区视频解码器销量（千台）：2021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全球主要地区视频解码器销量市场份额（2017-2021年）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北美视频解码器基本情况分析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欧洲视频解码器基本情况分析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亚太地区视频解码器基本情况分析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拉美地区视频解码器基本情况分析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中东及非洲视频解码器基本情况分析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全球市场主要厂商视频解码器产能及产量（2021-2022年）&amp;（千台）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全球市场主要厂商视频解码器产量市场份额（2017-2021年）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全球市场主要厂商视频解码器销售收入（2017-2021年）&amp;（百万美元）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全球市场主要厂商视频解码器销售收入市场份额（2017-2021年）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2022年全球主要生产商视频解码器收入排名（百万美元）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全球市场主要厂商视频解码器销售价格（2017-2021年）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表45 中国市场主要厂商视频解码器产量市场份额（2017-2021年）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中国市场主要厂商视频解码器销售收入（2017-2021年）&amp;（百万美元）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中国市场主要厂商视频解码器销售收入市场份额（2017-2021年）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2022年中国主要生产商视频解码器收入排名（百万美元）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中国市场主要厂商视频解码器销售价格（2017-2021年）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全球主要厂商视频解码器产地分布及商业化日期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全球不同产品类型视频解码器销量市场份额（2017-2021年）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全球不同产品类型视频解码器销量预测（2017-2021年）&amp;（千台）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全球市场不同产品类型视频解码器销量市场份额预测（2017-2021年）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全球不同产品类型视频解码器收入预测（2017-2021年）&amp;（百万美元）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全球不同产品类型视频解码器收入市场份额预测（2017-2021年）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全球不同产品类型视频解码器价格走势（2017-2021年）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中国不同产品类型视频解码器销量市场份额（2017-2021年）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中国不同产品类型视频解码器销量预测（2017-2021年）&amp;（千台）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中国不同产品类型视频解码器销量市场份额预测（2017-2021年）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中国不同产品类型视频解码器收入预测（2017-2021年）&amp;（百万美元）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中国不同产品类型视频解码器收入市场份额预测（2017-2021年）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表69 全球不同应用视频解码器销量市场份额（2017-2021年）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全球不同应用视频解码器销量预测（2017-2021年）&amp;（千台）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表71 全球市场不同应用视频解码器销量市场份额预测（2017-2021年）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全球不同应用视频解码器收入预测（2017-2021年）&amp;（百万美元）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全球不同应用视频解码器收入市场份额预测（2017-2021年）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全球不同应用视频解码器价格走势（2017-2021年）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中国不同应用视频解码器销量（2017-2021年）&amp;（千台）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表78 中国不同应用视频解码器销量市场份额（2017-2021年）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中国不同应用视频解码器销量预测（2017-2021年）&amp;（千台）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表80 中国不同应用视频解码器销量市场份额预测（2017-2021年）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中国不同应用视频解码器收入（2017-2021年）&amp;（百万美元）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中国不同应用视频解码器收入预测（2017-2021年）&amp;（百万美元）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中国不同应用视频解码器收入市场份额预测（2017-2021年）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视频解码器行业技术发展趋势</w:t>
      </w:r>
      <w:r>
        <w:rPr>
          <w:rFonts w:hint="eastAsia"/>
        </w:rPr>
        <w:br/>
      </w:r>
      <w:r>
        <w:rPr>
          <w:rFonts w:hint="eastAsia"/>
        </w:rPr>
        <w:t>　　表86 视频解码器行业主要的增长驱动因素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视频解码器行业供应链分析</w:t>
      </w:r>
      <w:r>
        <w:rPr>
          <w:rFonts w:hint="eastAsia"/>
        </w:rPr>
        <w:br/>
      </w:r>
      <w:r>
        <w:rPr>
          <w:rFonts w:hint="eastAsia"/>
        </w:rPr>
        <w:t>　　表88 视频解码器上游原料供应商</w:t>
      </w:r>
      <w:r>
        <w:rPr>
          <w:rFonts w:hint="eastAsia"/>
        </w:rPr>
        <w:br/>
      </w:r>
      <w:r>
        <w:rPr>
          <w:rFonts w:hint="eastAsia"/>
        </w:rPr>
        <w:t>　　表89 视频解码器行业下游客户分析</w:t>
      </w:r>
      <w:r>
        <w:rPr>
          <w:rFonts w:hint="eastAsia"/>
        </w:rPr>
        <w:br/>
      </w:r>
      <w:r>
        <w:rPr>
          <w:rFonts w:hint="eastAsia"/>
        </w:rPr>
        <w:t>　　表90 视频解码器行业主要下游客户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上下游行业对视频解码器行业的影响</w:t>
      </w:r>
      <w:r>
        <w:rPr>
          <w:rFonts w:hint="eastAsia"/>
        </w:rPr>
        <w:br/>
      </w:r>
      <w:r>
        <w:rPr>
          <w:rFonts w:hint="eastAsia"/>
        </w:rPr>
        <w:t>　　表92 视频解码器行业主要经销商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重点企业（13）视频解码器生产基地、销售区域、竞争对手及市场地位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重点企业（13）视频解码器产品规格、参数及市场应用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重点企业（13）视频解码器销量（千台）、收入（百万美元）、价格及毛利率（2017-2021年）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中国市场视频解码器产量、销量、进出口（2017-2021年）&amp;（千台）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表159 中国市场视频解码器产量、销量、进出口预测（2017-2021年）&amp;（千台）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表160 中国市场视频解码器进出口贸易趋势</w:t>
      </w:r>
      <w:r>
        <w:rPr>
          <w:rFonts w:hint="eastAsia"/>
        </w:rPr>
        <w:br/>
      </w:r>
      <w:r>
        <w:rPr>
          <w:rFonts w:hint="eastAsia"/>
        </w:rPr>
        <w:t>　　表161 中国市场视频解码器主要进口来源</w:t>
      </w:r>
      <w:r>
        <w:rPr>
          <w:rFonts w:hint="eastAsia"/>
        </w:rPr>
        <w:br/>
      </w:r>
      <w:r>
        <w:rPr>
          <w:rFonts w:hint="eastAsia"/>
        </w:rPr>
        <w:t>　　表162 中国市场视频解码器主要出口目的地</w:t>
      </w:r>
      <w:r>
        <w:rPr>
          <w:rFonts w:hint="eastAsia"/>
        </w:rPr>
        <w:br/>
      </w:r>
      <w:r>
        <w:rPr>
          <w:rFonts w:hint="eastAsia"/>
        </w:rPr>
        <w:t>　　表163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表164 中国视频解码器生产地区分布</w:t>
      </w:r>
      <w:r>
        <w:rPr>
          <w:rFonts w:hint="eastAsia"/>
        </w:rPr>
        <w:br/>
      </w:r>
      <w:r>
        <w:rPr>
          <w:rFonts w:hint="eastAsia"/>
        </w:rPr>
        <w:t>　　表165 中国视频解码器消费地区分布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t>　　图1 视频解码器产品图片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全球不同产品类型视频解码器市场份额2020 &amp; 2027</w:t>
      </w:r>
      <w:r>
        <w:rPr>
          <w:rFonts w:hint="eastAsia"/>
        </w:rPr>
        <w:br/>
      </w:r>
      <w:r>
        <w:rPr>
          <w:rFonts w:hint="eastAsia"/>
        </w:rPr>
        <w:t>　　图3 H.264 &amp; H.265产品图片</w:t>
      </w:r>
      <w:r>
        <w:rPr>
          <w:rFonts w:hint="eastAsia"/>
        </w:rPr>
        <w:br/>
      </w:r>
      <w:r>
        <w:rPr>
          <w:rFonts w:hint="eastAsia"/>
        </w:rPr>
        <w:t>　　图4 高效率视频编码产品图片</w:t>
      </w:r>
      <w:r>
        <w:rPr>
          <w:rFonts w:hint="eastAsia"/>
        </w:rPr>
        <w:br/>
      </w:r>
      <w:r>
        <w:rPr>
          <w:rFonts w:hint="eastAsia"/>
        </w:rPr>
        <w:t>　　图5 其他格式产品图片</w:t>
      </w:r>
      <w:r>
        <w:rPr>
          <w:rFonts w:hint="eastAsia"/>
        </w:rPr>
        <w:br/>
      </w:r>
      <w:r>
        <w:rPr>
          <w:rFonts w:hint="eastAsia"/>
        </w:rPr>
        <w:t>　　图6 全球不同应用视频解码器市场份额2021 VS 2028</w:t>
      </w:r>
      <w:r>
        <w:rPr>
          <w:rFonts w:hint="eastAsia"/>
        </w:rPr>
        <w:br/>
      </w:r>
      <w:r>
        <w:rPr>
          <w:rFonts w:hint="eastAsia"/>
        </w:rPr>
        <w:t>　　图7 广播</w:t>
      </w:r>
      <w:r>
        <w:rPr>
          <w:rFonts w:hint="eastAsia"/>
        </w:rPr>
        <w:br/>
      </w:r>
      <w:r>
        <w:rPr>
          <w:rFonts w:hint="eastAsia"/>
        </w:rPr>
        <w:t>　　图8 监控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全球视频解码器产能、产量、产能利用率及发展趋势（2017-2021年）&amp;（千台）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图11 全球视频解码器产量、需求量及发展趋势（2017-2021年）&amp;（千台）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全球主要地区视频解码器产量市场份额（2017-2021年）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中国视频解码器产能、产量、产能利用率及发展趋势（2017-2021年）&amp;（千台）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图14 中国视频解码器产量、市场需求量及发展趋势（2017-2021年）&amp;（千台）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中国视频解码器总产能占全球比重（2017-2021年）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中国视频解码器总产量占全球比重（2017-2021年）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全球视频解码器市场收入及增长率：（2017-2021年）&amp;（百万美元）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全球市场视频解码器市场规模：2021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全球市场视频解码器销量及增长率（2017-2021年）&amp;（千台）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图20 全球市场视频解码器价格趋势（2017-2021年）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中国视频解码器市场收入及增长率：（2017-2021年）&amp;（百万美元）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中国市场视频解码器市场规模：2021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中国市场视频解码器销量及增长率（2017-2021年）&amp;（千台）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图24 中国市场视频解码器销量占全球比重（2017-2021年）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中国视频解码器收入占全球比重（2017-2021年）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全球主要地区视频解码器销售收入市场份额（2017-2021年）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全球主要地区视频解码器销售收入市场份额（2021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全球主要地区视频解码器收入市场份额（2017-2021年）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全球主要地区视频解码器销量市场份额（2021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北美（美国和加拿大）视频解码器收入份额（2017-2021年）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欧洲（德国、英国、法国和意大利等国家）视频解码器收入份额（2017-2021年）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亚太（中国、日本、韩国、中国台湾、印度和东南亚等）视频解码器收入份额（2017-2021年）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拉美地区（墨西哥、巴西等国家）视频解码器收入份额（2017-2021年）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中东及非洲（土耳其、沙特等国家）视频解码器销量份额（2017-2021年）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中东及非洲（土耳其、沙特等国家）视频解码器收入份额（2017-2021年）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2022年全球市场主要厂商视频解码器销量市场份额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2022年全球市场主要厂商视频解码器收入市场份额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2022年中国市场主要厂商视频解码器销量市场份额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2022年中国市场主要厂商视频解码器收入市场份额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2022年全球前五及前十大生产商视频解码器市场份额</w:t>
      </w:r>
      <w:r>
        <w:rPr>
          <w:rFonts w:hint="eastAsia"/>
        </w:rPr>
        <w:br/>
      </w:r>
      <w:r>
        <w:rPr>
          <w:rFonts w:hint="eastAsia"/>
        </w:rPr>
        <w:t>　　图45 全球视频解码器第一梯队、第二梯队和第三梯队生产商（品牌）及市场份额（2021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视频解码器中国企业SWOT分析</w:t>
      </w:r>
      <w:r>
        <w:rPr>
          <w:rFonts w:hint="eastAsia"/>
        </w:rPr>
        <w:br/>
      </w:r>
      <w:r>
        <w:rPr>
          <w:rFonts w:hint="eastAsia"/>
        </w:rPr>
        <w:t>　　图47 视频解码器产业链</w:t>
      </w:r>
      <w:r>
        <w:rPr>
          <w:rFonts w:hint="eastAsia"/>
        </w:rPr>
        <w:br/>
      </w:r>
      <w:r>
        <w:rPr>
          <w:rFonts w:hint="eastAsia"/>
        </w:rPr>
        <w:t>　　图48 视频解码器行业采购模式分析</w:t>
      </w:r>
      <w:r>
        <w:rPr>
          <w:rFonts w:hint="eastAsia"/>
        </w:rPr>
        <w:br/>
      </w:r>
      <w:r>
        <w:rPr>
          <w:rFonts w:hint="eastAsia"/>
        </w:rPr>
        <w:t>　　图49 视频解码器行业销售模式分析</w:t>
      </w:r>
      <w:r>
        <w:rPr>
          <w:rFonts w:hint="eastAsia"/>
        </w:rPr>
        <w:br/>
      </w:r>
      <w:r>
        <w:rPr>
          <w:rFonts w:hint="eastAsia"/>
        </w:rPr>
        <w:t>　　图50 视频解码器行业销售模式分析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87f5b8e5f48b9" w:history="1">
        <w:r>
          <w:rPr>
            <w:rStyle w:val="Hyperlink"/>
          </w:rPr>
          <w:t>全球与中国视频解码器市场研究分析及前景趋势预测报告（2022-2028年）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87f5b8e5f48b9" w:history="1">
        <w:r>
          <w:rPr>
            <w:rStyle w:val="Hyperlink"/>
          </w:rPr>
          <w:t>https://www.20087.com/9/32/ShiPinJieMaQiHangYeQianJingQuShi.html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d2cc7028c43a0" w:history="1">
      <w:r>
        <w:rPr>
          <w:rStyle w:val="Hyperlink"/>
        </w:rPr>
        <w:t>全球与中国视频解码器市场研究分析及前景趋势预测报告（2022-2028年）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iPinJieMaQiHangYeQianJingQuShi.html" TargetMode="External" Id="Rd7d87f5b8e5f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iPinJieMaQiHangYeQianJingQuShi.html" TargetMode="External" Id="Rd93d2cc7028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2022-03-16T23:00:00Z</dcterms:created>
  <dcterms:modified xsi:type="dcterms:W3CDTF">2022-03-17T00:00:00Z</dcterms:modified>
  <dc:subject>全球与中国视频解码器市场研究分析及前景趋势预测报告（2022-2028年）</dc:subject>
  <dc:title>全球与中国视频解码器市场研究分析及前景趋势预测报告（2022-2028年）</dc:title>
  <cp:keywords>全球与中国视频解码器市场研究分析及前景趋势预测报告（2022-2028年）</cp:keywords>
  <dc:description>全球与中国视频解码器市场研究分析及前景趋势预测报告（2022-2028年）</dc:description>
</cp:coreProperties>
</file>