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76bd7a41c47ae" w:history="1">
              <w:r>
                <w:rPr>
                  <w:rStyle w:val="Hyperlink"/>
                </w:rPr>
                <w:t>2025-2031年中国工业用洗涤设备行业研究分析及市场前景预测报告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76bd7a41c47ae" w:history="1">
              <w:r>
                <w:rPr>
                  <w:rStyle w:val="Hyperlink"/>
                </w:rPr>
                <w:t>2025-2031年中国工业用洗涤设备行业研究分析及市场前景预测报告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76bd7a41c47ae" w:history="1">
                <w:r>
                  <w:rPr>
                    <w:rStyle w:val="Hyperlink"/>
                  </w:rPr>
                  <w:t>https://www.20087.com/M_JiXieJiDian/2A/GongYeYongXiDiSheBeiShiChangQianJing.html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洗涤设备是一种重要的清洗设备，近年来随着机械制造技术和材料科学的进步，在食品加工、制药等领域得到了广泛应用。现代工业用洗涤设备不仅在清洗效率、节能环保方面有了显著提升，还在设计和环保性上实现了创新。例如，采用更先进的制造技术和环保型材料，提高了产品的综合性能和使用便捷性。此外，随着用户对高质量、环保清洗设备的需求增加，工业用洗涤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用洗涤设备市场将持续受益于技术创新和用户对高质量、环保清洗设备的需求增长。一方面，随着新材料和新技术的应用，工业用洗涤设备将更加高效、环保，以适应不同应用场景的需求。另一方面，随着用户对高质量、环保清洗设备的需求增加，对高性能工业用洗涤设备的需求将持续增长。此外，随着可持续发展理念的普及，采用环保材料和工艺的工业用洗涤设备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工业用洗涤设备概述</w:t>
      </w:r>
      <w:r>
        <w:rPr>
          <w:rFonts w:hint="eastAsia"/>
        </w:rPr>
        <w:br/>
      </w:r>
      <w:r>
        <w:rPr>
          <w:rFonts w:hint="eastAsia"/>
        </w:rPr>
        <w:t>　　第一节 工业用洗涤设备定义</w:t>
      </w:r>
      <w:r>
        <w:rPr>
          <w:rFonts w:hint="eastAsia"/>
        </w:rPr>
        <w:br/>
      </w:r>
      <w:r>
        <w:rPr>
          <w:rFonts w:hint="eastAsia"/>
        </w:rPr>
        <w:t>　　第二节 工业用洗涤设备行业发展历程</w:t>
      </w:r>
      <w:r>
        <w:rPr>
          <w:rFonts w:hint="eastAsia"/>
        </w:rPr>
        <w:br/>
      </w:r>
      <w:r>
        <w:rPr>
          <w:rFonts w:hint="eastAsia"/>
        </w:rPr>
        <w:t>　　第三节 工业用洗涤设备分类情况</w:t>
      </w:r>
      <w:r>
        <w:rPr>
          <w:rFonts w:hint="eastAsia"/>
        </w:rPr>
        <w:br/>
      </w:r>
      <w:r>
        <w:rPr>
          <w:rFonts w:hint="eastAsia"/>
        </w:rPr>
        <w:t>　　第四节 工业用洗涤设备产业链分析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二、工业用洗涤设备产业链模型分析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2020-2025年中国工业用洗涤设备行业发展环境分析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工业用洗涤设备行业相关政策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2020-2025年中国工业用洗涤设备行业发展社会环境分析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中国工业用洗涤设备生产现状分析</w:t>
      </w:r>
      <w:r>
        <w:rPr>
          <w:rFonts w:hint="eastAsia"/>
        </w:rPr>
        <w:br/>
      </w:r>
      <w:r>
        <w:rPr>
          <w:rFonts w:hint="eastAsia"/>
        </w:rPr>
        <w:t>　　第一节 工业用洗涤设备行业总体规模</w:t>
      </w:r>
      <w:r>
        <w:rPr>
          <w:rFonts w:hint="eastAsia"/>
        </w:rPr>
        <w:br/>
      </w:r>
      <w:r>
        <w:rPr>
          <w:rFonts w:hint="eastAsia"/>
        </w:rPr>
        <w:t>　　第一节 工业用洗涤设备产能概况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工业用洗涤设备市场容量概况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工业用洗涤设备产业的生命周期分析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工业用洗涤设备产业供需情况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工业用洗涤设备国内产品价格走势及影响因素分析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2025年我国工业用洗涤设备行业发展现状分析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我国工业用洗涤设备行业发展现状</w:t>
      </w:r>
      <w:r>
        <w:rPr>
          <w:rFonts w:hint="eastAsia"/>
        </w:rPr>
        <w:br/>
      </w:r>
      <w:r>
        <w:rPr>
          <w:rFonts w:hint="eastAsia"/>
        </w:rPr>
        <w:t>　　　　一、工业用洗涤设备行业品牌发展现状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二、工业用洗涤设备行业需求市场现状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三、工业用洗涤设备市场需求层次分析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四、我国工业用洗涤设备市场走向分析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中国工业用洗涤设备产品技术分析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一、2025年工业用洗涤设备产品技术变化特点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二、2025年工业用洗涤设备产品市场的新技术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三、2025年工业用洗涤设备产品市场现状分析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中国工业用洗涤设备行业存在的问题</w:t>
      </w:r>
      <w:r>
        <w:rPr>
          <w:rFonts w:hint="eastAsia"/>
        </w:rPr>
        <w:br/>
      </w:r>
      <w:r>
        <w:rPr>
          <w:rFonts w:hint="eastAsia"/>
        </w:rPr>
        <w:t>　　　　一、工业用洗涤设备产品市场存在的主要问题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二、国内工业用洗涤设备产品市场的三大瓶颈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三、工业用洗涤设备产品市场遭遇的规模难题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对中国工业用洗涤设备市场的分析及思考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一、工业用洗涤设备市场特点</w:t>
      </w:r>
      <w:r>
        <w:rPr>
          <w:rFonts w:hint="eastAsia"/>
        </w:rPr>
        <w:br/>
      </w:r>
      <w:r>
        <w:rPr>
          <w:rFonts w:hint="eastAsia"/>
        </w:rPr>
        <w:t>　　　　二、工业用洗涤设备市场分析</w:t>
      </w:r>
      <w:r>
        <w:rPr>
          <w:rFonts w:hint="eastAsia"/>
        </w:rPr>
        <w:br/>
      </w:r>
      <w:r>
        <w:rPr>
          <w:rFonts w:hint="eastAsia"/>
        </w:rPr>
        <w:t>　　　　三、工业用洗涤设备市场变化的方向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四、中国工业用洗涤设备行业发展的新思路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五、对中国工业用洗涤设备行业发展的思考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2025年中国工业用洗涤设备行业发展概况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2025年中国工业用洗涤设备行业发展态势分析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2025年中国工业用洗涤设备行业发展特点分析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2025年中国工业用洗涤设备行业市场供需分析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工业用洗涤设备行业市场竞争策略分析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工业用洗涤设备市场竞争策略分析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一、工业用洗涤设备市场增长潜力分析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二、工业用洗涤设备产品竞争策略分析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工业用洗涤设备企业竞争策略分析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一、2025-2031年我国工业用洗涤设备市场竞争趋势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二、2025-2031年工业用洗涤设备行业竞争格局展望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三、2025-2031年工业用洗涤设备行业竞争策略分析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工业用洗涤设备行业投资与发展前景分析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2025年工业用洗涤设备行业投资情况分析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工业用洗涤设备行业投资机会分析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一、工业用洗涤设备投资项目分析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二、可以投资的工业用洗涤设备模式</w:t>
      </w:r>
      <w:r>
        <w:rPr>
          <w:rFonts w:hint="eastAsia"/>
        </w:rPr>
        <w:br/>
      </w:r>
      <w:r>
        <w:rPr>
          <w:rFonts w:hint="eastAsia"/>
        </w:rPr>
        <w:t>　　　　三、2025年工业用洗涤设备投资机会</w:t>
      </w:r>
      <w:r>
        <w:rPr>
          <w:rFonts w:hint="eastAsia"/>
        </w:rPr>
        <w:br/>
      </w:r>
      <w:r>
        <w:rPr>
          <w:rFonts w:hint="eastAsia"/>
        </w:rPr>
        <w:t>　　　　四、2025年工业用洗涤设备投资新方向</w:t>
      </w:r>
      <w:r>
        <w:rPr>
          <w:rFonts w:hint="eastAsia"/>
        </w:rPr>
        <w:br/>
      </w:r>
      <w:r>
        <w:rPr>
          <w:rFonts w:hint="eastAsia"/>
        </w:rPr>
        <w:t>　　第三节 工业用洗涤设备行业发展前景分析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一、金融危机下工业用洗涤设备市场的发展前景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二、2025年工业用洗涤设备市场面临的发展商机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2025-2031年中国工业用洗涤设备行业发展前景预测分析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2025-2031年中国工业用洗涤设备行业发展预测分析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一、未来工业用洗涤设备发展分析</w:t>
      </w:r>
      <w:r>
        <w:rPr>
          <w:rFonts w:hint="eastAsia"/>
        </w:rPr>
        <w:br/>
      </w:r>
      <w:r>
        <w:rPr>
          <w:rFonts w:hint="eastAsia"/>
        </w:rPr>
        <w:t>　　　　二、未来工业用洗涤设备行业技术开发方向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2025-2031年中国工业用洗涤设备行业市场前景分析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工业用洗涤设备上游原材料供应状况分析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工业用洗涤设备行业上下游行业分析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三、行业新动态及其对工业用洗涤设备行业的影响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四、行业竞争状况及其对工业用洗涤设备行业的意义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四、行业新动态及其对工业用洗涤设备行业的影响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五、行业竞争状况及其对工业用洗涤设备行业的意义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2025-2031年工业用洗涤设备行业发展趋势及投资风险分析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当前工业用洗涤设备存在的问题</w:t>
      </w:r>
      <w:r>
        <w:rPr>
          <w:rFonts w:hint="eastAsia"/>
        </w:rPr>
        <w:br/>
      </w:r>
      <w:r>
        <w:rPr>
          <w:rFonts w:hint="eastAsia"/>
        </w:rPr>
        <w:t>　　第二节 工业用洗涤设备未来发展预测分析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一、中国工业用洗涤设备发展方向分析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二、2025-2031年中国工业用洗涤设备行业发展规模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三、2025-2031年中国工业用洗涤设备行业发展趋势预测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2025-2031年中国工业用洗涤设备行业投资风险分析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工业用洗涤设备国内重点生产厂家分析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泰州市海鑫机电制造有限公司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上海雄星洗涤设备有限公司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泰州市成飞洗涤机械有限公司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三河洁神洗涤设备有限公司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泰州世纪泰锋机电设备制造有限公司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江苏省南通豪华洗涤设备有限公司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工业用洗涤设备地区销售分析</w:t>
      </w:r>
      <w:r>
        <w:rPr>
          <w:rFonts w:hint="eastAsia"/>
        </w:rPr>
        <w:br/>
      </w:r>
      <w:r>
        <w:rPr>
          <w:rFonts w:hint="eastAsia"/>
        </w:rPr>
        <w:t>　　第一节 中国工业用洗涤设备区域销售市场结构变化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工业用洗涤设备东北地区销售分析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工业用洗涤设备华北地区销售分析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工业用洗涤设备中南地区销售分析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工业用洗涤设备华东地区销售分析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工业用洗涤设备西北地区销售分析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2025-2031年中国工业用洗涤设备行业投资战略研究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2025-2031年中国工业用洗涤设备行业投资策略分析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一、工业用洗涤设备投资策略</w:t>
      </w:r>
      <w:r>
        <w:rPr>
          <w:rFonts w:hint="eastAsia"/>
        </w:rPr>
        <w:br/>
      </w:r>
      <w:r>
        <w:rPr>
          <w:rFonts w:hint="eastAsia"/>
        </w:rPr>
        <w:t>　　　　二、工业用洗涤设备投资筹划策略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三、2025年工业用洗涤设备品牌竞争战略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2025-2031年中国工业用洗涤设备行业品牌建设策略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一、工业用洗涤设备的规划</w:t>
      </w:r>
      <w:r>
        <w:rPr>
          <w:rFonts w:hint="eastAsia"/>
        </w:rPr>
        <w:br/>
      </w:r>
      <w:r>
        <w:rPr>
          <w:rFonts w:hint="eastAsia"/>
        </w:rPr>
        <w:t>　　　　二、工业用洗涤设备的建设</w:t>
      </w:r>
      <w:r>
        <w:rPr>
          <w:rFonts w:hint="eastAsia"/>
        </w:rPr>
        <w:br/>
      </w:r>
      <w:r>
        <w:rPr>
          <w:rFonts w:hint="eastAsia"/>
        </w:rPr>
        <w:t>　　　　三、工业用洗涤设备业成功之道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中国工业用洗涤设备行业市场发展趋势预测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工业用洗涤设备产品投资机会</w:t>
      </w:r>
      <w:r>
        <w:rPr>
          <w:rFonts w:hint="eastAsia"/>
        </w:rPr>
        <w:br/>
      </w:r>
      <w:r>
        <w:rPr>
          <w:rFonts w:hint="eastAsia"/>
        </w:rPr>
        <w:t>　　第三节 工业用洗涤设备产品投资趋势分析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干衣设备（中国）标准参数</w:t>
      </w:r>
      <w:r>
        <w:rPr>
          <w:rFonts w:hint="eastAsia"/>
        </w:rPr>
        <w:br/>
      </w:r>
      <w:r>
        <w:rPr>
          <w:rFonts w:hint="eastAsia"/>
        </w:rPr>
        <w:t>　　图表 2 熨平设备（中国）标准参数</w:t>
      </w:r>
      <w:r>
        <w:rPr>
          <w:rFonts w:hint="eastAsia"/>
        </w:rPr>
        <w:br/>
      </w:r>
      <w:r>
        <w:rPr>
          <w:rFonts w:hint="eastAsia"/>
        </w:rPr>
        <w:t>　　图表 3 烫平设备（中国）标准参数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工业用洗涤设备的产业链结构图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10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11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16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17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2020-2025年我国工业用洗涤设备行业生产情况分析</w:t>
      </w:r>
      <w:r>
        <w:rPr>
          <w:rFonts w:hint="eastAsia"/>
        </w:rPr>
        <w:br/>
      </w:r>
      <w:r>
        <w:rPr>
          <w:rFonts w:hint="eastAsia"/>
        </w:rPr>
        <w:t>　　图表 20 2020-2025年我国工业用洗涤设备行业产能分析</w:t>
      </w:r>
      <w:r>
        <w:rPr>
          <w:rFonts w:hint="eastAsia"/>
        </w:rPr>
        <w:br/>
      </w:r>
      <w:r>
        <w:rPr>
          <w:rFonts w:hint="eastAsia"/>
        </w:rPr>
        <w:t>　　图表 21 2025-2031年我国工业用洗涤设备行业产能预测</w:t>
      </w:r>
      <w:r>
        <w:rPr>
          <w:rFonts w:hint="eastAsia"/>
        </w:rPr>
        <w:br/>
      </w:r>
      <w:r>
        <w:rPr>
          <w:rFonts w:hint="eastAsia"/>
        </w:rPr>
        <w:t>　　图表 22 2020-2025年我国工业用洗涤设备行业市场容量分析</w:t>
      </w:r>
      <w:r>
        <w:rPr>
          <w:rFonts w:hint="eastAsia"/>
        </w:rPr>
        <w:br/>
      </w:r>
      <w:r>
        <w:rPr>
          <w:rFonts w:hint="eastAsia"/>
        </w:rPr>
        <w:t>　　图表 23 2020-2025年我国工业用洗涤设备行业产能利用率分析</w:t>
      </w:r>
      <w:r>
        <w:rPr>
          <w:rFonts w:hint="eastAsia"/>
        </w:rPr>
        <w:br/>
      </w:r>
      <w:r>
        <w:rPr>
          <w:rFonts w:hint="eastAsia"/>
        </w:rPr>
        <w:t>　　图表 24 2025-2031年我国工业用洗涤设备行业市场容量预测</w:t>
      </w:r>
      <w:r>
        <w:rPr>
          <w:rFonts w:hint="eastAsia"/>
        </w:rPr>
        <w:br/>
      </w:r>
      <w:r>
        <w:rPr>
          <w:rFonts w:hint="eastAsia"/>
        </w:rPr>
        <w:t>　　图表 25 工业用洗涤设备产业所处生命周期示意图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2020-2025年我国工业用洗涤设备行业供需分析</w:t>
      </w:r>
      <w:r>
        <w:rPr>
          <w:rFonts w:hint="eastAsia"/>
        </w:rPr>
        <w:br/>
      </w:r>
      <w:r>
        <w:rPr>
          <w:rFonts w:hint="eastAsia"/>
        </w:rPr>
        <w:t>　　图表 28 2025年我国工业用洗涤设备市场不同因素的价格影响力对比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2020-2025年我国工业用洗涤设备行业销量分析</w:t>
      </w:r>
      <w:r>
        <w:rPr>
          <w:rFonts w:hint="eastAsia"/>
        </w:rPr>
        <w:br/>
      </w:r>
      <w:r>
        <w:rPr>
          <w:rFonts w:hint="eastAsia"/>
        </w:rPr>
        <w:t>　　图表 30 2025-2031年我国工业用洗涤设备行业市场供需预测分析</w:t>
      </w:r>
      <w:r>
        <w:rPr>
          <w:rFonts w:hint="eastAsia"/>
        </w:rPr>
        <w:br/>
      </w:r>
      <w:r>
        <w:rPr>
          <w:rFonts w:hint="eastAsia"/>
        </w:rPr>
        <w:t>　　图表 31 工业用洗涤设备行业环境“波特五力”分析模型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2025年我国工业用洗涤设备总体投资结构</w:t>
      </w:r>
      <w:r>
        <w:rPr>
          <w:rFonts w:hint="eastAsia"/>
        </w:rPr>
        <w:br/>
      </w:r>
      <w:r>
        <w:rPr>
          <w:rFonts w:hint="eastAsia"/>
        </w:rPr>
        <w:t>　　图表 33 2020-2025年我国工业用洗涤设备行业投资增速分析</w:t>
      </w:r>
      <w:r>
        <w:rPr>
          <w:rFonts w:hint="eastAsia"/>
        </w:rPr>
        <w:br/>
      </w:r>
      <w:r>
        <w:rPr>
          <w:rFonts w:hint="eastAsia"/>
        </w:rPr>
        <w:t>　　图表 34 2025年我国工业用洗涤设备行业不同地区投资分析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我国工业用洗涤设备投资项目分析</w:t>
      </w:r>
      <w:r>
        <w:rPr>
          <w:rFonts w:hint="eastAsia"/>
        </w:rPr>
        <w:br/>
      </w:r>
      <w:r>
        <w:rPr>
          <w:rFonts w:hint="eastAsia"/>
        </w:rPr>
        <w:t>　　图表 36 中国医疗市场概貌：</w:t>
      </w:r>
      <w:r>
        <w:rPr>
          <w:rFonts w:hint="eastAsia"/>
        </w:rPr>
        <w:br/>
      </w:r>
      <w:r>
        <w:rPr>
          <w:rFonts w:hint="eastAsia"/>
        </w:rPr>
        <w:t>　　图表 37 2025-2031年我国工业用洗涤设备行业产量预测分析</w:t>
      </w:r>
      <w:r>
        <w:rPr>
          <w:rFonts w:hint="eastAsia"/>
        </w:rPr>
        <w:br/>
      </w:r>
      <w:r>
        <w:rPr>
          <w:rFonts w:hint="eastAsia"/>
        </w:rPr>
        <w:t>　　图表 38 2025-2031年我国工业用洗涤设备行业投资规模增速预测分析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39 2025-2031年我国工业用洗涤设备行业同业竞争风险及控制策略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近4年泰州市海鑫机电制造有限公司流动资产周转次数变化情况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近3年泰州市海鑫机电制造有限公司流动资产周转次数变化情况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近4年泰州市海鑫机电制造有限公司总资产周转次数变化情况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近3年泰州市海鑫机电制造有限公司总资产周转次数变化情况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76bd7a41c47ae" w:history="1">
        <w:r>
          <w:rPr>
            <w:rStyle w:val="Hyperlink"/>
          </w:rPr>
          <w:t>2025-2031年中国工业用洗涤设备行业研究分析及市场前景预测报告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76bd7a41c47ae" w:history="1">
        <w:r>
          <w:rPr>
            <w:rStyle w:val="Hyperlink"/>
          </w:rPr>
          <w:t>https://www.20087.com/M_JiXieJiDian/2A/GongYeYongXiDiSheBeiShiChangQianJing.html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热点：宾馆洗衣房用的洗涤设备、工业用洗涤设备有哪些、宾馆专用干洗设备价格、工业洗涤设备维修、洗涤设备生产、工业洗涤设备厂家排名、工业干洗设备、工业洗涤设备品牌排行榜、大型工业洗涤设备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6fe4676ad4fa5" w:history="1">
      <w:r>
        <w:rPr>
          <w:rStyle w:val="Hyperlink"/>
        </w:rPr>
        <w:t>2025-2031年中国工业用洗涤设备行业研究分析及市场前景预测报告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GongYeYongXiDiSheBeiShiChangQianJing.html" TargetMode="External" Id="Rcae76bd7a41c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GongYeYongXiDiSheBeiShiChangQianJing.html" TargetMode="External" Id="R7ce6fe4676a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2025-02-05T07:26:00Z</dcterms:created>
  <dcterms:modified xsi:type="dcterms:W3CDTF">2025-02-05T08:26:00Z</dcterms:modified>
  <dc:subject>2025-2031年中国工业用洗涤设备行业研究分析及市场前景预测报告</dc:subject>
  <dc:title>2025-2031年中国工业用洗涤设备行业研究分析及市场前景预测报告</dc:title>
  <cp:keywords>2025-2031年中国工业用洗涤设备行业研究分析及市场前景预测报告</cp:keywords>
  <dc:description>2025-2031年中国工业用洗涤设备行业研究分析及市场前景预测报告</dc:description>
</cp:coreProperties>
</file>