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98e2b24e24323" w:history="1">
              <w:r>
                <w:rPr>
                  <w:rStyle w:val="Hyperlink"/>
                </w:rPr>
                <w:t>2025-2031年中国环保和水处理设备市场研究及发展前景分析报告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98e2b24e24323" w:history="1">
              <w:r>
                <w:rPr>
                  <w:rStyle w:val="Hyperlink"/>
                </w:rPr>
                <w:t>2025-2031年中国环保和水处理设备市场研究及发展前景分析报告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98e2b24e24323" w:history="1">
                <w:r>
                  <w:rPr>
                    <w:rStyle w:val="Hyperlink"/>
                  </w:rPr>
                  <w:t>https://www.20087.com/A/32/HuanBaoHeShuiChuLiSheBeiHangYeYanJiuBaoGao.html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和水处理设备是现代工业和城市基础设施中不可或缺的部分，用于净化水质、处理废水和回收水资源。近年来，随着环境法规的日益严格和技术的进步，环保和水处理设备在性能和效率方面都有了显著提升。现代环保和水处理设备不仅能够有效去除水中的污染物，还能通过回收利用水资源减少浪费。此外，随着物联网技术的应用，这些设备还能够实现远程监控和自动化控制，提高了运营效率。</w:t>
      </w:r>
      <w:r>
        <w:rPr>
          <w:rFonts w:hint="eastAsia"/>
        </w:rPr>
        <w:br/>
      </w:r>
      <w:r>
        <w:rPr>
          <w:rFonts w:hint="eastAsia"/>
        </w:rPr>
        <w:t>　　未来，环保和水处理设备的发展将更加注重智能化和可持续性。一是智能化升级，通过集成传感器和智能控制系统，实现设备状态的实时监控和自动调节；二是可持续性增强，采用更节能的设计和材料，减少生产过程中的能耗和废物产生；三是模块化设计，提供更加灵活的配置选项，以适应不同应用场景的需求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98e2b24e24323" w:history="1">
        <w:r>
          <w:rPr>
            <w:rStyle w:val="Hyperlink"/>
          </w:rPr>
          <w:t>2025-2031年中国环保和水处理设备市场研究及发展前景分析报告</w:t>
        </w:r>
      </w:hyperlink>
      <w:r>
        <w:rPr>
          <w:rFonts w:hint="eastAsia"/>
        </w:rPr>
        <w:t>》系统分析了环保和水处理设备行业的市场规模、供需关系及产业链结构，详细梳理了环保和水处理设备细分市场的品牌竞争态势与价格变化，重点剖析了行业内主要企业的经营状况，揭示了环保和水处理设备市场集中度与竞争格局。报告结合环保和水处理设备技术现状及未来发展方向，对行业前景进行了科学预测，明确了环保和水处理设备发展趋势、潜在机遇与风险。通过SWOT分析，为环保和水处理设备企业、投资者及政府部门提供了权威、客观的行业洞察与决策支持，助力把握环保和水处理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环保和水处理设备行业概述</w:t>
      </w:r>
      <w:r>
        <w:rPr>
          <w:rFonts w:hint="eastAsia"/>
        </w:rPr>
        <w:br/>
      </w:r>
      <w:r>
        <w:rPr>
          <w:rFonts w:hint="eastAsia"/>
        </w:rPr>
        <w:t>　　1.1 环保和水处理设备行业界定</w:t>
      </w:r>
      <w:r>
        <w:rPr>
          <w:rFonts w:hint="eastAsia"/>
        </w:rPr>
        <w:br/>
      </w:r>
      <w:r>
        <w:rPr>
          <w:rFonts w:hint="eastAsia"/>
        </w:rPr>
        <w:t>　　1.2 环保和水处理设备行业发展历程</w:t>
      </w:r>
      <w:r>
        <w:rPr>
          <w:rFonts w:hint="eastAsia"/>
        </w:rPr>
        <w:br/>
      </w:r>
      <w:r>
        <w:rPr>
          <w:rFonts w:hint="eastAsia"/>
        </w:rPr>
        <w:t>　　1.3 环保和水处理设备产业链分析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环保和水处理设备产业链模型分析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2024-2025年中国环保和水处理设备行业发展环境分析</w:t>
      </w:r>
      <w:r>
        <w:rPr>
          <w:rFonts w:hint="eastAsia"/>
        </w:rPr>
        <w:br/>
      </w:r>
      <w:r>
        <w:rPr>
          <w:rFonts w:hint="eastAsia"/>
        </w:rPr>
        <w:t>　　2.1 环保和水处理设备行业经济环境分析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环保和水处理设备行业政策环境分析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环保和水处理设备行业相关政策</w:t>
      </w:r>
      <w:r>
        <w:rPr>
          <w:rFonts w:hint="eastAsia"/>
        </w:rPr>
        <w:br/>
      </w:r>
      <w:r>
        <w:rPr>
          <w:rFonts w:hint="eastAsia"/>
        </w:rPr>
        <w:t>　　　　2.2.2 环保和水处理设备行业相关标准</w:t>
      </w:r>
      <w:r>
        <w:rPr>
          <w:rFonts w:hint="eastAsia"/>
        </w:rPr>
        <w:br/>
      </w:r>
      <w:r>
        <w:rPr>
          <w:rFonts w:hint="eastAsia"/>
        </w:rPr>
        <w:t>　　2.3 环保和水处理设备行业技术环境分析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中国环保和水处理设备行业市场供需状况分析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3.1 中国环保和水处理设备市场规模情况</w:t>
      </w:r>
      <w:r>
        <w:rPr>
          <w:rFonts w:hint="eastAsia"/>
        </w:rPr>
        <w:br/>
      </w:r>
      <w:r>
        <w:rPr>
          <w:rFonts w:hint="eastAsia"/>
        </w:rPr>
        <w:t>　　3.2 中国环保和水处理设备行业盈利情况分析</w:t>
      </w:r>
      <w:r>
        <w:rPr>
          <w:rFonts w:hint="eastAsia"/>
        </w:rPr>
        <w:br/>
      </w:r>
      <w:r>
        <w:rPr>
          <w:rFonts w:hint="eastAsia"/>
        </w:rPr>
        <w:t>　　3.3 中国环保和水处理设备市场需求状况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2019-2024年环保和水处理设备市场需求情况</w:t>
      </w:r>
      <w:r>
        <w:rPr>
          <w:rFonts w:hint="eastAsia"/>
        </w:rPr>
        <w:br/>
      </w:r>
      <w:r>
        <w:rPr>
          <w:rFonts w:hint="eastAsia"/>
        </w:rPr>
        <w:t>　　　　3.3.2 2025年环保和水处理设备行业市场需求特点分析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2025-2031年环保和水处理设备市场需求预测</w:t>
      </w:r>
      <w:r>
        <w:rPr>
          <w:rFonts w:hint="eastAsia"/>
        </w:rPr>
        <w:br/>
      </w:r>
      <w:r>
        <w:rPr>
          <w:rFonts w:hint="eastAsia"/>
        </w:rPr>
        <w:t>　　3.4 中国环保和水处理设备行业产量情况分析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2019-2024年环保和水处理设备行业产量统计</w:t>
      </w:r>
      <w:r>
        <w:rPr>
          <w:rFonts w:hint="eastAsia"/>
        </w:rPr>
        <w:br/>
      </w:r>
      <w:r>
        <w:rPr>
          <w:rFonts w:hint="eastAsia"/>
        </w:rPr>
        <w:t>　　　　3.4.2 2025年环保和水处理设备行业产量特点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2025-2031年环保和水处理设备行业产量预测</w:t>
      </w:r>
      <w:r>
        <w:rPr>
          <w:rFonts w:hint="eastAsia"/>
        </w:rPr>
        <w:br/>
      </w:r>
      <w:r>
        <w:rPr>
          <w:rFonts w:hint="eastAsia"/>
        </w:rPr>
        <w:t>　　3.5 环保和水处理设备行业市场供需平衡状况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2019-2024年中国环保和水处理设备行业重点地区调研分析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4.1 中国环保和水处理设备行业重点区域市场结构调研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**地区环保和水处理设备行业调研分析</w:t>
      </w:r>
      <w:r>
        <w:rPr>
          <w:rFonts w:hint="eastAsia"/>
        </w:rPr>
        <w:br/>
      </w:r>
      <w:r>
        <w:rPr>
          <w:rFonts w:hint="eastAsia"/>
        </w:rPr>
        <w:t>　　4.3 **地区环保和水处理设备行业调研分析</w:t>
      </w:r>
      <w:r>
        <w:rPr>
          <w:rFonts w:hint="eastAsia"/>
        </w:rPr>
        <w:br/>
      </w:r>
      <w:r>
        <w:rPr>
          <w:rFonts w:hint="eastAsia"/>
        </w:rPr>
        <w:t>　　4.4 **地区环保和水处理设备行业调研分析</w:t>
      </w:r>
      <w:r>
        <w:rPr>
          <w:rFonts w:hint="eastAsia"/>
        </w:rPr>
        <w:br/>
      </w:r>
      <w:r>
        <w:rPr>
          <w:rFonts w:hint="eastAsia"/>
        </w:rPr>
        <w:t>　　4.5 **地区环保和水处理设备行业调研分析</w:t>
      </w:r>
      <w:r>
        <w:rPr>
          <w:rFonts w:hint="eastAsia"/>
        </w:rPr>
        <w:br/>
      </w:r>
      <w:r>
        <w:rPr>
          <w:rFonts w:hint="eastAsia"/>
        </w:rPr>
        <w:t>　　4.6 **地区环保和水处理设备行业调研分析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中国环保和水处理设备行业进出口情况分析预测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2019-2024年中国环保和水处理设备行业进出口情况分析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2019-2024年中国环保和水处理设备行业进口分析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2019-2024年中国环保和水处理设备行业出口分析</w:t>
      </w:r>
      <w:r>
        <w:rPr>
          <w:rFonts w:hint="eastAsia"/>
        </w:rPr>
        <w:br/>
      </w:r>
      <w:r>
        <w:rPr>
          <w:rFonts w:hint="eastAsia"/>
        </w:rPr>
        <w:t>　　5.2 2025-2031年中国环保和水处理设备行业进出口情况预测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2025-2031年中国环保和水处理设备行业进口预测分析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2025-2031年中国环保和水处理设备行业出口预测分析</w:t>
      </w:r>
      <w:r>
        <w:rPr>
          <w:rFonts w:hint="eastAsia"/>
        </w:rPr>
        <w:br/>
      </w:r>
      <w:r>
        <w:rPr>
          <w:rFonts w:hint="eastAsia"/>
        </w:rPr>
        <w:t>　　5.3 影响环保和水处理设备行业进出口变化的主要原因分析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2019-2024年中国环保和水处理设备行业市场价格分析及预料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2019-2024年中国环保和水处理设备行业市场价格走势分析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2025-2031年中国环保和水处理设备行业市场价格变化趋势预测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环保和水处理设备上下游行业发展现状与趋势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7.1 环保和水处理设备上游行业发展分析</w:t>
      </w:r>
      <w:r>
        <w:rPr>
          <w:rFonts w:hint="eastAsia"/>
        </w:rPr>
        <w:br/>
      </w:r>
      <w:r>
        <w:rPr>
          <w:rFonts w:hint="eastAsia"/>
        </w:rPr>
        <w:t>　　　　7.1.1 环保和水处理设备上游行业发展现状</w:t>
      </w:r>
      <w:r>
        <w:rPr>
          <w:rFonts w:hint="eastAsia"/>
        </w:rPr>
        <w:br/>
      </w:r>
      <w:r>
        <w:rPr>
          <w:rFonts w:hint="eastAsia"/>
        </w:rPr>
        <w:t>　　　　7.1.2 环保和水处理设备上游行业发展趋势预测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行业新动态及其对环保和水处理设备行业的影响分析</w:t>
      </w:r>
      <w:r>
        <w:rPr>
          <w:rFonts w:hint="eastAsia"/>
        </w:rPr>
        <w:br/>
      </w:r>
      <w:r>
        <w:rPr>
          <w:rFonts w:hint="eastAsia"/>
        </w:rPr>
        <w:t>　　7.2 环保和水处理设备下游行业发展分析</w:t>
      </w:r>
      <w:r>
        <w:rPr>
          <w:rFonts w:hint="eastAsia"/>
        </w:rPr>
        <w:br/>
      </w:r>
      <w:r>
        <w:rPr>
          <w:rFonts w:hint="eastAsia"/>
        </w:rPr>
        <w:t>　　　　7.2.1 环保和水处理设备下游行业发展现状</w:t>
      </w:r>
      <w:r>
        <w:rPr>
          <w:rFonts w:hint="eastAsia"/>
        </w:rPr>
        <w:br/>
      </w:r>
      <w:r>
        <w:rPr>
          <w:rFonts w:hint="eastAsia"/>
        </w:rPr>
        <w:t>　　　　7.2.2 环保和水处理设备下游行业发展趋势预测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行业新动态及其对环保和水处理设备行业的影响分析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近几年环保和水处理设备行业重点企业发展分析</w:t>
      </w:r>
      <w:r>
        <w:rPr>
          <w:rFonts w:hint="eastAsia"/>
        </w:rPr>
        <w:br/>
      </w:r>
      <w:r>
        <w:rPr>
          <w:rFonts w:hint="eastAsia"/>
        </w:rPr>
        <w:t>　　8.1 环保和水处理设备企业（一）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环保和水处理设备企业经营情况分析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8.1.3 环保和水处理设备企业发展规划及前景展望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8.2 环保和水处理设备企业（二）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环保和水处理设备企业经营情况分析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8.2.3 环保和水处理设备企业发展规划及前景展望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8.3 环保和水处理设备企业（三）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环保和水处理设备企业经营情况分析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8.3.3 环保和水处理设备企业发展规划及前景展望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8.4 环保和水处理设备企业（四）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环保和水处理设备企业经营情况分析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8.4.3 环保和水处理设备企业发展规划及前景展望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8.5 环保和水处理设备企业（五）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环保和水处理设备企业经营情况分析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8.5.3 环保和水处理设备企业发展规划及前景展望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环保和水处理设备企业发展策略分析</w:t>
      </w:r>
      <w:r>
        <w:rPr>
          <w:rFonts w:hint="eastAsia"/>
        </w:rPr>
        <w:br/>
      </w:r>
      <w:r>
        <w:rPr>
          <w:rFonts w:hint="eastAsia"/>
        </w:rPr>
        <w:t>　　9.1 环保和水处理设备市场策略分析</w:t>
      </w:r>
      <w:r>
        <w:rPr>
          <w:rFonts w:hint="eastAsia"/>
        </w:rPr>
        <w:br/>
      </w:r>
      <w:r>
        <w:rPr>
          <w:rFonts w:hint="eastAsia"/>
        </w:rPr>
        <w:t>　　　　9.1.1 环保和水处理设备价格策略分析</w:t>
      </w:r>
      <w:r>
        <w:rPr>
          <w:rFonts w:hint="eastAsia"/>
        </w:rPr>
        <w:br/>
      </w:r>
      <w:r>
        <w:rPr>
          <w:rFonts w:hint="eastAsia"/>
        </w:rPr>
        <w:t>　　　　9.1.2 环保和水处理设备渠道策略分析</w:t>
      </w:r>
      <w:r>
        <w:rPr>
          <w:rFonts w:hint="eastAsia"/>
        </w:rPr>
        <w:br/>
      </w:r>
      <w:r>
        <w:rPr>
          <w:rFonts w:hint="eastAsia"/>
        </w:rPr>
        <w:t>　　9.2 环保和水处理设备销售策略分析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提高环保和水处理设备企业竞争力的策略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提高中国环保和水处理设备企业核心竞争力的对策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环保和水处理设备企业提升竞争力的主要方向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影响环保和水处理设备企业核心竞争力的因素及提升途径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提高环保和水处理设备企业竞争力的策略</w:t>
      </w:r>
      <w:r>
        <w:rPr>
          <w:rFonts w:hint="eastAsia"/>
        </w:rPr>
        <w:br/>
      </w:r>
      <w:r>
        <w:rPr>
          <w:rFonts w:hint="eastAsia"/>
        </w:rPr>
        <w:t>　　9.4 对我国环保和水处理设备品牌的战略思考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9.4.1 环保和水处理设备实施品牌战略的意义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9.4.2 环保和水处理设备企业品牌的现状分析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我国环保和水处理设备企业的品牌战略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9.4.4 环保和水处理设备品牌战略管理的策略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中国环保和水处理设备行业营销策略分析</w:t>
      </w:r>
      <w:r>
        <w:rPr>
          <w:rFonts w:hint="eastAsia"/>
        </w:rPr>
        <w:br/>
      </w:r>
      <w:r>
        <w:rPr>
          <w:rFonts w:hint="eastAsia"/>
        </w:rPr>
        <w:t>　　10.1 环保和水处理设备市场推广策略研究分析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做好环保和水处理设备产品导入</w:t>
      </w:r>
      <w:r>
        <w:rPr>
          <w:rFonts w:hint="eastAsia"/>
        </w:rPr>
        <w:br/>
      </w:r>
      <w:r>
        <w:rPr>
          <w:rFonts w:hint="eastAsia"/>
        </w:rPr>
        <w:t>　　　　10.1.2 做好环保和水处理设备产品组合和产品线决策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环保和水处理设备行业城市市场推广策略</w:t>
      </w:r>
      <w:r>
        <w:rPr>
          <w:rFonts w:hint="eastAsia"/>
        </w:rPr>
        <w:br/>
      </w:r>
      <w:r>
        <w:rPr>
          <w:rFonts w:hint="eastAsia"/>
        </w:rPr>
        <w:t>　　10.2 环保和水处理设备行业渠道营销研究分析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环保和水处理设备行业营销环境分析</w:t>
      </w:r>
      <w:r>
        <w:rPr>
          <w:rFonts w:hint="eastAsia"/>
        </w:rPr>
        <w:br/>
      </w:r>
      <w:r>
        <w:rPr>
          <w:rFonts w:hint="eastAsia"/>
        </w:rPr>
        <w:t>　　　　10.2.2 环保和水处理设备行业现存的营销渠道分析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环保和水处理设备行业终端市场营销管理策略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环保和水处理设备行业营销战略研究分析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中国环保和水处理设备行业有效整合营销策略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建立环保和水处理设备行业厂商的双嬴模式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2025-2031年中国环保和水处理设备行业发展前景和趋势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2025-2031年中国环保和水处理设备行业发展前景预测分析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未来全球环保和水处理设备行业发展预测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未来我国环保和水处理设备市场前景广阔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今后两年环保和水处理设备产业上市前景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2025-2031年中国环保和水处理设备产业市场规模预测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2025-2031年中国环保和水处理设备行业发展趋势分析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11.2.1 环保和水处理设备行业消费趋势</w:t>
      </w:r>
      <w:r>
        <w:rPr>
          <w:rFonts w:hint="eastAsia"/>
        </w:rPr>
        <w:br/>
      </w:r>
      <w:r>
        <w:rPr>
          <w:rFonts w:hint="eastAsia"/>
        </w:rPr>
        <w:t>　　　　11.2.2 未来环保和水处理设备产业创新的发展趋势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“十三五”期间我国环保和水处理设备行业发展剖析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新冠疫情对环保和水处理设备行业的影响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环保和水处理设备投资机会分析与项目投资建议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环保和水处理设备投资机会分析</w:t>
      </w:r>
      <w:r>
        <w:rPr>
          <w:rFonts w:hint="eastAsia"/>
        </w:rPr>
        <w:br/>
      </w:r>
      <w:r>
        <w:rPr>
          <w:rFonts w:hint="eastAsia"/>
        </w:rPr>
        <w:t>　　12.2 环保和水处理设备投资趋势分析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环保和水处理设备行业投资环境考察</w:t>
      </w:r>
      <w:r>
        <w:rPr>
          <w:rFonts w:hint="eastAsia"/>
        </w:rPr>
        <w:br/>
      </w:r>
      <w:r>
        <w:rPr>
          <w:rFonts w:hint="eastAsia"/>
        </w:rPr>
        <w:t>　　　　12.3.2 环保和水处理设备投资风险及控制策略</w:t>
      </w:r>
      <w:r>
        <w:rPr>
          <w:rFonts w:hint="eastAsia"/>
        </w:rPr>
        <w:br/>
      </w:r>
      <w:r>
        <w:rPr>
          <w:rFonts w:hint="eastAsia"/>
        </w:rPr>
        <w:t>　　　　12.3.3 环保和水处理设备产品投资方向建议</w:t>
      </w:r>
      <w:r>
        <w:rPr>
          <w:rFonts w:hint="eastAsia"/>
        </w:rPr>
        <w:br/>
      </w:r>
      <w:r>
        <w:rPr>
          <w:rFonts w:hint="eastAsia"/>
        </w:rPr>
        <w:t>　　　　12.3.4 环保和水处理设备项目投资建议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环保和水处理设备行业类别</w:t>
      </w:r>
      <w:r>
        <w:rPr>
          <w:rFonts w:hint="eastAsia"/>
        </w:rPr>
        <w:br/>
      </w:r>
      <w:r>
        <w:rPr>
          <w:rFonts w:hint="eastAsia"/>
        </w:rPr>
        <w:t>　　图表 环保和水处理设备行业产业链调研</w:t>
      </w:r>
      <w:r>
        <w:rPr>
          <w:rFonts w:hint="eastAsia"/>
        </w:rPr>
        <w:br/>
      </w:r>
      <w:r>
        <w:rPr>
          <w:rFonts w:hint="eastAsia"/>
        </w:rPr>
        <w:t>　　图表 环保和水处理设备行业现状</w:t>
      </w:r>
      <w:r>
        <w:rPr>
          <w:rFonts w:hint="eastAsia"/>
        </w:rPr>
        <w:br/>
      </w:r>
      <w:r>
        <w:rPr>
          <w:rFonts w:hint="eastAsia"/>
        </w:rPr>
        <w:t>　　图表 环保和水处理设备行业标准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2019-2024年中国环保和水处理设备市场规模</w:t>
      </w:r>
      <w:r>
        <w:rPr>
          <w:rFonts w:hint="eastAsia"/>
        </w:rPr>
        <w:br/>
      </w:r>
      <w:r>
        <w:rPr>
          <w:rFonts w:hint="eastAsia"/>
        </w:rPr>
        <w:t>　　图表 2025年中国环保和水处理设备行业产能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2019-2024年中国环保和水处理设备产量</w:t>
      </w:r>
      <w:r>
        <w:rPr>
          <w:rFonts w:hint="eastAsia"/>
        </w:rPr>
        <w:br/>
      </w:r>
      <w:r>
        <w:rPr>
          <w:rFonts w:hint="eastAsia"/>
        </w:rPr>
        <w:t>　　图表 环保和水处理设备行业动态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2025年中国环保和水处理设备行业需求区域调研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2019-2024年中国环保和水处理设备行业企业数量统计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**地区环保和水处理设备市场规模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**地区环保和水处理设备行业市场需求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**地区环保和水处理设备市场调研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**地区环保和水处理设备行业市场需求分析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**地区环保和水处理设备市场规模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**地区环保和水处理设备行业市场需求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**地区环保和水处理设备市场调研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**地区环保和水处理设备行业市场需求分析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环保和水处理设备行业竞争对手分析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环保和水处理设备重点企业（三）成长能力情况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2025-2031年中国环保和水处理设备行业产能预测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2025-2031年中国环保和水处理设备行业产量预测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2025-2031年中国环保和水处理设备市场需求预测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2025-2031年中国环保和水处理设备市场规模预测</w:t>
      </w:r>
      <w:r>
        <w:rPr>
          <w:rFonts w:hint="eastAsia"/>
        </w:rPr>
        <w:br/>
      </w:r>
      <w:r>
        <w:rPr>
          <w:rFonts w:hint="eastAsia"/>
        </w:rPr>
        <w:t>　　图表 环保和水处理设备行业准入条件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2025-2031年中国环保和水处理设备行业信息化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2025年中国环保和水处理设备市场前景分析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2025-2031年中国环保和水处理设备行业风险分析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2025-2031年中国环保和水处理设备行业发展趋势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98e2b24e24323" w:history="1">
        <w:r>
          <w:rPr>
            <w:rStyle w:val="Hyperlink"/>
          </w:rPr>
          <w:t>2025-2031年中国环保和水处理设备市场研究及发展前景分析报告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98e2b24e24323" w:history="1">
        <w:r>
          <w:rPr>
            <w:rStyle w:val="Hyperlink"/>
          </w:rPr>
          <w:t>https://www.20087.com/A/32/HuanBaoHeShuiChuLiSheBeiHangYeYanJiuBaoGao.html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热点：环保和水处理设备的区别、环保水处理设备有哪些、环保水处理设备代工、环保水处理设备代加工、环保水处理设备代加工厂家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76534f7a44707" w:history="1">
      <w:r>
        <w:rPr>
          <w:rStyle w:val="Hyperlink"/>
        </w:rPr>
        <w:t>2025-2031年中国环保和水处理设备市场研究及发展前景分析报告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HuanBaoHeShuiChuLiSheBeiHangYeYanJiuBaoGao.html" TargetMode="External" Id="R9b198e2b24e2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HuanBaoHeShuiChuLiSheBeiHangYeYanJiuBaoGao.html" TargetMode="External" Id="R31776534f7a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2024-11-13T23:07:00Z</dcterms:created>
  <dcterms:modified xsi:type="dcterms:W3CDTF">2024-11-14T00:07:00Z</dcterms:modified>
  <dc:subject>2025-2031年中国环保和水处理设备市场研究及发展前景分析报告</dc:subject>
  <dc:title>2025-2031年中国环保和水处理设备市场研究及发展前景分析报告</dc:title>
  <cp:keywords>2025-2031年中国环保和水处理设备市场研究及发展前景分析报告</cp:keywords>
  <dc:description>2025-2031年中国环保和水处理设备市场研究及发展前景分析报告</dc:description>
</cp:coreProperties>
</file>