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c5b886ab34626" w:history="1">
              <w:r>
                <w:rPr>
                  <w:rStyle w:val="Hyperlink"/>
                </w:rPr>
                <w:t>2025-2031年中国高频继电器行业发展调研与行业前景分析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c5b886ab34626" w:history="1">
              <w:r>
                <w:rPr>
                  <w:rStyle w:val="Hyperlink"/>
                </w:rPr>
                <w:t>2025-2031年中国高频继电器行业发展调研与行业前景分析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0c5b886ab34626" w:history="1">
                <w:r>
                  <w:rPr>
                    <w:rStyle w:val="Hyperlink"/>
                  </w:rPr>
                  <w:t>https://www.20087.com/9/10/GaoPinJiDianQiFaZhanQianJing.html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继电器是用于在高频电路中切换信号或负载的装置，广泛应用于无线通信、雷达及医疗设备等领域。近年来，随着电子设备的小型化和高频应用需求的增长，高频继电器在切换速度、可靠性及耐久性方面取得了长足进步。现代高频继电器不仅提高了切换速度和电气隔离性能，还通过采用新材料和先进制造工艺，延长了使用寿命，增强了产品的稳定性和安全性。</w:t>
      </w:r>
      <w:r>
        <w:rPr>
          <w:rFonts w:hint="eastAsia"/>
        </w:rPr>
        <w:br/>
      </w:r>
      <w:r>
        <w:rPr>
          <w:rFonts w:hint="eastAsia"/>
        </w:rPr>
        <w:t>　　未来，高频继电器的发展将更加注重高效能与智能互联。一方面，借助纳米技术和先进封装技术，进一步提升器件的可靠性和电气性能，满足高端市场需求；另一方面，结合物联网(IoT)技术，实现与其他电子设备的数据共享和联动控制，形成全面的智能控制系统。此外，随着环保意识的增强，研发低能耗和环保型的生产工艺将成为重要的发展方向，推动行业向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0c5b886ab34626" w:history="1">
        <w:r>
          <w:rPr>
            <w:rStyle w:val="Hyperlink"/>
          </w:rPr>
          <w:t>2025-2031年中国高频继电器行业发展调研与行业前景分析</w:t>
        </w:r>
      </w:hyperlink>
      <w:r>
        <w:rPr>
          <w:rFonts w:hint="eastAsia"/>
        </w:rPr>
        <w:t>》全面梳理了高频继电器产业链，结合市场需求和市场规模等数据，深入剖析高频继电器行业现状。报告详细探讨了高频继电器市场竞争格局，重点关注重点企业及其品牌影响力，并分析了高频继电器价格机制和细分市场特征。通过对高频继电器技术现状及未来方向的评估，报告展望了高频继电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高频继电器行业概述</w:t>
      </w:r>
      <w:r>
        <w:rPr>
          <w:rFonts w:hint="eastAsia"/>
        </w:rPr>
        <w:br/>
      </w:r>
      <w:r>
        <w:rPr>
          <w:rFonts w:hint="eastAsia"/>
        </w:rPr>
        <w:t>　　第一节 高频继电器定义与分类</w:t>
      </w:r>
      <w:r>
        <w:rPr>
          <w:rFonts w:hint="eastAsia"/>
        </w:rPr>
        <w:br/>
      </w:r>
      <w:r>
        <w:rPr>
          <w:rFonts w:hint="eastAsia"/>
        </w:rPr>
        <w:t>　　第二节 高频继电器应用领域</w:t>
      </w:r>
      <w:r>
        <w:rPr>
          <w:rFonts w:hint="eastAsia"/>
        </w:rPr>
        <w:br/>
      </w:r>
      <w:r>
        <w:rPr>
          <w:rFonts w:hint="eastAsia"/>
        </w:rPr>
        <w:t>　　第三节 高频继电器行业经济指标分析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高频继电器产业链及经营模式分析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三、高频继电器销售模式及销售渠道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全球高频继电器市场发展综述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2019-2024年全球高频继电器市场规模与趋势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主要国家与地区高频继电器市场分析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2025-2031年全球高频继电器行业发展趋势与前景预测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中国高频继电器行业市场分析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2024-2025年高频继电器产能与投资动态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一、国内高频继电器产能及利用情况</w:t>
      </w:r>
      <w:r>
        <w:rPr>
          <w:rFonts w:hint="eastAsia"/>
        </w:rPr>
        <w:br/>
      </w:r>
      <w:r>
        <w:rPr>
          <w:rFonts w:hint="eastAsia"/>
        </w:rPr>
        <w:t>　　　　二、高频继电器产能扩张与投资动态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2025-2031年高频继电器行业产量统计与趋势预测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一、2019-2024年高频继电器行业产量数据统计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1、2019-2024年高频继电器产量及增长趋势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2、2019-2024年高频继电器细分产品产量及份额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二、影响高频继电器产量的关键因素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三、2025-2031年高频继电器产量预测</w:t>
      </w:r>
      <w:r>
        <w:rPr>
          <w:rFonts w:hint="eastAsia"/>
        </w:rPr>
        <w:br/>
      </w:r>
      <w:r>
        <w:rPr>
          <w:rFonts w:hint="eastAsia"/>
        </w:rPr>
        <w:t>　　第三节 2025-2031年高频继电器市场需求与销售分析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一、2024-2025年高频继电器行业需求现状</w:t>
      </w:r>
      <w:r>
        <w:rPr>
          <w:rFonts w:hint="eastAsia"/>
        </w:rPr>
        <w:br/>
      </w:r>
      <w:r>
        <w:rPr>
          <w:rFonts w:hint="eastAsia"/>
        </w:rPr>
        <w:t>　　　　二、高频继电器客户群体与需求特点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三、2019-2024年高频继电器行业销售规模分析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四、2025-2031年高频继电器市场增长潜力与规模预测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中国高频继电器细分市场与下游应用领域分析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高频继电器细分市场分析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一、2024-2025年高频继电器主要细分产品市场现状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高频继电器下游应用与客户群体分析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一、2024-2025年高频继电器各应用领域市场现状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2024-2025年高频继电器行业技术发展现状及趋势分析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高频继电器行业技术发展现状分析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国内外高频继电器行业技术差异与原因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高频继电器行业技术发展方向、趋势预测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提升高频继电器行业技术能力策略建议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高频继电器价格机制与竞争策略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一、2019-2024年高频继电器市场价格走势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高频继电器定价策略与方法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2025-2031年高频继电器价格竞争态势与趋势预测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中国高频继电器行业重点区域市场研究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2024-2025年重点区域高频继电器市场发展概况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三、2025-2031年高频继电器行业发展潜力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三、2025-2031年高频继电器行业发展潜力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三、2025-2031年高频继电器行业发展潜力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三、2025-2031年高频继电器行业发展潜力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三、2025-2031年高频继电器行业发展潜力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2019-2024年中国高频继电器行业进出口情况分析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高频继电器行业进口情况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一、2019-2024年高频继电器进口规模及增长情况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二、高频继电器主要进口来源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高频继电器行业出口情况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一、2019-2024年高频继电器出口规模及增长情况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二、高频继电器主要出口目的地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2019-2024年中国高频继电器行业总体发展与财务状况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2019-2024年中国高频继电器行业规模情况</w:t>
      </w:r>
      <w:r>
        <w:rPr>
          <w:rFonts w:hint="eastAsia"/>
        </w:rPr>
        <w:br/>
      </w:r>
      <w:r>
        <w:rPr>
          <w:rFonts w:hint="eastAsia"/>
        </w:rPr>
        <w:t>　　　　一、高频继电器行业企业数量规模</w:t>
      </w:r>
      <w:r>
        <w:rPr>
          <w:rFonts w:hint="eastAsia"/>
        </w:rPr>
        <w:br/>
      </w:r>
      <w:r>
        <w:rPr>
          <w:rFonts w:hint="eastAsia"/>
        </w:rPr>
        <w:t>　　　　二、高频继电器行业从业人员规模</w:t>
      </w:r>
      <w:r>
        <w:rPr>
          <w:rFonts w:hint="eastAsia"/>
        </w:rPr>
        <w:br/>
      </w:r>
      <w:r>
        <w:rPr>
          <w:rFonts w:hint="eastAsia"/>
        </w:rPr>
        <w:t>　　　　三、高频继电器行业市场敏感性分析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2019-2024年中国高频继电器行业财务能力分析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一、高频继电器行业盈利能力</w:t>
      </w:r>
      <w:r>
        <w:rPr>
          <w:rFonts w:hint="eastAsia"/>
        </w:rPr>
        <w:br/>
      </w:r>
      <w:r>
        <w:rPr>
          <w:rFonts w:hint="eastAsia"/>
        </w:rPr>
        <w:t>　　　　二、高频继电器行业偿债能力</w:t>
      </w:r>
      <w:r>
        <w:rPr>
          <w:rFonts w:hint="eastAsia"/>
        </w:rPr>
        <w:br/>
      </w:r>
      <w:r>
        <w:rPr>
          <w:rFonts w:hint="eastAsia"/>
        </w:rPr>
        <w:t>　　　　三、高频继电器行业营运能力</w:t>
      </w:r>
      <w:r>
        <w:rPr>
          <w:rFonts w:hint="eastAsia"/>
        </w:rPr>
        <w:br/>
      </w:r>
      <w:r>
        <w:rPr>
          <w:rFonts w:hint="eastAsia"/>
        </w:rPr>
        <w:t>　　　　四、高频继电器行业发展能力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高频继电器行业重点企业调研分析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中国高频继电器行业竞争格局分析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高频继电器行业竞争格局总览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2024-2025年高频继电器行业竞争力分析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2019-2024年高频继电器行业企业并购活动分析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2024-2025年高频继电器行业会展与招投标活动分析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一、高频继电器行业会展活动及其市场影响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2025年中国高频继电器企业发展企业发展策略与建议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高频继电器销售模式与渠道策略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高频继电器品牌与市场推广策略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高频继电器研发投入与技术创新能力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高频继电器合作联盟与资源整合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中国高频继电器行业风险与对策</w:t>
      </w:r>
      <w:r>
        <w:rPr>
          <w:rFonts w:hint="eastAsia"/>
        </w:rPr>
        <w:br/>
      </w:r>
      <w:r>
        <w:rPr>
          <w:rFonts w:hint="eastAsia"/>
        </w:rPr>
        <w:t>　　第一节 高频继电器行业SWOT分析</w:t>
      </w:r>
      <w:r>
        <w:rPr>
          <w:rFonts w:hint="eastAsia"/>
        </w:rPr>
        <w:br/>
      </w:r>
      <w:r>
        <w:rPr>
          <w:rFonts w:hint="eastAsia"/>
        </w:rPr>
        <w:t>　　　　一、高频继电器行业优势</w:t>
      </w:r>
      <w:r>
        <w:rPr>
          <w:rFonts w:hint="eastAsia"/>
        </w:rPr>
        <w:br/>
      </w:r>
      <w:r>
        <w:rPr>
          <w:rFonts w:hint="eastAsia"/>
        </w:rPr>
        <w:t>　　　　二、高频继电器行业劣势</w:t>
      </w:r>
      <w:r>
        <w:rPr>
          <w:rFonts w:hint="eastAsia"/>
        </w:rPr>
        <w:br/>
      </w:r>
      <w:r>
        <w:rPr>
          <w:rFonts w:hint="eastAsia"/>
        </w:rPr>
        <w:t>　　　　三、高频继电器市场机会</w:t>
      </w:r>
      <w:r>
        <w:rPr>
          <w:rFonts w:hint="eastAsia"/>
        </w:rPr>
        <w:br/>
      </w:r>
      <w:r>
        <w:rPr>
          <w:rFonts w:hint="eastAsia"/>
        </w:rPr>
        <w:t>　　　　四、高频继电器市场威胁</w:t>
      </w:r>
      <w:r>
        <w:rPr>
          <w:rFonts w:hint="eastAsia"/>
        </w:rPr>
        <w:br/>
      </w:r>
      <w:r>
        <w:rPr>
          <w:rFonts w:hint="eastAsia"/>
        </w:rPr>
        <w:t>　　第二节 高频继电器行业风险及对策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2025-2031年中国高频继电器行业前景与发展趋势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2024-2025年高频继电器行业发展环境分析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一、高频继电器行业主管部门与监管体制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二、高频继电器行业主要法律法规及政策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三、高频继电器行业标准与质量监管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2025-2031年高频继电器行业发展趋势与方向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2025-2031年高频继电器行业发展潜力与机遇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高频继电器行业研究结论与建议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[:中:智林:]高频继电器行业发展建议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高频继电器行业类别</w:t>
      </w:r>
      <w:r>
        <w:rPr>
          <w:rFonts w:hint="eastAsia"/>
        </w:rPr>
        <w:br/>
      </w:r>
      <w:r>
        <w:rPr>
          <w:rFonts w:hint="eastAsia"/>
        </w:rPr>
        <w:t>　　图表 高频继电器行业产业链调研</w:t>
      </w:r>
      <w:r>
        <w:rPr>
          <w:rFonts w:hint="eastAsia"/>
        </w:rPr>
        <w:br/>
      </w:r>
      <w:r>
        <w:rPr>
          <w:rFonts w:hint="eastAsia"/>
        </w:rPr>
        <w:t>　　图表 高频继电器行业现状</w:t>
      </w:r>
      <w:r>
        <w:rPr>
          <w:rFonts w:hint="eastAsia"/>
        </w:rPr>
        <w:br/>
      </w:r>
      <w:r>
        <w:rPr>
          <w:rFonts w:hint="eastAsia"/>
        </w:rPr>
        <w:t>　　图表 高频继电器行业标准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2019-2024年中国高频继电器行业市场规模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2024年中国高频继电器行业产能</w:t>
      </w:r>
      <w:r>
        <w:rPr>
          <w:rFonts w:hint="eastAsia"/>
        </w:rPr>
        <w:br/>
      </w:r>
      <w:r>
        <w:rPr>
          <w:rFonts w:hint="eastAsia"/>
        </w:rPr>
        <w:t>　　图表 2019-2024年中国高频继电器行业产量统计</w:t>
      </w:r>
      <w:r>
        <w:rPr>
          <w:rFonts w:hint="eastAsia"/>
        </w:rPr>
        <w:br/>
      </w:r>
      <w:r>
        <w:rPr>
          <w:rFonts w:hint="eastAsia"/>
        </w:rPr>
        <w:t>　　图表 高频继电器行业动态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2019-2024年中国高频继电器市场需求量</w:t>
      </w:r>
      <w:r>
        <w:rPr>
          <w:rFonts w:hint="eastAsia"/>
        </w:rPr>
        <w:br/>
      </w:r>
      <w:r>
        <w:rPr>
          <w:rFonts w:hint="eastAsia"/>
        </w:rPr>
        <w:t>　　图表 2024年中国高频继电器行业需求区域调研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2019-2024年中国高频继电器行情</w:t>
      </w:r>
      <w:r>
        <w:rPr>
          <w:rFonts w:hint="eastAsia"/>
        </w:rPr>
        <w:br/>
      </w:r>
      <w:r>
        <w:rPr>
          <w:rFonts w:hint="eastAsia"/>
        </w:rPr>
        <w:t>　　图表 2019-2024年中国高频继电器价格走势图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2019-2024年中国高频继电器行业销售收入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2019-2024年中国高频继电器行业盈利情况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2019-2024年中国高频继电器行业利润总额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2019-2024年中国高频继电器进口统计</w:t>
      </w:r>
      <w:r>
        <w:rPr>
          <w:rFonts w:hint="eastAsia"/>
        </w:rPr>
        <w:br/>
      </w:r>
      <w:r>
        <w:rPr>
          <w:rFonts w:hint="eastAsia"/>
        </w:rPr>
        <w:t>　　图表 2019-2024年中国高频继电器出口统计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2019-2024年中国高频继电器行业企业数量统计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**地区高频继电器市场规模</w:t>
      </w:r>
      <w:r>
        <w:rPr>
          <w:rFonts w:hint="eastAsia"/>
        </w:rPr>
        <w:br/>
      </w:r>
      <w:r>
        <w:rPr>
          <w:rFonts w:hint="eastAsia"/>
        </w:rPr>
        <w:t>　　图表 **地区高频继电器行业市场需求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**地区高频继电器市场调研</w:t>
      </w:r>
      <w:r>
        <w:rPr>
          <w:rFonts w:hint="eastAsia"/>
        </w:rPr>
        <w:br/>
      </w:r>
      <w:r>
        <w:rPr>
          <w:rFonts w:hint="eastAsia"/>
        </w:rPr>
        <w:t>　　图表 **地区高频继电器行业市场需求分析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**地区高频继电器市场规模</w:t>
      </w:r>
      <w:r>
        <w:rPr>
          <w:rFonts w:hint="eastAsia"/>
        </w:rPr>
        <w:br/>
      </w:r>
      <w:r>
        <w:rPr>
          <w:rFonts w:hint="eastAsia"/>
        </w:rPr>
        <w:t>　　图表 **地区高频继电器行业市场需求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**地区高频继电器市场调研</w:t>
      </w:r>
      <w:r>
        <w:rPr>
          <w:rFonts w:hint="eastAsia"/>
        </w:rPr>
        <w:br/>
      </w:r>
      <w:r>
        <w:rPr>
          <w:rFonts w:hint="eastAsia"/>
        </w:rPr>
        <w:t>　　图表 **地区高频继电器行业市场需求分析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高频继电器行业竞争对手分析</w:t>
      </w:r>
      <w:r>
        <w:rPr>
          <w:rFonts w:hint="eastAsia"/>
        </w:rPr>
        <w:br/>
      </w:r>
      <w:r>
        <w:rPr>
          <w:rFonts w:hint="eastAsia"/>
        </w:rPr>
        <w:t>　　图表 高频继电器重点企业（一）基本信息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高频继电器重点企业（一）经营情况分析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高频继电器重点企业（一）主要经济指标情况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高频继电器重点企业（一）盈利能力情况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高频继电器重点企业（一）偿债能力情况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高频继电器重点企业（一）运营能力情况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高频继电器重点企业（一）成长能力情况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高频继电器重点企业（二）基本信息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高频继电器重点企业（二）经营情况分析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高频继电器重点企业（二）主要经济指标情况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高频继电器重点企业（二）盈利能力情况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高频继电器重点企业（二）偿债能力情况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高频继电器重点企业（二）运营能力情况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高频继电器重点企业（二）成长能力情况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高频继电器重点企业（三）基本信息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高频继电器重点企业（三）经营情况分析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高频继电器重点企业（三）主要经济指标情况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高频继电器重点企业（三）盈利能力情况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高频继电器重点企业（三）偿债能力情况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高频继电器重点企业（三）运营能力情况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高频继电器重点企业（三）成长能力情况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2025-2031年中国高频继电器行业产能预测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2025-2031年中国高频继电器行业产量预测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2025-2031年中国高频继电器市场需求预测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2025-2031年中国高频继电器行业市场规模预测</w:t>
      </w:r>
      <w:r>
        <w:rPr>
          <w:rFonts w:hint="eastAsia"/>
        </w:rPr>
        <w:br/>
      </w:r>
      <w:r>
        <w:rPr>
          <w:rFonts w:hint="eastAsia"/>
        </w:rPr>
        <w:t>　　图表 高频继电器行业准入条件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2025-2031年中国高频继电器行业信息化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2025-2031年中国高频继电器行业风险分析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2025-2031年中国高频继电器行业发展趋势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2025-2031年中国高频继电器市场前景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c5b886ab34626" w:history="1">
        <w:r>
          <w:rPr>
            <w:rStyle w:val="Hyperlink"/>
          </w:rPr>
          <w:t>2025-2031年中国高频继电器行业发展调研与行业前景分析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0c5b886ab34626" w:history="1">
        <w:r>
          <w:rPr>
            <w:rStyle w:val="Hyperlink"/>
          </w:rPr>
          <w:t>https://www.20087.com/9/10/GaoPinJiDianQiFaZhanQianJing.html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热点：射频继电器工作原理、高频继电器图片、常见的五种继电器、高频继电器可以改低频吗、继电器是输入还是输出、高频继电器市场、电机堵转原因及处理方法、高频继电器 工作温度范围、极化继电器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8ecc7d6844788" w:history="1">
      <w:r>
        <w:rPr>
          <w:rStyle w:val="Hyperlink"/>
        </w:rPr>
        <w:t>2025-2031年中国高频继电器行业发展调研与行业前景分析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GaoPinJiDianQiFaZhanQianJing.html" TargetMode="External" Id="R4b0c5b886ab3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GaoPinJiDianQiFaZhanQianJing.html" TargetMode="External" Id="Rc4e8ecc7d684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2025-05-02T03:20:28Z</dcterms:created>
  <dcterms:modified xsi:type="dcterms:W3CDTF">2025-05-02T04:20:28Z</dcterms:modified>
  <dc:subject>2025-2031年中国高频继电器行业发展调研与行业前景分析</dc:subject>
  <dc:title>2025-2031年中国高频继电器行业发展调研与行业前景分析</dc:title>
  <cp:keywords>2025-2031年中国高频继电器行业发展调研与行业前景分析</cp:keywords>
  <dc:description>2025-2031年中国高频继电器行业发展调研与行业前景分析</dc:description>
</cp:coreProperties>
</file>