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c4b1f1a0b40a0" w:history="1">
              <w:r>
                <w:rPr>
                  <w:rStyle w:val="Hyperlink"/>
                </w:rPr>
                <w:t>全球与中国磁敏传感器市场调查研究及前景趋势分析（2026-2032年）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c4b1f1a0b40a0" w:history="1">
              <w:r>
                <w:rPr>
                  <w:rStyle w:val="Hyperlink"/>
                </w:rPr>
                <w:t>全球与中国磁敏传感器市场调查研究及前景趋势分析（2026-2032年）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c4b1f1a0b40a0" w:history="1">
                <w:r>
                  <w:rPr>
                    <w:rStyle w:val="Hyperlink"/>
                  </w:rPr>
                  <w:t>https://www.20087.com/3/60/CiMinChuanGanQiFaZhanQianJingFenXi.html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传感器利用磁场的变化来检测位置、速度、方向等信息，广泛应用于汽车、工业自动化、消费电子等领域。近年来，随着物联网技术和智能制造的发展，对高精度、小型化的磁敏传感器需求激增。这些传感器能够实时监测设备状态，实现预测性维护，提高生产效率。</w:t>
      </w:r>
      <w:r>
        <w:rPr>
          <w:rFonts w:hint="eastAsia"/>
        </w:rPr>
        <w:br/>
      </w:r>
      <w:r>
        <w:rPr>
          <w:rFonts w:hint="eastAsia"/>
        </w:rPr>
        <w:t>　　未来，磁敏传感器将朝着更高灵敏度、更低功耗、更小体积的方向发展，以适应更多复杂应用场景的需求。无线连接和数据处理能力的增强，将使传感器网络更加智能，能够自主分析数据并作出响应。同时，随着5G、边缘计算等技术的成熟，磁敏传感器在远程监控、智能交通、智能家居等领域的应用将更加广泛，成为构建智慧社会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c4b1f1a0b40a0" w:history="1">
        <w:r>
          <w:rPr>
            <w:rStyle w:val="Hyperlink"/>
          </w:rPr>
          <w:t>全球与中国磁敏传感器市场调查研究及前景趋势分析（2026-2032年）</w:t>
        </w:r>
      </w:hyperlink>
      <w:r>
        <w:rPr>
          <w:rFonts w:hint="eastAsia"/>
        </w:rPr>
        <w:t>》系统分析了磁敏传感器行业的市场需求、市场规模及价格动态，全面梳理了磁敏传感器产业链结构，并对磁敏传感器细分市场进行了深入探究。报告基于详实数据，科学预测了磁敏传感器市场前景与发展趋势，重点剖析了品牌竞争格局、市场集中度及重点企业的市场地位。通过SWOT分析，报告识别了行业面临的机遇与风险，并提出了针对性发展策略与建议，为磁敏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全球不同产品类型磁敏传感器销售额增长趋势2020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从不同应用，磁敏传感器主要包括如下几个方面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全球不同应用磁敏传感器销售额增长趋势2020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磁敏传感器行业背景、发展历史、现状及趋势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磁敏传感器行业目前现状分析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磁敏传感器发展趋势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全球磁敏传感器总体规模分析</w:t>
      </w:r>
      <w:r>
        <w:rPr>
          <w:rFonts w:hint="eastAsia"/>
        </w:rPr>
        <w:br/>
      </w:r>
      <w:r>
        <w:rPr>
          <w:rFonts w:hint="eastAsia"/>
        </w:rPr>
        <w:t>　　2.1 全球磁敏传感器供需现状及预测（2020-2032）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全球磁敏传感器产能、产量、产能利用率及发展趋势（2020-2032）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全球磁敏传感器产量、需求量及发展趋势（2020-2032）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全球主要地区磁敏传感器产量及发展趋势（2020-2032）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全球主要地区磁敏传感器产量（2020-2025）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全球主要地区磁敏传感器产量（2026-2032）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全球主要地区磁敏传感器产量市场份额（2020-2032）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中国磁敏传感器供需现状及预测（2020-2032）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中国磁敏传感器产能、产量、产能利用率及发展趋势（2020-2032）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中国磁敏传感器产量、市场需求量及发展趋势（2020-2032）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全球磁敏传感器销量及销售额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全球市场磁敏传感器销售额（2020-2032）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全球市场磁敏传感器销量（2020-2032）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全球市场磁敏传感器价格趋势（2020-2032）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全球市场主要厂家磁敏传感器产能市场份额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全球市场主要厂家磁敏传感器销量（2020-2025）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全球市场主要厂家磁敏传感器销量（2020-2025）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全球市场主要厂家磁敏传感器销售收入（2020-2025）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全球市场主要厂家磁敏传感器销售价格（2020-2025）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2025年全球主要厂家磁敏传感器收入排名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中国市场主要厂家磁敏传感器销量（2020-2025）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中国市场主要厂家磁敏传感器销量（2020-2025）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中国市场主要厂家磁敏传感器销售收入（2020-2025）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2025年中国主要厂家磁敏传感器收入排名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中国市场主要厂家磁敏传感器销售价格（2020-2025）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全球主要厂家磁敏传感器总部及产地分布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全球主要厂家成立时间及磁敏传感器商业化日期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全球主要厂家磁敏传感器产品类型及应用</w:t>
      </w:r>
      <w:r>
        <w:rPr>
          <w:rFonts w:hint="eastAsia"/>
        </w:rPr>
        <w:br/>
      </w:r>
      <w:r>
        <w:rPr>
          <w:rFonts w:hint="eastAsia"/>
        </w:rPr>
        <w:t>　　3.7 磁敏传感器行业集中度、竞争程度分析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磁敏传感器行业集中度分析：2025年全球Top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全球磁敏传感器第一梯队、第二梯队和第三梯队厂家（品牌）及市场份额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全球主要地区磁敏传感器市场规模分析：2020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全球主要地区磁敏传感器销售收入及市场份额（2020-2025年）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全球主要地区磁敏传感器销售收入预测（2026-2032年）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全球主要地区磁敏传感器销量分析：2020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全球主要地区磁敏传感器销量及市场份额（2020-2025年）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全球主要地区磁敏传感器销量及市场份额预测（2026-2032）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北美市场磁敏传感器销量、收入及增长率（2020-2032）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欧洲市场磁敏传感器销量、收入及增长率（2020-2032）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中国市场磁敏传感器销量、收入及增长率（2020-2032）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日本市场磁敏传感器销量、收入及增长率（2020-2032）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韩国市场磁敏传感器销量、收入及增长率（2020-2032）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全球磁敏传感器主要厂家分析</w:t>
      </w:r>
      <w:r>
        <w:rPr>
          <w:rFonts w:hint="eastAsia"/>
        </w:rPr>
        <w:br/>
      </w:r>
      <w:r>
        <w:rPr>
          <w:rFonts w:hint="eastAsia"/>
        </w:rPr>
        <w:t>　　5.1 磁敏传感器厂家（一）</w:t>
      </w:r>
      <w:r>
        <w:rPr>
          <w:rFonts w:hint="eastAsia"/>
        </w:rPr>
        <w:br/>
      </w:r>
      <w:r>
        <w:rPr>
          <w:rFonts w:hint="eastAsia"/>
        </w:rPr>
        <w:t>　　　　5.1.1 磁敏传感器厂家（一）基本信息、磁敏传感器生产基地、销售区域、竞争对手及市场地位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磁敏传感器厂家（一）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磁敏传感器厂家（一） 磁敏传感器销量、收入、价格及毛利率（2020-2025）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磁敏传感器厂家（一）公司简介及主要业务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磁敏传感器厂家（一）企业最新动态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磁敏传感器厂家（二）</w:t>
      </w:r>
      <w:r>
        <w:rPr>
          <w:rFonts w:hint="eastAsia"/>
        </w:rPr>
        <w:br/>
      </w:r>
      <w:r>
        <w:rPr>
          <w:rFonts w:hint="eastAsia"/>
        </w:rPr>
        <w:t>　　　　5.2.1 磁敏传感器厂家（二）基本信息、磁敏传感器生产基地、销售区域、竞争对手及市场地位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磁敏传感器厂家（二）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磁敏传感器厂家（二） 磁敏传感器销量、收入、价格及毛利率（2020-2025）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磁敏传感器厂家（二）公司简介及主要业务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磁敏传感器厂家（二）企业最新动态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磁敏传感器厂家（三）</w:t>
      </w:r>
      <w:r>
        <w:rPr>
          <w:rFonts w:hint="eastAsia"/>
        </w:rPr>
        <w:br/>
      </w:r>
      <w:r>
        <w:rPr>
          <w:rFonts w:hint="eastAsia"/>
        </w:rPr>
        <w:t>　　　　5.3.1 磁敏传感器厂家（三）基本信息、磁敏传感器生产基地、销售区域、竞争对手及市场地位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磁敏传感器厂家（三）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磁敏传感器厂家（三） 磁敏传感器销量、收入、价格及毛利率（2020-2025）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磁敏传感器厂家（三）公司简介及主要业务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磁敏传感器厂家（三）企业最新动态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磁敏传感器厂家（四）</w:t>
      </w:r>
      <w:r>
        <w:rPr>
          <w:rFonts w:hint="eastAsia"/>
        </w:rPr>
        <w:br/>
      </w:r>
      <w:r>
        <w:rPr>
          <w:rFonts w:hint="eastAsia"/>
        </w:rPr>
        <w:t>　　　　5.4.1 磁敏传感器厂家（四）基本信息、磁敏传感器生产基地、销售区域、竞争对手及市场地位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磁敏传感器厂家（四）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磁敏传感器厂家（四） 磁敏传感器销量、收入、价格及毛利率（2020-2025）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磁敏传感器厂家（四）公司简介及主要业务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磁敏传感器厂家（四）企业最新动态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磁敏传感器厂家（五）</w:t>
      </w:r>
      <w:r>
        <w:rPr>
          <w:rFonts w:hint="eastAsia"/>
        </w:rPr>
        <w:br/>
      </w:r>
      <w:r>
        <w:rPr>
          <w:rFonts w:hint="eastAsia"/>
        </w:rPr>
        <w:t>　　　　5.5.1 磁敏传感器厂家（五）基本信息、磁敏传感器生产基地、销售区域、竞争对手及市场地位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磁敏传感器厂家（五）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磁敏传感器厂家（五） 磁敏传感器销量、收入、价格及毛利率（2020-2025）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磁敏传感器厂家（五）公司简介及主要业务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磁敏传感器厂家（五）企业最新动态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磁敏传感器厂家（六）</w:t>
      </w:r>
      <w:r>
        <w:rPr>
          <w:rFonts w:hint="eastAsia"/>
        </w:rPr>
        <w:br/>
      </w:r>
      <w:r>
        <w:rPr>
          <w:rFonts w:hint="eastAsia"/>
        </w:rPr>
        <w:t>　　　　5.6.1 磁敏传感器厂家（六）基本信息、磁敏传感器生产基地、销售区域、竞争对手及市场地位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磁敏传感器厂家（六）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磁敏传感器厂家（六） 磁敏传感器销量、收入、价格及毛利率（2020-2025）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磁敏传感器厂家（六）公司简介及主要业务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磁敏传感器厂家（六）企业最新动态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磁敏传感器厂家（七）</w:t>
      </w:r>
      <w:r>
        <w:rPr>
          <w:rFonts w:hint="eastAsia"/>
        </w:rPr>
        <w:br/>
      </w:r>
      <w:r>
        <w:rPr>
          <w:rFonts w:hint="eastAsia"/>
        </w:rPr>
        <w:t>　　　　5.7.1 磁敏传感器厂家（七）基本信息、磁敏传感器生产基地、销售区域、竞争对手及市场地位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磁敏传感器厂家（七）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磁敏传感器厂家（七） 磁敏传感器销量、收入、价格及毛利率（2020-2025）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磁敏传感器厂家（七）公司简介及主要业务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磁敏传感器厂家（七）企业最新动态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磁敏传感器厂家（八）</w:t>
      </w:r>
      <w:r>
        <w:rPr>
          <w:rFonts w:hint="eastAsia"/>
        </w:rPr>
        <w:br/>
      </w:r>
      <w:r>
        <w:rPr>
          <w:rFonts w:hint="eastAsia"/>
        </w:rPr>
        <w:t>　　　　5.8.1 磁敏传感器厂家（八）基本信息、磁敏传感器生产基地、销售区域、竞争对手及市场地位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磁敏传感器厂家（八）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磁敏传感器厂家（八） 磁敏传感器销量、收入、价格及毛利率（2020-2025）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磁敏传感器厂家（八）公司简介及主要业务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磁敏传感器厂家（八）企业最新动态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全球不同产品类型磁敏传感器销量（2020-2032）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全球不同产品类型磁敏传感器销量预测（2026-2032）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全球不同产品类型磁敏传感器收入（2020-2032）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全球不同产品类型磁敏传感器收入预测（2026-2032）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全球不同产品类型磁敏传感器价格走势（2020-2032）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不同应用磁敏传感器分析</w:t>
      </w:r>
      <w:r>
        <w:rPr>
          <w:rFonts w:hint="eastAsia"/>
        </w:rPr>
        <w:br/>
      </w:r>
      <w:r>
        <w:rPr>
          <w:rFonts w:hint="eastAsia"/>
        </w:rPr>
        <w:t>　　7.1 全球不同应用磁敏传感器销量（2020-2032）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全球不同应用磁敏传感器销量及市场份额（2020-2025）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全球不同应用磁敏传感器销量预测（2026-2032）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全球不同应用磁敏传感器收入（2020-2032）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全球不同应用磁敏传感器收入及市场份额（2020-2025）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全球不同应用磁敏传感器收入预测（2026-2032）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全球不同应用磁敏传感器价格走势（2020-2032）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磁敏传感器产业链分析</w:t>
      </w:r>
      <w:r>
        <w:rPr>
          <w:rFonts w:hint="eastAsia"/>
        </w:rPr>
        <w:br/>
      </w:r>
      <w:r>
        <w:rPr>
          <w:rFonts w:hint="eastAsia"/>
        </w:rPr>
        <w:t>　　8.2 磁敏传感器产业上游供应分析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磁敏传感器下游典型客户</w:t>
      </w:r>
      <w:r>
        <w:rPr>
          <w:rFonts w:hint="eastAsia"/>
        </w:rPr>
        <w:br/>
      </w:r>
      <w:r>
        <w:rPr>
          <w:rFonts w:hint="eastAsia"/>
        </w:rPr>
        <w:t>　　8.4 磁敏传感器销售渠道分析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磁敏传感器行业发展机遇及主要驱动因素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磁敏传感器行业发展面临的风险</w:t>
      </w:r>
      <w:r>
        <w:rPr>
          <w:rFonts w:hint="eastAsia"/>
        </w:rPr>
        <w:br/>
      </w:r>
      <w:r>
        <w:rPr>
          <w:rFonts w:hint="eastAsia"/>
        </w:rPr>
        <w:t>　　9.3 磁敏传感器行业政策分析</w:t>
      </w:r>
      <w:r>
        <w:rPr>
          <w:rFonts w:hint="eastAsia"/>
        </w:rPr>
        <w:br/>
      </w:r>
      <w:r>
        <w:rPr>
          <w:rFonts w:hint="eastAsia"/>
        </w:rPr>
        <w:t>　　9.4 磁敏传感器中国企业SWOT分析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磁敏传感器产品图片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全球不同产品类型磁敏传感器规模2020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全球不同产品类型磁敏传感器市场份额2025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全球不同应用磁敏传感器规模2020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全球不同应用磁敏传感器市场份额2025 VS 2026</w:t>
      </w:r>
      <w:r>
        <w:rPr>
          <w:rFonts w:hint="eastAsia"/>
        </w:rPr>
        <w:br/>
      </w:r>
      <w:r>
        <w:rPr>
          <w:rFonts w:hint="eastAsia"/>
        </w:rPr>
        <w:t>　　图 全球磁敏传感器产能、产量、产能利用率及发展趋势（2020-2032）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全球磁敏传感器产量、需求量及发展趋势（2020-2032）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全球主要地区磁敏传感器产量规模：2020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全球主要地区磁敏传感器产量市场份额（2020-2032）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中国磁敏传感器产能、产量、产能利用率及发展趋势（2020-2032）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中国磁敏传感器产量、市场需求量及发展趋势（2020-2032）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中国磁敏传感器总产能占全球比重（2020-2032）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中国磁敏传感器总产量占全球比重（2020-2032）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全球磁敏传感器市场收入及增长率:（2020-2032）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全球市场磁敏传感器市场规模：2020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全球市场磁敏传感器销量及增长率（2020-2032）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全球市场磁敏传感器价格趋势（2020-2032）</w:t>
      </w:r>
      <w:r>
        <w:rPr>
          <w:rFonts w:hint="eastAsia"/>
        </w:rPr>
        <w:br/>
      </w:r>
      <w:r>
        <w:rPr>
          <w:rFonts w:hint="eastAsia"/>
        </w:rPr>
        <w:t>　　图 中国磁敏传感器市场收入及增长率:（2020-2032）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中国市场磁敏传感器市场规模：2020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中国市场磁敏传感器销量及增长率（2020-2032）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中国市场磁敏传感器销量占全球比重（2020-2032）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中国磁敏传感器收入占全球比重（2020-2032）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全球主要地区磁敏传感器销售收入规模：2020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全球主要地区磁敏传感器销售收入市场份额（2020-2025）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全球主要地区磁敏传感器销售收入市场份额（2025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全球主要地区磁敏传感器收入市场份额（2026-2032）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北美（美国和加拿大）磁敏传感器销量（2020-2032）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北美（美国和加拿大）磁敏传感器销量份额（2020-2032）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北美（美国和加拿大）磁敏传感器收入（2020-2032）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北美（美国和加拿大）磁敏传感器收入份额（2020-2032）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欧洲（德国、英国、法国和意大利等国家）磁敏传感器销量（2020-2032）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欧洲（德国、英国、法国和意大利等国家）磁敏传感器销量份额（2020-2032）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欧洲（德国、英国、法国和意大利等国家）磁敏传感器收入（2020-2032）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欧洲（德国、英国、法国和意大利等国家）磁敏传感器收入份额（2020-2032）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亚太（中国、日本、韩国、中国台湾、印度和东南亚等）磁敏传感器销量（2020-2032）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亚太（中国、日本、韩国、中国台湾、印度和东南亚等）磁敏传感器销量份额（2020-2032）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亚太（中国、日本、韩国、中国台湾、印度和东南亚等）磁敏传感器收入（2020-2032）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亚太（中国、日本、韩国、中国台湾、印度和东南亚等）磁敏传感器收入份额（2020-2032）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拉美地区（墨西哥、巴西等国家）磁敏传感器销量（2020-2032）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拉美地区（墨西哥、巴西等国家）磁敏传感器销量份额（2020-2032）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拉美地区（墨西哥、巴西等国家）磁敏传感器收入（2020-2032）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拉美地区（墨西哥、巴西等国家）磁敏传感器收入份额（2020-2032）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中东及非洲（土耳其、沙特等国家）磁敏传感器销量（2020-2032）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中东及非洲（土耳其、沙特等国家）磁敏传感器销量份额（2020-2032）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中东及非洲（土耳其、沙特等国家）磁敏传感器收入（2020-2032）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中东及非洲（土耳其、沙特等国家）磁敏传感器收入份额（2020-2032）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2025年全球市场主要厂商磁敏传感器销量市场份额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2025年全球市场主要厂商磁敏传感器收入市场份额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2025年中国市场主要厂商磁敏传感器销量市场份额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2025年中国市场主要厂商磁敏传感器收入市场份额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2025年全球前五大生产商磁敏传感器市场份额</w:t>
      </w:r>
      <w:r>
        <w:rPr>
          <w:rFonts w:hint="eastAsia"/>
        </w:rPr>
        <w:br/>
      </w:r>
      <w:r>
        <w:rPr>
          <w:rFonts w:hint="eastAsia"/>
        </w:rPr>
        <w:t>　　图 全球磁敏传感器第一梯队、第二梯队和第三梯队生产商（品牌）及市场份额（2025）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全球不同产品类型磁敏传感器价格走势（2020-2032）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全球不同应用磁敏传感器价格走势（2020-2032）</w:t>
      </w:r>
      <w:r>
        <w:rPr>
          <w:rFonts w:hint="eastAsia"/>
        </w:rPr>
        <w:br/>
      </w:r>
      <w:r>
        <w:rPr>
          <w:rFonts w:hint="eastAsia"/>
        </w:rPr>
        <w:t>　　图 磁敏传感器中国企业SWOT分析</w:t>
      </w:r>
      <w:r>
        <w:rPr>
          <w:rFonts w:hint="eastAsia"/>
        </w:rPr>
        <w:br/>
      </w:r>
      <w:r>
        <w:rPr>
          <w:rFonts w:hint="eastAsia"/>
        </w:rPr>
        <w:t>　　图 磁敏传感器产业链</w:t>
      </w:r>
      <w:r>
        <w:rPr>
          <w:rFonts w:hint="eastAsia"/>
        </w:rPr>
        <w:br/>
      </w:r>
      <w:r>
        <w:rPr>
          <w:rFonts w:hint="eastAsia"/>
        </w:rPr>
        <w:t>　　图 磁敏传感器行业采购模式分析</w:t>
      </w:r>
      <w:r>
        <w:rPr>
          <w:rFonts w:hint="eastAsia"/>
        </w:rPr>
        <w:br/>
      </w:r>
      <w:r>
        <w:rPr>
          <w:rFonts w:hint="eastAsia"/>
        </w:rPr>
        <w:t>　　图 磁敏传感器行业生产模式分析</w:t>
      </w:r>
      <w:r>
        <w:rPr>
          <w:rFonts w:hint="eastAsia"/>
        </w:rPr>
        <w:br/>
      </w:r>
      <w:r>
        <w:rPr>
          <w:rFonts w:hint="eastAsia"/>
        </w:rPr>
        <w:t>　　图 磁敏传感器行业销售模式分析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全球不同产品类型磁敏传感器增长趋势2020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不同应用磁敏传感器增长趋势2020 VS 2025 VS 2032</w:t>
      </w:r>
      <w:r>
        <w:rPr>
          <w:rFonts w:hint="eastAsia"/>
        </w:rPr>
        <w:br/>
      </w:r>
      <w:r>
        <w:rPr>
          <w:rFonts w:hint="eastAsia"/>
        </w:rPr>
        <w:t>　　表 磁敏传感器行业发展主要特点</w:t>
      </w:r>
      <w:r>
        <w:rPr>
          <w:rFonts w:hint="eastAsia"/>
        </w:rPr>
        <w:br/>
      </w:r>
      <w:r>
        <w:rPr>
          <w:rFonts w:hint="eastAsia"/>
        </w:rPr>
        <w:t>　　表 磁敏传感器行业发展有利因素分析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磁敏传感器行业发展不利因素分析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进入磁敏传感器行业壁垒</w:t>
      </w:r>
      <w:r>
        <w:rPr>
          <w:rFonts w:hint="eastAsia"/>
        </w:rPr>
        <w:br/>
      </w:r>
      <w:r>
        <w:rPr>
          <w:rFonts w:hint="eastAsia"/>
        </w:rPr>
        <w:t>　　表 全球主要地区磁敏传感器产量：2020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全球主要地区磁敏传感器产量（2020-2025）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全球主要地区磁敏传感器产量市场份额（2020-2025）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全球主要地区磁敏传感器产量（2026-2032）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全球主要地区磁敏传感器销售收入：2020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全球主要地区磁敏传感器销售收入（2020-2025）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全球主要地区磁敏传感器销售收入市场份额（2020-2025）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全球主要地区磁敏传感器收入（2026-2032）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全球主要地区磁敏传感器收入市场份额（2026-2032）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全球主要地区磁敏传感器销量：2020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全球主要地区磁敏传感器销量（2020-2025）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全球主要地区磁敏传感器销量市场份额（2020-2025）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全球主要地区磁敏传感器销量（2026-2032）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全球主要地区磁敏传感器销量份额（2026-2032）</w:t>
      </w:r>
      <w:r>
        <w:rPr>
          <w:rFonts w:hint="eastAsia"/>
        </w:rPr>
        <w:br/>
      </w:r>
      <w:r>
        <w:rPr>
          <w:rFonts w:hint="eastAsia"/>
        </w:rPr>
        <w:t>　　表 北美磁敏传感器基本情况分析</w:t>
      </w:r>
      <w:r>
        <w:rPr>
          <w:rFonts w:hint="eastAsia"/>
        </w:rPr>
        <w:br/>
      </w:r>
      <w:r>
        <w:rPr>
          <w:rFonts w:hint="eastAsia"/>
        </w:rPr>
        <w:t>　　表 欧洲磁敏传感器基本情况分析</w:t>
      </w:r>
      <w:r>
        <w:rPr>
          <w:rFonts w:hint="eastAsia"/>
        </w:rPr>
        <w:br/>
      </w:r>
      <w:r>
        <w:rPr>
          <w:rFonts w:hint="eastAsia"/>
        </w:rPr>
        <w:t>　　表 亚太地区磁敏传感器基本情况分析</w:t>
      </w:r>
      <w:r>
        <w:rPr>
          <w:rFonts w:hint="eastAsia"/>
        </w:rPr>
        <w:br/>
      </w:r>
      <w:r>
        <w:rPr>
          <w:rFonts w:hint="eastAsia"/>
        </w:rPr>
        <w:t>　　表 拉美地区磁敏传感器基本情况分析</w:t>
      </w:r>
      <w:r>
        <w:rPr>
          <w:rFonts w:hint="eastAsia"/>
        </w:rPr>
        <w:br/>
      </w:r>
      <w:r>
        <w:rPr>
          <w:rFonts w:hint="eastAsia"/>
        </w:rPr>
        <w:t>　　表 中东及非洲磁敏传感器基本情况分析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全球市场主要厂商磁敏传感器产能（2025-2026）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全球市场主要厂商磁敏传感器销量（2020-2025）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全球市场主要厂商磁敏传感器销售收入（2020-2025）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全球市场主要厂商磁敏传感器销售价格（2020-2025）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2025年全球主要生产商磁敏传感器收入排名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中国市场主要厂商磁敏传感器销量（2020-2025）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中国市场主要厂商磁敏传感器销售收入（2020-2025）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中国市场主要厂商磁敏传感器销售价格（2020-2025）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2025年中国主要生产商磁敏传感器收入排名</w:t>
      </w:r>
      <w:r>
        <w:rPr>
          <w:rFonts w:hint="eastAsia"/>
        </w:rPr>
        <w:br/>
      </w:r>
      <w:r>
        <w:rPr>
          <w:rFonts w:hint="eastAsia"/>
        </w:rPr>
        <w:t>　　表 全球主要厂商磁敏传感器总部及产地分布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全球主要厂商磁敏传感器商业化日期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全球主要厂商磁敏传感器产品类型及应用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2025年全球磁敏传感器主要厂商市场地位（第一梯队、第二梯队和第三梯队）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全球不同产品类型磁敏传感器销量（2020-2025年）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全球不同产品类型磁敏传感器销量预测（2026-2032）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全球市场不同产品类型磁敏传感器销量市场份额预测（2026-2032）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全球不同产品类型磁敏传感器收入（2020-2025年）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全球不同产品类型磁敏传感器收入市场份额（2020-2025）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全球不同产品类型磁敏传感器收入预测（2026-2032）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全球不同产品类型磁敏传感器收入市场份额预测（2026-2032）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中国不同产品类型磁敏传感器销量（2020-2025年）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中国不同产品类型磁敏传感器销量预测（2026-2032）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中国不同产品类型磁敏传感器销量市场份额预测（2026-2032）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中国不同产品类型磁敏传感器收入（2020-2025年）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中国不同产品类型磁敏传感器收入市场份额（2020-2025）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中国不同产品类型磁敏传感器收入预测（2026-2032）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中国不同产品类型磁敏传感器收入市场份额预测（2026-2032）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全球不同应用磁敏传感器销量（2020-2025年）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全球不同应用磁敏传感器销量预测（2026-2032）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全球市场不同应用磁敏传感器销量市场份额预测（2026-2032）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全球不同应用磁敏传感器收入（2020-2025年）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全球不同应用磁敏传感器收入市场份额（2020-2025）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全球不同应用磁敏传感器收入预测（2026-2032）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全球不同应用磁敏传感器收入市场份额预测（2026-2032）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中国不同应用磁敏传感器销量（2020-2025年）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中国不同应用磁敏传感器销量预测（2026-2032）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中国不同应用磁敏传感器销量市场份额预测（2026-2032）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中国不同应用磁敏传感器收入（2020-2025年）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中国不同应用磁敏传感器收入市场份额（2020-2025）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中国不同应用磁敏传感器收入预测（2026-2032）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中国不同应用磁敏传感器收入市场份额预测（2026-2032）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磁敏传感器行业技术发展趋势</w:t>
      </w:r>
      <w:r>
        <w:rPr>
          <w:rFonts w:hint="eastAsia"/>
        </w:rPr>
        <w:br/>
      </w:r>
      <w:r>
        <w:rPr>
          <w:rFonts w:hint="eastAsia"/>
        </w:rPr>
        <w:t>　　表 磁敏传感器行业主要驱动因素</w:t>
      </w:r>
      <w:r>
        <w:rPr>
          <w:rFonts w:hint="eastAsia"/>
        </w:rPr>
        <w:br/>
      </w:r>
      <w:r>
        <w:rPr>
          <w:rFonts w:hint="eastAsia"/>
        </w:rPr>
        <w:t>　　表 磁敏传感器行业供应链分析</w:t>
      </w:r>
      <w:r>
        <w:rPr>
          <w:rFonts w:hint="eastAsia"/>
        </w:rPr>
        <w:br/>
      </w:r>
      <w:r>
        <w:rPr>
          <w:rFonts w:hint="eastAsia"/>
        </w:rPr>
        <w:t>　　表 磁敏传感器上游原料供应商</w:t>
      </w:r>
      <w:r>
        <w:rPr>
          <w:rFonts w:hint="eastAsia"/>
        </w:rPr>
        <w:br/>
      </w:r>
      <w:r>
        <w:rPr>
          <w:rFonts w:hint="eastAsia"/>
        </w:rPr>
        <w:t>　　表 磁敏传感器行业主要下游客户</w:t>
      </w:r>
      <w:r>
        <w:rPr>
          <w:rFonts w:hint="eastAsia"/>
        </w:rPr>
        <w:br/>
      </w:r>
      <w:r>
        <w:rPr>
          <w:rFonts w:hint="eastAsia"/>
        </w:rPr>
        <w:t>　　表 磁敏传感器行业典型经销商</w:t>
      </w:r>
      <w:r>
        <w:rPr>
          <w:rFonts w:hint="eastAsia"/>
        </w:rPr>
        <w:br/>
      </w:r>
      <w:r>
        <w:rPr>
          <w:rFonts w:hint="eastAsia"/>
        </w:rPr>
        <w:t>　　表 磁敏传感器厂商（一） 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磁敏传感器厂商（一）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磁敏传感器厂商（一） 磁敏传感器销量、收入、价格（美元/件）及毛利率（2020-2025）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磁敏传感器厂商（一）公司简介及主要业务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磁敏传感器厂商（一）企业最新动态</w:t>
      </w:r>
      <w:r>
        <w:rPr>
          <w:rFonts w:hint="eastAsia"/>
        </w:rPr>
        <w:br/>
      </w:r>
      <w:r>
        <w:rPr>
          <w:rFonts w:hint="eastAsia"/>
        </w:rPr>
        <w:t>　　表 磁敏传感器厂商（二） 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磁敏传感器厂商（二）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磁敏传感器厂商（二） 磁敏传感器销量、收入、价格（美元/件）及毛利率（2020-2025）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磁敏传感器厂商（二）公司简介及主要业务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磁敏传感器厂商（二）企业最新动态</w:t>
      </w:r>
      <w:r>
        <w:rPr>
          <w:rFonts w:hint="eastAsia"/>
        </w:rPr>
        <w:br/>
      </w:r>
      <w:r>
        <w:rPr>
          <w:rFonts w:hint="eastAsia"/>
        </w:rPr>
        <w:t>　　表 磁敏传感器厂商（三） 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磁敏传感器厂商（三）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磁敏传感器厂商（三） 磁敏传感器销量、收入、价格（美元/件）及毛利率（2020-2025）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磁敏传感器厂商（三）公司简介及主要业务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磁敏传感器厂商（三）企业最新动态</w:t>
      </w:r>
      <w:r>
        <w:rPr>
          <w:rFonts w:hint="eastAsia"/>
        </w:rPr>
        <w:br/>
      </w:r>
      <w:r>
        <w:rPr>
          <w:rFonts w:hint="eastAsia"/>
        </w:rPr>
        <w:t>　　表 磁敏传感器厂商（四） 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磁敏传感器厂商（四）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磁敏传感器厂商（四） 磁敏传感器销量、收入、价格（美元/件）及毛利率（2020-2025）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磁敏传感器厂商（四）公司简介及主要业务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磁敏传感器厂商（四）企业最新动态</w:t>
      </w:r>
      <w:r>
        <w:rPr>
          <w:rFonts w:hint="eastAsia"/>
        </w:rPr>
        <w:br/>
      </w:r>
      <w:r>
        <w:rPr>
          <w:rFonts w:hint="eastAsia"/>
        </w:rPr>
        <w:t>　　表 磁敏传感器厂商（五） 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磁敏传感器厂商（五）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磁敏传感器厂商（五） 磁敏传感器销量、收入、价格（美元/件）及毛利率（2020-2025）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磁敏传感器厂商（五）公司简介及主要业务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磁敏传感器厂商（五）企业最新动态</w:t>
      </w:r>
      <w:r>
        <w:rPr>
          <w:rFonts w:hint="eastAsia"/>
        </w:rPr>
        <w:br/>
      </w:r>
      <w:r>
        <w:rPr>
          <w:rFonts w:hint="eastAsia"/>
        </w:rPr>
        <w:t>　　表 磁敏传感器厂商（六） 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磁敏传感器厂商（六）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磁敏传感器厂商（六） 磁敏传感器销量、收入、价格（美元/件）及毛利率（2020-2025）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磁敏传感器厂商（六）公司简介及主要业务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磁敏传感器厂商（六）企业最新动态</w:t>
      </w:r>
      <w:r>
        <w:rPr>
          <w:rFonts w:hint="eastAsia"/>
        </w:rPr>
        <w:br/>
      </w:r>
      <w:r>
        <w:rPr>
          <w:rFonts w:hint="eastAsia"/>
        </w:rPr>
        <w:t>　　表 磁敏传感器厂商（七） 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磁敏传感器厂商（七）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磁敏传感器厂商（七） 磁敏传感器销量、收入、价格（美元/件）及毛利率（2020-2025）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磁敏传感器厂商（七）公司简介及主要业务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磁敏传感器厂商（七）企业最新动态</w:t>
      </w:r>
      <w:r>
        <w:rPr>
          <w:rFonts w:hint="eastAsia"/>
        </w:rPr>
        <w:br/>
      </w:r>
      <w:r>
        <w:rPr>
          <w:rFonts w:hint="eastAsia"/>
        </w:rPr>
        <w:t>　　表 磁敏传感器厂商（八） 磁敏传感器生产基地、销售区域、竞争对手及市场地位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磁敏传感器厂商（八） 磁敏传感器产品规格、参数及市场应用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磁敏传感器厂商（八） 磁敏传感器销量、收入、价格（美元/件）及毛利率（2020-2025）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磁敏传感器厂商（八）公司简介及主要业务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磁敏传感器厂商（八）企业最新动态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中国市场磁敏传感器产量、销量、进出口（2020-2025年）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中国市场磁敏传感器产量、销量、进出口预测（2026-2032）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中国市场磁敏传感器进出口贸易趋势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中国市场磁敏传感器主要进口来源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中国市场磁敏传感器主要出口目的地</w:t>
      </w:r>
      <w:r>
        <w:rPr>
          <w:rFonts w:hint="eastAsia"/>
        </w:rPr>
        <w:br/>
      </w:r>
      <w:r>
        <w:rPr>
          <w:rFonts w:hint="eastAsia"/>
        </w:rPr>
        <w:t>　　表 中国磁敏传感器生产地区分布</w:t>
      </w:r>
      <w:r>
        <w:rPr>
          <w:rFonts w:hint="eastAsia"/>
        </w:rPr>
        <w:br/>
      </w:r>
      <w:r>
        <w:rPr>
          <w:rFonts w:hint="eastAsia"/>
        </w:rPr>
        <w:t>　　表 中国磁敏传感器消费地区分布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c4b1f1a0b40a0" w:history="1">
        <w:r>
          <w:rPr>
            <w:rStyle w:val="Hyperlink"/>
          </w:rPr>
          <w:t>全球与中国磁敏传感器市场调查研究及前景趋势分析（2026-2032年）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c4b1f1a0b40a0" w:history="1">
        <w:r>
          <w:rPr>
            <w:rStyle w:val="Hyperlink"/>
          </w:rPr>
          <w:t>https://www.20087.com/3/60/CiMinChuanGanQiFaZhanQianJingFenXi.html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压力传感器、磁敏传感器原理、气缸感应传感器磁性开关、磁敏传感器中将被测物理量转换为电动势,利用的是、霍尔传感器怎么测量好坏、磁敏传感器主要有、磁敏霍尔元件、什么是磁敏传感器、应变片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48f87f3184005" w:history="1">
      <w:r>
        <w:rPr>
          <w:rStyle w:val="Hyperlink"/>
        </w:rPr>
        <w:t>全球与中国磁敏传感器市场调查研究及前景趋势分析（2026-2032年）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iMinChuanGanQiFaZhanQianJingFenXi.html" TargetMode="External" Id="R5abc4b1f1a0b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iMinChuanGanQiFaZhanQianJingFenXi.html" TargetMode="External" Id="Rf3b48f87f318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2025-11-16T05:55:00Z</dcterms:created>
  <dcterms:modified xsi:type="dcterms:W3CDTF">2025-11-16T06:55:00Z</dcterms:modified>
  <dc:subject>全球与中国磁敏传感器市场调查研究及前景趋势分析（2026-2032年）</dc:subject>
  <dc:title>全球与中国磁敏传感器市场调查研究及前景趋势分析（2026-2032年）</dc:title>
  <cp:keywords>全球与中国磁敏传感器市场调查研究及前景趋势分析（2026-2032年）</cp:keywords>
  <dc:description>全球与中国磁敏传感器市场调查研究及前景趋势分析（2026-2032年）</dc:description>
</cp:coreProperties>
</file>