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6d9e2c824b47" w:history="1">
              <w:r>
                <w:rPr>
                  <w:rStyle w:val="Hyperlink"/>
                </w:rPr>
                <w:t>2024-2030年全球与中国中压互感器行业发展现状分析及前景趋势预测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6d9e2c824b47" w:history="1">
              <w:r>
                <w:rPr>
                  <w:rStyle w:val="Hyperlink"/>
                </w:rPr>
                <w:t>2024-2030年全球与中国中压互感器行业发展现状分析及前景趋势预测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66d9e2c824b47" w:history="1">
                <w:r>
                  <w:rPr>
                    <w:rStyle w:val="Hyperlink"/>
                  </w:rPr>
                  <w:t>https://www.20087.com/0/03/ZhongYaHuGanQiHangYeFaZhanQuShi.html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互感器是电力系统中用于测量和保护的重要设备，能够将高压电流或电压转换成可用于测量仪表或继电器的低压信号。随着电力系统自动化水平的提高，中压互感器的设计和制造技术也在不断进步。当前市场上，中压互感器不仅具有更高的精度和稳定性，还能够适应恶劣的工作环境，如高温、潮湿等条件。</w:t>
      </w:r>
      <w:r>
        <w:rPr>
          <w:rFonts w:hint="eastAsia"/>
        </w:rPr>
        <w:br/>
      </w:r>
      <w:r>
        <w:rPr>
          <w:rFonts w:hint="eastAsia"/>
        </w:rPr>
        <w:t>　　未来，中压互感器的发展将更加注重智能化和安全性。一方面，通过集成先进的传感技术和数据处理算法，中压互感器将能够实时监测电网状态，及时发现潜在故障，提高电力系统的稳定性和可靠性。另一方面，随着电力系统向更加复杂和集成化的方向发展，中压互感器将更加注重与其他电力设备的协同工作，实现整个电力系统的智能化管理。此外，随着对电力系统安全性的重视，中压互感器将更加注重提高自身的安全性能，减少故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66d9e2c824b47" w:history="1">
        <w:r>
          <w:rPr>
            <w:rStyle w:val="Hyperlink"/>
          </w:rPr>
          <w:t>2024-2030年全球与中国中压互感器行业发展现状分析及前景趋势预测</w:t>
        </w:r>
      </w:hyperlink>
      <w:r>
        <w:rPr>
          <w:rFonts w:hint="eastAsia"/>
        </w:rPr>
        <w:t>》全面分析了中压互感器行业的现状，深入探讨了中压互感器市场需求、市场规模及价格波动。中压互感器报告探讨了产业链关键环节，并对中压互感器各细分市场进行了研究。同时，基于权威数据和专业分析，科学预测了中压互感器市场前景与发展趋势。此外，还评估了中压互感器重点企业的经营状况，包括品牌影响力、市场集中度以及竞争格局，并审慎剖析了潜在风险与机遇。中压互感器报告以其专业性、科学性和权威性，成为中压互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不同产品类型中压互感器增长趋势2022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中压电流互感器</w:t>
      </w:r>
      <w:r>
        <w:rPr>
          <w:rFonts w:hint="eastAsia"/>
        </w:rPr>
        <w:br/>
      </w:r>
      <w:r>
        <w:rPr>
          <w:rFonts w:hint="eastAsia"/>
        </w:rPr>
        <w:t>　　　　1.2.3 中压电压互感器</w:t>
      </w:r>
      <w:r>
        <w:rPr>
          <w:rFonts w:hint="eastAsia"/>
        </w:rPr>
        <w:br/>
      </w:r>
      <w:r>
        <w:rPr>
          <w:rFonts w:hint="eastAsia"/>
        </w:rPr>
        <w:t>　　　　1.2.4 中压功率控制仪表变压器</w:t>
      </w:r>
      <w:r>
        <w:rPr>
          <w:rFonts w:hint="eastAsia"/>
        </w:rPr>
        <w:br/>
      </w:r>
      <w:r>
        <w:rPr>
          <w:rFonts w:hint="eastAsia"/>
        </w:rPr>
        <w:t>　　1.3 从不同应用，中压互感器主要包括如下几个方面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保护应用</w:t>
      </w:r>
      <w:r>
        <w:rPr>
          <w:rFonts w:hint="eastAsia"/>
        </w:rPr>
        <w:br/>
      </w:r>
      <w:r>
        <w:rPr>
          <w:rFonts w:hint="eastAsia"/>
        </w:rPr>
        <w:t>　　　　1.3.2 计量应用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全球中压互感器供需现状及预测（2018-2023年）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全球中压互感器产能、产量、产能利用率及发展趋势（2018-2023年）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全球中压互感器产量、表观消费量及发展趋势（2018-2023年）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中国中压互感器供需现状及预测（2018-2023年）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中国中压互感器产能、产量、产能利用率及发展趋势（2018-2023年）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中国中压互感器产量、表观消费量及发展趋势（2018-2023年）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中国中压互感器产量、市场需求量及发展趋势（2018-2023年）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全球与中国主要厂商中压互感器产量、产值及竞争分析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全球市场中压互感器主要厂商列表（2018-2023年）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全球市场中压互感器主要厂商产量列表（2018-2023年）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全球市场中压互感器主要厂商产值列表（2018-2023年）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2024年全球主要生产商中压互感器收入排名</w:t>
      </w:r>
      <w:r>
        <w:rPr>
          <w:rFonts w:hint="eastAsia"/>
        </w:rPr>
        <w:br/>
      </w:r>
      <w:r>
        <w:rPr>
          <w:rFonts w:hint="eastAsia"/>
        </w:rPr>
        <w:t>　　　　2.1.4 全球市场中压互感器主要厂商产品价格列表（2018-2023年）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中国中压互感器主要厂商产量、产值及市场份额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中国市场中压互感器主要厂商产量列表（2018-2023年）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中国市场中压互感器主要厂商产值列表（2018-2023年）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全球主要厂商中压互感器产地分布及商业化日期</w:t>
      </w:r>
      <w:r>
        <w:rPr>
          <w:rFonts w:hint="eastAsia"/>
        </w:rPr>
        <w:br/>
      </w:r>
      <w:r>
        <w:rPr>
          <w:rFonts w:hint="eastAsia"/>
        </w:rPr>
        <w:t>　　2.4 中压互感器行业集中度、竞争程度分析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中压互感器行业集中度分析：全球Top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全球中压互感器第一梯队、第二梯队和第三梯队生产商（品牌）及市场份额（2022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中压互感器全球领先企业SWOT分析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全球主要中压互感器企业采访及观点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全球中压互感器主要生产地区分析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全球主要地区中压互感器市场规模分析：2018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全球主要地区中压互感器产量及市场份额（2018-2023年）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全球主要地区中压互感器产量及市场份额预测（2018-2023年）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全球主要地区中压互感器产值及市场份额（2018-2023年）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全球主要地区中压互感器产值及市场份额预测（2018-2023年）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北美市场中压互感器产量、产值及增长率（2018-2023年）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欧洲市场中压互感器产量、产值及增长率（2018-2023年）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日本市场中压互感器产量、产值及增长率（2018-2023年）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东南亚市场中压互感器产量、产值及增长率（2018-2023年）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印度市场中压互感器产量、产值及增长率（2018-2023年）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中国市场中压互感器产量、产值及增长率（2018-2023年）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全球主要地区中压互感器消费展望2018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全球主要地区中压互感器消费量及增长率（2018-2023年）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全球主要地区中压互感器消费量预测（2018-2023年）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中国市场中压互感器消费量、增长率及发展预测（2018-2023年）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北美市场中压互感器消费量、增长率及发展预测（2018-2023年）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欧洲市场中压互感器消费量、增长率及发展预测（2018-2023年）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日本市场中压互感器消费量、增长率及发展预测（2018-2023年）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东南亚市场中压互感器消费量、增长率及发展预测（2018-2023年）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印度市场中压互感器消费量、增长率及发展预测（2018-2023年）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全球中压互感器主要生产商分析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重点企业（20）中压互感器产能、产量、产值、价格及毛利率（2018-2023年）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不同类型中压互感器产品分析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全球不同产品类型中压互感器产量（2018-2023年）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全球不同产品类型中压互感器产量及市场份额（2018-2023年）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全球不同产品类型中压互感器产量预测（2018-2023年）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全球不同产品类型中压互感器产值（2018-2023年）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全球不同产品类型中压互感器产值及市场份额（2018-2023年）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全球不同产品类型中压互感器产值预测（2018-2023年）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全球不同产品类型中压互感器价格走势（2018-2023年）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不同价格区间中压互感器市场份额对比（2018-2023年）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中国不同类型中压互感器产量（2018-2023年）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中国不同产品类型中压互感器产量及市场份额（2018-2023年）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中国不同产品类型中压互感器产量预测（2018-2023年）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中国不同产品类型中压互感器产值（2018-2023年）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中国不同产品类型中压互感器产值及市场份额（2018-2023年）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中国不同产品类型中压互感器产值预测（2018-2023年）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中压互感器产业链分析</w:t>
      </w:r>
      <w:r>
        <w:rPr>
          <w:rFonts w:hint="eastAsia"/>
        </w:rPr>
        <w:br/>
      </w:r>
      <w:r>
        <w:rPr>
          <w:rFonts w:hint="eastAsia"/>
        </w:rPr>
        <w:t>　　7.2 中压互感器产业上游供应分析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全球不同应用中压互感器消费量、市场份额及增长率（2018-2023年）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全球不同应用中压互感器消费量（2018-2023年）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全球不同应用中压互感器消费量预测（2018-2023年）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中国不同应用中压互感器消费量、市场份额及增长率（2018-2023年）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中国不同应用中压互感器消费量（2018-2023年）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中国不同应用中压互感器消费量预测（2018-2023年）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中国中压互感器产量、消费量、进出口分析及未来趋势分析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中国市场中压互感器产量、消费量、进出口分析及未来趋势（2018-2023年）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中国市场中压互感器进出口贸易趋势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中国市场中压互感器主要进口来源</w:t>
      </w:r>
      <w:r>
        <w:rPr>
          <w:rFonts w:hint="eastAsia"/>
        </w:rPr>
        <w:br/>
      </w:r>
      <w:r>
        <w:rPr>
          <w:rFonts w:hint="eastAsia"/>
        </w:rPr>
        <w:t>　　8.4 中国市场中压互感器主要出口目的地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中国市场中压互感器主要地区分布</w:t>
      </w:r>
      <w:r>
        <w:rPr>
          <w:rFonts w:hint="eastAsia"/>
        </w:rPr>
        <w:br/>
      </w:r>
      <w:r>
        <w:rPr>
          <w:rFonts w:hint="eastAsia"/>
        </w:rPr>
        <w:t>　　9.1 中国中压互感器生产地区分布</w:t>
      </w:r>
      <w:r>
        <w:rPr>
          <w:rFonts w:hint="eastAsia"/>
        </w:rPr>
        <w:br/>
      </w:r>
      <w:r>
        <w:rPr>
          <w:rFonts w:hint="eastAsia"/>
        </w:rPr>
        <w:t>　　9.2 中国中压互感器消费地区分布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中压互感器技术及相关行业技术发展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中压互感器销售渠道分析及建议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国内市场中压互感器销售渠道</w:t>
      </w:r>
      <w:r>
        <w:rPr>
          <w:rFonts w:hint="eastAsia"/>
        </w:rPr>
        <w:br/>
      </w:r>
      <w:r>
        <w:rPr>
          <w:rFonts w:hint="eastAsia"/>
        </w:rPr>
        <w:t>　　12.2 国外市场中压互感器销售渠道</w:t>
      </w:r>
      <w:r>
        <w:rPr>
          <w:rFonts w:hint="eastAsia"/>
        </w:rPr>
        <w:br/>
      </w:r>
      <w:r>
        <w:rPr>
          <w:rFonts w:hint="eastAsia"/>
        </w:rPr>
        <w:t>　　12.3 中压互感器销售/营销策略建议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按照不同产品类型，中压互感器主要可以分为如下几个类别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不同产品类型中压互感器增长趋势2022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从不同应用，中压互感器主要包括如下几个方面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不同应用中压互感器消费量（万个）增长趋势2022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全球市场中压互感器主要厂商产量列表（万个）&amp;（2018-2023年）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全球市场中压互感器主要厂商产量市场份额列表（2018-2023年）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全球市场中压互感器主要厂商产值列表（2018-2023年）&amp;（百万美元）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全球市场中压互感器主要厂商产值市场份额列表（百万美元）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2024年全球主要生产商中压互感器收入排名（百万美元）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全市场球中压互感器主要厂商产品价格列表（2018-2023年）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中国市场中压互感器主要厂商产品价格列表（2018-2023年）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中国市场中压互感器主要厂商产量市场份额列表（2018-2023年）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中国市场中压互感器主要厂商产值列表（2018-2023年）&amp;（百万美元）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中国市场中压互感器主要厂商产值市场份额列表（2018-2023年）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全球主要厂商中压互感器产地分布及商业化日期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全球主要中压互感器企业采访及观点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全球主要地区中压互感器产值（百万美元）：2018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全球主要地区中压互感器2018-2023年产量列表（吨）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全球主要地区中压互感器2018-2023年产量市场份额列表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全球主要地区中压互感器产量列表（2018-2023年）&amp;（万个）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全球主要地区中压互感器产量份额（2018-2023年）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全球主要地区中压互感器产值列表（2018-2023年）&amp;（百万美元）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全球主要地区中压互感器产值市场份额列表（2018-2023年）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全球主要地区中压互感器产值列表（2018-2023年）&amp;（百万美元）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全球主要地区中压互感器产值市场份额列表（2018-2023年）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全球主要地区中压互感器消费量2018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全球主要地区中压互感器消费量列表（2018-2023年）&amp;（万个）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全球主要地区中压互感器消费量市场份额列表（2018-2023年）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全球主要地区中压互感器消费量列表（2018-2023年）&amp;（万个）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全球主要地区中压互感器消费量市场份额列表（2018-2023年）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重点企业（10）中压互感器生产基地、销售区域、竞争对手及市场地位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重点企业（10）中压互感器产能（万个）、产量（万个）、产值（百万美元）、价格及毛利率（2018-2023年）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全球不同产品类型中压互感器产量（2018-2023年）&amp;（万个）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表98 全球不同产品类型中压互感器产量市场份额（2018-2023年）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全球不同产品类型中压互感器产量预测（2018-2023年）&amp;（万个）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表100 全球不同产品类型中压互感器产量市场份额预测（2018-2023年）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全球不同产品类型中压互感器产值（百万美元）&amp;（2018-2023年）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全球不同产品类型中压互感器产值市场份额（2018-2023年）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全球不同产品类型中压互感器产值预测（百万美元）&amp;（2018-2023年）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全球不同类型中压互感器产值市场份额预测（2018-2023年）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全球不同产品类型中压互感器价格走势（2018-2023年）</w:t>
      </w:r>
      <w:r>
        <w:rPr>
          <w:rFonts w:hint="eastAsia"/>
        </w:rPr>
        <w:br/>
      </w:r>
      <w:r>
        <w:rPr>
          <w:rFonts w:hint="eastAsia"/>
        </w:rPr>
        <w:t>　　表106 全球不同价格区间中压互感器市场份额对比（2018-2023年）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中国不同产品类型中压互感器产量（2018-2023年）&amp;（万个）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中国不同产品类型中压互感器产量市场份额（2018-2023年）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中国不同产品类型中压互感器产量预测（2018-2023年）&amp;（万个）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中国不同产品类型中压互感器产量市场份额预测（2018-2023年）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中国不同产品类型中压互感器产值（2018-2023年）&amp;（百万美元）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中国不同产品类型中压互感器产值市场份额（2018-2023年）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中国不同产品类型中压互感器产值预测（2018-2023年）&amp;（百万美元）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中国不同产品类型中压互感器产值市场份额预测（2018-2023年）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中压互感器上游原料供应商及联系方式列表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全球市场不同应用中压互感器消费量（2018-2023年）&amp;（万个）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表117 全球市场不同应用中压互感器消费量市场份额（2018-2023年）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全球市场不同应用中压互感器消费量预测（2018-2023年）&amp;（万个）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表119 全球市场不同应用中压互感器消费量市场份额预测（2018-2023年）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中国市场不同应用中压互感器消费量（2018-2023年）&amp;（万个）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中国市场不同应用中压互感器消费量市场份额（2018-2023年）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中国市场不同应用中压互感器消费量预测（2018-2023年）&amp;（万个）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表123 中国市场不同应用中压互感器消费量市场份额预测（2018-2023年）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中国市场中压互感器产量、消费量、进出口（2018-2023年）&amp;（万个）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中国市场中压互感器产量、消费量、进出口预测（2018-2023年）&amp;（万个）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中国市场中压互感器进出口贸易趋势</w:t>
      </w:r>
      <w:r>
        <w:rPr>
          <w:rFonts w:hint="eastAsia"/>
        </w:rPr>
        <w:br/>
      </w:r>
      <w:r>
        <w:rPr>
          <w:rFonts w:hint="eastAsia"/>
        </w:rPr>
        <w:t>　　表127 中国市场中压互感器主要进口来源</w:t>
      </w:r>
      <w:r>
        <w:rPr>
          <w:rFonts w:hint="eastAsia"/>
        </w:rPr>
        <w:br/>
      </w:r>
      <w:r>
        <w:rPr>
          <w:rFonts w:hint="eastAsia"/>
        </w:rPr>
        <w:t>　　表128 中国市场中压互感器主要出口目的地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中国中压互感器生产地区分布</w:t>
      </w:r>
      <w:r>
        <w:rPr>
          <w:rFonts w:hint="eastAsia"/>
        </w:rPr>
        <w:br/>
      </w:r>
      <w:r>
        <w:rPr>
          <w:rFonts w:hint="eastAsia"/>
        </w:rPr>
        <w:t>　　表131 中国中压互感器消费地区分布</w:t>
      </w:r>
      <w:r>
        <w:rPr>
          <w:rFonts w:hint="eastAsia"/>
        </w:rPr>
        <w:br/>
      </w:r>
      <w:r>
        <w:rPr>
          <w:rFonts w:hint="eastAsia"/>
        </w:rPr>
        <w:t>　　表132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表133 中压互感器行业及市场环境发展趋势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表134 中压互感器产品及技术发展趋势</w:t>
      </w:r>
      <w:r>
        <w:rPr>
          <w:rFonts w:hint="eastAsia"/>
        </w:rPr>
        <w:br/>
      </w:r>
      <w:r>
        <w:rPr>
          <w:rFonts w:hint="eastAsia"/>
        </w:rPr>
        <w:t>　　表135 国内当前及未来中压互感器主要销售模式及销售渠道趋势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国外市场中压互感器主要销售模式及销售渠道趋势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中压互感器产品市场定位及目标消费者分析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中压互感器产品图片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全球不同产品类型中压互感器产量市场份额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中压电流互感器产品图片</w:t>
      </w:r>
      <w:r>
        <w:rPr>
          <w:rFonts w:hint="eastAsia"/>
        </w:rPr>
        <w:br/>
      </w:r>
      <w:r>
        <w:rPr>
          <w:rFonts w:hint="eastAsia"/>
        </w:rPr>
        <w:t>　　图4 中压电压互感器产品图片</w:t>
      </w:r>
      <w:r>
        <w:rPr>
          <w:rFonts w:hint="eastAsia"/>
        </w:rPr>
        <w:br/>
      </w:r>
      <w:r>
        <w:rPr>
          <w:rFonts w:hint="eastAsia"/>
        </w:rPr>
        <w:t>　　图5 中压功率控制仪表变压器产品图片</w:t>
      </w:r>
      <w:r>
        <w:rPr>
          <w:rFonts w:hint="eastAsia"/>
        </w:rPr>
        <w:br/>
      </w:r>
      <w:r>
        <w:rPr>
          <w:rFonts w:hint="eastAsia"/>
        </w:rPr>
        <w:t>　　图6 全球不同应用中压互感器消费量市场份额2022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图7 保护应用产品图片</w:t>
      </w:r>
      <w:r>
        <w:rPr>
          <w:rFonts w:hint="eastAsia"/>
        </w:rPr>
        <w:br/>
      </w:r>
      <w:r>
        <w:rPr>
          <w:rFonts w:hint="eastAsia"/>
        </w:rPr>
        <w:t>　　图8 计量应用产品图片</w:t>
      </w:r>
      <w:r>
        <w:rPr>
          <w:rFonts w:hint="eastAsia"/>
        </w:rPr>
        <w:br/>
      </w:r>
      <w:r>
        <w:rPr>
          <w:rFonts w:hint="eastAsia"/>
        </w:rPr>
        <w:t>　　图9 全球市场中压互感器市场规模，2018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全球市场中压互感器产量及增长率（2018-2023年）&amp;（万个）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中国市场中压互感器产量及发展趋势（2018-2023年）&amp;（万个）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中国市场中压互感器产值及未来发展趋势（2018-2023年）&amp;（百万美元）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全球中压互感器产能、产量、产能利用率及发展趋势（2018-2023年）&amp;（万个）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全球中压互感器产量、需求量及发展趋势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中国中压互感器产能、产量、产能利用率及发展趋势（2018-2023年）&amp;（万个）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中国中压互感器产能、图观消费量及发展趋势（2018-2023年）&amp;（万个）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中国中压互感器产能、市场需求量及发展趋势（2018-2023年）&amp;（万个）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全球市场中压互感器主要厂商2023年产量市场份额列表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全球市场中压互感器主要厂商2023年产值市场份额列表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中国市场中压互感器主要厂商2023年产量市场份额列表（2018-2023年）&amp;（百万美元）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中国市场中压互感器主要厂商2023年产值市场份额列表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2024年全球前五及前十大生产商中压互感器市场份额</w:t>
      </w:r>
      <w:r>
        <w:rPr>
          <w:rFonts w:hint="eastAsia"/>
        </w:rPr>
        <w:br/>
      </w:r>
      <w:r>
        <w:rPr>
          <w:rFonts w:hint="eastAsia"/>
        </w:rPr>
        <w:t>　　图25 全球中压互感器第一梯队、第二梯队和第三梯队生产商（品牌）及市场份额（2022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中压互感器全球领先企业SWOT分析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全球主要地区中压互感器消费量市场份额（2022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全球主要地区中压互感器产值市场份额（2022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北美市场中压互感器产量及增长率（2018-2023年）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欧洲市场中压互感器产量及增长率（2018-2023年）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日本市场中压互感器产量及增长率（2018-2023年）&amp;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东南亚市场中压互感器产量及增长率（2018-2023年）&amp;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印度市场中压互感器产量及增长率（2018-2023年）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中国市场中压互感器产量及增长率（2018-2023年）&amp;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中国市场中压互感器产值及增长率（2018-2023年）&amp;（百万美元）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全球主要地区中压互感器消费量市场份额（2022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全球主要地区中压互感器消费量市场份额（2022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中国市场中压互感器消费量、增长率及发展预测（2018-2023年）&amp;（万个）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北美市场中压互感器消费量、增长率及发展预测（2018-2023年）&amp;（万个）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欧洲市场中压互感器消费量、增长率及发展预测（2018-2023年）&amp;（万个）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日本市场中压互感器消费量、增长率及发展预测（2018-2023年）&amp;（万个）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东南亚市场中压互感器消费量、增长率及发展预测（2018-2023年）&amp;（万个）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印度市场中压互感器消费量、增长率及发展预测（2018-2023年）&amp;（万个）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中压互感器产业链图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中压互感器产品价格走势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6d9e2c824b47" w:history="1">
        <w:r>
          <w:rPr>
            <w:rStyle w:val="Hyperlink"/>
          </w:rPr>
          <w:t>2024-2030年全球与中国中压互感器行业发展现状分析及前景趋势预测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66d9e2c824b47" w:history="1">
        <w:r>
          <w:rPr>
            <w:rStyle w:val="Hyperlink"/>
          </w:rPr>
          <w:t>https://www.20087.com/0/03/ZhongYaHuGanQiHangYeFaZhanQuShi.html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ba5ed09f4515" w:history="1">
      <w:r>
        <w:rPr>
          <w:rStyle w:val="Hyperlink"/>
        </w:rPr>
        <w:t>2024-2030年全球与中国中压互感器行业发展现状分析及前景趋势预测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ongYaHuGanQiHangYeFaZhanQuShi.html" TargetMode="External" Id="R21266d9e2c82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ongYaHuGanQiHangYeFaZhanQuShi.html" TargetMode="External" Id="R3aeeba5ed09f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2023-12-15T08:06:00Z</dcterms:created>
  <dcterms:modified xsi:type="dcterms:W3CDTF">2023-12-15T09:06:00Z</dcterms:modified>
  <dc:subject>2024-2030年全球与中国中压互感器行业发展现状分析及前景趋势预测</dc:subject>
  <dc:title>2024-2030年全球与中国中压互感器行业发展现状分析及前景趋势预测</dc:title>
  <cp:keywords>2024-2030年全球与中国中压互感器行业发展现状分析及前景趋势预测</cp:keywords>
  <dc:description>2024-2030年全球与中国中压互感器行业发展现状分析及前景趋势预测</dc:description>
</cp:coreProperties>
</file>