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a149b909f4563" w:history="1">
              <w:r>
                <w:rPr>
                  <w:rStyle w:val="Hyperlink"/>
                </w:rPr>
                <w:t>中国全天候相机发展现状及前景趋势分析报告（2026-2032年）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a149b909f4563" w:history="1">
              <w:r>
                <w:rPr>
                  <w:rStyle w:val="Hyperlink"/>
                </w:rPr>
                <w:t>中国全天候相机发展现状及前景趋势分析报告（2026-2032年）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a149b909f4563" w:history="1">
                <w:r>
                  <w:rPr>
                    <w:rStyle w:val="Hyperlink"/>
                  </w:rPr>
                  <w:t>https://www.20087.com/0/93/QuanTianHouXiangJiDeXianZhuangYuQianJing.html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天候相机是专为应对极端气候、复杂光照及恶劣物理环境而设计的高可靠性视觉感知装备，广泛应用于自动驾驶、安防监控、航空航天及户外工业检测等领域。随着机器视觉与人工智能技术的普及，全天候相机已从传统的被动记录设备，演变为集多模态感知、边缘计算与智能分析于一体的前端智能节点。为突破传统光学镜头在暴雨、浓雾、强逆光及极寒环境下的感知盲区，行业普遍采用多传感器融合架构，将可见光、红外热成像、毫米波雷达及激光雷达进行深度物理集成与像素级对齐。同时，通过内置AI芯片与自适应ISP算法，相机能够在毫秒级时间内完成去雾、除雪、抗眩光及动态范围补偿，确保在极端工况下依然输出清晰、稳定的高质量图像。</w:t>
      </w:r>
      <w:r>
        <w:rPr>
          <w:rFonts w:hint="eastAsia"/>
        </w:rPr>
        <w:br/>
      </w:r>
      <w:r>
        <w:rPr>
          <w:rFonts w:hint="eastAsia"/>
        </w:rPr>
        <w:t>　　未来，全天候相机将沿着极致微型化、多源异构融合与端侧大模型方向实现技术跃升。市场调研网认为，随着自动驾驶与具身智能的加速落地，全天候相机将突破单一视觉感知的局限，向“感算一体”的深度融合演进。通过在传感器底层引入事件相机（Event Camera）与超表面光学（Metalens）技术，相机将具备微秒级的时间分辨率与极致的轻薄形态，彻底消除运动模糊并适应更苛刻的安装空间。在智能内核上，轻量化的视觉大模型将被直接部署于相机端侧，使其具备对复杂场景的语义理解、零样本目标识别及跨模态数据对齐能力。此外，为满足全球户外装备的可持续发展需求，采用环保材料、超低功耗设计及自清洁涂层的新一代全天候相机，将在保障极致可靠性的同时，推动机器视觉生态向绿色、智能与泛在化方向全面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a149b909f4563" w:history="1">
        <w:r>
          <w:rPr>
            <w:rStyle w:val="Hyperlink"/>
          </w:rPr>
          <w:t>中国全天候相机发展现状及前景趋势分析报告（2026-2032年）</w:t>
        </w:r>
      </w:hyperlink>
      <w:r>
        <w:rPr>
          <w:rFonts w:hint="eastAsia"/>
        </w:rPr>
        <w:t>》，2025年全天候相机行业市场规模达 亿元，预计2032年市场规模将达 亿元，期间年均复合增长率（CAGR）达 %。报告依托详实数据与一手调研资料，系统分析了全天候相机行业的产业链结构、市场规模、需求特征及价格体系，客观呈现了全天候相机行业发展现状，科学预测了全天候相机市场前景与未来趋势，重点剖析了重点企业的竞争格局、市场集中度及品牌影响力。同时，通过对全天候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全天候相机市场概述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按照不同产品类型，全天候相机主要可以分为如下几个类别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中国不同产品类型全天候相机增长趋势2021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一体式鱼眼全天空成像仪</w:t>
      </w:r>
      <w:r>
        <w:rPr>
          <w:rFonts w:hint="eastAsia"/>
        </w:rPr>
        <w:br/>
      </w:r>
      <w:r>
        <w:rPr>
          <w:rFonts w:hint="eastAsia"/>
        </w:rPr>
        <w:t>　　　　1.2.3 多相机全天覆盖系统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按照不同光谱波段，全天候相机主要可以分为如下几个类别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中国不同光谱波段全天候相机增长趋势2021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可见光彩色</w:t>
      </w:r>
      <w:r>
        <w:rPr>
          <w:rFonts w:hint="eastAsia"/>
        </w:rPr>
        <w:br/>
      </w:r>
      <w:r>
        <w:rPr>
          <w:rFonts w:hint="eastAsia"/>
        </w:rPr>
        <w:t>　　　　1.3.3 近红外</w:t>
      </w:r>
      <w:r>
        <w:rPr>
          <w:rFonts w:hint="eastAsia"/>
        </w:rPr>
        <w:br/>
      </w:r>
      <w:r>
        <w:rPr>
          <w:rFonts w:hint="eastAsia"/>
        </w:rPr>
        <w:t>　　　　1.3.4 窄带多光谱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按照不同工作时段，全天候相机主要可以分为如下几个类别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中国不同工作时段全天候相机增长趋势2021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白昼型</w:t>
      </w:r>
      <w:r>
        <w:rPr>
          <w:rFonts w:hint="eastAsia"/>
        </w:rPr>
        <w:br/>
      </w:r>
      <w:r>
        <w:rPr>
          <w:rFonts w:hint="eastAsia"/>
        </w:rPr>
        <w:t>　　　　1.4.3 夜间型</w:t>
      </w:r>
      <w:r>
        <w:rPr>
          <w:rFonts w:hint="eastAsia"/>
        </w:rPr>
        <w:br/>
      </w:r>
      <w:r>
        <w:rPr>
          <w:rFonts w:hint="eastAsia"/>
        </w:rPr>
        <w:t>　　　　1.4.4 昼夜双模式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从不同应用，全天候相机主要包括如下几个方面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中国不同应用全天候相机增长趋势2021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政府气象与环境机构</w:t>
      </w:r>
      <w:r>
        <w:rPr>
          <w:rFonts w:hint="eastAsia"/>
        </w:rPr>
        <w:br/>
      </w:r>
      <w:r>
        <w:rPr>
          <w:rFonts w:hint="eastAsia"/>
        </w:rPr>
        <w:t>　　　　1.5.3 高校与科研机构</w:t>
      </w:r>
      <w:r>
        <w:rPr>
          <w:rFonts w:hint="eastAsia"/>
        </w:rPr>
        <w:br/>
      </w:r>
      <w:r>
        <w:rPr>
          <w:rFonts w:hint="eastAsia"/>
        </w:rPr>
        <w:t>　　　　1.5.4 光伏企业与电力公司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中国全天候相机发展现状及未来趋势（2021-2032）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中国市场全天候相机收入及增长率（2021-2032）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中国市场全天候相机销量及增长率（2021-2032）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中国市场主要全天候相机厂商分析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中国市场主要厂商全天候相机销量及市场占有率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中国市场主要厂商全天候相机销量（2021-2026）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中国市场主要厂商全天候相机收入及市场占有率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中国市场主要厂商全天候相机收入（2021-2026）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中国市场主要厂商全天候相机收入市场份额（2021-2026）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2025年中国市场主要厂商全天候相机收入排名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中国市场主要厂商全天候相机价格（2021-2026）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中国市场主要厂商全天候相机总部及产地分布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中国市场主要厂商成立时间及全天候相机商业化日期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中国市场主要厂商全天候相机产品类型及应用</w:t>
      </w:r>
      <w:r>
        <w:rPr>
          <w:rFonts w:hint="eastAsia"/>
        </w:rPr>
        <w:br/>
      </w:r>
      <w:r>
        <w:rPr>
          <w:rFonts w:hint="eastAsia"/>
        </w:rPr>
        <w:t>　　2.7 全天候相机行业集中度、竞争程度分析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全天候相机行业集中度分析：2025年中国Top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中国市场全天候相机第一梯队、第二梯队和第三梯队厂商（品牌）及2025年市场份额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不同产品类型全天候相机分析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中国市场不同产品类型全天候相机销量（2021-2032）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中国市场不同产品类型全天候相机销量及市场份额（2021-2026）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中国市场不同产品类型全天候相机销量预测（2027-2032）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中国市场不同产品类型全天候相机规模（2021-2032）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中国市场不同产品类型全天候相机规模及市场份额（2021-2026）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中国市场不同产品类型全天候相机规模预测（2027-2032）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中国市场不同产品类型全天候相机价格走势（2021-2032）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不同应用全天候相机分析</w:t>
      </w:r>
      <w:r>
        <w:rPr>
          <w:rFonts w:hint="eastAsia"/>
        </w:rPr>
        <w:br/>
      </w:r>
      <w:r>
        <w:rPr>
          <w:rFonts w:hint="eastAsia"/>
        </w:rPr>
        <w:t>　　5.1 中国市场不同应用全天候相机销量（2021-2032）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中国市场不同应用全天候相机销量及市场份额（2021-2026）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中国市场不同应用全天候相机销量预测（2027-2032）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中国市场不同应用全天候相机规模（2021-2032）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中国市场不同应用全天候相机规模及市场份额（2021-2026）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中国市场不同应用全天候相机规模预测（2027-2032）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中国市场不同应用全天候相机价格走势（2021-2032）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全天候相机行业发展分析---发展趋势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全天候相机行业发展分析---厂商壁垒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全天候相机行业发展分析---驱动因素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全天候相机行业发展分析---制约因素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全天候相机中国企业SWOT分析</w:t>
      </w:r>
      <w:r>
        <w:rPr>
          <w:rFonts w:hint="eastAsia"/>
        </w:rPr>
        <w:br/>
      </w:r>
      <w:r>
        <w:rPr>
          <w:rFonts w:hint="eastAsia"/>
        </w:rPr>
        <w:t>　　6.6 全天候相机行业发展分析---行业政策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全天候相机行业产业链简介</w:t>
      </w:r>
      <w:r>
        <w:rPr>
          <w:rFonts w:hint="eastAsia"/>
        </w:rPr>
        <w:br/>
      </w:r>
      <w:r>
        <w:rPr>
          <w:rFonts w:hint="eastAsia"/>
        </w:rPr>
        <w:t>　　7.2 全天候相机产业链分析-上游</w:t>
      </w:r>
      <w:r>
        <w:rPr>
          <w:rFonts w:hint="eastAsia"/>
        </w:rPr>
        <w:br/>
      </w:r>
      <w:r>
        <w:rPr>
          <w:rFonts w:hint="eastAsia"/>
        </w:rPr>
        <w:t>　　7.3 全天候相机产业链分析-中游</w:t>
      </w:r>
      <w:r>
        <w:rPr>
          <w:rFonts w:hint="eastAsia"/>
        </w:rPr>
        <w:br/>
      </w:r>
      <w:r>
        <w:rPr>
          <w:rFonts w:hint="eastAsia"/>
        </w:rPr>
        <w:t>　　7.4 全天候相机产业链分析-下游</w:t>
      </w:r>
      <w:r>
        <w:rPr>
          <w:rFonts w:hint="eastAsia"/>
        </w:rPr>
        <w:br/>
      </w:r>
      <w:r>
        <w:rPr>
          <w:rFonts w:hint="eastAsia"/>
        </w:rPr>
        <w:t>　　7.5 全天候相机行业采购模式</w:t>
      </w:r>
      <w:r>
        <w:rPr>
          <w:rFonts w:hint="eastAsia"/>
        </w:rPr>
        <w:br/>
      </w:r>
      <w:r>
        <w:rPr>
          <w:rFonts w:hint="eastAsia"/>
        </w:rPr>
        <w:t>　　7.6 全天候相机行业生产模式</w:t>
      </w:r>
      <w:r>
        <w:rPr>
          <w:rFonts w:hint="eastAsia"/>
        </w:rPr>
        <w:br/>
      </w:r>
      <w:r>
        <w:rPr>
          <w:rFonts w:hint="eastAsia"/>
        </w:rPr>
        <w:t>　　7.7 全天候相机行业销售模式及销售渠道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中国本土全天候相机产能、产量分析</w:t>
      </w:r>
      <w:r>
        <w:rPr>
          <w:rFonts w:hint="eastAsia"/>
        </w:rPr>
        <w:br/>
      </w:r>
      <w:r>
        <w:rPr>
          <w:rFonts w:hint="eastAsia"/>
        </w:rPr>
        <w:t>　　8.1 中国全天候相机供需现状及预测（2021-2032）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中国全天候相机产能、产量、产能利用率及发展趋势（2021-2032）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中国全天候相机产量、市场需求量及发展趋势（2021-2032）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中国全天候相机进出口分析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中国市场全天候相机主要进口来源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中国市场全天候相机主要出口目的地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不同产品类型全天候相机市场规模2021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不同光谱波段全天候相机市场规模2021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不同工作时段全天候相机市场规模2021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不同应用全天候相机市场规模2021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中国市场主要厂商全天候相机销量（2021-2026）&amp;（千件）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中国市场主要厂商全天候相机收入（2021-2026）&amp;（万元）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中国市场主要厂商全天候相机收入份额（2021-2026）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2025年中国主要生产商全天候相机收入排名（万元）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中国市场主要厂商全天候相机价格（2021-2026）&amp;（元/件）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中国市场主要厂商全天候相机总部及产地分布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中国市场主要厂商成立时间及全天候相机商业化日期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中国市场主要厂商全天候相机产品类型及应用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2025年中国市场全天候相机主要厂商市场地位（第一梯队、第二梯队和第三梯队）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全天候相机市场投资、并购等现状分析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全天候相机生产基地、总部、竞争对手及市场地位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中国市场不同产品类型全天候相机销量（2021-2026）&amp;（千件）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中国市场不同产品类型全天候相机销量预测（2027-2032）&amp;（千件）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中国市场不同产品类型全天候相机销量市场份额预测（2027-2032）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中国市场不同产品类型全天候相机规模（2021-2026）&amp;（万元）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中国市场不同产品类型全天候相机规模市场份额（2021-2026）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中国市场不同产品类型全天候相机规模预测（2027-2032）&amp;（万元）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中国市场不同产品类型全天候相机规模市场份额预测（2027-2032）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中国市场不同应用全天候相机销量（2021-2026）&amp;（千件）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中国市场不同应用全天候相机销量预测（2027-2032）&amp;（千件）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中国市场不同应用全天候相机销量市场份额预测（2027-2032）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中国市场不同应用全天候相机规模（2021-2026）&amp;（万元）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中国市场不同应用全天候相机规模市场份额（2021-2026）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中国市场不同应用全天候相机规模预测（2027-2032）&amp;（万元）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中国市场不同应用全天候相机规模市场份额预测（2027-2032）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全天候相机行业发展分析---发展趋势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全天候相机行业发展分析---厂商壁垒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全天候相机行业发展分析---驱动因素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全天候相机行业发展分析---制约因素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全天候相机行业相关重点政策一览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全天候相机行业供应链分析</w:t>
      </w:r>
      <w:r>
        <w:rPr>
          <w:rFonts w:hint="eastAsia"/>
        </w:rPr>
        <w:br/>
      </w:r>
      <w:r>
        <w:rPr>
          <w:rFonts w:hint="eastAsia"/>
        </w:rPr>
        <w:t>　　表 123： 全天候相机上游原料供应商</w:t>
      </w:r>
      <w:r>
        <w:rPr>
          <w:rFonts w:hint="eastAsia"/>
        </w:rPr>
        <w:br/>
      </w:r>
      <w:r>
        <w:rPr>
          <w:rFonts w:hint="eastAsia"/>
        </w:rPr>
        <w:t>　　表 124： 全天候相机行业主要下游客户</w:t>
      </w:r>
      <w:r>
        <w:rPr>
          <w:rFonts w:hint="eastAsia"/>
        </w:rPr>
        <w:br/>
      </w:r>
      <w:r>
        <w:rPr>
          <w:rFonts w:hint="eastAsia"/>
        </w:rPr>
        <w:t>　　表 125： 全天候相机典型经销商</w:t>
      </w:r>
      <w:r>
        <w:rPr>
          <w:rFonts w:hint="eastAsia"/>
        </w:rPr>
        <w:br/>
      </w:r>
      <w:r>
        <w:rPr>
          <w:rFonts w:hint="eastAsia"/>
        </w:rPr>
        <w:t>　　表 126： 中国全天候相机产量、销量、进口量及出口量（2021-2026）&amp;（千件）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中国全天候相机产量、销量、进口量及出口量预测（2027-2032）&amp;（千件）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中国市场全天候相机主要进口来源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中国市场全天候相机主要出口目的地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全天候相机产品图片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中国不同产品类型全天候相机市场规模市场份额2025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一体式鱼眼全天空成像仪产品图片</w:t>
      </w:r>
      <w:r>
        <w:rPr>
          <w:rFonts w:hint="eastAsia"/>
        </w:rPr>
        <w:br/>
      </w:r>
      <w:r>
        <w:rPr>
          <w:rFonts w:hint="eastAsia"/>
        </w:rPr>
        <w:t>　　图 4： 多相机全天覆盖系统产品图片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中国不同光谱波段全天候相机市场规模市场份额2025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可见光彩色产品图片</w:t>
      </w:r>
      <w:r>
        <w:rPr>
          <w:rFonts w:hint="eastAsia"/>
        </w:rPr>
        <w:br/>
      </w:r>
      <w:r>
        <w:rPr>
          <w:rFonts w:hint="eastAsia"/>
        </w:rPr>
        <w:t>　　图 8： 近红外产品图片</w:t>
      </w:r>
      <w:r>
        <w:rPr>
          <w:rFonts w:hint="eastAsia"/>
        </w:rPr>
        <w:br/>
      </w:r>
      <w:r>
        <w:rPr>
          <w:rFonts w:hint="eastAsia"/>
        </w:rPr>
        <w:t>　　图 9： 窄带多光谱产品图片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中国不同工作时段全天候相机市场规模市场份额2025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白昼型产品图片</w:t>
      </w:r>
      <w:r>
        <w:rPr>
          <w:rFonts w:hint="eastAsia"/>
        </w:rPr>
        <w:br/>
      </w:r>
      <w:r>
        <w:rPr>
          <w:rFonts w:hint="eastAsia"/>
        </w:rPr>
        <w:t>　　图 13： 夜间型产品图片</w:t>
      </w:r>
      <w:r>
        <w:rPr>
          <w:rFonts w:hint="eastAsia"/>
        </w:rPr>
        <w:br/>
      </w:r>
      <w:r>
        <w:rPr>
          <w:rFonts w:hint="eastAsia"/>
        </w:rPr>
        <w:t>　　图 14： 昼夜双模式产品图片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中国不同应用全天候相机市场份额2025 &amp; 2032</w:t>
      </w:r>
      <w:r>
        <w:rPr>
          <w:rFonts w:hint="eastAsia"/>
        </w:rPr>
        <w:br/>
      </w:r>
      <w:r>
        <w:rPr>
          <w:rFonts w:hint="eastAsia"/>
        </w:rPr>
        <w:t>　　图 17： 政府气象与环境机构</w:t>
      </w:r>
      <w:r>
        <w:rPr>
          <w:rFonts w:hint="eastAsia"/>
        </w:rPr>
        <w:br/>
      </w:r>
      <w:r>
        <w:rPr>
          <w:rFonts w:hint="eastAsia"/>
        </w:rPr>
        <w:t>　　图 18： 高校与科研机构</w:t>
      </w:r>
      <w:r>
        <w:rPr>
          <w:rFonts w:hint="eastAsia"/>
        </w:rPr>
        <w:br/>
      </w:r>
      <w:r>
        <w:rPr>
          <w:rFonts w:hint="eastAsia"/>
        </w:rPr>
        <w:t>　　图 19： 光伏企业与电力公司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中国市场全天候相机市场规模，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2025年中国市场主要厂商全天候相机销量市场份额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2025年中国市场主要厂商全天候相机收入市场份额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2025年中国市场前五大厂商全天候相机市场份额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2025年中国市场全天候相机第一梯队、第二梯队和第三梯队厂商（品牌）及市场份额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中国市场不同产品类型全天候相机价格走势（2021-2032）&amp;（元/件）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中国市场不同应用全天候相机价格走势（2021-2032）&amp;（元/件）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全天候相机中国企业SWOT分析</w:t>
      </w:r>
      <w:r>
        <w:rPr>
          <w:rFonts w:hint="eastAsia"/>
        </w:rPr>
        <w:br/>
      </w:r>
      <w:r>
        <w:rPr>
          <w:rFonts w:hint="eastAsia"/>
        </w:rPr>
        <w:t>　　图 31： 全天候相机产业链</w:t>
      </w:r>
      <w:r>
        <w:rPr>
          <w:rFonts w:hint="eastAsia"/>
        </w:rPr>
        <w:br/>
      </w:r>
      <w:r>
        <w:rPr>
          <w:rFonts w:hint="eastAsia"/>
        </w:rPr>
        <w:t>　　图 32： 全天候相机行业采购模式分析</w:t>
      </w:r>
      <w:r>
        <w:rPr>
          <w:rFonts w:hint="eastAsia"/>
        </w:rPr>
        <w:br/>
      </w:r>
      <w:r>
        <w:rPr>
          <w:rFonts w:hint="eastAsia"/>
        </w:rPr>
        <w:t>　　图 33： 全天候相机行业生产模式分析</w:t>
      </w:r>
      <w:r>
        <w:rPr>
          <w:rFonts w:hint="eastAsia"/>
        </w:rPr>
        <w:br/>
      </w:r>
      <w:r>
        <w:rPr>
          <w:rFonts w:hint="eastAsia"/>
        </w:rPr>
        <w:t>　　图 34： 全天候相机行业销售模式分析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中国全天候相机产能、产量、产能利用率及发展趋势（2021-2032）&amp;（千件）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中国全天候相机产量、市场需求量及发展趋势（2021-2032）&amp;（千件）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a149b909f4563" w:history="1">
        <w:r>
          <w:rPr>
            <w:rStyle w:val="Hyperlink"/>
          </w:rPr>
          <w:t>中国全天候相机发展现状及前景趋势分析报告（2026-2032年）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a149b909f4563" w:history="1">
        <w:r>
          <w:rPr>
            <w:rStyle w:val="Hyperlink"/>
          </w:rPr>
          <w:t>https://www.20087.com/0/93/QuanTianHouXiangJiDeXianZhuangYuQianJing.html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af4b0cac64f2a" w:history="1">
      <w:r>
        <w:rPr>
          <w:rStyle w:val="Hyperlink"/>
        </w:rPr>
        <w:t>中国全天候相机发展现状及前景趋势分析报告（2026-2032年）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uanTianHouXiangJiDeXianZhuangYuQianJing.html" TargetMode="External" Id="R0b5a149b909f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uanTianHouXiangJiDeXianZhuangYuQianJing.html" TargetMode="External" Id="R8e1af4b0cac6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2026-07-11T07:54:52Z</dcterms:created>
  <dcterms:modified xsi:type="dcterms:W3CDTF">2026-07-11T08:54:52Z</dcterms:modified>
  <dc:subject>中国全天候相机发展现状及前景趋势分析报告（2026-2032年）</dc:subject>
  <dc:title>中国全天候相机发展现状及前景趋势分析报告（2026-2032年）</dc:title>
  <cp:keywords>中国全天候相机发展现状及前景趋势分析报告（2026-2032年）</cp:keywords>
  <dc:description>中国全天候相机发展现状及前景趋势分析报告（2026-2032年）</dc:description>
</cp:coreProperties>
</file>