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d4d45503954b5b" w:history="1">
              <w:r>
                <w:rPr>
                  <w:rStyle w:val="Hyperlink"/>
                </w:rPr>
                <w:t>中国热动元件市场调研及发展趋势分析报告（2026年）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d4d45503954b5b" w:history="1">
              <w:r>
                <w:rPr>
                  <w:rStyle w:val="Hyperlink"/>
                </w:rPr>
                <w:t>中国热动元件市场调研及发展趋势分析报告（2026年）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1007A30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d4d45503954b5b" w:history="1">
                <w:r>
                  <w:rPr>
                    <w:rStyle w:val="Hyperlink"/>
                  </w:rPr>
                  <w:t>https://www.20087.com/0/A3/ReDongYuanJianFaZhanQuShi.html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动元件是一种利用温度变化产生动力的元件，广泛应用于汽车、家用电器、工业自动化等领域。近年来，随着工业自动化和智能制造的发展，热动元件市场需求持续增长。目前，热动元件不仅在种类上实现了多样化，如适用于不同工作温度范围和不同应用场景的产品，而且在技术上实现了突破，如采用了更先进的材料和更精密的制造工艺，提高了元件的响应速度和使用寿命。此外，随着消费者对高效能元件的需求增加，热动元件的设计也更加注重提高其稳定性和智能化水平。</w:t>
      </w:r>
      <w:r>
        <w:rPr>
          <w:rFonts w:hint="eastAsia"/>
        </w:rPr>
        <w:br/>
      </w:r>
      <w:r>
        <w:rPr>
          <w:rFonts w:hint="eastAsia"/>
        </w:rPr>
        <w:t>　　未来，热动元件市场将更加注重技术创新和服务升级。市场调研网认为，一方面，随着新技术的应用，热动元件将开发出更多高性能、多功能的产品，如通过集成传感器技术来实现智能温度控制。另一方面，随着可持续发展理念的普及，热动元件将更加注重提高其环保性能和资源利用效率，例如通过优化设计来减少能耗和提高元件的可回收性。此外，随着对高品质热动元件的需求增长，制造商还将更加注重提供定制化服务，例如通过提供定制化解决方案来满足特定工业应用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7d4d45503954b5b" w:history="1">
        <w:r>
          <w:rPr>
            <w:rStyle w:val="Hyperlink"/>
          </w:rPr>
          <w:t>中国热动元件市场调研及发展趋势分析报告（2026年）</w:t>
        </w:r>
      </w:hyperlink>
      <w:r>
        <w:rPr>
          <w:rFonts w:hint="eastAsia"/>
        </w:rPr>
        <w:t>》系统分析了热动元件行业的市场规模、供需关系及产业链结构，详细梳理了热动元件细分市场的品牌竞争态势与价格变化，重点剖析了行业内主要企业的经营状况，揭示了热动元件市场集中度与竞争格局。报告结合热动元件技术现状及未来发展方向，对行业前景进行了科学预测，明确了热动元件发展趋势、潜在机遇与风险。通过SWOT分析，为热动元件企业、投资者及政府部门提供了权威、客观的行业洞察与决策支持，助力把握热动元件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2021-2026年世界热动元件市场发展形势整体阐述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2021-2026年世界热动元件市场规模与特点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2025-2026年世界热动元件主要国家与地区分析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2021-2026年世界热动元件行业发展趋势分析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2025-2026年中国热动元件行业市场发展环境分析（PEST分析法）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2025-2026年中国热动元件行业政策环境分析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2025-2026年中国热动元件行业社会环境分析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2025-2026年中国热动元件技术环境分析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2021-2026年中国热动元件行业市场供求态势深度剖析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2021-2026年中国热动元件行业供给、行业进入者分析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2021-2026年中国热动元件行业需求、替代产品分析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2021-2026年中国热动元件行业厂商行为调研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2021-2026年中国热动元件营销行为分析</w:t>
      </w:r>
      <w:r>
        <w:rPr>
          <w:rFonts w:hint="eastAsia"/>
        </w:rPr>
        <w:br/>
      </w:r>
      <w:r>
        <w:rPr>
          <w:rFonts w:hint="eastAsia"/>
        </w:rPr>
        <w:t>　　　　一、热动元件行业典型营销模式介绍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2021-2026年中国热动元件生产行为分析</w:t>
      </w:r>
      <w:r>
        <w:rPr>
          <w:rFonts w:hint="eastAsia"/>
        </w:rPr>
        <w:br/>
      </w:r>
      <w:r>
        <w:rPr>
          <w:rFonts w:hint="eastAsia"/>
        </w:rPr>
        <w:t>　　　　一、热动元件行业典型生产模式介绍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2021-2026年中国热动元件行业扩张行为分析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2021-2026年中国热动元件行业发展走势探析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2021-2026年中国热动元件行业动态分析</w:t>
      </w:r>
      <w:r>
        <w:rPr>
          <w:rFonts w:hint="eastAsia"/>
        </w:rPr>
        <w:br/>
      </w:r>
      <w:r>
        <w:rPr>
          <w:rFonts w:hint="eastAsia"/>
        </w:rPr>
        <w:t>　　　　一、热动元件行业特征分析</w:t>
      </w:r>
      <w:r>
        <w:rPr>
          <w:rFonts w:hint="eastAsia"/>
        </w:rPr>
        <w:br/>
      </w:r>
      <w:r>
        <w:rPr>
          <w:rFonts w:hint="eastAsia"/>
        </w:rPr>
        <w:t>　　　　二、热动元件产品市场价格分析</w:t>
      </w:r>
      <w:r>
        <w:rPr>
          <w:rFonts w:hint="eastAsia"/>
        </w:rPr>
        <w:br/>
      </w:r>
      <w:r>
        <w:rPr>
          <w:rFonts w:hint="eastAsia"/>
        </w:rPr>
        <w:t>　　　　三、热动元件行业技术工艺分析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2021-2026年中国热动元件经销商调查情况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2021-2026年中国热动元件行业发展问题分析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2021-2026年中国热动元件产量数据统计分析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2021-2026年中国热动元件产量数据分析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一、2021-2026年热动元件产量数据分析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二、2021-2026年热动元件重点省市数据分析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2025-2026年中国热动元件产量数据分析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一、2025-2026年全国热动元件产量数据分析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二、2025-2026年热动元件重点省市数据分析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2025-2026年中国热动元件产量增长性分析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2021-2026年中国热动元件进出口数据监测分析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2021-2026年中国热动元件进口数据分析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2021-2026年中国热动元件出口数据分析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2021-2026年中国热动元件进出口平均单价分析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2021-2026年中国热动元件进出口国家及地区分析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2021-2026年中国热动元件行业数据监测分析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2021-2026年中国热动元件行业规模分析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2025-2026年中国热动元件行业结构分析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2021-2026年中国热动元件行业产值分析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2021-2026年中国热动元件行业成本费用分析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2021-2026年中国热动元件行业盈利能力分析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2021-2026年中国热动元件市场竞争与厂商市场竞争力评价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2021-2026年中国热动元件行业市场竞争现状分析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一、热动元件行业竞争格局分析</w:t>
      </w:r>
      <w:r>
        <w:rPr>
          <w:rFonts w:hint="eastAsia"/>
        </w:rPr>
        <w:br/>
      </w:r>
      <w:r>
        <w:rPr>
          <w:rFonts w:hint="eastAsia"/>
        </w:rPr>
        <w:t>　　　　二、热动元件市场集中度分析</w:t>
      </w:r>
      <w:r>
        <w:rPr>
          <w:rFonts w:hint="eastAsia"/>
        </w:rPr>
        <w:br/>
      </w:r>
      <w:r>
        <w:rPr>
          <w:rFonts w:hint="eastAsia"/>
        </w:rPr>
        <w:t>　　　　三、热动元件行业竞争趋势分析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2021-2026年中国热动元件行业主力厂商市场竞争力评价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2021-2026年中国热动元件行业提升竞争力策略分析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2021-2026年中国热动元件行业优势企业竞争性财务指标对比分析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热动元件重点企业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热动元件重点企业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热动元件重点企业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热动元件重点企业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热动元件重点企业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热动元件重点企业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热动元件重点企业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热动元件重点企业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2026-2032年中国热动元件企业市场发展前景及趋势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热动元件企业发展机遇及风险</w:t>
      </w:r>
      <w:r>
        <w:rPr>
          <w:rFonts w:hint="eastAsia"/>
        </w:rPr>
        <w:br/>
      </w:r>
      <w:r>
        <w:rPr>
          <w:rFonts w:hint="eastAsia"/>
        </w:rPr>
        <w:t>　　　　一、热动元件企业发展机会</w:t>
      </w:r>
      <w:r>
        <w:rPr>
          <w:rFonts w:hint="eastAsia"/>
        </w:rPr>
        <w:br/>
      </w:r>
      <w:r>
        <w:rPr>
          <w:rFonts w:hint="eastAsia"/>
        </w:rPr>
        <w:t>　　　　二、热动元件企业发展挑战</w:t>
      </w:r>
      <w:r>
        <w:rPr>
          <w:rFonts w:hint="eastAsia"/>
        </w:rPr>
        <w:br/>
      </w:r>
      <w:r>
        <w:rPr>
          <w:rFonts w:hint="eastAsia"/>
        </w:rPr>
        <w:t>　　第二节 热动元件行业企业发展战略分析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热动元件行业企业发展建议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2026-2032年中国热动元件行业发展前景预测分析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2026-2032年中国热动元件产品发展趋势预测分析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一、热动元件制造行业预测分析</w:t>
      </w:r>
      <w:r>
        <w:rPr>
          <w:rFonts w:hint="eastAsia"/>
        </w:rPr>
        <w:br/>
      </w:r>
      <w:r>
        <w:rPr>
          <w:rFonts w:hint="eastAsia"/>
        </w:rPr>
        <w:t>　　　　二、热动元件技术方向分析</w:t>
      </w:r>
      <w:r>
        <w:rPr>
          <w:rFonts w:hint="eastAsia"/>
        </w:rPr>
        <w:br/>
      </w:r>
      <w:r>
        <w:rPr>
          <w:rFonts w:hint="eastAsia"/>
        </w:rPr>
        <w:t>　　　　三、热动元件竞争格局预测分析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2026-2032年中国热动元件行业市场发展前景预测分析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一、热动元件供给预测分析</w:t>
      </w:r>
      <w:r>
        <w:rPr>
          <w:rFonts w:hint="eastAsia"/>
        </w:rPr>
        <w:br/>
      </w:r>
      <w:r>
        <w:rPr>
          <w:rFonts w:hint="eastAsia"/>
        </w:rPr>
        <w:t>　　　　二、热动元件需求预测分析</w:t>
      </w:r>
      <w:r>
        <w:rPr>
          <w:rFonts w:hint="eastAsia"/>
        </w:rPr>
        <w:br/>
      </w:r>
      <w:r>
        <w:rPr>
          <w:rFonts w:hint="eastAsia"/>
        </w:rPr>
        <w:t>　　　　三、热动元件市场进出口预测分析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2026-2032年中国热动元件行业市场盈利能力预测分析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2026-2032年中国热动元件产业投资机会与风险研究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2026-2032年中国热动元件产业投资机会分析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二、热动元件行业投资机会研究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2026-2032年中国热动元件产业投资风险分析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中⋅智⋅林⋅－专家建议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2021-2026年我国热动元件产量变化图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2021-2026年我国热动元件重点省市产量对比图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2025-2026年我国热动元件产量和2025-2026年同期对比图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2025-2026年我国热动元件产量前5位省市对比图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2025-2026年我国热动元件前5位省市产量比例图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2025-2026年我国热动元件重点省市产量及增长率统计表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2025-2026年我国热动元件产量增长率排名前5位省市对比图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2025-2026年我国热动元件主要省份产量比重统计表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2025-2026年我国热动元件市场集中度和2025-2026年同期对比图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2021-2026年中国热动元件进口数量分析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2021-2026年中国热动元件进口金额分析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2021-2026年中国热动元件出口数量分析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2021-2026年中国热动元件出口金额分析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2021-2026年中国热动元件进出口平均单价分析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2021-2026年中国热动元件进口国家及地区分析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2021-2026年我国热动元件行业企业数量增长趋势图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2021-2026年我国热动元件行业亏损企业数量增长趋势图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2021-2026年我国热动元件行业从业人数增长趋势图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2021-2026年我国热动元件行业资产规模增长趋势图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2025-2026年我国热动元件行业不同类型企业数量分布图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2025-2026年我国热动元件行业不同所有制企业数量分布图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2025-2026年我国热动元件行业不同类型企业销售收入分布图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2025-2026年我国热动元件行业不同所有制企业销售收入分布图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2021-2026年我国热动元件行业产成品增长趋势图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2021-2026年我国热动元件行业工业销售产值增长趋势图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2021-2026年我国热动元件行业出口交货值增长趋势图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2021-2026年我国热动元件行业销售成本增长趋势图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2021-2026年我国热动元件行业费用使用统计图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2021-2026年我国热动元件行业主要盈利指标统计图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2021-2026年我国热动元件行业主要盈利指标增长趋势图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2026-2032年中国热动元件制造行业预测分析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2026-2032年中国热动元件竞争格局预测分析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2026-2032年中国热动元件供给预测分析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2026-2032年中国热动元件需求预测分析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2026-2032年中国热动元件市场进出口预测分析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2026-2032年中国热动元件行业市场盈利能力预测分析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d4d45503954b5b" w:history="1">
        <w:r>
          <w:rPr>
            <w:rStyle w:val="Hyperlink"/>
          </w:rPr>
          <w:t>中国热动元件市场调研及发展趋势分析报告（2026年）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1007A30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d4d45503954b5b" w:history="1">
        <w:r>
          <w:rPr>
            <w:rStyle w:val="Hyperlink"/>
          </w:rPr>
          <w:t>https://www.20087.com/0/A3/ReDongYuanJianFaZhanQuShi.html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热点：热继电器热元件、热元件作用、热元件和热继电器区别、热元件的选择、热电偶有哪些类型、热元件由什么组成、热元件图形符号、热元件怎么接线、什么是热电偶?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d82bfe1b2d46af" w:history="1">
      <w:r>
        <w:rPr>
          <w:rStyle w:val="Hyperlink"/>
        </w:rPr>
        <w:t>中国热动元件市场调研及发展趋势分析报告（2026年）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3/ReDongYuanJianFaZhanQuShi.html" TargetMode="External" Id="R97d4d45503954b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3/ReDongYuanJianFaZhanQuShi.html" TargetMode="External" Id="R85d82bfe1b2d46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2026-07-13T00:59:00Z</dcterms:created>
  <dcterms:modified xsi:type="dcterms:W3CDTF">2026-07-13T01:59:00Z</dcterms:modified>
  <dc:subject>中国热动元件市场调研及发展趋势分析报告（2026年）</dc:subject>
  <dc:title>中国热动元件市场调研及发展趋势分析报告（2026年）</dc:title>
  <cp:keywords>中国热动元件市场调研及发展趋势分析报告（2026年）</cp:keywords>
  <dc:description>中国热动元件市场调研及发展趋势分析报告（2026年）</dc:description>
</cp:coreProperties>
</file>