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60186632542fa" w:history="1">
              <w:r>
                <w:rPr>
                  <w:rStyle w:val="Hyperlink"/>
                </w:rPr>
                <w:t>全球与中国锂电池电动叉车行业研究及发展前景报告（2025-2031年）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60186632542fa" w:history="1">
              <w:r>
                <w:rPr>
                  <w:rStyle w:val="Hyperlink"/>
                </w:rPr>
                <w:t>全球与中国锂电池电动叉车行业研究及发展前景报告（2025-2031年）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60186632542fa" w:history="1">
                <w:r>
                  <w:rPr>
                    <w:rStyle w:val="Hyperlink"/>
                  </w:rPr>
                  <w:t>https://www.20087.com/0/53/LiDianChiDianDongChaCheDeXianZhuangYuFaZhanQianJing.html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动叉车凭借其零排放、低噪音和高效率的优势，在仓储物流行业迅速崛起。近年来，随着锂电池技术的成熟和成本的下降，电动叉车的续航能力和充电速度得到了显著改善，其性能已接近甚至超越了传统内燃机叉车。同时，智能控制系统和远程监控技术的应用，提高了电动叉车的作业效率和安全性。</w:t>
      </w:r>
      <w:r>
        <w:rPr>
          <w:rFonts w:hint="eastAsia"/>
        </w:rPr>
        <w:br/>
      </w:r>
      <w:r>
        <w:rPr>
          <w:rFonts w:hint="eastAsia"/>
        </w:rPr>
        <w:t>　　未来，锂电池电动叉车的发展将更加注重自动化与智能化。自动导航和无人驾驶技术的集成，将使电动叉车能够自主完成仓库内的搬运任务，提高物流效率。同时，通过数据分析和机器学习，电动叉车将能够优化路线规划和货物处理策略，减少能源消耗。此外，电池快充和换电技术的完善，将解决电动叉车在高负荷作业下的续航问题，进一步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60186632542fa" w:history="1">
        <w:r>
          <w:rPr>
            <w:rStyle w:val="Hyperlink"/>
          </w:rPr>
          <w:t>全球与中国锂电池电动叉车行业研究及发展前景报告（2025-2031年）</w:t>
        </w:r>
      </w:hyperlink>
      <w:r>
        <w:rPr>
          <w:rFonts w:hint="eastAsia"/>
        </w:rPr>
        <w:t>》依托国家统计局及锂电池电动叉车相关协会的详实数据，全面解析了锂电池电动叉车行业现状与市场需求，重点分析了锂电池电动叉车市场规模、产业链结构及价格动态，并对锂电池电动叉车细分市场进行了详细探讨。报告科学预测了锂电池电动叉车市场前景与发展趋势，评估了品牌竞争格局、市场集中度及重点企业的市场表现。同时，通过SWOT分析揭示了锂电池电动叉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锂电池电动叉车市场概述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按照不同产品类型，锂电池电动叉车主要可以分为如下几个类别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全球不同产品类型锂电池电动叉车销售额增长趋势2020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磷酸铁锂电池（LFP）型</w:t>
      </w:r>
      <w:r>
        <w:rPr>
          <w:rFonts w:hint="eastAsia"/>
        </w:rPr>
        <w:br/>
      </w:r>
      <w:r>
        <w:rPr>
          <w:rFonts w:hint="eastAsia"/>
        </w:rPr>
        <w:t>　　　　1.2.3 镍钴锰酸锂型</w:t>
      </w:r>
      <w:r>
        <w:rPr>
          <w:rFonts w:hint="eastAsia"/>
        </w:rPr>
        <w:br/>
      </w:r>
      <w:r>
        <w:rPr>
          <w:rFonts w:hint="eastAsia"/>
        </w:rPr>
        <w:t>　　　　1.2.4 三元材料型</w:t>
      </w:r>
      <w:r>
        <w:rPr>
          <w:rFonts w:hint="eastAsia"/>
        </w:rPr>
        <w:br/>
      </w:r>
      <w:r>
        <w:rPr>
          <w:rFonts w:hint="eastAsia"/>
        </w:rPr>
        <w:t>　　1.3 从不同应用，锂电池电动叉车主要包括如下几个方面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全球不同应用锂电池电动叉车销售额增长趋势2020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仓储与物流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锂电池电动叉车行业背景、发展历史、现状及趋势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锂电池电动叉车行业目前现状分析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锂电池电动叉车发展趋势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全球锂电池电动叉车总体规模分析</w:t>
      </w:r>
      <w:r>
        <w:rPr>
          <w:rFonts w:hint="eastAsia"/>
        </w:rPr>
        <w:br/>
      </w:r>
      <w:r>
        <w:rPr>
          <w:rFonts w:hint="eastAsia"/>
        </w:rPr>
        <w:t>　　2.1 全球锂电池电动叉车供需现状及预测（2020-2031）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全球锂电池电动叉车产能、产量、产能利用率及发展趋势（2020-2031）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全球锂电池电动叉车产量、需求量及发展趋势（2020-2031）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全球主要地区锂电池电动叉车产量及发展趋势（2020-2031）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全球主要地区锂电池电动叉车产量（2020-2025）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全球主要地区锂电池电动叉车产量（2025-2031）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全球主要地区锂电池电动叉车产量市场份额（2020-2031）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中国锂电池电动叉车供需现状及预测（2020-2031）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中国锂电池电动叉车产能、产量、产能利用率及发展趋势（2020-2031）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中国锂电池电动叉车产量、市场需求量及发展趋势（2020-2031）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全球锂电池电动叉车销量及销售额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全球市场锂电池电动叉车销售额（2020-2031）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全球市场锂电池电动叉车销量（2020-2031）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全球市场锂电池电动叉车价格趋势（2020-2031）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全球市场主要厂商锂电池电动叉车产能市场份额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全球市场主要厂商锂电池电动叉车销量（2020-2025）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全球市场主要厂商锂电池电动叉车销量（2020-2025）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全球市场主要厂商锂电池电动叉车销售收入（2020-2025）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全球市场主要厂商锂电池电动叉车销售价格（2020-2025）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2025年全球主要生产商锂电池电动叉车收入排名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中国市场主要厂商锂电池电动叉车销量（2020-2025）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中国市场主要厂商锂电池电动叉车销量（2020-2025）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中国市场主要厂商锂电池电动叉车销售收入（2020-2025）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2025年中国主要生产商锂电池电动叉车收入排名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中国市场主要厂商锂电池电动叉车销售价格（2020-2025）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全球主要厂商锂电池电动叉车总部及产地分布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全球主要厂商成立时间及锂电池电动叉车商业化日期</w:t>
      </w:r>
      <w:r>
        <w:rPr>
          <w:rFonts w:hint="eastAsia"/>
        </w:rPr>
        <w:br/>
      </w:r>
      <w:r>
        <w:rPr>
          <w:rFonts w:hint="eastAsia"/>
        </w:rPr>
        <w:t>　　3.6 全球主要厂商锂电池电动叉车产品类型及应用</w:t>
      </w:r>
      <w:r>
        <w:rPr>
          <w:rFonts w:hint="eastAsia"/>
        </w:rPr>
        <w:br/>
      </w:r>
      <w:r>
        <w:rPr>
          <w:rFonts w:hint="eastAsia"/>
        </w:rPr>
        <w:t>　　3.7 锂电池电动叉车行业集中度、竞争程度分析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锂电池电动叉车行业集中度分析：2025年全球Top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全球锂电池电动叉车第一梯队、第二梯队和第三梯队生产商（品牌）及市场份额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全球锂电池电动叉车主要地区分析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全球主要地区锂电池电动叉车市场规模分析：2020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全球主要地区锂电池电动叉车销售收入及市场份额（2020-2025年）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全球主要地区锂电池电动叉车销售收入预测（2025-2031年）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全球主要地区锂电池电动叉车销量分析：2020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全球主要地区锂电池电动叉车销量及市场份额（2020-2025年）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全球主要地区锂电池电动叉车销量及市场份额预测（2025-2031）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北美市场锂电池电动叉车销量、收入及增长率（2020-2031）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欧洲市场锂电池电动叉车销量、收入及增长率（2020-2031）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中国市场锂电池电动叉车销量、收入及增长率（2020-2031）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日本市场锂电池电动叉车销量、收入及增长率（2020-2031）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东南亚市场锂电池电动叉车销量、收入及增长率（2020-2031）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印度市场锂电池电动叉车销量、收入及增长率（2020-2031）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锂电池电动叉车销量、收入、价格及毛利率（2020-2025）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不同产品类型锂电池电动叉车分析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全球不同产品类型锂电池电动叉车销量（2020-2031）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全球不同产品类型锂电池电动叉车销量及市场份额（2020-2025）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全球不同产品类型锂电池电动叉车销量预测（2025-2031）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全球不同产品类型锂电池电动叉车收入（2020-2031）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全球不同产品类型锂电池电动叉车收入及市场份额（2020-2025）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全球不同产品类型锂电池电动叉车收入预测（2025-2031）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全球不同产品类型锂电池电动叉车价格走势（2020-2031）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不同应用锂电池电动叉车分析</w:t>
      </w:r>
      <w:r>
        <w:rPr>
          <w:rFonts w:hint="eastAsia"/>
        </w:rPr>
        <w:br/>
      </w:r>
      <w:r>
        <w:rPr>
          <w:rFonts w:hint="eastAsia"/>
        </w:rPr>
        <w:t>　　7.1 全球不同应用锂电池电动叉车销量（2020-2031）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全球不同应用锂电池电动叉车销量及市场份额（2020-2025）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全球不同应用锂电池电动叉车销量预测（2025-2031）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全球不同应用锂电池电动叉车收入（2020-2031）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全球不同应用锂电池电动叉车收入及市场份额（2020-2025）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全球不同应用锂电池电动叉车收入预测（2025-2031）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全球不同应用锂电池电动叉车价格走势（2020-2031）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锂电池电动叉车产业链分析</w:t>
      </w:r>
      <w:r>
        <w:rPr>
          <w:rFonts w:hint="eastAsia"/>
        </w:rPr>
        <w:br/>
      </w:r>
      <w:r>
        <w:rPr>
          <w:rFonts w:hint="eastAsia"/>
        </w:rPr>
        <w:t>　　8.2 锂电池电动叉车产业上游供应分析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锂电池电动叉车下游典型客户</w:t>
      </w:r>
      <w:r>
        <w:rPr>
          <w:rFonts w:hint="eastAsia"/>
        </w:rPr>
        <w:br/>
      </w:r>
      <w:r>
        <w:rPr>
          <w:rFonts w:hint="eastAsia"/>
        </w:rPr>
        <w:t>　　8.4 锂电池电动叉车销售渠道分析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锂电池电动叉车行业发展机遇及主要驱动因素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锂电池电动叉车行业发展面临的风险</w:t>
      </w:r>
      <w:r>
        <w:rPr>
          <w:rFonts w:hint="eastAsia"/>
        </w:rPr>
        <w:br/>
      </w:r>
      <w:r>
        <w:rPr>
          <w:rFonts w:hint="eastAsia"/>
        </w:rPr>
        <w:t>　　9.3 锂电池电动叉车行业政策分析</w:t>
      </w:r>
      <w:r>
        <w:rPr>
          <w:rFonts w:hint="eastAsia"/>
        </w:rPr>
        <w:br/>
      </w:r>
      <w:r>
        <w:rPr>
          <w:rFonts w:hint="eastAsia"/>
        </w:rPr>
        <w:t>　　9.4 锂电池电动叉车中国企业SWOT分析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全球不同产品类型锂电池电动叉车销售额增长（CAGR）趋势2020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锂电池电动叉车行业目前发展现状</w:t>
      </w:r>
      <w:r>
        <w:rPr>
          <w:rFonts w:hint="eastAsia"/>
        </w:rPr>
        <w:br/>
      </w:r>
      <w:r>
        <w:rPr>
          <w:rFonts w:hint="eastAsia"/>
        </w:rPr>
        <w:t>　　表 4： 锂电池电动叉车发展趋势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全球主要地区锂电池电动叉车产量增速（CAGR）：（2020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全球主要地区锂电池电动叉车产量（2020-2025）&amp;（千台）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全球主要地区锂电池电动叉车产量（2025-2031）&amp;（千台）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全球主要地区锂电池电动叉车产量市场份额（2020-2025）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全球主要地区锂电池电动叉车产量（2025-2031）&amp;（千台）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全球市场主要厂商锂电池电动叉车产能（2024-2025）&amp;（千台）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全球市场主要厂商锂电池电动叉车销量（2020-2025）&amp;（千台）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全球市场主要厂商锂电池电动叉车销量市场份额（2020-2025）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全球市场主要厂商锂电池电动叉车销售收入（2020-2025）&amp;（百万美元）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全球市场主要厂商锂电池电动叉车销售收入市场份额（2020-2025）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全球市场主要厂商锂电池电动叉车销售价格（2020-2025）&amp;（美元/台）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2025年全球主要生产商锂电池电动叉车收入排名（百万美元）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中国市场主要厂商锂电池电动叉车销量（2020-2025）&amp;（千台）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中国市场主要厂商锂电池电动叉车销量市场份额（2020-2025）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中国市场主要厂商锂电池电动叉车销售收入（2020-2025）&amp;（百万美元）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中国市场主要厂商锂电池电动叉车销售收入市场份额（2020-2025）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2025年中国主要生产商锂电池电动叉车收入排名（百万美元）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中国市场主要厂商锂电池电动叉车销售价格（2020-2025）&amp;（美元/台）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全球主要厂商锂电池电动叉车总部及产地分布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全球主要厂商成立时间及锂电池电动叉车商业化日期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全球主要厂商锂电池电动叉车产品类型及应用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2025年全球锂电池电动叉车主要厂商市场地位（第一梯队、第二梯队和第三梯队）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全球锂电池电动叉车市场投资、并购等现状分析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全球主要地区锂电池电动叉车销售收入增速：（2020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全球主要地区锂电池电动叉车销售收入（2020-2025）&amp;（百万美元）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全球主要地区锂电池电动叉车销售收入市场份额（2020-2025）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全球主要地区锂电池电动叉车收入（2025-2031）&amp;（百万美元）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全球主要地区锂电池电动叉车收入市场份额（2025-2031）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全球主要地区锂电池电动叉车销量（千台）：2020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全球主要地区锂电池电动叉车销量（2020-2025）&amp;（千台）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全球主要地区锂电池电动叉车销量市场份额（2020-2025）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全球主要地区锂电池电动叉车销量（2025-2031）&amp;（千台）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全球主要地区锂电池电动叉车销量份额（2025-2031）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锂电池电动叉车生产基地、销售区域、竞争对手及市场地位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锂电池电动叉车产品规格、参数及市场应用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锂电池电动叉车销量（千台）、收入（百万美元）、价格（美元/台）及毛利率（2020-2025）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全球不同产品类型锂电池电动叉车销量（2020-2025年）&amp;（千台）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全球不同产品类型锂电池电动叉车销量市场份额（2020-2025）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全球不同产品类型锂电池电动叉车销量预测（2025-2031）&amp;（千台）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全球市场不同产品类型锂电池电动叉车销量市场份额预测（2025-2031）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全球不同产品类型锂电池电动叉车收入（2020-2025年）&amp;（百万美元）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全球不同产品类型锂电池电动叉车收入市场份额（2020-2025）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全球不同产品类型锂电池电动叉车收入预测（2025-2031）&amp;（百万美元）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全球不同产品类型锂电池电动叉车收入市场份额预测（2025-2031）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全球不同应用锂电池电动叉车销量（2020-2025年）&amp;（千台）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全球不同应用锂电池电动叉车销量市场份额（2020-2025）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全球不同应用锂电池电动叉车销量预测（2025-2031）&amp;（千台）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全球市场不同应用锂电池电动叉车销量市场份额预测（2025-2031）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全球不同应用锂电池电动叉车收入（2020-2025年）&amp;（百万美元）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全球不同应用锂电池电动叉车收入市场份额（2020-2025）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全球不同应用锂电池电动叉车收入预测（2025-2031）&amp;（百万美元）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全球不同应用锂电池电动叉车收入市场份额预测（2025-2031）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锂电池电动叉车上游原料供应商及联系方式列表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锂电池电动叉车典型客户列表</w:t>
      </w:r>
      <w:r>
        <w:rPr>
          <w:rFonts w:hint="eastAsia"/>
        </w:rPr>
        <w:br/>
      </w:r>
      <w:r>
        <w:rPr>
          <w:rFonts w:hint="eastAsia"/>
        </w:rPr>
        <w:t>　　表 151： 锂电池电动叉车主要销售模式及销售渠道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锂电池电动叉车行业发展机遇及主要驱动因素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锂电池电动叉车行业发展面临的风险</w:t>
      </w:r>
      <w:r>
        <w:rPr>
          <w:rFonts w:hint="eastAsia"/>
        </w:rPr>
        <w:br/>
      </w:r>
      <w:r>
        <w:rPr>
          <w:rFonts w:hint="eastAsia"/>
        </w:rPr>
        <w:t>　　表 154： 锂电池电动叉车行业政策分析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锂电池电动叉车产品图片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全球不同产品类型锂电池电动叉车销售额2020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全球不同产品类型锂电池电动叉车市场份额2024 VS 2025</w:t>
      </w:r>
      <w:r>
        <w:rPr>
          <w:rFonts w:hint="eastAsia"/>
        </w:rPr>
        <w:br/>
      </w:r>
      <w:r>
        <w:rPr>
          <w:rFonts w:hint="eastAsia"/>
        </w:rPr>
        <w:t>　　图 4： 磷酸铁锂电池（LFP）型产品图片</w:t>
      </w:r>
      <w:r>
        <w:rPr>
          <w:rFonts w:hint="eastAsia"/>
        </w:rPr>
        <w:br/>
      </w:r>
      <w:r>
        <w:rPr>
          <w:rFonts w:hint="eastAsia"/>
        </w:rPr>
        <w:t>　　图 5： 镍钴锰酸锂型产品图片</w:t>
      </w:r>
      <w:r>
        <w:rPr>
          <w:rFonts w:hint="eastAsia"/>
        </w:rPr>
        <w:br/>
      </w:r>
      <w:r>
        <w:rPr>
          <w:rFonts w:hint="eastAsia"/>
        </w:rPr>
        <w:t>　　图 6： 三元材料型产品图片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全球不同应用锂电池电动叉车市场份额2024 VS 2025</w:t>
      </w:r>
      <w:r>
        <w:rPr>
          <w:rFonts w:hint="eastAsia"/>
        </w:rPr>
        <w:br/>
      </w:r>
      <w:r>
        <w:rPr>
          <w:rFonts w:hint="eastAsia"/>
        </w:rPr>
        <w:t>　　图 9： 仓储与物流</w:t>
      </w:r>
      <w:r>
        <w:rPr>
          <w:rFonts w:hint="eastAsia"/>
        </w:rPr>
        <w:br/>
      </w:r>
      <w:r>
        <w:rPr>
          <w:rFonts w:hint="eastAsia"/>
        </w:rPr>
        <w:t>　　图 10： 制造</w:t>
      </w:r>
      <w:r>
        <w:rPr>
          <w:rFonts w:hint="eastAsia"/>
        </w:rPr>
        <w:br/>
      </w:r>
      <w:r>
        <w:rPr>
          <w:rFonts w:hint="eastAsia"/>
        </w:rPr>
        <w:t>　　图 11： 零售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全球锂电池电动叉车产能、产量、产能利用率及发展趋势（2020-2031）&amp;（千台）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全球锂电池电动叉车产量、需求量及发展趋势（2020-2031）&amp;（千台）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全球主要地区锂电池电动叉车产量（2020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全球主要地区锂电池电动叉车产量市场份额（2020-2031）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中国锂电池电动叉车产能、产量、产能利用率及发展趋势（2020-2031）&amp;（千台）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中国锂电池电动叉车产量、市场需求量及发展趋势（2020-2031）&amp;（千台）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全球锂电池电动叉车市场销售额及增长率：（2020-2031）&amp;（百万美元）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全球市场锂电池电动叉车市场规模：2020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全球市场锂电池电动叉车销量及增长率（2020-2031）&amp;（千台）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全球市场锂电池电动叉车价格趋势（2020-2031）&amp;（美元/台）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2025年全球市场主要厂商锂电池电动叉车销量市场份额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2025年全球市场主要厂商锂电池电动叉车收入市场份额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2025年中国市场主要厂商锂电池电动叉车销量市场份额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2025年中国市场主要厂商锂电池电动叉车收入市场份额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2025年全球前五大生产商锂电池电动叉车市场份额</w:t>
      </w:r>
      <w:r>
        <w:rPr>
          <w:rFonts w:hint="eastAsia"/>
        </w:rPr>
        <w:br/>
      </w:r>
      <w:r>
        <w:rPr>
          <w:rFonts w:hint="eastAsia"/>
        </w:rPr>
        <w:t>　　图 28： 2025年全球锂电池电动叉车第一梯队、第二梯队和第三梯队厂商及市场份额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全球主要地区锂电池电动叉车销售收入（2020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全球主要地区锂电池电动叉车销售收入市场份额（2024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北美市场锂电池电动叉车销量及增长率（2020-2031）&amp;（千台）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北美市场锂电池电动叉车收入及增长率（2020-2031）&amp;（百万美元）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欧洲市场锂电池电动叉车销量及增长率（2020-2031）&amp;（千台）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欧洲市场锂电池电动叉车收入及增长率（2020-2031）&amp;（百万美元）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中国市场锂电池电动叉车销量及增长率（2020-2031）&amp;（千台）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中国市场锂电池电动叉车收入及增长率（2020-2031）&amp;（百万美元）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日本市场锂电池电动叉车销量及增长率（2020-2031）&amp;（千台）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日本市场锂电池电动叉车收入及增长率（2020-2031）&amp;（百万美元）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东南亚市场锂电池电动叉车销量及增长率（2020-2031）&amp;（千台）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东南亚市场锂电池电动叉车收入及增长率（2020-2031）&amp;（百万美元）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印度市场锂电池电动叉车销量及增长率（2020-2031）&amp;（千台）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印度市场锂电池电动叉车收入及增长率（2020-2031）&amp;（百万美元）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全球不同产品类型锂电池电动叉车价格走势（2020-2031）&amp;（美元/台）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全球不同应用锂电池电动叉车价格走势（2020-2031）&amp;（美元/台）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锂电池电动叉车产业链</w:t>
      </w:r>
      <w:r>
        <w:rPr>
          <w:rFonts w:hint="eastAsia"/>
        </w:rPr>
        <w:br/>
      </w:r>
      <w:r>
        <w:rPr>
          <w:rFonts w:hint="eastAsia"/>
        </w:rPr>
        <w:t>　　图 46： 锂电池电动叉车中国企业SWOT分析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60186632542fa" w:history="1">
        <w:r>
          <w:rPr>
            <w:rStyle w:val="Hyperlink"/>
          </w:rPr>
          <w:t>全球与中国锂电池电动叉车行业研究及发展前景报告（2025-2031年）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60186632542fa" w:history="1">
        <w:r>
          <w:rPr>
            <w:rStyle w:val="Hyperlink"/>
          </w:rPr>
          <w:t>https://www.20087.com/0/53/LiDianChiDianDongChaCheDeXianZhuangYuFaZhanQianJing.html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动叉车、锂电池电动叉车啥牌子的好、电动叉车什么价格、锂电池电动叉车充电时会产生什么气体、电动叉车锂电池和铅酸电池哪个好、锂电池电动叉车的接线、站立式电动叉车、锂电池电动叉车可以加32号液压油吗、锂电池加工靠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0a672ea6147da" w:history="1">
      <w:r>
        <w:rPr>
          <w:rStyle w:val="Hyperlink"/>
        </w:rPr>
        <w:t>全球与中国锂电池电动叉车行业研究及发展前景报告（2025-2031年）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iDianChiDianDongChaCheDeXianZhuangYuFaZhanQianJing.html" TargetMode="External" Id="R0e7601866325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iDianChiDianDongChaCheDeXianZhuangYuFaZhanQianJing.html" TargetMode="External" Id="R1dd0a672ea61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2025-04-27T23:45:00Z</dcterms:created>
  <dcterms:modified xsi:type="dcterms:W3CDTF">2025-04-28T00:45:00Z</dcterms:modified>
  <dc:subject>全球与中国锂电池电动叉车行业研究及发展前景报告（2025-2031年）</dc:subject>
  <dc:title>全球与中国锂电池电动叉车行业研究及发展前景报告（2025-2031年）</dc:title>
  <cp:keywords>全球与中国锂电池电动叉车行业研究及发展前景报告（2025-2031年）</cp:keywords>
  <dc:description>全球与中国锂电池电动叉车行业研究及发展前景报告（2025-2031年）</dc:description>
</cp:coreProperties>
</file>