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f9d67786405a" w:history="1">
              <w:r>
                <w:rPr>
                  <w:rStyle w:val="Hyperlink"/>
                </w:rPr>
                <w:t>2025-2031年全球与中国发光二极管天线市场现状调研及前景分析报告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f9d67786405a" w:history="1">
              <w:r>
                <w:rPr>
                  <w:rStyle w:val="Hyperlink"/>
                </w:rPr>
                <w:t>2025-2031年全球与中国发光二极管天线市场现状调研及前景分析报告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f9d67786405a" w:history="1">
                <w:r>
                  <w:rPr>
                    <w:rStyle w:val="Hyperlink"/>
                  </w:rPr>
                  <w:t>https://www.20087.com/1/53/FaGuangErJiGuanTianXianFaZhanXianZhuangQianJing.html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天线（LED天线）是一种创新的无线通信技术，利用LED灯的光谱特性进行数据传输。这种技术，也被称为可见光通信（VLC），在室内环境中有巨大的潜力，因为它可以提供高速、安全的无线连接，同时避免电磁干扰。近年来，随着LED照明的普及和光通信技术的成熟，LED天线的应用场景正在扩大，包括智能照明、定位服务和物联网设备的通信。</w:t>
      </w:r>
      <w:r>
        <w:rPr>
          <w:rFonts w:hint="eastAsia"/>
        </w:rPr>
        <w:br/>
      </w:r>
      <w:r>
        <w:rPr>
          <w:rFonts w:hint="eastAsia"/>
        </w:rPr>
        <w:t>　　未来，LED天线的发展将侧重于提高数据传输速率和覆盖范围。技术上，将通过优化调制技术和提高LED的调制带宽来实现。同时，LED天线将与传统无线通信技术（如Wi-Fi和5G）融合，形成互补的通信网络。此外，随着对隐私和安全需求的增加，LED天线将提供加密的通信通道，成为数据敏感环境下的首选通信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f9d67786405a" w:history="1">
        <w:r>
          <w:rPr>
            <w:rStyle w:val="Hyperlink"/>
          </w:rPr>
          <w:t>2025-2031年全球与中国发光二极管天线市场现状调研及前景分析报告</w:t>
        </w:r>
      </w:hyperlink>
      <w:r>
        <w:rPr>
          <w:rFonts w:hint="eastAsia"/>
        </w:rPr>
        <w:t>》从产业链视角出发，系统分析了发光二极管天线行业的市场现状与需求动态，详细解读了发光二极管天线市场规模、价格波动及上下游影响因素。报告深入剖析了发光二极管天线细分领域的发展特点，基于权威数据对市场前景及未来趋势进行了科学预测，同时揭示了发光二极管天线重点企业的竞争格局与市场集中度变化。报告客观翔实地指出了发光二极管天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发光二极管天线市场概述</w:t>
      </w:r>
      <w:r>
        <w:rPr>
          <w:rFonts w:hint="eastAsia"/>
        </w:rPr>
        <w:br/>
      </w:r>
      <w:r>
        <w:rPr>
          <w:rFonts w:hint="eastAsia"/>
        </w:rPr>
        <w:t>　　1.1 发光二极管天线产品定义及统计范围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按照不同产品类型，发光二极管天线主要可以分为如下几个类别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不同产品类型发光二极管天线增长趋势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从不同应用，发光二极管天线主要包括如下几个方面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全球与中国发光二极管天线发展现状及趋势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2020-2031年全球发光二极管天线发展现状及未来趋势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2020-2031年中国发光二极管天线发展现状及未来趋势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2020-2025年全球发光二极管天线供需现状及2025-2031年预测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2020-2031年全球发光二极管天线产能、产量、产能利用率及发展趋势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2020-2031年全球发光二极管天线产量、表观消费量及发展趋势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2020-2025年中国发光二极管天线供需现状及2025-2031年预测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2020-2025年中国发光二极管天线产能、产量、产能利用率及2025-2031年趋势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2020-2031年中国发光二极管天线产量、表观消费量及发展趋势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2020-2031年中国发光二极管天线产量、市场需求量及发展趋势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中国及欧美日等发光二极管天线行业政策分析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全球与中国主要厂商发光二极管天线产量、产值及竞争分析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2020-2025年全球发光二极管天线主要厂商列表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2020-2025年全球发光二极管天线主要厂商产量列表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2025年全球主要生产商发光二极管天线收入排名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2020-2025年全球发光二极管天线主要厂商产品价格列表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中国发光二极管天线主要厂商产量、产值及市场份额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2020-2025年中国发光二极管天线主要厂商产量列表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2.3 发光二极管天线厂商产地分布及商业化日期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发光二极管天线行业集中度、竞争程度分析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发光二极管天线行业集中度分析：全球Top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全球发光二极管天线第一梯队、第二梯队和第三梯队生产商（品牌）及市场份额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全球领先发光二极管天线企业SWOT分析</w:t>
      </w:r>
      <w:r>
        <w:rPr>
          <w:rFonts w:hint="eastAsia"/>
        </w:rPr>
        <w:br/>
      </w:r>
      <w:r>
        <w:rPr>
          <w:rFonts w:hint="eastAsia"/>
        </w:rPr>
        <w:t>　　2.6 全球主要发光二极管天线企业采访及观点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全球主要发光二极管天线生产地区分析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全球主要地区发光二极管天线市场规模分析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2020-2025年全球主要地区发光二极管天线产量及市场份额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2025-2031年全球主要地区发光二极管天线产量及市场份额预测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2020-2025年全球主要地区发光二极管天线产值及市场份额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2025-2031年全球主要地区发光二极管天线产值及市场份额预测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2020-2025年印度市场发光二极管天线产量、产值及增长率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2025-2031年全球主要地区发光二极管天线消费展望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2020-2025年全球主要地区发光二极管天线消费量及增长率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2025-2031年全球主要地区发光二极管天线消费量预测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全球发光二极管天线行业重点企业调研分析</w:t>
      </w:r>
      <w:r>
        <w:rPr>
          <w:rFonts w:hint="eastAsia"/>
        </w:rPr>
        <w:br/>
      </w:r>
      <w:r>
        <w:rPr>
          <w:rFonts w:hint="eastAsia"/>
        </w:rPr>
        <w:t>　　5.1 发光二极管天线重点企业（一）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发光二极管天线重点企业（二）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发光二极管天线重点企业（三）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发光二极管天线重点企业（四）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发光二极管天线重点企业（五）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发光二极管天线重点企业（六）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发光二极管天线重点企业（七）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重点企业（七）基本信息、发光二极管天线生产基地、销售区域、竞争对手及市场地位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重点企业（七）发光二极管天线产能、产量、产值、价格及毛利率统计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不同类型发光二极管天线市场分析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2020-2031年全球不同类型发光二极管天线产量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2020-2025年全球不同类型发光二极管天线产量及市场份额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2025-2031年全球不同类型发光二极管天线产量预测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2020-2031年全球不同类型发光二极管天线产值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2020-2025年全球不同类型发光二极管天线产值及市场份额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2025-2031年全球不同类型发光二极管天线产值预测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2020-2025年全球不同类型发光二极管天线价格走势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2020-2025年不同价格区间发光二极管天线市场份额对比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2020-2031年中国不同类型发光二极管天线产量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2020-2025年中国不同类型发光二极管天线产量及市场份额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2025-2031年中国不同类型发光二极管天线产量预测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2020-2031年中国不同类型发光二极管天线产值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2020-2025年中国不同类型发光二极管天线产值及市场份额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2025-2031年中国不同类型发光二极管天线产值预测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发光二极管天线产业链分析</w:t>
      </w:r>
      <w:r>
        <w:rPr>
          <w:rFonts w:hint="eastAsia"/>
        </w:rPr>
        <w:br/>
      </w:r>
      <w:r>
        <w:rPr>
          <w:rFonts w:hint="eastAsia"/>
        </w:rPr>
        <w:t>　　7.2 发光二极管天线产业上游供应分析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2020-2031年全球不同应用发光二极管天线消费量、市场份额及增长率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2025-2031年全球不同应用发光二极管天线消费量预测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2020-2031年中国不同应用发光二极管天线消费量、市场份额及增长率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2025-2031年中国不同应用发光二极管天线消费量预测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2020-2031年中国发光二极管天线产量、消费量、进出口分析及未来趋势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中国发光二极管天线进出口贸易趋势</w:t>
      </w:r>
      <w:r>
        <w:rPr>
          <w:rFonts w:hint="eastAsia"/>
        </w:rPr>
        <w:br/>
      </w:r>
      <w:r>
        <w:rPr>
          <w:rFonts w:hint="eastAsia"/>
        </w:rPr>
        <w:t>　　8.3 中国发光二极管天线主要进口来源</w:t>
      </w:r>
      <w:r>
        <w:rPr>
          <w:rFonts w:hint="eastAsia"/>
        </w:rPr>
        <w:br/>
      </w:r>
      <w:r>
        <w:rPr>
          <w:rFonts w:hint="eastAsia"/>
        </w:rPr>
        <w:t>　　8.4 中国发光二极管天线主要出口目的地</w:t>
      </w:r>
      <w:r>
        <w:rPr>
          <w:rFonts w:hint="eastAsia"/>
        </w:rPr>
        <w:br/>
      </w:r>
      <w:r>
        <w:rPr>
          <w:rFonts w:hint="eastAsia"/>
        </w:rPr>
        <w:t>　　8.5 中国发光二极管天线未来发展的有利因素、不利因素分析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中国发光二极管天线生产地区分布</w:t>
      </w:r>
      <w:r>
        <w:rPr>
          <w:rFonts w:hint="eastAsia"/>
        </w:rPr>
        <w:br/>
      </w:r>
      <w:r>
        <w:rPr>
          <w:rFonts w:hint="eastAsia"/>
        </w:rPr>
        <w:t>　　9.2 中国发光二极管天线消费地区分布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影响中国发光二极管天线供需的主要因素分析</w:t>
      </w:r>
      <w:r>
        <w:rPr>
          <w:rFonts w:hint="eastAsia"/>
        </w:rPr>
        <w:br/>
      </w:r>
      <w:r>
        <w:rPr>
          <w:rFonts w:hint="eastAsia"/>
        </w:rPr>
        <w:t>　　10.1 发光二极管天线技术及相关行业技术发展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发光二极管天线进出口贸易现状及趋势</w:t>
      </w:r>
      <w:r>
        <w:rPr>
          <w:rFonts w:hint="eastAsia"/>
        </w:rPr>
        <w:br/>
      </w:r>
      <w:r>
        <w:rPr>
          <w:rFonts w:hint="eastAsia"/>
        </w:rPr>
        <w:t>　　10.3 发光二极管天线下游行业需求变化因素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2025-2031年发光二极管天线行业、产品及技术发展趋势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发光二极管天线行业及市场环境发展趋势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发光二极管天线产品及技术发展趋势</w:t>
      </w:r>
      <w:r>
        <w:rPr>
          <w:rFonts w:hint="eastAsia"/>
        </w:rPr>
        <w:br/>
      </w:r>
      <w:r>
        <w:rPr>
          <w:rFonts w:hint="eastAsia"/>
        </w:rPr>
        <w:t>　　11.3 发光二极管天线产品价格走势</w:t>
      </w:r>
      <w:r>
        <w:rPr>
          <w:rFonts w:hint="eastAsia"/>
        </w:rPr>
        <w:br/>
      </w:r>
      <w:r>
        <w:rPr>
          <w:rFonts w:hint="eastAsia"/>
        </w:rPr>
        <w:t>　　11.4 2025-2031年发光二极管天线市场消费形态、消费者偏好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国内发光二极管天线销售渠道</w:t>
      </w:r>
      <w:r>
        <w:rPr>
          <w:rFonts w:hint="eastAsia"/>
        </w:rPr>
        <w:br/>
      </w:r>
      <w:r>
        <w:rPr>
          <w:rFonts w:hint="eastAsia"/>
        </w:rPr>
        <w:t>　　12.2 海外市场发光二极管天线销售渠道</w:t>
      </w:r>
      <w:r>
        <w:rPr>
          <w:rFonts w:hint="eastAsia"/>
        </w:rPr>
        <w:br/>
      </w:r>
      <w:r>
        <w:rPr>
          <w:rFonts w:hint="eastAsia"/>
        </w:rPr>
        <w:t>　　12.3 发光二极管天线销售/营销策略建议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按照不同产品类型，发光二极管天线主要可以分为如下几个类别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不同种类发光二极管天线增长趋势</w:t>
      </w:r>
      <w:r>
        <w:rPr>
          <w:rFonts w:hint="eastAsia"/>
        </w:rPr>
        <w:br/>
      </w:r>
      <w:r>
        <w:rPr>
          <w:rFonts w:hint="eastAsia"/>
        </w:rPr>
        <w:t>　　表3 按不同应用，发光二极管天线主要包括如下几个方面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不同应用发光二极管天线消费量增长趋势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中国及欧美日等地区发光二极管天线相关政策分析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2020-2025年全球发光二极管天线主要厂商产量列表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2020-2025年全球发光二极管天线主要厂商产量市场份额列表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表9 全球发光二极管天线主要厂商产值、市场份额列表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2025年全球主要生产商发光二极管天线收入排名</w:t>
      </w:r>
      <w:r>
        <w:rPr>
          <w:rFonts w:hint="eastAsia"/>
        </w:rPr>
        <w:br/>
      </w:r>
      <w:r>
        <w:rPr>
          <w:rFonts w:hint="eastAsia"/>
        </w:rPr>
        <w:t>　　表11 2020-2025年全球发光二极管天线主要厂商产品价格列表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中国发光二极管天线主要厂商产品价格列表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2020-2025年中国发光二极管天线主要厂商产量市场份额列表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2020-2025年中国发光二极管天线主要厂商产值列表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2020-2025年中国发光二极管天线主要厂商产值市场份额列表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全球主要发光二极管天线厂商产地分布及商业化日期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全球主要发光二极管天线企业采访及观点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全球主要地区发光二极管天线产值对比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全球主要地区2020-2025年发光二极管天线产量市场份额列表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2025-2031年全球主要地区发光二极管天线产量列表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2025-2031年全球主要地区发光二极管天线产量份额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2020-2025年全球主要地区发光二极管天线产值列表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2020-2025年全球主要地区发光二极管天线产值份额列表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2020-2025年全球主要地区发光二极管天线消费量列表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2020-2025年全球主要地区发光二极管天线消费量市场份额列表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重点企业（七）发光二极管天线产品规格、参数及市场应用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重点企业（七）发光二极管天线产能、产量、产值、价格及毛利率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重点企业（七）发光二极管天线产品规格及价格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2020-2025年全球不同产品类型发光二极管天线产量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2020-2025年全球不同产品类型发光二极管天线产量市场份额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2025-2031年全球不同产品类型发光二极管天线产量预测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2025-2031年全球不同产品类型发光二极管天线产量市场份额预测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2020-2025年全球不同类型发光二极管天线产值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2020-2025年全球不同类型发光二极管天线产值市场份额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2025-2031年全球不同类型发光二极管天线产值预测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2025-2031年全球不同类型发光二极管天线产值市场份额预测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2020-2025年全球不同价格区间发光二极管天线市场份额对比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2020-2025年中国不同产品类型发光二极管天线产量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2020-2025年中国不同产品类型发光二极管天线产量市场份额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2025-2031年中国不同产品类型发光二极管天线产量预测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2025-2031年中国不同产品类型发光二极管天线产量市场份额预测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2020-2025年中国不同产品类型发光二极管天线产值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2020-2025年中国不同产品类型发光二极管天线产值市场份额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2025-2031年中国不同产品类型发光二极管天线产值预测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2025-2031年中国不同产品类型发光二极管天线产值市场份额预测</w:t>
      </w:r>
      <w:r>
        <w:rPr>
          <w:rFonts w:hint="eastAsia"/>
        </w:rPr>
        <w:br/>
      </w:r>
      <w:r>
        <w:rPr>
          <w:rFonts w:hint="eastAsia"/>
        </w:rPr>
        <w:t>　　表78 发光二极管天线上游原料供应商及联系方式列表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2020-2025年全球不同应用发光二极管天线消费量市场份额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2025-2031年全球不同应用发光二极管天线消费量预测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2025-2031年全球不同应用发光二极管天线消费量市场份额预测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2020-2025年中国不同应用发光二极管天线消费量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2020-2025年中国不同应用发光二极管天线消费量市场份额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2025-2031年中国不同应用发光二极管天线消费量预测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2025-2031年中国不同应用发光二极管天线消费量市场份额预测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2020-2025年中国发光二极管天线产量、消费量、进出口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2025-2031年中国发光二极管天线产量、消费量、进出口预测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中国市场发光二极管天线进出口贸易趋势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中国市场发光二极管天线主要进口来源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中国市场发光二极管天线主要出口目的地</w:t>
      </w:r>
      <w:r>
        <w:rPr>
          <w:rFonts w:hint="eastAsia"/>
        </w:rPr>
        <w:br/>
      </w:r>
      <w:r>
        <w:rPr>
          <w:rFonts w:hint="eastAsia"/>
        </w:rPr>
        <w:t>　　表92 中国发光二极管天线市场未来发展的有利因素、不利因素分析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中国发光二极管天线生产地区分布</w:t>
      </w:r>
      <w:r>
        <w:rPr>
          <w:rFonts w:hint="eastAsia"/>
        </w:rPr>
        <w:br/>
      </w:r>
      <w:r>
        <w:rPr>
          <w:rFonts w:hint="eastAsia"/>
        </w:rPr>
        <w:t>　　表94 中国发光二极管天线消费地区分布</w:t>
      </w:r>
      <w:r>
        <w:rPr>
          <w:rFonts w:hint="eastAsia"/>
        </w:rPr>
        <w:br/>
      </w:r>
      <w:r>
        <w:rPr>
          <w:rFonts w:hint="eastAsia"/>
        </w:rPr>
        <w:t>　　表95 发光二极管天线行业及市场环境发展趋势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发光二极管天线产品及技术发展趋势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2020-2025年国内发光二极管天线主要销售模式及销售渠道趋势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2020-2031年欧美日等地区发光二极管天线主要销售模式及销售渠道趋势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发光二极管天线产品市场定位及目标消费者分析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发光二极管天线产品图片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2025年全球不同产品类型发光二极管天线产量市场份额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全球不同类型发光二极管天线消费量市场份额对比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2020-2031年中国发光二极管天线产量及发展趋势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2020-2025年中国发光二极管天线产值及未来发展趋势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2020-2031年全球发光二极管天线产能、产量、产能利用率及发展趋势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2020-2031年全球发光二极管天线产量、市场需求量及发展趋势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2020-2031年中国发光二极管天线产能、产量、产能利用率及发展趋势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2020-2031年中国发光二极管天线产量、市场需求量及发展趋势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全球发光二极管天线主要厂商2025年产量市场份额列表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全球发光二极管天线主要厂商2025年产值市场份额列表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2020-2025年中国市场发光二极管天线主要厂商产量市场份额列表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中国发光二极管天线主要厂商2025年产量市场份额列表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中国发光二极管天线主要厂商2025年产值市场份额列表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2025年全球前五及前十大生产商发光二极管天线市场份额</w:t>
      </w:r>
      <w:r>
        <w:rPr>
          <w:rFonts w:hint="eastAsia"/>
        </w:rPr>
        <w:br/>
      </w:r>
      <w:r>
        <w:rPr>
          <w:rFonts w:hint="eastAsia"/>
        </w:rPr>
        <w:t>　　图24 2020-2025年全球发光二极管天线第一梯队、第二梯队和第三梯队生产商（品牌）及市场份额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发光二极管天线全球领先企业SWOT分析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全球主要地区发光二极管天线消费量市场份额对比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2020-2025年印度市场发光二极管天线产量及增长率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2020-2025年印度市场发光二极管天线产值及增长率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2020-2025年全球主要地区发光二极管天线消费量市场份额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2025-2031年全球主要地区发光二极管天线消费量市场份额预测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2020-2031年印度市场发光二极管天线消费量、增长率及发展预测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发光二极管天线产业链分析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发光二极管天线产品价格走势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f9d67786405a" w:history="1">
        <w:r>
          <w:rPr>
            <w:rStyle w:val="Hyperlink"/>
          </w:rPr>
          <w:t>2025-2031年全球与中国发光二极管天线市场现状调研及前景分析报告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f9d67786405a" w:history="1">
        <w:r>
          <w:rPr>
            <w:rStyle w:val="Hyperlink"/>
          </w:rPr>
          <w:t>https://www.20087.com/1/53/FaGuangErJiGuanTianXianFaZhanXianZhuangQianJing.html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热点：全波段天线、发光二极管天线的作用、1/4波长天线、发光二极管信号、短波有源天线、发光二极管连线、超辐射发光二极管、发光二极管如何、滤波天线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384c4a4d4bbf" w:history="1">
      <w:r>
        <w:rPr>
          <w:rStyle w:val="Hyperlink"/>
        </w:rPr>
        <w:t>2025-2031年全球与中国发光二极管天线市场现状调研及前景分析报告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aGuangErJiGuanTianXianFaZhanXianZhuangQianJing.html" TargetMode="External" Id="Ra298f9d67786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aGuangErJiGuanTianXianFaZhanXianZhuangQianJing.html" TargetMode="External" Id="R2c64384c4a4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2025-05-15T04:48:00Z</dcterms:created>
  <dcterms:modified xsi:type="dcterms:W3CDTF">2025-05-15T05:48:00Z</dcterms:modified>
  <dc:subject>2025-2031年全球与中国发光二极管天线市场现状调研及前景分析报告</dc:subject>
  <dc:title>2025-2031年全球与中国发光二极管天线市场现状调研及前景分析报告</dc:title>
  <cp:keywords>2025-2031年全球与中国发光二极管天线市场现状调研及前景分析报告</cp:keywords>
  <dc:description>2025-2031年全球与中国发光二极管天线市场现状调研及前景分析报告</dc:description>
</cp:coreProperties>
</file>