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2dda7dfaf42a0" w:history="1">
              <w:r>
                <w:rPr>
                  <w:rStyle w:val="Hyperlink"/>
                </w:rPr>
                <w:t>2023-2029年中国接口控制器市场现状调研分析与发展前景报告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2dda7dfaf42a0" w:history="1">
              <w:r>
                <w:rPr>
                  <w:rStyle w:val="Hyperlink"/>
                </w:rPr>
                <w:t>2023-2029年中国接口控制器市场现状调研分析与发展前景报告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2dda7dfaf42a0" w:history="1">
                <w:r>
                  <w:rPr>
                    <w:rStyle w:val="Hyperlink"/>
                  </w:rPr>
                  <w:t>https://www.20087.com/1/73/JieKouKongZhiQiDeXianZhuangYuFaZhanQianJing.html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口控制器是连接不同设备和系统的桥梁，在现代电子设备中扮演着至关重要的角色。近年来，随着信息技术的发展和物联网技术的应用，接口控制器在功能多样化、兼容性和安全性方面都取得了显著进步。目前，接口控制器不仅支持多种通信协议，能够实现不同设备之间的无缝连接，还具有高度的安全防护机制，确保数据传输的安全可靠。此外，随着硬件技术的进步，接口控制器在功耗管理和数据处理速度方面也有了明显改善。</w:t>
      </w:r>
      <w:r>
        <w:rPr>
          <w:rFonts w:hint="eastAsia"/>
        </w:rPr>
        <w:br/>
      </w:r>
      <w:r>
        <w:rPr>
          <w:rFonts w:hint="eastAsia"/>
        </w:rPr>
        <w:t>　　未来，接口控制器市场将持续关注技术创新和应用扩展。一方面，随着5G和物联网技术的普及，接口控制器将更加注重支持高速数据传输和低延迟通信，以满足日益增长的数据处理需求。另一方面，随着智能家居和智慧城市概念的推广，接口控制器将更加注重提供灵活的配置选项和广泛的兼容性，以适应不同应用场景下的设备互联需求。此外，随着对数据安全和个人隐私保护意识的增强，接口控制器也将更加注重开发高级加密技术和安全协议，确保数据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2dda7dfaf42a0" w:history="1">
        <w:r>
          <w:rPr>
            <w:rStyle w:val="Hyperlink"/>
          </w:rPr>
          <w:t>2023-2029年中国接口控制器市场现状调研分析与发展前景报告</w:t>
        </w:r>
      </w:hyperlink>
      <w:r>
        <w:rPr>
          <w:rFonts w:hint="eastAsia"/>
        </w:rPr>
        <w:t>》深入剖析了当前接口控制器行业的现状与市场需求，详细探讨了接口控制器市场规模及其价格动态。接口控制器报告从产业链角度出发，分析了上下游的影响因素，并进一步细分市场，对接口控制器各细分领域的具体情况进行探讨。接口控制器报告还根据现有数据，对接口控制器市场前景及发展趋势进行了科学预测，揭示了行业内重点企业的竞争格局，评估了品牌影响力和市场集中度，同时指出了接口控制器行业面临的风险与机遇。接口控制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接口控制器市场概述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按照不同分类，接口控制器主要可以分为如下几个类别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不同分类接口控制器增长趋势2018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从不同应用，接口控制器主要包括如下几个方面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中国接口控制器发展现状及未来趋势（2018-2029）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中国市场接口控制器销量及增长率（2018-2029）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中国市场主要接口控制器厂商分析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中国市场主要厂商接口控制器销量、收入及市场份额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中国市场主要厂商接口控制器销量（2018-2022）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中国市场主要厂商接口控制器收入（2018-2022）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2022年中国市场主要厂商接口控制器收入排名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中国市场主要厂商接口控制器价格（2018-2022）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中国市场主要厂商接口控制器产地分布及商业化日期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接口控制器行业集中度、竞争程度分析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接口控制器行业集中度分析：中国Top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中国市场接口控制器第一梯队、第二梯队和第三梯队厂商（品牌）及市场份额（2018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中国主要地区接口控制器分析</w:t>
      </w:r>
      <w:r>
        <w:rPr>
          <w:rFonts w:hint="eastAsia"/>
        </w:rPr>
        <w:br/>
      </w:r>
      <w:r>
        <w:rPr>
          <w:rFonts w:hint="eastAsia"/>
        </w:rPr>
        <w:t>　　3.1 中国主要地区接口控制器市场规模分析：2018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中国主要地区接口控制器销量及市场份额（2018-2022）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中国主要地区接口控制器销量及市场份额预测（2023-2029）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中国主要地区接口控制器销售规模及市场份额（2018-2022）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中国主要地区接口控制器销售规模及市场份额预测（2023-2029）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华东地区接口控制器销量、销售规模及增长率（2018-2029）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华南地区接口控制器销量、销售规模及增长率（2018-2029）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华中地区接口控制器销量、销售规模及增长率（2018-2029）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华北地区接口控制器销量、销售规模及增长率（2018-2029）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西南地区接口控制器销量、销售规模及增长率（2018-2029）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东北及西北地区接口控制器销量、销售规模及增长率（2018-2029）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中国市场接口控制器主要企业分析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不同分类接口控制器分析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中国市场不同分类接口控制器销量（2018-2029）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中国市场不同分类接口控制器销量及市场份额（2018-2022）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中国市场不同分类接口控制器销量预测（2023-2029）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中国市场不同分类接口控制器规模（2018-2029）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中国市场不同分类接口控制器规模及市场份额（2018-2022）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中国市场不同分类接口控制器规模预测（2023-2029）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中国市场不同分类接口控制器价格走势（2018-2029）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不同应用接口控制器分析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中国市场不同应用接口控制器销量（2018-2029）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中国市场不同应用接口控制器销量及市场份额（2018-2022）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中国市场不同应用接口控制器销量预测（2023-2029）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中国市场不同应用接口控制器规模（2018-2029）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中国市场不同应用接口控制器规模及市场份额（2018-2022）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中国市场不同应用接口控制器规模预测（2023-2029）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中国市场不同应用接口控制器价格走势（2018-2029）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接口控制器行业技术发展趋势</w:t>
      </w:r>
      <w:r>
        <w:rPr>
          <w:rFonts w:hint="eastAsia"/>
        </w:rPr>
        <w:br/>
      </w:r>
      <w:r>
        <w:rPr>
          <w:rFonts w:hint="eastAsia"/>
        </w:rPr>
        <w:t>　　7.2 接口控制器行业主要的增长驱动因素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接口控制器中国企业SWOT分析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中国接口控制器行业政策环境分析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政策环境对接口控制器行业的影响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接口控制器行业产业链简介</w:t>
      </w:r>
      <w:r>
        <w:rPr>
          <w:rFonts w:hint="eastAsia"/>
        </w:rPr>
        <w:br/>
      </w:r>
      <w:r>
        <w:rPr>
          <w:rFonts w:hint="eastAsia"/>
        </w:rPr>
        <w:t>　　8.3 接口控制器行业供应链分析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上下游行业对接口控制器行业的影响</w:t>
      </w:r>
      <w:r>
        <w:rPr>
          <w:rFonts w:hint="eastAsia"/>
        </w:rPr>
        <w:br/>
      </w:r>
      <w:r>
        <w:rPr>
          <w:rFonts w:hint="eastAsia"/>
        </w:rPr>
        <w:t>　　8.4 接口控制器行业采购模式</w:t>
      </w:r>
      <w:r>
        <w:rPr>
          <w:rFonts w:hint="eastAsia"/>
        </w:rPr>
        <w:br/>
      </w:r>
      <w:r>
        <w:rPr>
          <w:rFonts w:hint="eastAsia"/>
        </w:rPr>
        <w:t>　　8.5 接口控制器行业生产模式</w:t>
      </w:r>
      <w:r>
        <w:rPr>
          <w:rFonts w:hint="eastAsia"/>
        </w:rPr>
        <w:br/>
      </w:r>
      <w:r>
        <w:rPr>
          <w:rFonts w:hint="eastAsia"/>
        </w:rPr>
        <w:t>　　8.6 接口控制器行业销售模式及销售渠道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中国本土接口控制器产能、产量分析</w:t>
      </w:r>
      <w:r>
        <w:rPr>
          <w:rFonts w:hint="eastAsia"/>
        </w:rPr>
        <w:br/>
      </w:r>
      <w:r>
        <w:rPr>
          <w:rFonts w:hint="eastAsia"/>
        </w:rPr>
        <w:t>　　9.1 中国接口控制器供需现状及预测（2018-2029）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中国接口控制器产能、产量、产能利用率及发展趋势（2018-2029）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中国接口控制器产量、市场需求量及发展趋势（2018-2029）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中国接口控制器进出口分析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中国市场接口控制器主要进口来源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中国市场接口控制器主要出口目的地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中国本土生产商接口控制器产能分析（2018-2022）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中国本土生产商接口控制器产量分析（2018-2022）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按照不同分类，接口控制器主要可以分为如下几个类别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不同分类接口控制器市场规模2018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从不同应用，接口控制器主要包括如下几个方面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不同应用接口控制器市场规模2018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2022年中国主要生产商接口控制器收入排名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中国市场主要厂商接口控制器产地分布及商业化日期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中国主要地区接口控制器销售规模份额（2023-2029）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接口控制器生产基地、总部、竞争对手及市场地位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重点企业（10）接口控制器产品规格、参数及市场应用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重点企业（10）接口控制器销量、收入、价格及毛利率（2018-2022）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中国市场不同分类接口控制器价格走势（2018-2029）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中国市场不同应用接口控制器价格走势（2018-2029）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接口控制器行业技术发展趋势</w:t>
      </w:r>
      <w:r>
        <w:rPr>
          <w:rFonts w:hint="eastAsia"/>
        </w:rPr>
        <w:br/>
      </w:r>
      <w:r>
        <w:rPr>
          <w:rFonts w:hint="eastAsia"/>
        </w:rPr>
        <w:t>　　表： 接口控制器行业主要的增长驱动因素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接口控制器行业供应链分析</w:t>
      </w:r>
      <w:r>
        <w:rPr>
          <w:rFonts w:hint="eastAsia"/>
        </w:rPr>
        <w:br/>
      </w:r>
      <w:r>
        <w:rPr>
          <w:rFonts w:hint="eastAsia"/>
        </w:rPr>
        <w:t>　　表： 接口控制器上游原料供应商</w:t>
      </w:r>
      <w:r>
        <w:rPr>
          <w:rFonts w:hint="eastAsia"/>
        </w:rPr>
        <w:br/>
      </w:r>
      <w:r>
        <w:rPr>
          <w:rFonts w:hint="eastAsia"/>
        </w:rPr>
        <w:t>　　表： 接口控制器行业下游客户分析</w:t>
      </w:r>
      <w:r>
        <w:rPr>
          <w:rFonts w:hint="eastAsia"/>
        </w:rPr>
        <w:br/>
      </w:r>
      <w:r>
        <w:rPr>
          <w:rFonts w:hint="eastAsia"/>
        </w:rPr>
        <w:t>　　表： 接口控制器行业主要下游客户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上下游行业对接口控制器行业的影响</w:t>
      </w:r>
      <w:r>
        <w:rPr>
          <w:rFonts w:hint="eastAsia"/>
        </w:rPr>
        <w:br/>
      </w:r>
      <w:r>
        <w:rPr>
          <w:rFonts w:hint="eastAsia"/>
        </w:rPr>
        <w:t>　　表： 接口控制器行业主要经销商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中国接口控制器产量、销量、进口量及出口量（2018-2022）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中国接口控制器产量、销量、进口量及出口量预测（2023-2029）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中国市场接口控制器主要进口来源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中国市场接口控制器主要出口目的地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中国本主要土生产商接口控制器产能（2018-2022）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中国本土主要生产商接口控制器产能份额（2018-2022）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中国本土主要生产商接口控制器产量（2018-2022）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中国本土主要生产商接口控制器产量份额（2018-2022）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接口控制器产品图片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中国不同分类接口控制器市场规模市场份额2022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中国不同分类接口控制器产品图片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中国不同应用接口控制器市场份额2022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中国不同应用接口控制器</w:t>
      </w:r>
      <w:r>
        <w:rPr>
          <w:rFonts w:hint="eastAsia"/>
        </w:rPr>
        <w:br/>
      </w:r>
      <w:r>
        <w:rPr>
          <w:rFonts w:hint="eastAsia"/>
        </w:rPr>
        <w:t>　　图： 中国接口控制器市场规模预测（2018-2029）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中国市场接口控制器市场规模,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中国市场接口控制器销量及增长率（2018-2029）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2022年中国市场主要厂商接口控制器销量市场份额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2022年中国市场主要厂商接口控制器收入市场份额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2022年中国市场前五及前十大厂商商接口控制器市场份额</w:t>
      </w:r>
      <w:r>
        <w:rPr>
          <w:rFonts w:hint="eastAsia"/>
        </w:rPr>
        <w:br/>
      </w:r>
      <w:r>
        <w:rPr>
          <w:rFonts w:hint="eastAsia"/>
        </w:rPr>
        <w:t>　　图： 中国市场接口控制器第一梯队、第二梯队和第三梯队厂商（品牌）及市场份额（2018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中国主要地区接口控制器销量市场份额（2018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中国主要地区接口控制器销售规模份额（2018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华东地区接口控制器销量及增长率（2018-2029）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华南地区接口控制器销量及增长率（2018-2029）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华中地区接口控制器销量及增长率（2018-2029）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华北地区接口控制器销量及增长率（2018-2029）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西南地区接口控制器销量及增长率（2018-2029）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东北及西北地区接口控制器销量及增长率（2018-2029）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东北及西北地区接口控制器销售规模及增长率（2018-2029）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接口控制器中国企业SWOT分析</w:t>
      </w:r>
      <w:r>
        <w:rPr>
          <w:rFonts w:hint="eastAsia"/>
        </w:rPr>
        <w:br/>
      </w:r>
      <w:r>
        <w:rPr>
          <w:rFonts w:hint="eastAsia"/>
        </w:rPr>
        <w:t>　　图： 接口控制器产业链</w:t>
      </w:r>
      <w:r>
        <w:rPr>
          <w:rFonts w:hint="eastAsia"/>
        </w:rPr>
        <w:br/>
      </w:r>
      <w:r>
        <w:rPr>
          <w:rFonts w:hint="eastAsia"/>
        </w:rPr>
        <w:t>　　图： 接口控制器行业采购模式分析</w:t>
      </w:r>
      <w:r>
        <w:rPr>
          <w:rFonts w:hint="eastAsia"/>
        </w:rPr>
        <w:br/>
      </w:r>
      <w:r>
        <w:rPr>
          <w:rFonts w:hint="eastAsia"/>
        </w:rPr>
        <w:t>　　图： 接口控制器行业销售模式分析</w:t>
      </w:r>
      <w:r>
        <w:rPr>
          <w:rFonts w:hint="eastAsia"/>
        </w:rPr>
        <w:br/>
      </w:r>
      <w:r>
        <w:rPr>
          <w:rFonts w:hint="eastAsia"/>
        </w:rPr>
        <w:t>　　图： 接口控制器行业销售模式分析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中国接口控制器产能、产量、产能利用率及发展趋势（2018-2029）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中国接口控制器产量、市场需求量及发展趋势（2018-2029）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2dda7dfaf42a0" w:history="1">
        <w:r>
          <w:rPr>
            <w:rStyle w:val="Hyperlink"/>
          </w:rPr>
          <w:t>2023-2029年中国接口控制器市场现状调研分析与发展前景报告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2dda7dfaf42a0" w:history="1">
        <w:r>
          <w:rPr>
            <w:rStyle w:val="Hyperlink"/>
          </w:rPr>
          <w:t>https://www.20087.com/1/73/JieKouKongZhiQiDeXianZhuangYuFaZhanQianJing.html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11a3c71e4e63" w:history="1">
      <w:r>
        <w:rPr>
          <w:rStyle w:val="Hyperlink"/>
        </w:rPr>
        <w:t>2023-2029年中国接口控制器市场现状调研分析与发展前景报告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ieKouKongZhiQiDeXianZhuangYuFaZhanQianJing.html" TargetMode="External" Id="R0612dda7dfaf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ieKouKongZhiQiDeXianZhuangYuFaZhanQianJing.html" TargetMode="External" Id="R73b311a3c71e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2022-12-20T07:26:00Z</dcterms:created>
  <dcterms:modified xsi:type="dcterms:W3CDTF">2022-12-20T08:26:00Z</dcterms:modified>
  <dc:subject>2023-2029年中国接口控制器市场现状调研分析与发展前景报告</dc:subject>
  <dc:title>2023-2029年中国接口控制器市场现状调研分析与发展前景报告</dc:title>
  <cp:keywords>2023-2029年中国接口控制器市场现状调研分析与发展前景报告</cp:keywords>
  <dc:description>2023-2029年中国接口控制器市场现状调研分析与发展前景报告</dc:description>
</cp:coreProperties>
</file>