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df5e838414048" w:history="1">
              <w:r>
                <w:rPr>
                  <w:rStyle w:val="Hyperlink"/>
                </w:rPr>
                <w:t>2025-2031年全球与中国辐射剂量率仪发展现状及行业前景分析报告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df5e838414048" w:history="1">
              <w:r>
                <w:rPr>
                  <w:rStyle w:val="Hyperlink"/>
                </w:rPr>
                <w:t>2025-2031年全球与中国辐射剂量率仪发展现状及行业前景分析报告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df5e838414048" w:history="1">
                <w:r>
                  <w:rPr>
                    <w:rStyle w:val="Hyperlink"/>
                  </w:rPr>
                  <w:t>https://www.20087.com/1/03/FuSheJiLiangLvYiXianZhuangYuQianJingFenXi.html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剂量率仪是一种用于测量环境中γ射线、X射线或中子辐射强度的专业仪器，广泛应用于核电站、放射治疗室、工业探伤、环境监测及应急救援等场景。当前该类产品已涵盖便携式、固定式和在线监测型等多种形式，采用闪烁探测器、盖革管或半导体探测器作为核心传感元件，具备响应速度快、测量范围广、数据存储能力强等特点。随着核安全监管要求的提升，辐射剂量率仪正逐步向数字化、网络化与智能化方向发展，支持远程传输、报警联动与多点组网监测。然而，面对复杂电磁干扰与极端气候条件，部分设备在长期稳定性、抗干扰能力方面仍存在一定局限。此外，用户对校准溯源性、数据可信度及操作便捷性的要求不断提高，推动行业标准体系进一步完善。</w:t>
      </w:r>
      <w:r>
        <w:rPr>
          <w:rFonts w:hint="eastAsia"/>
        </w:rPr>
        <w:br/>
      </w:r>
      <w:r>
        <w:rPr>
          <w:rFonts w:hint="eastAsia"/>
        </w:rPr>
        <w:t>　　未来，辐射剂量率仪将朝高性能探测、多模融合与智能分析方向演进。宽禁带半导体探测器（如碳化硅、氮化镓）的应用将大大提升仪器在高温、强场环境下的稳定性和灵敏度，拓展其在极端核设施中的适用范围。同时，结合人工智能算法的数据处理系统将成为标配，使设备具备自动识别辐射类型、异常模式识别与风险预测能力，提升现场决策效率。多传感器融合技术也将加速发展，集成伽马谱分析、中子探测与GPS定位功能，实现更全面的辐射环境感知。此外，随着智慧核电与数字孪生技术的推进，辐射剂量率仪将逐步接入统一监测平台，实现全生命周期数据追踪与智能预警管理。整体来看，该类仪器将在核能安全与公共健康领域持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df5e838414048" w:history="1">
        <w:r>
          <w:rPr>
            <w:rStyle w:val="Hyperlink"/>
          </w:rPr>
          <w:t>2025-2031年全球与中国辐射剂量率仪发展现状及行业前景分析报告</w:t>
        </w:r>
      </w:hyperlink>
      <w:r>
        <w:rPr>
          <w:rFonts w:hint="eastAsia"/>
        </w:rPr>
        <w:t>》基于国家统计局及相关行业协会的详实数据，结合国内外辐射剂量率仪行业研究资料及深入市场调研，系统分析了辐射剂量率仪行业的市场规模、市场需求及产业链现状。报告重点探讨了辐射剂量率仪行业整体运行情况及细分领域特点，科学预测了辐射剂量率仪市场前景与发展趋势，揭示了辐射剂量率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fdf5e838414048" w:history="1">
        <w:r>
          <w:rPr>
            <w:rStyle w:val="Hyperlink"/>
          </w:rPr>
          <w:t>2025-2031年全球与中国辐射剂量率仪发展现状及行业前景分析报告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辐射剂量率仪市场概述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按照不同产品类型，辐射剂量率仪主要可以分为如下几个类别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全球不同产品类型辐射剂量率仪销售额增长趋势2020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从不同应用，辐射剂量率仪主要包括如下几个方面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全球不同应用辐射剂量率仪销售额增长趋势2020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核电站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辐射剂量率仪行业背景、发展历史、现状及趋势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辐射剂量率仪行业目前现状分析</w:t>
      </w:r>
      <w:r>
        <w:rPr>
          <w:rFonts w:hint="eastAsia"/>
        </w:rPr>
        <w:br/>
      </w:r>
      <w:r>
        <w:rPr>
          <w:rFonts w:hint="eastAsia"/>
        </w:rPr>
        <w:t>　　　　1.4.2 辐射剂量率仪发展趋势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全球辐射剂量率仪总体规模分析</w:t>
      </w:r>
      <w:r>
        <w:rPr>
          <w:rFonts w:hint="eastAsia"/>
        </w:rPr>
        <w:br/>
      </w:r>
      <w:r>
        <w:rPr>
          <w:rFonts w:hint="eastAsia"/>
        </w:rPr>
        <w:t>　　2.1 全球辐射剂量率仪供需现状及预测（2020-2031）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全球辐射剂量率仪产能、产量、产能利用率及发展趋势（2020-2031）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全球辐射剂量率仪产量、需求量及发展趋势（2020-2031）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全球主要地区辐射剂量率仪产量及发展趋势（2020-2031）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全球主要地区辐射剂量率仪产量（2020-2025）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全球主要地区辐射剂量率仪产量（2026-2031）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全球主要地区辐射剂量率仪产量市场份额（2020-2031）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中国辐射剂量率仪供需现状及预测（2020-2031）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中国辐射剂量率仪产能、产量、产能利用率及发展趋势（2020-2031）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中国辐射剂量率仪产量、市场需求量及发展趋势（2020-2031）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全球辐射剂量率仪销量及销售额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全球市场辐射剂量率仪销售额（2020-2031）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全球市场辐射剂量率仪销量（2020-2031）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全球市场辐射剂量率仪价格趋势（2020-2031）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全球辐射剂量率仪主要地区分析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全球主要地区辐射剂量率仪市场规模分析：2020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全球主要地区辐射剂量率仪销售收入及市场份额（2020-2025年）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全球主要地区辐射剂量率仪销售收入预测（2026-2031年）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全球主要地区辐射剂量率仪销量分析：2020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全球主要地区辐射剂量率仪销量及市场份额（2020-2025年）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全球主要地区辐射剂量率仪销量及市场份额预测（2026-2031）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北美市场辐射剂量率仪销量、收入及增长率（2020-2031）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欧洲市场辐射剂量率仪销量、收入及增长率（2020-2031）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中国市场辐射剂量率仪销量、收入及增长率（2020-2031）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日本市场辐射剂量率仪销量、收入及增长率（2020-2031）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东南亚市场辐射剂量率仪销量、收入及增长率（2020-2031）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印度市场辐射剂量率仪销量、收入及增长率（2020-2031）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全球市场主要厂商辐射剂量率仪产能市场份额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全球市场主要厂商辐射剂量率仪销量（2020-2025）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全球市场主要厂商辐射剂量率仪销量（2020-2025）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全球市场主要厂商辐射剂量率仪销售收入（2020-2025）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全球市场主要厂商辐射剂量率仪销售价格（2020-2025）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2024年全球主要生产商辐射剂量率仪收入排名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中国市场主要厂商辐射剂量率仪销量（2020-2025）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中国市场主要厂商辐射剂量率仪销量（2020-2025）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中国市场主要厂商辐射剂量率仪销售收入（2020-2025）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2024年中国主要生产商辐射剂量率仪收入排名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中国市场主要厂商辐射剂量率仪销售价格（2020-2025）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全球主要厂商辐射剂量率仪总部及产地分布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全球主要厂商成立时间及辐射剂量率仪商业化日期</w:t>
      </w:r>
      <w:r>
        <w:rPr>
          <w:rFonts w:hint="eastAsia"/>
        </w:rPr>
        <w:br/>
      </w:r>
      <w:r>
        <w:rPr>
          <w:rFonts w:hint="eastAsia"/>
        </w:rPr>
        <w:t>　　4.6 全球主要厂商辐射剂量率仪产品类型及应用</w:t>
      </w:r>
      <w:r>
        <w:rPr>
          <w:rFonts w:hint="eastAsia"/>
        </w:rPr>
        <w:br/>
      </w:r>
      <w:r>
        <w:rPr>
          <w:rFonts w:hint="eastAsia"/>
        </w:rPr>
        <w:t>　　4.7 辐射剂量率仪行业集中度、竞争程度分析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辐射剂量率仪行业集中度分析：2024年全球Top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全球辐射剂量率仪第一梯队、第二梯队和第三梯队生产商（品牌）及市场份额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辐射剂量率仪销量、收入、价格及毛利率（2020-2025）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辐射剂量率仪销量、收入、价格及毛利率（2020-2025）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辐射剂量率仪销量、收入、价格及毛利率（2020-2025）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辐射剂量率仪销量、收入、价格及毛利率（2020-2025）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辐射剂量率仪销量、收入、价格及毛利率（2020-2025）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辐射剂量率仪销量、收入、价格及毛利率（2020-2025）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辐射剂量率仪销量、收入、价格及毛利率（2020-2025）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辐射剂量率仪销量、收入、价格及毛利率（2020-2025）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辐射剂量率仪销量、收入、价格及毛利率（2020-2025）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辐射剂量率仪销量、收入、价格及毛利率（2020-2025）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辐射剂量率仪销量、收入、价格及毛利率（2020-2025）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辐射剂量率仪销量、收入、价格及毛利率（2020-2025）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辐射剂量率仪销量、收入、价格及毛利率（2020-2025）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辐射剂量率仪销量、收入、价格及毛利率（2020-2025）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辐射剂量率仪销量、收入、价格及毛利率（2020-2025）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不同产品类型辐射剂量率仪分析</w:t>
      </w:r>
      <w:r>
        <w:rPr>
          <w:rFonts w:hint="eastAsia"/>
        </w:rPr>
        <w:br/>
      </w:r>
      <w:r>
        <w:rPr>
          <w:rFonts w:hint="eastAsia"/>
        </w:rPr>
        <w:t>　　6.1 全球不同产品类型辐射剂量率仪销量（2020-2031）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全球不同产品类型辐射剂量率仪销量及市场份额（2020-2025）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全球不同产品类型辐射剂量率仪销量预测（2026-2031）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全球不同产品类型辐射剂量率仪收入（2020-2031）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全球不同产品类型辐射剂量率仪收入及市场份额（2020-2025）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全球不同产品类型辐射剂量率仪收入预测（2026-2031）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全球不同产品类型辐射剂量率仪价格走势（2020-2031）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不同应用辐射剂量率仪分析</w:t>
      </w:r>
      <w:r>
        <w:rPr>
          <w:rFonts w:hint="eastAsia"/>
        </w:rPr>
        <w:br/>
      </w:r>
      <w:r>
        <w:rPr>
          <w:rFonts w:hint="eastAsia"/>
        </w:rPr>
        <w:t>　　7.1 全球不同应用辐射剂量率仪销量（2020-2031）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全球不同应用辐射剂量率仪销量及市场份额（2020-2025）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全球不同应用辐射剂量率仪销量预测（2026-2031）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全球不同应用辐射剂量率仪收入（2020-2031）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全球不同应用辐射剂量率仪收入及市场份额（2020-2025）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全球不同应用辐射剂量率仪收入预测（2026-2031）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全球不同应用辐射剂量率仪价格走势（2020-2031）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辐射剂量率仪产业链分析</w:t>
      </w:r>
      <w:r>
        <w:rPr>
          <w:rFonts w:hint="eastAsia"/>
        </w:rPr>
        <w:br/>
      </w:r>
      <w:r>
        <w:rPr>
          <w:rFonts w:hint="eastAsia"/>
        </w:rPr>
        <w:t>　　8.2 辐射剂量率仪工艺制造技术分析</w:t>
      </w:r>
      <w:r>
        <w:rPr>
          <w:rFonts w:hint="eastAsia"/>
        </w:rPr>
        <w:br/>
      </w:r>
      <w:r>
        <w:rPr>
          <w:rFonts w:hint="eastAsia"/>
        </w:rPr>
        <w:t>　　8.3 辐射剂量率仪产业上游供应分析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辐射剂量率仪下游客户分析</w:t>
      </w:r>
      <w:r>
        <w:rPr>
          <w:rFonts w:hint="eastAsia"/>
        </w:rPr>
        <w:br/>
      </w:r>
      <w:r>
        <w:rPr>
          <w:rFonts w:hint="eastAsia"/>
        </w:rPr>
        <w:t>　　8.5 辐射剂量率仪销售渠道分析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辐射剂量率仪行业发展机遇及主要驱动因素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辐射剂量率仪行业发展面临的风险</w:t>
      </w:r>
      <w:r>
        <w:rPr>
          <w:rFonts w:hint="eastAsia"/>
        </w:rPr>
        <w:br/>
      </w:r>
      <w:r>
        <w:rPr>
          <w:rFonts w:hint="eastAsia"/>
        </w:rPr>
        <w:t>　　9.3 辐射剂量率仪行业政策分析</w:t>
      </w:r>
      <w:r>
        <w:rPr>
          <w:rFonts w:hint="eastAsia"/>
        </w:rPr>
        <w:br/>
      </w:r>
      <w:r>
        <w:rPr>
          <w:rFonts w:hint="eastAsia"/>
        </w:rPr>
        <w:t>　　9.4 辐射剂量率仪中国企业SWOT分析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全球不同产品类型辐射剂量率仪销售额增长（CAGR）趋势2020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辐射剂量率仪行业目前发展现状</w:t>
      </w:r>
      <w:r>
        <w:rPr>
          <w:rFonts w:hint="eastAsia"/>
        </w:rPr>
        <w:br/>
      </w:r>
      <w:r>
        <w:rPr>
          <w:rFonts w:hint="eastAsia"/>
        </w:rPr>
        <w:t>　　表 4： 辐射剂量率仪发展趋势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全球主要地区辐射剂量率仪产量增速（CAGR）：（2020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全球主要地区辐射剂量率仪产量（2020-2025）&amp;（千件）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全球主要地区辐射剂量率仪产量（2026-2031）&amp;（千件）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全球主要地区辐射剂量率仪产量市场份额（2020-2025）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全球主要地区辐射剂量率仪产量（2026-2031）&amp;（千件）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全球主要地区辐射剂量率仪销售收入增速：（2020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全球主要地区辐射剂量率仪销售收入（2020-2025）&amp;（百万美元）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全球主要地区辐射剂量率仪销售收入市场份额（2020-2025）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全球主要地区辐射剂量率仪收入（2026-2031）&amp;（百万美元）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全球主要地区辐射剂量率仪收入市场份额（2026-2031）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全球主要地区辐射剂量率仪销量（千件）：2020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全球主要地区辐射剂量率仪销量（2020-2025）&amp;（千件）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全球主要地区辐射剂量率仪销量市场份额（2020-2025）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全球主要地区辐射剂量率仪销量（2026-2031）&amp;（千件）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全球主要地区辐射剂量率仪销量份额（2026-2031）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全球市场主要厂商辐射剂量率仪产能（2024-2025）&amp;（千件）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全球市场主要厂商辐射剂量率仪销量（2020-2025）&amp;（千件）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全球市场主要厂商辐射剂量率仪销量市场份额（2020-2025）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全球市场主要厂商辐射剂量率仪销售收入（2020-2025）&amp;（百万美元）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全球市场主要厂商辐射剂量率仪销售收入市场份额（2020-2025）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全球市场主要厂商辐射剂量率仪销售价格（2020-2025）&amp;（美元/件）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2024年全球主要生产商辐射剂量率仪收入排名（百万美元）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中国市场主要厂商辐射剂量率仪销量（2020-2025）&amp;（千件）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中国市场主要厂商辐射剂量率仪销量市场份额（2020-2025）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中国市场主要厂商辐射剂量率仪销售收入（2020-2025）&amp;（百万美元）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中国市场主要厂商辐射剂量率仪销售收入市场份额（2020-2025）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2024年中国主要生产商辐射剂量率仪收入排名（百万美元）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中国市场主要厂商辐射剂量率仪销售价格（2020-2025）&amp;（美元/件）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全球主要厂商辐射剂量率仪总部及产地分布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全球主要厂商成立时间及辐射剂量率仪商业化日期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全球主要厂商辐射剂量率仪产品类型及应用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2024年全球辐射剂量率仪主要厂商市场地位（第一梯队、第二梯队和第三梯队）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全球辐射剂量率仪市场投资、并购等现状分析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辐射剂量率仪销量（千件）、收入（百万美元）、价格（美元/件）及毛利率（2020-2025）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辐射剂量率仪销量（千件）、收入（百万美元）、价格（美元/件）及毛利率（2020-2025）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辐射剂量率仪销量（千件）、收入（百万美元）、价格（美元/件）及毛利率（2020-2025）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辐射剂量率仪销量（千件）、收入（百万美元）、价格（美元/件）及毛利率（2020-2025）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辐射剂量率仪销量（千件）、收入（百万美元）、价格（美元/件）及毛利率（2020-2025）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辐射剂量率仪销量（千件）、收入（百万美元）、价格（美元/件）及毛利率（2020-2025）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辐射剂量率仪销量（千件）、收入（百万美元）、价格（美元/件）及毛利率（2020-2025）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辐射剂量率仪销量（千件）、收入（百万美元）、价格（美元/件）及毛利率（2020-2025）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辐射剂量率仪销量（千件）、收入（百万美元）、价格（美元/件）及毛利率（2020-2025）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辐射剂量率仪销量（千件）、收入（百万美元）、价格（美元/件）及毛利率（2020-2025）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辐射剂量率仪销量（千件）、收入（百万美元）、价格（美元/件）及毛利率（2020-2025）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辐射剂量率仪销量（千件）、收入（百万美元）、价格（美元/件）及毛利率（2020-2025）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辐射剂量率仪销量（千件）、收入（百万美元）、价格（美元/件）及毛利率（2020-2025）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辐射剂量率仪销量（千件）、收入（百万美元）、价格（美元/件）及毛利率（2020-2025）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辐射剂量率仪生产基地、销售区域、竞争对手及市场地位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辐射剂量率仪产品规格、参数及市场应用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辐射剂量率仪销量（千件）、收入（百万美元）、价格（美元/件）及毛利率（2020-2025）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全球不同产品类型辐射剂量率仪销量（2020-2025年）&amp;（千件）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全球不同产品类型辐射剂量率仪销量市场份额（2020-2025）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全球不同产品类型辐射剂量率仪销量预测（2026-2031）&amp;（千件）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全球市场不同产品类型辐射剂量率仪销量市场份额预测（2026-2031）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全球不同产品类型辐射剂量率仪收入（2020-2025年）&amp;（百万美元）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全球不同产品类型辐射剂量率仪收入市场份额（2020-2025）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全球不同产品类型辐射剂量率仪收入预测（2026-2031）&amp;（百万美元）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全球不同产品类型辐射剂量率仪收入市场份额预测（2026-2031）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全球不同应用辐射剂量率仪销量（2020-2025年）&amp;（千件）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全球不同应用辐射剂量率仪销量市场份额（2020-2025）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全球不同应用辐射剂量率仪销量预测（2026-2031）&amp;（千件）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全球市场不同应用辐射剂量率仪销量市场份额预测（2026-2031）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全球不同应用辐射剂量率仪收入（2020-2025年）&amp;（百万美元）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全球不同应用辐射剂量率仪收入市场份额（2020-2025）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全球不同应用辐射剂量率仪收入预测（2026-2031）&amp;（百万美元）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全球不同应用辐射剂量率仪收入市场份额预测（2026-2031）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辐射剂量率仪上游原料供应商及联系方式列表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辐射剂量率仪典型客户列表</w:t>
      </w:r>
      <w:r>
        <w:rPr>
          <w:rFonts w:hint="eastAsia"/>
        </w:rPr>
        <w:br/>
      </w:r>
      <w:r>
        <w:rPr>
          <w:rFonts w:hint="eastAsia"/>
        </w:rPr>
        <w:t>　　表 131： 辐射剂量率仪主要销售模式及销售渠道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辐射剂量率仪行业发展机遇及主要驱动因素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辐射剂量率仪行业发展面临的风险</w:t>
      </w:r>
      <w:r>
        <w:rPr>
          <w:rFonts w:hint="eastAsia"/>
        </w:rPr>
        <w:br/>
      </w:r>
      <w:r>
        <w:rPr>
          <w:rFonts w:hint="eastAsia"/>
        </w:rPr>
        <w:t>　　表 134： 辐射剂量率仪行业政策分析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辐射剂量率仪产品图片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全球不同产品类型辐射剂量率仪销售额2020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全球不同产品类型辐射剂量率仪市场份额2024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全球不同应用辐射剂量率仪市场份额2024 &amp; 2031</w:t>
      </w:r>
      <w:r>
        <w:rPr>
          <w:rFonts w:hint="eastAsia"/>
        </w:rPr>
        <w:br/>
      </w:r>
      <w:r>
        <w:rPr>
          <w:rFonts w:hint="eastAsia"/>
        </w:rPr>
        <w:t>　　图 8： 核电站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全球辐射剂量率仪产能、产量、产能利用率及发展趋势（2020-2031）&amp;（千件）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全球辐射剂量率仪产量、需求量及发展趋势（2020-2031）&amp;（千件）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全球主要地区辐射剂量率仪产量（2020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全球主要地区辐射剂量率仪产量市场份额（2020-2031）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中国辐射剂量率仪产能、产量、产能利用率及发展趋势（2020-2031）&amp;（千件）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中国辐射剂量率仪产量、市场需求量及发展趋势（2020-2031）&amp;（千件）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全球辐射剂量率仪市场销售额及增长率：（2020-2031）&amp;（百万美元）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全球市场辐射剂量率仪市场规模：2020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全球市场辐射剂量率仪销量及增长率（2020-2031）&amp;（千件）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全球市场辐射剂量率仪价格趋势（2020-2031）&amp;（美元/件）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全球主要地区辐射剂量率仪销售收入（2020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全球主要地区辐射剂量率仪销售收入市场份额（2020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北美市场辐射剂量率仪销量及增长率（2020-2031）&amp;（千件）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北美市场辐射剂量率仪收入及增长率（2020-2031）&amp;（百万美元）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欧洲市场辐射剂量率仪销量及增长率（2020-2031）&amp;（千件）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欧洲市场辐射剂量率仪收入及增长率（2020-2031）&amp;（百万美元）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中国市场辐射剂量率仪销量及增长率（2020-2031）&amp;（千件）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中国市场辐射剂量率仪收入及增长率（2020-2031）&amp;（百万美元）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日本市场辐射剂量率仪销量及增长率（2020-2031）&amp;（千件）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日本市场辐射剂量率仪收入及增长率（2020-2031）&amp;（百万美元）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东南亚市场辐射剂量率仪销量及增长率（2020-2031）&amp;（千件）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东南亚市场辐射剂量率仪收入及增长率（2020-2031）&amp;（百万美元）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印度市场辐射剂量率仪销量及增长率（2020-2031）&amp;（千件）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印度市场辐射剂量率仪收入及增长率（2020-2031）&amp;（百万美元）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2024年全球市场主要厂商辐射剂量率仪销量市场份额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2024年全球市场主要厂商辐射剂量率仪收入市场份额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2024年中国市场主要厂商辐射剂量率仪销量市场份额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2024年中国市场主要厂商辐射剂量率仪收入市场份额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2024年全球前五大生产商辐射剂量率仪市场份额</w:t>
      </w:r>
      <w:r>
        <w:rPr>
          <w:rFonts w:hint="eastAsia"/>
        </w:rPr>
        <w:br/>
      </w:r>
      <w:r>
        <w:rPr>
          <w:rFonts w:hint="eastAsia"/>
        </w:rPr>
        <w:t>　　图 41： 2024年全球辐射剂量率仪第一梯队、第二梯队和第三梯队厂商及市场份额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全球不同产品类型辐射剂量率仪价格走势（2020-2031）&amp;（美元/件）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全球不同应用辐射剂量率仪价格走势（2020-2031）&amp;（美元/件）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辐射剂量率仪产业链</w:t>
      </w:r>
      <w:r>
        <w:rPr>
          <w:rFonts w:hint="eastAsia"/>
        </w:rPr>
        <w:br/>
      </w:r>
      <w:r>
        <w:rPr>
          <w:rFonts w:hint="eastAsia"/>
        </w:rPr>
        <w:t>　　图 45： 辐射剂量率仪中国企业SWOT分析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df5e838414048" w:history="1">
        <w:r>
          <w:rPr>
            <w:rStyle w:val="Hyperlink"/>
          </w:rPr>
          <w:t>2025-2031年全球与中国辐射剂量率仪发展现状及行业前景分析报告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df5e838414048" w:history="1">
        <w:r>
          <w:rPr>
            <w:rStyle w:val="Hyperlink"/>
          </w:rPr>
          <w:t>https://www.20087.com/1/03/FuSheJiLiangLvYiXianZhuangYuQianJingFenXi.html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e3429b5254cf9" w:history="1">
      <w:r>
        <w:rPr>
          <w:rStyle w:val="Hyperlink"/>
        </w:rPr>
        <w:t>2025-2031年全球与中国辐射剂量率仪发展现状及行业前景分析报告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FuSheJiLiangLvYiXianZhuangYuQianJingFenXi.html" TargetMode="External" Id="Ra2fdf5e83841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FuSheJiLiangLvYiXianZhuangYuQianJingFenXi.html" TargetMode="External" Id="Rab5e3429b525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2025-06-19T23:42:21Z</dcterms:created>
  <dcterms:modified xsi:type="dcterms:W3CDTF">2025-06-20T00:42:21Z</dcterms:modified>
  <dc:subject>2025-2031年全球与中国辐射剂量率仪发展现状及行业前景分析报告</dc:subject>
  <dc:title>2025-2031年全球与中国辐射剂量率仪发展现状及行业前景分析报告</dc:title>
  <cp:keywords>2025-2031年全球与中国辐射剂量率仪发展现状及行业前景分析报告</cp:keywords>
  <dc:description>2025-2031年全球与中国辐射剂量率仪发展现状及行业前景分析报告</dc:description>
</cp:coreProperties>
</file>