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0b530294c4c35" w:history="1">
              <w:r>
                <w:rPr>
                  <w:rStyle w:val="Hyperlink"/>
                </w:rPr>
                <w:t>全球与中国雕铣机市场调查研究及前景趋势预测报告（2025-2031年）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0b530294c4c35" w:history="1">
              <w:r>
                <w:rPr>
                  <w:rStyle w:val="Hyperlink"/>
                </w:rPr>
                <w:t>全球与中国雕铣机市场调查研究及前景趋势预测报告（2025-2031年）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0b530294c4c35" w:history="1">
                <w:r>
                  <w:rPr>
                    <w:rStyle w:val="Hyperlink"/>
                  </w:rPr>
                  <w:t>https://www.20087.com/1/83/DiaoXianJiDeFaZhanQuShi.html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铣机是一种高精度数控机床，广泛应用于模具制造、工艺品雕刻、精密零件加工等领域，通过高速旋转刀具对工件进行精细切削。近年来，随着智能制造和个性化定制需求的增加，雕铣机的技术不断进步，如采用五轴联动和高速主轴，提高加工精度和效率，同时，智能化软件和仿真技术的应用，使编程和调试更加便捷，缩短产品开发周期。</w:t>
      </w:r>
      <w:r>
        <w:rPr>
          <w:rFonts w:hint="eastAsia"/>
        </w:rPr>
        <w:br/>
      </w:r>
      <w:r>
        <w:rPr>
          <w:rFonts w:hint="eastAsia"/>
        </w:rPr>
        <w:t>　　未来，雕铣机的发展将更加侧重于智能化与柔性化。一方面，通过集成人工智能和机器学习算法，雕铣机将实现自适应加工和优化路径规划，如根据材料特性和加工状态动态调整切削参数，提高加工质量和稳定性。另一方面，采用模块化设计和快速换刀系统，雕铣机将具备更高的生产灵活性，支持小批量、多品种的定制化生产，满足市场对个性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0b530294c4c35" w:history="1">
        <w:r>
          <w:rPr>
            <w:rStyle w:val="Hyperlink"/>
          </w:rPr>
          <w:t>全球与中国雕铣机市场调查研究及前景趋势预测报告（2025-2031年）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雕铣机行业的现状与发展趋势，并对雕铣机产业链各环节进行了系统性探讨。报告科学预测了雕铣机行业未来发展方向，重点分析了雕铣机技术现状及创新路径，同时聚焦雕铣机重点企业的经营表现，评估了市场竞争格局、品牌影响力及市场集中度。通过对细分市场的深入研究及SWOT分析，报告揭示了雕铣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按照不同产品类型，雕铣机主要可以分为如下几个类别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全球不同产品类型雕铣机销售额增长趋势2020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三轴</w:t>
      </w:r>
      <w:r>
        <w:rPr>
          <w:rFonts w:hint="eastAsia"/>
        </w:rPr>
        <w:br/>
      </w:r>
      <w:r>
        <w:rPr>
          <w:rFonts w:hint="eastAsia"/>
        </w:rPr>
        <w:t>　　　　1.2.3 五轴</w:t>
      </w:r>
      <w:r>
        <w:rPr>
          <w:rFonts w:hint="eastAsia"/>
        </w:rPr>
        <w:br/>
      </w:r>
      <w:r>
        <w:rPr>
          <w:rFonts w:hint="eastAsia"/>
        </w:rPr>
        <w:t>　　1.3 从不同应用，雕铣机主要包括如下几个方面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全球不同应用雕铣机销售额增长趋势2020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眼镜</w:t>
      </w:r>
      <w:r>
        <w:rPr>
          <w:rFonts w:hint="eastAsia"/>
        </w:rPr>
        <w:br/>
      </w:r>
      <w:r>
        <w:rPr>
          <w:rFonts w:hint="eastAsia"/>
        </w:rPr>
        <w:t>　　　　1.3.3 钟表</w:t>
      </w:r>
      <w:r>
        <w:rPr>
          <w:rFonts w:hint="eastAsia"/>
        </w:rPr>
        <w:br/>
      </w:r>
      <w:r>
        <w:rPr>
          <w:rFonts w:hint="eastAsia"/>
        </w:rPr>
        <w:t>　　　　1.3.4 珠宝</w:t>
      </w:r>
      <w:r>
        <w:rPr>
          <w:rFonts w:hint="eastAsia"/>
        </w:rPr>
        <w:br/>
      </w:r>
      <w:r>
        <w:rPr>
          <w:rFonts w:hint="eastAsia"/>
        </w:rPr>
        <w:t>　　　　1.3.5 手机面板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雕铣机行业背景、发展历史、现状及趋势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雕铣机行业目前现状分析</w:t>
      </w:r>
      <w:r>
        <w:rPr>
          <w:rFonts w:hint="eastAsia"/>
        </w:rPr>
        <w:br/>
      </w:r>
      <w:r>
        <w:rPr>
          <w:rFonts w:hint="eastAsia"/>
        </w:rPr>
        <w:t>　　　　1.4.2 雕铣机发展趋势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全球雕铣机总体规模分析</w:t>
      </w:r>
      <w:r>
        <w:rPr>
          <w:rFonts w:hint="eastAsia"/>
        </w:rPr>
        <w:br/>
      </w:r>
      <w:r>
        <w:rPr>
          <w:rFonts w:hint="eastAsia"/>
        </w:rPr>
        <w:t>　　2.1 全球雕铣机供需现状及预测（2020-2031）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全球雕铣机产能、产量、产能利用率及发展趋势（2020-2031）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全球雕铣机产量、需求量及发展趋势（2020-2031）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全球主要地区雕铣机产量及发展趋势（2020-2031）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全球主要地区雕铣机产量（2020-2025）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全球主要地区雕铣机产量（2025-2031）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全球主要地区雕铣机产量市场份额（2020-2031）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中国雕铣机供需现状及预测（2020-2031）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中国雕铣机产能、产量、产能利用率及发展趋势（2020-2031）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中国雕铣机产量、市场需求量及发展趋势（2020-2031）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全球雕铣机销量及销售额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全球市场雕铣机销售额（2020-2031）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全球市场雕铣机销量（2020-2031）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全球市场雕铣机价格趋势（2020-2031）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全球市场主要厂商雕铣机产能市场份额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全球市场主要厂商雕铣机销量（2020-2025）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全球市场主要厂商雕铣机销量（2020-2025）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全球市场主要厂商雕铣机销售收入（2020-2025）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全球市场主要厂商雕铣机销售价格（2020-2025）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2025年全球主要生产商雕铣机收入排名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中国市场主要厂商雕铣机销量（2020-2025）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中国市场主要厂商雕铣机销量（2020-2025）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中国市场主要厂商雕铣机销售收入（2020-2025）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2025年中国主要生产商雕铣机收入排名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中国市场主要厂商雕铣机销售价格（2020-2025）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全球主要厂商雕铣机总部及产地分布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全球主要厂商成立时间及雕铣机商业化日期</w:t>
      </w:r>
      <w:r>
        <w:rPr>
          <w:rFonts w:hint="eastAsia"/>
        </w:rPr>
        <w:br/>
      </w:r>
      <w:r>
        <w:rPr>
          <w:rFonts w:hint="eastAsia"/>
        </w:rPr>
        <w:t>　　3.6 全球主要厂商雕铣机产品类型及应用</w:t>
      </w:r>
      <w:r>
        <w:rPr>
          <w:rFonts w:hint="eastAsia"/>
        </w:rPr>
        <w:br/>
      </w:r>
      <w:r>
        <w:rPr>
          <w:rFonts w:hint="eastAsia"/>
        </w:rPr>
        <w:t>　　3.7 雕铣机行业集中度、竞争程度分析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雕铣机行业集中度分析：2025年全球Top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全球雕铣机第一梯队、第二梯队和第三梯队生产商（品牌）及市场份额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全球雕铣机主要地区分析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全球主要地区雕铣机市场规模分析：2020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全球主要地区雕铣机销售收入及市场份额（2020-2025年）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全球主要地区雕铣机销售收入预测（2025-2031年）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全球主要地区雕铣机销量分析：2020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全球主要地区雕铣机销量及市场份额（2020-2025年）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全球主要地区雕铣机销量及市场份额预测（2025-2031）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北美市场雕铣机销量、收入及增长率（2020-2031）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欧洲市场雕铣机销量、收入及增长率（2020-2031）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中国市场雕铣机销量、收入及增长率（2020-2031）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日本市场雕铣机销量、收入及增长率（2020-2031）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全球雕铣机主要生产商分析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雕铣机销量、收入、价格及毛利率（2020-2025）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不同产品类型雕铣机分析</w:t>
      </w:r>
      <w:r>
        <w:rPr>
          <w:rFonts w:hint="eastAsia"/>
        </w:rPr>
        <w:br/>
      </w:r>
      <w:r>
        <w:rPr>
          <w:rFonts w:hint="eastAsia"/>
        </w:rPr>
        <w:t>　　6.1 全球不同产品类型雕铣机销量（2020-2031）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全球不同产品类型雕铣机销量及市场份额（2020-2025）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全球不同产品类型雕铣机销量预测（2025-2031）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全球不同产品类型雕铣机收入（2020-2031）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全球不同产品类型雕铣机收入及市场份额（2020-2025）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全球不同产品类型雕铣机收入预测（2025-2031）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全球不同产品类型雕铣机价格走势（2020-2031）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不同应用雕铣机分析</w:t>
      </w:r>
      <w:r>
        <w:rPr>
          <w:rFonts w:hint="eastAsia"/>
        </w:rPr>
        <w:br/>
      </w:r>
      <w:r>
        <w:rPr>
          <w:rFonts w:hint="eastAsia"/>
        </w:rPr>
        <w:t>　　7.1 全球不同应用雕铣机销量（2020-2031）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全球不同应用雕铣机销量及市场份额（2020-2025）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全球不同应用雕铣机销量预测（2025-2031）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全球不同应用雕铣机收入（2020-2031）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全球不同应用雕铣机收入及市场份额（2020-2025）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全球不同应用雕铣机收入预测（2025-2031）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全球不同应用雕铣机价格走势（2020-2031）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雕铣机产业链分析</w:t>
      </w:r>
      <w:r>
        <w:rPr>
          <w:rFonts w:hint="eastAsia"/>
        </w:rPr>
        <w:br/>
      </w:r>
      <w:r>
        <w:rPr>
          <w:rFonts w:hint="eastAsia"/>
        </w:rPr>
        <w:t>　　8.2 雕铣机产业上游供应分析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雕铣机下游典型客户</w:t>
      </w:r>
      <w:r>
        <w:rPr>
          <w:rFonts w:hint="eastAsia"/>
        </w:rPr>
        <w:br/>
      </w:r>
      <w:r>
        <w:rPr>
          <w:rFonts w:hint="eastAsia"/>
        </w:rPr>
        <w:t>　　8.4 雕铣机销售渠道分析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雕铣机行业发展机遇及主要驱动因素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雕铣机行业发展面临的风险</w:t>
      </w:r>
      <w:r>
        <w:rPr>
          <w:rFonts w:hint="eastAsia"/>
        </w:rPr>
        <w:br/>
      </w:r>
      <w:r>
        <w:rPr>
          <w:rFonts w:hint="eastAsia"/>
        </w:rPr>
        <w:t>　　9.3 雕铣机行业政策分析</w:t>
      </w:r>
      <w:r>
        <w:rPr>
          <w:rFonts w:hint="eastAsia"/>
        </w:rPr>
        <w:br/>
      </w:r>
      <w:r>
        <w:rPr>
          <w:rFonts w:hint="eastAsia"/>
        </w:rPr>
        <w:t>　　9.4 雕铣机中国企业SWOT分析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全球不同产品类型雕铣机销售额增长（CAGR）趋势2020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雕铣机行业目前发展现状</w:t>
      </w:r>
      <w:r>
        <w:rPr>
          <w:rFonts w:hint="eastAsia"/>
        </w:rPr>
        <w:br/>
      </w:r>
      <w:r>
        <w:rPr>
          <w:rFonts w:hint="eastAsia"/>
        </w:rPr>
        <w:t>　　表4 雕铣机发展趋势</w:t>
      </w:r>
      <w:r>
        <w:rPr>
          <w:rFonts w:hint="eastAsia"/>
        </w:rPr>
        <w:br/>
      </w:r>
      <w:r>
        <w:rPr>
          <w:rFonts w:hint="eastAsia"/>
        </w:rPr>
        <w:t>　　表5 全球主要地区雕铣机产量增速（CAGR）：2020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全球主要地区雕铣机产量（2020-2025）&amp;（台）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全球主要地区雕铣机产量（2025-2031）&amp;（台）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全球主要地区雕铣机产量市场份额（2020-2025）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全球主要地区雕铣机产量市场份额（2025-2031）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全球市场主要厂商雕铣机产能（2020-2025）&amp;（台）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全球市场主要厂商雕铣机销量（2020-2025）&amp;（台）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全球市场主要厂商雕铣机销量市场份额（2020-2025）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全球市场主要厂商雕铣机销售收入（2020-2025）&amp;（百万美元）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全球市场主要厂商雕铣机销售收入市场份额（2020-2025）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全球市场主要厂商雕铣机销售价格（2020-2025）&amp;（美元/台）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2025年全球主要生产商雕铣机收入排名（百万美元）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中国市场主要厂商雕铣机销量（2020-2025）&amp;（台）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中国市场主要厂商雕铣机销量市场份额（2020-2025）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中国市场主要厂商雕铣机销售收入（2020-2025）&amp;（百万美元）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中国市场主要厂商雕铣机销售收入市场份额（2020-2025）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2025年中国主要生产商雕铣机收入排名（百万美元）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中国市场主要厂商雕铣机销售价格（2020-2025）&amp;（美元/台）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全球主要厂商雕铣机总部及产地分布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全球主要厂商成立时间及雕铣机商业化日期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全球主要厂商雕铣机产品类型及应用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2025年全球雕铣机主要厂商市场地位（第一梯队、第二梯队和第三梯队）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全球雕铣机市场投资、并购等现状分析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全球主要地区雕铣机销售收入增速：（2020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全球主要地区雕铣机销售收入（2020-2025）&amp;（百万美元）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全球主要地区雕铣机销售收入市场份额（2020-2025）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全球主要地区雕铣机收入（2025-2031）&amp;（百万美元）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全球主要地区雕铣机收入市场份额（2025-2031）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全球主要地区雕铣机销量（台）：2020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全球主要地区雕铣机销量（2020-2025）&amp;（台）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全球主要地区雕铣机销量市场份额（2020-2025）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全球主要地区雕铣机销量（2025-2031）&amp;（台）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全球主要地区雕铣机销量份额（2025-2031）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雕铣机销量（台）、收入（百万美元）、价格（美元/台）及毛利率（2020-2025）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全球不同产品类型雕铣机销量（2020-2025）&amp;（台）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全球不同产品类型雕铣机销量市场份额（2020-2025）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全球不同产品类型雕铣机销量预测（2025-2031）&amp;（台）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全球不同产品类型雕铣机销量市场份额预测（2025-2031）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全球不同产品类型雕铣机收入（2020-2025）&amp;（百万美元）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全球不同产品类型雕铣机收入市场份额（2020-2025）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全球不同产品类型雕铣机收入预测（2025-2031）&amp;（百万美元）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全球不同类型雕铣机收入市场份额预测（2025-2031）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全球不同应用雕铣机销量（2020-2025年）&amp;（台）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全球不同应用雕铣机销量市场份额（2020-2025）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全球不同应用雕铣机销量预测（2025-2031）&amp;（台）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全球不同应用雕铣机销量市场份额预测（2025-2031）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全球不同应用雕铣机收入（2020-2025年）&amp;（百万美元）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全球不同应用雕铣机收入市场份额（2020-2025）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全球不同应用雕铣机收入预测（2025-2031）&amp;（百万美元）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全球不同应用雕铣机收入市场份额预测（2025-2031）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雕铣机上游原料供应商及联系方式列表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雕铣机典型客户列表</w:t>
      </w:r>
      <w:r>
        <w:rPr>
          <w:rFonts w:hint="eastAsia"/>
        </w:rPr>
        <w:br/>
      </w:r>
      <w:r>
        <w:rPr>
          <w:rFonts w:hint="eastAsia"/>
        </w:rPr>
        <w:t>　　表126 雕铣机主要销售模式及销售渠道</w:t>
      </w:r>
      <w:r>
        <w:rPr>
          <w:rFonts w:hint="eastAsia"/>
        </w:rPr>
        <w:br/>
      </w:r>
      <w:r>
        <w:rPr>
          <w:rFonts w:hint="eastAsia"/>
        </w:rPr>
        <w:t>　　表127 雕铣机行业发展机遇及主要驱动因素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雕铣机行业发展面临的风险</w:t>
      </w:r>
      <w:r>
        <w:rPr>
          <w:rFonts w:hint="eastAsia"/>
        </w:rPr>
        <w:br/>
      </w:r>
      <w:r>
        <w:rPr>
          <w:rFonts w:hint="eastAsia"/>
        </w:rPr>
        <w:t>　　表129 雕铣机行业政策分析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雕铣机产品图片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全球不同产品类型雕铣机销售额2020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全球不同产品类型雕铣机市场份额2024 VS 2025</w:t>
      </w:r>
      <w:r>
        <w:rPr>
          <w:rFonts w:hint="eastAsia"/>
        </w:rPr>
        <w:br/>
      </w:r>
      <w:r>
        <w:rPr>
          <w:rFonts w:hint="eastAsia"/>
        </w:rPr>
        <w:t>　　图4 三轴产品图片</w:t>
      </w:r>
      <w:r>
        <w:rPr>
          <w:rFonts w:hint="eastAsia"/>
        </w:rPr>
        <w:br/>
      </w:r>
      <w:r>
        <w:rPr>
          <w:rFonts w:hint="eastAsia"/>
        </w:rPr>
        <w:t>　　图5 五轴产品图片</w:t>
      </w:r>
      <w:r>
        <w:rPr>
          <w:rFonts w:hint="eastAsia"/>
        </w:rPr>
        <w:br/>
      </w:r>
      <w:r>
        <w:rPr>
          <w:rFonts w:hint="eastAsia"/>
        </w:rPr>
        <w:t>　　图6 全球不同应用雕铣机销售额2020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全球不同应用雕铣机市场份额2024 VS 2025</w:t>
      </w:r>
      <w:r>
        <w:rPr>
          <w:rFonts w:hint="eastAsia"/>
        </w:rPr>
        <w:br/>
      </w:r>
      <w:r>
        <w:rPr>
          <w:rFonts w:hint="eastAsia"/>
        </w:rPr>
        <w:t>　　图8 眼镜</w:t>
      </w:r>
      <w:r>
        <w:rPr>
          <w:rFonts w:hint="eastAsia"/>
        </w:rPr>
        <w:br/>
      </w:r>
      <w:r>
        <w:rPr>
          <w:rFonts w:hint="eastAsia"/>
        </w:rPr>
        <w:t>　　图9 钟表</w:t>
      </w:r>
      <w:r>
        <w:rPr>
          <w:rFonts w:hint="eastAsia"/>
        </w:rPr>
        <w:br/>
      </w:r>
      <w:r>
        <w:rPr>
          <w:rFonts w:hint="eastAsia"/>
        </w:rPr>
        <w:t>　　图10 珠宝</w:t>
      </w:r>
      <w:r>
        <w:rPr>
          <w:rFonts w:hint="eastAsia"/>
        </w:rPr>
        <w:br/>
      </w:r>
      <w:r>
        <w:rPr>
          <w:rFonts w:hint="eastAsia"/>
        </w:rPr>
        <w:t>　　图11 手机面板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全球雕铣机产能、产量、产能利用率及发展趋势（2020-2031）&amp;（台）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全球雕铣机产量、需求量及发展趋势（2020-2031）&amp;（台）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全球主要地区雕铣机产量市场份额（2020-2031）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中国雕铣机产能、产量、产能利用率及发展趋势（2020-2031）&amp;（台）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中国雕铣机产量、市场需求量及发展趋势（2020-2031）&amp;（台）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全球雕铣机市场销售额及增长率：（2020-2031）&amp;（百万美元）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全球市场雕铣机市场规模：2020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全球市场雕铣机销量及增长率（2020-2031）&amp;（台）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全球市场雕铣机价格趋势（2020-2031）&amp;（台）&amp;（美元/台）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2025年全球市场主要厂商雕铣机销量市场份额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2025年全球市场主要厂商雕铣机收入市场份额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2025年中国市场主要厂商雕铣机销量市场份额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2025年中国市场主要厂商雕铣机收入市场份额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2025年全球前五大生产商雕铣机市场份额</w:t>
      </w:r>
      <w:r>
        <w:rPr>
          <w:rFonts w:hint="eastAsia"/>
        </w:rPr>
        <w:br/>
      </w:r>
      <w:r>
        <w:rPr>
          <w:rFonts w:hint="eastAsia"/>
        </w:rPr>
        <w:t>　　图27 2025年全球雕铣机第一梯队、第二梯队和第三梯队生产商（品牌）及市场份额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全球主要地区雕铣机销售收入（2020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全球主要地区雕铣机销售收入市场份额（2024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北美市场雕铣机销量及增长率（2020-2031）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北美市场雕铣机收入及增长率（2020-2031）&amp;（百万美元）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欧洲市场雕铣机销量及增长率（2020-2031）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欧洲市场雕铣机收入及增长率（2020-2031）&amp;（百万美元）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中国市场雕铣机销量及增长率（2020-2031）&amp;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中国市场雕铣机收入及增长率（2020-2031）&amp;（百万美元）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日本市场雕铣机销量及增长率（2020-2031）&amp;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日本市场雕铣机收入及增长率（2020-2031）&amp;（百万美元）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全球不同产品类型雕铣机价格走势（2020-2031）&amp;（美元/台）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全球不同应用雕铣机价格走势（2020-2031）&amp;（美元/台）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雕铣机产业链</w:t>
      </w:r>
      <w:r>
        <w:rPr>
          <w:rFonts w:hint="eastAsia"/>
        </w:rPr>
        <w:br/>
      </w:r>
      <w:r>
        <w:rPr>
          <w:rFonts w:hint="eastAsia"/>
        </w:rPr>
        <w:t>　　图41 雕铣机中国企业SWOT分析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0b530294c4c35" w:history="1">
        <w:r>
          <w:rPr>
            <w:rStyle w:val="Hyperlink"/>
          </w:rPr>
          <w:t>全球与中国雕铣机市场调查研究及前景趋势预测报告（2025-2031年）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0b530294c4c35" w:history="1">
        <w:r>
          <w:rPr>
            <w:rStyle w:val="Hyperlink"/>
          </w:rPr>
          <w:t>https://www.20087.com/1/83/DiaoXianJiDeFaZhanQuShi.html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铣机和加工中心区别、雕铣机生产厂家、雕铣机哪个牌子最好、雕铣机床可应用的行业可以是、二手雕刻机交易市场、雕铣机主轴变频器报警、雕铣机属于什么机床、雕铣机床一般多用龙门式架构,龙门式又分为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8664a0eec46e8" w:history="1">
      <w:r>
        <w:rPr>
          <w:rStyle w:val="Hyperlink"/>
        </w:rPr>
        <w:t>全球与中国雕铣机市场调查研究及前景趋势预测报告（2025-2031年）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oXianJiDeFaZhanQuShi.html" TargetMode="External" Id="R2cc0b530294c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oXianJiDeFaZhanQuShi.html" TargetMode="External" Id="R14e8664a0eec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2025-05-19T05:34:00Z</dcterms:created>
  <dcterms:modified xsi:type="dcterms:W3CDTF">2025-05-19T06:34:00Z</dcterms:modified>
  <dc:subject>全球与中国雕铣机市场调查研究及前景趋势预测报告（2025-2031年）</dc:subject>
  <dc:title>全球与中国雕铣机市场调查研究及前景趋势预测报告（2025-2031年）</dc:title>
  <cp:keywords>全球与中国雕铣机市场调查研究及前景趋势预测报告（2025-2031年）</cp:keywords>
  <dc:description>全球与中国雕铣机市场调查研究及前景趋势预测报告（2025-2031年）</dc:description>
</cp:coreProperties>
</file>