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26cfbbe5647d9" w:history="1">
              <w:r>
                <w:rPr>
                  <w:rStyle w:val="Hyperlink"/>
                </w:rPr>
                <w:t>2025-2031年全球与中国POM塑料齿轮市场调查研究及前景分析报告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26cfbbe5647d9" w:history="1">
              <w:r>
                <w:rPr>
                  <w:rStyle w:val="Hyperlink"/>
                </w:rPr>
                <w:t>2025-2031年全球与中国POM塑料齿轮市场调查研究及前景分析报告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26cfbbe5647d9" w:history="1">
                <w:r>
                  <w:rPr>
                    <w:rStyle w:val="Hyperlink"/>
                  </w:rPr>
                  <w:t>https://www.20087.com/3/93/POMSuLiaoChiLunHangYeQianJingQuShi.html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塑料齿轮是以聚甲醛（POM）为基材制成的工程塑料齿轮，广泛应用于汽车、家电、办公设备、医疗器械、电动工具等对耐磨性、耐疲劳性和尺寸稳定性要求较高的传动系统中。该类齿轮具备自润滑性好、噪音低、抗蠕变性强、加工性能优异等优点，能够替代部分金属齿轮，实现轻量化、低成本和减振降噪的目标。目前，POM塑料齿轮在耐磨性能、承载能力、成型精度等方面已较为成熟，部分高端产品已通过改性处理提升其耐高温性、抗冲击性和尺寸稳定性，满足复杂工况下的使用需求。同时，企业在齿轮结构优化、模具精度控制和表面处理方面持续改进，以提升传动效率和使用寿命。</w:t>
      </w:r>
      <w:r>
        <w:rPr>
          <w:rFonts w:hint="eastAsia"/>
        </w:rPr>
        <w:br/>
      </w:r>
      <w:r>
        <w:rPr>
          <w:rFonts w:hint="eastAsia"/>
        </w:rPr>
        <w:t>　　未来，POM塑料齿轮将在高性能改性、多功能集成和绿色制造方向持续发展。随着汽车轻量化和智能制造的发展，POM塑料齿轮将逐步采用纳米增强、复合改性、表面涂层等技术，提升其在高温、高载荷环境下的力学性能和耐久性，拓展其在新能源汽车、精密传动和自动化设备中的应用空间。同时，齿轮将向多功能方向发展，例如集成传感器、导电材料或自修复涂层，实现传动系统状态监测、电磁屏蔽或损伤修复等附加功能。此外，随着环保法规趋严，POM塑料齿轮将更多采用可回收材料、低VOC工艺和环保助剂，推动其在绿色制造与可持续供应链体系中的广泛应用。在新材料与智能制造融合趋势推动下，POM塑料齿轮将在精密传动与轻量化工程中持续拓展其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26cfbbe5647d9" w:history="1">
        <w:r>
          <w:rPr>
            <w:rStyle w:val="Hyperlink"/>
          </w:rPr>
          <w:t>2025-2031年全球与中国POM塑料齿轮市场调查研究及前景分析报告</w:t>
        </w:r>
      </w:hyperlink>
      <w:r>
        <w:rPr>
          <w:rFonts w:hint="eastAsia"/>
        </w:rPr>
        <w:t>》基于多年POM塑料齿轮行业研究积累，结合当前市场发展现状，依托国家权威数据资源和长期市场监测数据库，对POM塑料齿轮行业进行了全面调研与分析。报告详细阐述了POM塑料齿轮市场规模、市场前景、发展趋势、技术现状及未来方向，重点分析了行业内主要企业的竞争格局，并通过SWOT分析揭示了POM塑料齿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d26cfbbe5647d9" w:history="1">
        <w:r>
          <w:rPr>
            <w:rStyle w:val="Hyperlink"/>
          </w:rPr>
          <w:t>2025-2031年全球与中国POM塑料齿轮市场调查研究及前景分析报告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》为投资者提供了准确的市场现状解读，帮助预判行业前景，挖掘投资价值，同时从投资策略和营销策略等角度提出实用建议，助力投资者在POM塑料齿轮行业中把握机遇、规避风险。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POM塑料齿轮市场概述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按照不同产品类型，POM塑料齿轮主要可以分为如下几个类别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全球不同产品类型POM塑料齿轮销售额增长趋势2020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直齿齿轮</w:t>
      </w:r>
      <w:r>
        <w:rPr>
          <w:rFonts w:hint="eastAsia"/>
        </w:rPr>
        <w:br/>
      </w:r>
      <w:r>
        <w:rPr>
          <w:rFonts w:hint="eastAsia"/>
        </w:rPr>
        <w:t>　　　　1.2.3 斜齿齿轮</w:t>
      </w:r>
      <w:r>
        <w:rPr>
          <w:rFonts w:hint="eastAsia"/>
        </w:rPr>
        <w:br/>
      </w:r>
      <w:r>
        <w:rPr>
          <w:rFonts w:hint="eastAsia"/>
        </w:rPr>
        <w:t>　　　　1.2.4 蜗杆齿轮</w:t>
      </w:r>
      <w:r>
        <w:rPr>
          <w:rFonts w:hint="eastAsia"/>
        </w:rPr>
        <w:br/>
      </w:r>
      <w:r>
        <w:rPr>
          <w:rFonts w:hint="eastAsia"/>
        </w:rPr>
        <w:t>　　1.3 从不同应用，POM塑料齿轮主要包括如下几个方面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全球不同应用POM塑料齿轮销售额增长趋势2020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医药工业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POM塑料齿轮行业背景、发展历史、现状及趋势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POM塑料齿轮行业目前现状分析</w:t>
      </w:r>
      <w:r>
        <w:rPr>
          <w:rFonts w:hint="eastAsia"/>
        </w:rPr>
        <w:br/>
      </w:r>
      <w:r>
        <w:rPr>
          <w:rFonts w:hint="eastAsia"/>
        </w:rPr>
        <w:t>　　　　1.4.2 POM塑料齿轮发展趋势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全球POM塑料齿轮总体规模分析</w:t>
      </w:r>
      <w:r>
        <w:rPr>
          <w:rFonts w:hint="eastAsia"/>
        </w:rPr>
        <w:br/>
      </w:r>
      <w:r>
        <w:rPr>
          <w:rFonts w:hint="eastAsia"/>
        </w:rPr>
        <w:t>　　2.1 全球POM塑料齿轮供需现状及预测（2020-2031）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全球POM塑料齿轮产能、产量、产能利用率及发展趋势（2020-2031）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全球POM塑料齿轮产量、需求量及发展趋势（2020-2031）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全球主要地区POM塑料齿轮产量及发展趋势（2020-2031）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全球主要地区POM塑料齿轮产量（2020-2025）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全球主要地区POM塑料齿轮产量（2026-2031）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全球主要地区POM塑料齿轮产量市场份额（2020-2031）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中国POM塑料齿轮供需现状及预测（2020-2031）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中国POM塑料齿轮产能、产量、产能利用率及发展趋势（2020-2031）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中国POM塑料齿轮产量、市场需求量及发展趋势（2020-2031）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全球POM塑料齿轮销量及销售额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全球市场POM塑料齿轮销售额（2020-2031）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全球市场POM塑料齿轮销量（2020-2031）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全球市场POM塑料齿轮价格趋势（2020-2031）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全球POM塑料齿轮主要地区分析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全球主要地区POM塑料齿轮市场规模分析：2020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全球主要地区POM塑料齿轮销售收入及市场份额（2020-2025年）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全球主要地区POM塑料齿轮销售收入预测（2026-2031年）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全球主要地区POM塑料齿轮销量分析：2020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全球主要地区POM塑料齿轮销量及市场份额（2020-2025年）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全球主要地区POM塑料齿轮销量及市场份额预测（2026-2031）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北美市场POM塑料齿轮销量、收入及增长率（2020-2031）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欧洲市场POM塑料齿轮销量、收入及增长率（2020-2031）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中国市场POM塑料齿轮销量、收入及增长率（2020-2031）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日本市场POM塑料齿轮销量、收入及增长率（2020-2031）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东南亚市场POM塑料齿轮销量、收入及增长率（2020-2031）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印度市场POM塑料齿轮销量、收入及增长率（2020-2031）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全球市场主要厂商POM塑料齿轮产能市场份额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全球市场主要厂商POM塑料齿轮销量（2020-2025）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全球市场主要厂商POM塑料齿轮销量（2020-2025）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全球市场主要厂商POM塑料齿轮销售收入（2020-2025）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全球市场主要厂商POM塑料齿轮销售价格（2020-2025）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2024年全球主要生产商POM塑料齿轮收入排名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中国市场主要厂商POM塑料齿轮销量（2020-2025）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中国市场主要厂商POM塑料齿轮销量（2020-2025）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中国市场主要厂商POM塑料齿轮销售收入（2020-2025）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2024年中国主要生产商POM塑料齿轮收入排名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中国市场主要厂商POM塑料齿轮销售价格（2020-2025）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全球主要厂商POM塑料齿轮总部及产地分布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全球主要厂商成立时间及POM塑料齿轮商业化日期</w:t>
      </w:r>
      <w:r>
        <w:rPr>
          <w:rFonts w:hint="eastAsia"/>
        </w:rPr>
        <w:br/>
      </w:r>
      <w:r>
        <w:rPr>
          <w:rFonts w:hint="eastAsia"/>
        </w:rPr>
        <w:t>　　4.6 全球主要厂商POM塑料齿轮产品类型及应用</w:t>
      </w:r>
      <w:r>
        <w:rPr>
          <w:rFonts w:hint="eastAsia"/>
        </w:rPr>
        <w:br/>
      </w:r>
      <w:r>
        <w:rPr>
          <w:rFonts w:hint="eastAsia"/>
        </w:rPr>
        <w:t>　　4.7 POM塑料齿轮行业集中度、竞争程度分析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POM塑料齿轮行业集中度分析：2024年全球Top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全球POM塑料齿轮第一梯队、第二梯队和第三梯队生产商（品牌）及市场份额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POM塑料齿轮销量、收入、价格及毛利率（2020-2025）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不同产品类型POM塑料齿轮分析</w:t>
      </w:r>
      <w:r>
        <w:rPr>
          <w:rFonts w:hint="eastAsia"/>
        </w:rPr>
        <w:br/>
      </w:r>
      <w:r>
        <w:rPr>
          <w:rFonts w:hint="eastAsia"/>
        </w:rPr>
        <w:t>　　6.1 全球不同产品类型POM塑料齿轮销量（2020-2031）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全球不同产品类型POM塑料齿轮销量及市场份额（2020-2025）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全球不同产品类型POM塑料齿轮销量预测（2026-2031）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全球不同产品类型POM塑料齿轮收入（2020-2031）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全球不同产品类型POM塑料齿轮收入及市场份额（2020-2025）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全球不同产品类型POM塑料齿轮收入预测（2026-2031）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全球不同产品类型POM塑料齿轮价格走势（2020-2031）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不同应用POM塑料齿轮分析</w:t>
      </w:r>
      <w:r>
        <w:rPr>
          <w:rFonts w:hint="eastAsia"/>
        </w:rPr>
        <w:br/>
      </w:r>
      <w:r>
        <w:rPr>
          <w:rFonts w:hint="eastAsia"/>
        </w:rPr>
        <w:t>　　7.1 全球不同应用POM塑料齿轮销量（2020-2031）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全球不同应用POM塑料齿轮销量及市场份额（2020-2025）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全球不同应用POM塑料齿轮销量预测（2026-2031）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全球不同应用POM塑料齿轮收入（2020-2031）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全球不同应用POM塑料齿轮收入及市场份额（2020-2025）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全球不同应用POM塑料齿轮收入预测（2026-2031）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全球不同应用POM塑料齿轮价格走势（2020-2031）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POM塑料齿轮产业链分析</w:t>
      </w:r>
      <w:r>
        <w:rPr>
          <w:rFonts w:hint="eastAsia"/>
        </w:rPr>
        <w:br/>
      </w:r>
      <w:r>
        <w:rPr>
          <w:rFonts w:hint="eastAsia"/>
        </w:rPr>
        <w:t>　　8.2 POM塑料齿轮工艺制造技术分析</w:t>
      </w:r>
      <w:r>
        <w:rPr>
          <w:rFonts w:hint="eastAsia"/>
        </w:rPr>
        <w:br/>
      </w:r>
      <w:r>
        <w:rPr>
          <w:rFonts w:hint="eastAsia"/>
        </w:rPr>
        <w:t>　　8.3 POM塑料齿轮产业上游供应分析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POM塑料齿轮下游客户分析</w:t>
      </w:r>
      <w:r>
        <w:rPr>
          <w:rFonts w:hint="eastAsia"/>
        </w:rPr>
        <w:br/>
      </w:r>
      <w:r>
        <w:rPr>
          <w:rFonts w:hint="eastAsia"/>
        </w:rPr>
        <w:t>　　8.5 POM塑料齿轮销售渠道分析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POM塑料齿轮行业发展机遇及主要驱动因素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POM塑料齿轮行业发展面临的风险</w:t>
      </w:r>
      <w:r>
        <w:rPr>
          <w:rFonts w:hint="eastAsia"/>
        </w:rPr>
        <w:br/>
      </w:r>
      <w:r>
        <w:rPr>
          <w:rFonts w:hint="eastAsia"/>
        </w:rPr>
        <w:t>　　9.3 POM塑料齿轮行业政策分析</w:t>
      </w:r>
      <w:r>
        <w:rPr>
          <w:rFonts w:hint="eastAsia"/>
        </w:rPr>
        <w:br/>
      </w:r>
      <w:r>
        <w:rPr>
          <w:rFonts w:hint="eastAsia"/>
        </w:rPr>
        <w:t>　　9.4 POM塑料齿轮中国企业SWOT分析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全球不同产品类型POM塑料齿轮销售额增长（CAGR）趋势2020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POM塑料齿轮行业目前发展现状</w:t>
      </w:r>
      <w:r>
        <w:rPr>
          <w:rFonts w:hint="eastAsia"/>
        </w:rPr>
        <w:br/>
      </w:r>
      <w:r>
        <w:rPr>
          <w:rFonts w:hint="eastAsia"/>
        </w:rPr>
        <w:t>　　表 4： POM塑料齿轮发展趋势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全球主要地区POM塑料齿轮产量增速（CAGR）：（2020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全球主要地区POM塑料齿轮产量（2020-2025）&amp;（万件）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全球主要地区POM塑料齿轮产量（2026-2031）&amp;（万件）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全球主要地区POM塑料齿轮产量市场份额（2020-2025）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全球主要地区POM塑料齿轮产量（2026-2031）&amp;（万件）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全球主要地区POM塑料齿轮销售收入增速：（2020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全球主要地区POM塑料齿轮销售收入（2020-2025）&amp;（百万美元）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全球主要地区POM塑料齿轮销售收入市场份额（2020-2025）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全球主要地区POM塑料齿轮收入（2026-2031）&amp;（百万美元）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全球主要地区POM塑料齿轮收入市场份额（2026-2031）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全球主要地区POM塑料齿轮销量（万件）：2020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全球主要地区POM塑料齿轮销量（2020-2025）&amp;（万件）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全球主要地区POM塑料齿轮销量市场份额（2020-2025）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全球主要地区POM塑料齿轮销量（2026-2031）&amp;（万件）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全球主要地区POM塑料齿轮销量份额（2026-2031）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全球市场主要厂商POM塑料齿轮产能（2024-2025）&amp;（万件）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全球市场主要厂商POM塑料齿轮销量（2020-2025）&amp;（万件）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全球市场主要厂商POM塑料齿轮销量市场份额（2020-2025）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全球市场主要厂商POM塑料齿轮销售收入（2020-2025）&amp;（百万美元）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全球市场主要厂商POM塑料齿轮销售收入市场份额（2020-2025）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全球市场主要厂商POM塑料齿轮销售价格（2020-2025）&amp;（美元/件）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2024年全球主要生产商POM塑料齿轮收入排名（百万美元）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中国市场主要厂商POM塑料齿轮销量（2020-2025）&amp;（万件）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中国市场主要厂商POM塑料齿轮销量市场份额（2020-2025）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中国市场主要厂商POM塑料齿轮销售收入（2020-2025）&amp;（百万美元）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中国市场主要厂商POM塑料齿轮销售收入市场份额（2020-2025）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2024年中国主要生产商POM塑料齿轮收入排名（百万美元）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中国市场主要厂商POM塑料齿轮销售价格（2020-2025）&amp;（美元/件）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全球主要厂商POM塑料齿轮总部及产地分布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全球主要厂商成立时间及POM塑料齿轮商业化日期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全球主要厂商POM塑料齿轮产品类型及应用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2024年全球POM塑料齿轮主要厂商市场地位（第一梯队、第二梯队和第三梯队）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全球POM塑料齿轮市场投资、并购等现状分析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POM塑料齿轮销量（万件）、收入（百万美元）、价格（美元/件）及毛利率（2020-2025）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全球不同产品类型POM塑料齿轮销量（2020-2025年）&amp;（万件）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104： 全球不同产品类型POM塑料齿轮销量市场份额（2020-2025）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全球不同产品类型POM塑料齿轮销量预测（2026-2031）&amp;（万件）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全球市场不同产品类型POM塑料齿轮销量市场份额预测（2026-2031）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全球不同产品类型POM塑料齿轮收入（2020-2025年）&amp;（百万美元）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全球不同产品类型POM塑料齿轮收入市场份额（2020-2025）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全球不同产品类型POM塑料齿轮收入预测（2026-2031）&amp;（百万美元）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全球不同产品类型POM塑料齿轮收入市场份额预测（2026-2031）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全球不同应用POM塑料齿轮销量（2020-2025年）&amp;（万件）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112： 全球不同应用POM塑料齿轮销量市场份额（2020-2025）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全球不同应用POM塑料齿轮销量预测（2026-2031）&amp;（万件）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114： 全球市场不同应用POM塑料齿轮销量市场份额预测（2026-2031）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全球不同应用POM塑料齿轮收入（2020-2025年）&amp;（百万美元）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全球不同应用POM塑料齿轮收入市场份额（2020-2025）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全球不同应用POM塑料齿轮收入预测（2026-2031）&amp;（百万美元）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全球不同应用POM塑料齿轮收入市场份额预测（2026-2031）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POM塑料齿轮上游原料供应商及联系方式列表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POM塑料齿轮典型客户列表</w:t>
      </w:r>
      <w:r>
        <w:rPr>
          <w:rFonts w:hint="eastAsia"/>
        </w:rPr>
        <w:br/>
      </w:r>
      <w:r>
        <w:rPr>
          <w:rFonts w:hint="eastAsia"/>
        </w:rPr>
        <w:t>　　表 121： POM塑料齿轮主要销售模式及销售渠道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POM塑料齿轮行业发展机遇及主要驱动因素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POM塑料齿轮行业发展面临的风险</w:t>
      </w:r>
      <w:r>
        <w:rPr>
          <w:rFonts w:hint="eastAsia"/>
        </w:rPr>
        <w:br/>
      </w:r>
      <w:r>
        <w:rPr>
          <w:rFonts w:hint="eastAsia"/>
        </w:rPr>
        <w:t>　　表 124： POM塑料齿轮行业政策分析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POM塑料齿轮产品图片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全球不同产品类型POM塑料齿轮销售额2020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全球不同产品类型POM塑料齿轮市场份额2024 &amp; 2031</w:t>
      </w:r>
      <w:r>
        <w:rPr>
          <w:rFonts w:hint="eastAsia"/>
        </w:rPr>
        <w:br/>
      </w:r>
      <w:r>
        <w:rPr>
          <w:rFonts w:hint="eastAsia"/>
        </w:rPr>
        <w:t>　　图 4： 直齿齿轮产品图片</w:t>
      </w:r>
      <w:r>
        <w:rPr>
          <w:rFonts w:hint="eastAsia"/>
        </w:rPr>
        <w:br/>
      </w:r>
      <w:r>
        <w:rPr>
          <w:rFonts w:hint="eastAsia"/>
        </w:rPr>
        <w:t>　　图 5： 斜齿齿轮产品图片</w:t>
      </w:r>
      <w:r>
        <w:rPr>
          <w:rFonts w:hint="eastAsia"/>
        </w:rPr>
        <w:br/>
      </w:r>
      <w:r>
        <w:rPr>
          <w:rFonts w:hint="eastAsia"/>
        </w:rPr>
        <w:t>　　图 6： 蜗杆齿轮产品图片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全球不同应用POM塑料齿轮市场份额2024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电子电器</w:t>
      </w:r>
      <w:r>
        <w:rPr>
          <w:rFonts w:hint="eastAsia"/>
        </w:rPr>
        <w:br/>
      </w:r>
      <w:r>
        <w:rPr>
          <w:rFonts w:hint="eastAsia"/>
        </w:rPr>
        <w:t>　　图 11： 工业设备</w:t>
      </w:r>
      <w:r>
        <w:rPr>
          <w:rFonts w:hint="eastAsia"/>
        </w:rPr>
        <w:br/>
      </w:r>
      <w:r>
        <w:rPr>
          <w:rFonts w:hint="eastAsia"/>
        </w:rPr>
        <w:t>　　图 12： 医药工业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全球POM塑料齿轮产能、产量、产能利用率及发展趋势（2020-2031）&amp;（万件）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15： 全球POM塑料齿轮产量、需求量及发展趋势（2020-2031）&amp;（万件）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16： 全球主要地区POM塑料齿轮产量（2020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17： 全球主要地区POM塑料齿轮产量市场份额（2020-2031）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中国POM塑料齿轮产能、产量、产能利用率及发展趋势（2020-2031）&amp;（万件）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中国POM塑料齿轮产量、市场需求量及发展趋势（2020-2031）&amp;（万件）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20： 全球POM塑料齿轮市场销售额及增长率：（2020-2031）&amp;（百万美元）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全球市场POM塑料齿轮市场规模：2020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全球市场POM塑料齿轮销量及增长率（2020-2031）&amp;（万件）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23： 全球市场POM塑料齿轮价格趋势（2020-2031）&amp;（美元/件）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全球主要地区POM塑料齿轮销售收入（2020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全球主要地区POM塑料齿轮销售收入市场份额（2020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北美市场POM塑料齿轮销量及增长率（2020-2031）&amp;（万件）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27： 北美市场POM塑料齿轮收入及增长率（2020-2031）&amp;（百万美元）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欧洲市场POM塑料齿轮销量及增长率（2020-2031）&amp;（万件）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29： 欧洲市场POM塑料齿轮收入及增长率（2020-2031）&amp;（百万美元）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中国市场POM塑料齿轮销量及增长率（2020-2031）&amp;（万件）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31： 中国市场POM塑料齿轮收入及增长率（2020-2031）&amp;（百万美元）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日本市场POM塑料齿轮销量及增长率（2020-2031）&amp;（万件）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33： 日本市场POM塑料齿轮收入及增长率（2020-2031）&amp;（百万美元）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东南亚市场POM塑料齿轮销量及增长率（2020-2031）&amp;（万件）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35： 东南亚市场POM塑料齿轮收入及增长率（2020-2031）&amp;（百万美元）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印度市场POM塑料齿轮销量及增长率（2020-2031）&amp;（万件）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37： 印度市场POM塑料齿轮收入及增长率（2020-2031）&amp;（百万美元）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2024年全球市场主要厂商POM塑料齿轮销量市场份额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2024年全球市场主要厂商POM塑料齿轮收入市场份额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2024年中国市场主要厂商POM塑料齿轮销量市场份额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2024年中国市场主要厂商POM塑料齿轮收入市场份额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2024年全球前五大生产商POM塑料齿轮市场份额</w:t>
      </w:r>
      <w:r>
        <w:rPr>
          <w:rFonts w:hint="eastAsia"/>
        </w:rPr>
        <w:br/>
      </w:r>
      <w:r>
        <w:rPr>
          <w:rFonts w:hint="eastAsia"/>
        </w:rPr>
        <w:t>　　图 43： 2024年全球POM塑料齿轮第一梯队、第二梯队和第三梯队厂商及市场份额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全球不同产品类型POM塑料齿轮价格走势（2020-2031）&amp;（美元/件）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全球不同应用POM塑料齿轮价格走势（2020-2031）&amp;（美元/件）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POM塑料齿轮产业链</w:t>
      </w:r>
      <w:r>
        <w:rPr>
          <w:rFonts w:hint="eastAsia"/>
        </w:rPr>
        <w:br/>
      </w:r>
      <w:r>
        <w:rPr>
          <w:rFonts w:hint="eastAsia"/>
        </w:rPr>
        <w:t>　　图 47： POM塑料齿轮中国企业SWOT分析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26cfbbe5647d9" w:history="1">
        <w:r>
          <w:rPr>
            <w:rStyle w:val="Hyperlink"/>
          </w:rPr>
          <w:t>2025-2031年全球与中国POM塑料齿轮市场调查研究及前景分析报告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26cfbbe5647d9" w:history="1">
        <w:r>
          <w:rPr>
            <w:rStyle w:val="Hyperlink"/>
          </w:rPr>
          <w:t>https://www.20087.com/3/93/POMSuLiaoChiLunHangYeQianJingQuShi.html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热点：塑料齿轮注塑工艺、塑料齿轮大全、青岛哪里有做pom齿轮的、pom齿轮注塑工艺、pom齿轮用什么牌号、塑料齿轮耐磨吗、pom哪种型号做齿轮、塑料齿轮磨损怎么修复、透苯是什么塑料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f3a4786f34901" w:history="1">
      <w:r>
        <w:rPr>
          <w:rStyle w:val="Hyperlink"/>
        </w:rPr>
        <w:t>2025-2031年全球与中国POM塑料齿轮市场调查研究及前景分析报告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POMSuLiaoChiLunHangYeQianJingQuShi.html" TargetMode="External" Id="R73d26cfbbe56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POMSuLiaoChiLunHangYeQianJingQuShi.html" TargetMode="External" Id="Raf7f3a4786f3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2025-02-19T08:28:57Z</dcterms:created>
  <dcterms:modified xsi:type="dcterms:W3CDTF">2025-02-19T09:28:57Z</dcterms:modified>
  <dc:subject>2025-2031年全球与中国POM塑料齿轮市场调查研究及前景分析报告</dc:subject>
  <dc:title>2025-2031年全球与中国POM塑料齿轮市场调查研究及前景分析报告</dc:title>
  <cp:keywords>2025-2031年全球与中国POM塑料齿轮市场调查研究及前景分析报告</cp:keywords>
  <dc:description>2025-2031年全球与中国POM塑料齿轮市场调查研究及前景分析报告</dc:description>
</cp:coreProperties>
</file>