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f54c11dfe48a3" w:history="1">
              <w:r>
                <w:rPr>
                  <w:rStyle w:val="Hyperlink"/>
                </w:rPr>
                <w:t>全球与中国大电流电感器发展现状调研及市场前景分析（2025-2031年）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f54c11dfe48a3" w:history="1">
              <w:r>
                <w:rPr>
                  <w:rStyle w:val="Hyperlink"/>
                </w:rPr>
                <w:t>全球与中国大电流电感器发展现状调研及市场前景分析（2025-2031年）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f54c11dfe48a3" w:history="1">
                <w:r>
                  <w:rPr>
                    <w:rStyle w:val="Hyperlink"/>
                  </w:rPr>
                  <w:t>https://www.20087.com/3/83/DaDianLiuDianGanQiFaZhanQianJing.html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电感器作为电力电子设备中的关键元器件，在新能源汽车、电力传输、变频器、储能系统等领域扮演重要角色。当前市场上，大电流电感器的研发方向集中在提高功率密度、降低损耗、增强耐热性和稳定性等方面。采用新材料如非晶合金、高温超导材料以及先进的封装技术，使得电感器能够在高频率、高电压下稳定工作。</w:t>
      </w:r>
      <w:r>
        <w:rPr>
          <w:rFonts w:hint="eastAsia"/>
        </w:rPr>
        <w:br/>
      </w:r>
      <w:r>
        <w:rPr>
          <w:rFonts w:hint="eastAsia"/>
        </w:rPr>
        <w:t>　　随着电动汽车和可再生能源市场的迅速扩张，大电流电感器的设计和制造将面临更高的性能挑战，包括适应更极端的工作环境、更高的能效转换要求和小型化轻量化趋势。未来的研发趋势可能聚焦于新型磁性材料的研究，以及智能组件和模块化设计，以满足复杂的电路拓扑结构和严格的电磁兼容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f54c11dfe48a3" w:history="1">
        <w:r>
          <w:rPr>
            <w:rStyle w:val="Hyperlink"/>
          </w:rPr>
          <w:t>全球与中国大电流电感器发展现状调研及市场前景分析（2025-2031年）</w:t>
        </w:r>
      </w:hyperlink>
      <w:r>
        <w:rPr>
          <w:rFonts w:hint="eastAsia"/>
        </w:rPr>
        <w:t>》基于国家统计局及相关协会的详实数据，系统分析大电流电感器行业的市场规模、产业链结构和价格动态，客观呈现大电流电感器市场供需状况与技术发展水平。报告从大电流电感器市场需求、政策环境和技术演进三个维度，对行业未来增长空间与潜在风险进行合理预判，并通过对大电流电感器重点企业的经营策略的解析，帮助投资者和管理者把握市场机遇。报告涵盖大电流电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按照不同产品类型，大电流电感器主要可以分为如下几个类别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全球不同产品类型大电流电感器销售额增长趋势2020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小于30安培</w:t>
      </w:r>
      <w:r>
        <w:rPr>
          <w:rFonts w:hint="eastAsia"/>
        </w:rPr>
        <w:br/>
      </w:r>
      <w:r>
        <w:rPr>
          <w:rFonts w:hint="eastAsia"/>
        </w:rPr>
        <w:t>　　　　1.2.3 30至50安培之间</w:t>
      </w:r>
      <w:r>
        <w:rPr>
          <w:rFonts w:hint="eastAsia"/>
        </w:rPr>
        <w:br/>
      </w:r>
      <w:r>
        <w:rPr>
          <w:rFonts w:hint="eastAsia"/>
        </w:rPr>
        <w:t>　　　　1.2.4 大于50安培</w:t>
      </w:r>
      <w:r>
        <w:rPr>
          <w:rFonts w:hint="eastAsia"/>
        </w:rPr>
        <w:br/>
      </w:r>
      <w:r>
        <w:rPr>
          <w:rFonts w:hint="eastAsia"/>
        </w:rPr>
        <w:t>　　1.3 从不同应用，大电流电感器主要包括如下几个方面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全球不同应用大电流电感器销售额增长趋势2020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太阳能逆变器</w:t>
      </w:r>
      <w:r>
        <w:rPr>
          <w:rFonts w:hint="eastAsia"/>
        </w:rPr>
        <w:br/>
      </w:r>
      <w:r>
        <w:rPr>
          <w:rFonts w:hint="eastAsia"/>
        </w:rPr>
        <w:t>　　　　1.3.3 暖通空调逆变器</w:t>
      </w:r>
      <w:r>
        <w:rPr>
          <w:rFonts w:hint="eastAsia"/>
        </w:rPr>
        <w:br/>
      </w:r>
      <w:r>
        <w:rPr>
          <w:rFonts w:hint="eastAsia"/>
        </w:rPr>
        <w:t>　　　　1.3.4 服务器电源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　　1.3.8 汽车电子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大电流电感器行业背景、发展历史、现状及趋势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大电流电感器行业目前现状分析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大电流电感器发展趋势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全球大电流电感器总体规模分析</w:t>
      </w:r>
      <w:r>
        <w:rPr>
          <w:rFonts w:hint="eastAsia"/>
        </w:rPr>
        <w:br/>
      </w:r>
      <w:r>
        <w:rPr>
          <w:rFonts w:hint="eastAsia"/>
        </w:rPr>
        <w:t>　　2.1 全球大电流电感器供需现状及预测（2020-2031）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全球大电流电感器产能、产量、产能利用率及发展趋势（2020-2031）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全球大电流电感器产量、需求量及发展趋势（2020-2031）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全球主要地区大电流电感器产量及发展趋势（2020-2031）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全球主要地区大电流电感器产量（2020-2025）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全球主要地区大电流电感器产量（2026-2031）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全球主要地区大电流电感器产量市场份额（2020-2031）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中国大电流电感器供需现状及预测（2020-2031）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中国大电流电感器产能、产量、产能利用率及发展趋势（2020-2031）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中国大电流电感器产量、市场需求量及发展趋势（2020-2031）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全球大电流电感器销量及销售额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全球市场大电流电感器销售额（2020-2031）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全球市场大电流电感器销量（2020-2031）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全球市场大电流电感器价格趋势（2020-2031）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全球大电流电感器主要地区分析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全球主要地区大电流电感器市场规模分析：2020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全球主要地区大电流电感器销售收入及市场份额（2020-2025年）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全球主要地区大电流电感器销售收入预测（2026-2031年）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全球主要地区大电流电感器销量分析：2020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全球主要地区大电流电感器销量及市场份额（2020-2025年）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全球主要地区大电流电感器销量及市场份额预测（2026-2031）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北美市场大电流电感器销量、收入及增长率（2020-2031）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欧洲市场大电流电感器销量、收入及增长率（2020-2031）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中国市场大电流电感器销量、收入及增长率（2020-2031）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日本市场大电流电感器销量、收入及增长率（2020-2031）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东南亚市场大电流电感器销量、收入及增长率（2020-2031）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印度市场大电流电感器销量、收入及增长率（2020-2031）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全球市场主要厂商大电流电感器产能市场份额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全球市场主要厂商大电流电感器销量（2020-2025）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全球市场主要厂商大电流电感器销量（2020-2025）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全球市场主要厂商大电流电感器销售收入（2020-2025）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全球市场主要厂商大电流电感器销售价格（2020-2025）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2024年全球主要生产商大电流电感器收入排名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中国市场主要厂商大电流电感器销量（2020-2025）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中国市场主要厂商大电流电感器销量（2020-2025）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中国市场主要厂商大电流电感器销售收入（2020-2025）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2024年中国主要生产商大电流电感器收入排名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中国市场主要厂商大电流电感器销售价格（2020-2025）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全球主要厂商大电流电感器总部及产地分布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全球主要厂商成立时间及大电流电感器商业化日期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全球主要厂商大电流电感器产品类型及应用</w:t>
      </w:r>
      <w:r>
        <w:rPr>
          <w:rFonts w:hint="eastAsia"/>
        </w:rPr>
        <w:br/>
      </w:r>
      <w:r>
        <w:rPr>
          <w:rFonts w:hint="eastAsia"/>
        </w:rPr>
        <w:t>　　4.7 大电流电感器行业集中度、竞争程度分析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大电流电感器行业集中度分析：2024年全球Top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全球大电流电感器第一梯队、第二梯队和第三梯队生产商（品牌）及市场份额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大电流电感器销量、收入、价格及毛利率（2020-2025）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不同产品类型大电流电感器分析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全球不同产品类型大电流电感器销量（2020-2031）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全球不同产品类型大电流电感器销量及市场份额（2020-2025）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全球不同产品类型大电流电感器销量预测（2026-2031）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全球不同产品类型大电流电感器收入（2020-2031）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全球不同产品类型大电流电感器收入及市场份额（2020-2025）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全球不同产品类型大电流电感器收入预测（2026-2031）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全球不同产品类型大电流电感器价格走势（2020-2031）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不同应用大电流电感器分析</w:t>
      </w:r>
      <w:r>
        <w:rPr>
          <w:rFonts w:hint="eastAsia"/>
        </w:rPr>
        <w:br/>
      </w:r>
      <w:r>
        <w:rPr>
          <w:rFonts w:hint="eastAsia"/>
        </w:rPr>
        <w:t>　　7.1 全球不同应用大电流电感器销量（2020-2031）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全球不同应用大电流电感器销量及市场份额（2020-2025）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全球不同应用大电流电感器销量预测（2026-2031）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全球不同应用大电流电感器收入（2020-2031）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全球不同应用大电流电感器收入及市场份额（2020-2025）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全球不同应用大电流电感器收入预测（2026-2031）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全球不同应用大电流电感器价格走势（2020-2031）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大电流电感器产业链分析</w:t>
      </w:r>
      <w:r>
        <w:rPr>
          <w:rFonts w:hint="eastAsia"/>
        </w:rPr>
        <w:br/>
      </w:r>
      <w:r>
        <w:rPr>
          <w:rFonts w:hint="eastAsia"/>
        </w:rPr>
        <w:t>　　8.2 大电流电感器工艺制造技术分析</w:t>
      </w:r>
      <w:r>
        <w:rPr>
          <w:rFonts w:hint="eastAsia"/>
        </w:rPr>
        <w:br/>
      </w:r>
      <w:r>
        <w:rPr>
          <w:rFonts w:hint="eastAsia"/>
        </w:rPr>
        <w:t>　　8.3 大电流电感器产业上游供应分析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大电流电感器下游客户分析</w:t>
      </w:r>
      <w:r>
        <w:rPr>
          <w:rFonts w:hint="eastAsia"/>
        </w:rPr>
        <w:br/>
      </w:r>
      <w:r>
        <w:rPr>
          <w:rFonts w:hint="eastAsia"/>
        </w:rPr>
        <w:t>　　8.5 大电流电感器销售渠道分析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大电流电感器行业发展机遇及主要驱动因素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大电流电感器行业发展面临的风险</w:t>
      </w:r>
      <w:r>
        <w:rPr>
          <w:rFonts w:hint="eastAsia"/>
        </w:rPr>
        <w:br/>
      </w:r>
      <w:r>
        <w:rPr>
          <w:rFonts w:hint="eastAsia"/>
        </w:rPr>
        <w:t>　　9.3 大电流电感器行业政策分析</w:t>
      </w:r>
      <w:r>
        <w:rPr>
          <w:rFonts w:hint="eastAsia"/>
        </w:rPr>
        <w:br/>
      </w:r>
      <w:r>
        <w:rPr>
          <w:rFonts w:hint="eastAsia"/>
        </w:rPr>
        <w:t>　　9.4 大电流电感器中国企业SWOT分析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全球不同产品类型大电流电感器销售额增长（CAGR）趋势2020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大电流电感器行业目前发展现状</w:t>
      </w:r>
      <w:r>
        <w:rPr>
          <w:rFonts w:hint="eastAsia"/>
        </w:rPr>
        <w:br/>
      </w:r>
      <w:r>
        <w:rPr>
          <w:rFonts w:hint="eastAsia"/>
        </w:rPr>
        <w:t>　　表 4： 大电流电感器发展趋势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全球主要地区大电流电感器产量增速（CAGR）：（2020 VS 2024 VS 2031）&amp;（万颗）</w:t>
      </w:r>
      <w:r>
        <w:rPr>
          <w:rFonts w:hint="eastAsia"/>
        </w:rPr>
        <w:br/>
      </w:r>
      <w:r>
        <w:rPr>
          <w:rFonts w:hint="eastAsia"/>
        </w:rPr>
        <w:t>　　表 6： 全球主要地区大电流电感器产量（2020-2025）&amp;（万颗）</w:t>
      </w:r>
      <w:r>
        <w:rPr>
          <w:rFonts w:hint="eastAsia"/>
        </w:rPr>
        <w:br/>
      </w:r>
      <w:r>
        <w:rPr>
          <w:rFonts w:hint="eastAsia"/>
        </w:rPr>
        <w:t>　　表 7： 全球主要地区大电流电感器产量（2026-2031）&amp;（万颗）</w:t>
      </w:r>
      <w:r>
        <w:rPr>
          <w:rFonts w:hint="eastAsia"/>
        </w:rPr>
        <w:br/>
      </w:r>
      <w:r>
        <w:rPr>
          <w:rFonts w:hint="eastAsia"/>
        </w:rPr>
        <w:t>　　表 8： 全球主要地区大电流电感器产量市场份额（2020-2025）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全球主要地区大电流电感器产量（2026-2031）&amp;（万颗）</w:t>
      </w:r>
      <w:r>
        <w:rPr>
          <w:rFonts w:hint="eastAsia"/>
        </w:rPr>
        <w:br/>
      </w:r>
      <w:r>
        <w:rPr>
          <w:rFonts w:hint="eastAsia"/>
        </w:rPr>
        <w:t>　　表 10： 全球主要地区大电流电感器销售收入增速：（2020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全球主要地区大电流电感器销售收入（2020-2025）&amp;（百万美元）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全球主要地区大电流电感器销售收入市场份额（2020-2025）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全球主要地区大电流电感器收入（2026-2031）&amp;（百万美元）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全球主要地区大电流电感器收入市场份额（2026-2031）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全球主要地区大电流电感器销量（万颗）：2020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全球主要地区大电流电感器销量（2020-2025）&amp;（万颗）</w:t>
      </w:r>
      <w:r>
        <w:rPr>
          <w:rFonts w:hint="eastAsia"/>
        </w:rPr>
        <w:br/>
      </w:r>
      <w:r>
        <w:rPr>
          <w:rFonts w:hint="eastAsia"/>
        </w:rPr>
        <w:t>　　表 17： 全球主要地区大电流电感器销量市场份额（2020-2025）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全球主要地区大电流电感器销量（2026-2031）&amp;（万颗）</w:t>
      </w:r>
      <w:r>
        <w:rPr>
          <w:rFonts w:hint="eastAsia"/>
        </w:rPr>
        <w:br/>
      </w:r>
      <w:r>
        <w:rPr>
          <w:rFonts w:hint="eastAsia"/>
        </w:rPr>
        <w:t>　　表 19： 全球主要地区大电流电感器销量份额（2026-2031）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全球市场主要厂商大电流电感器产能（2024-2025）&amp;（万颗）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全球市场主要厂商大电流电感器销量（2020-2025）&amp;（万颗）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全球市场主要厂商大电流电感器销量市场份额（2020-2025）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全球市场主要厂商大电流电感器销售收入（2020-2025）&amp;（百万美元）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全球市场主要厂商大电流电感器销售收入市场份额（2020-2025）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全球市场主要厂商大电流电感器销售价格（2020-2025）&amp;（美元/颗）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2024年全球主要生产商大电流电感器收入排名（百万美元）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中国市场主要厂商大电流电感器销量（2020-2025）&amp;（万颗）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中国市场主要厂商大电流电感器销量市场份额（2020-2025）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中国市场主要厂商大电流电感器销售收入（2020-2025）&amp;（百万美元）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中国市场主要厂商大电流电感器销售收入市场份额（2020-2025）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2024年中国主要生产商大电流电感器收入排名（百万美元）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中国市场主要厂商大电流电感器销售价格（2020-2025）&amp;（美元/颗）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全球主要厂商大电流电感器总部及产地分布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全球主要厂商成立时间及大电流电感器商业化日期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全球主要厂商大电流电感器产品类型及应用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2024年全球大电流电感器主要厂商市场地位（第一梯队、第二梯队和第三梯队）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全球大电流电感器市场投资、并购等现状分析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大电流电感器生产基地、销售区域、竞争对手及市场地位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大电流电感器产品规格、参数及市场应用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大电流电感器销量（万颗）、收入（百万美元）、价格（美元/颗）及毛利率（2020-2025）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全球不同产品类型大电流电感器销量（2020-2025年）&amp;（万颗）</w:t>
      </w:r>
      <w:r>
        <w:rPr>
          <w:rFonts w:hint="eastAsia"/>
        </w:rPr>
        <w:br/>
      </w:r>
      <w:r>
        <w:rPr>
          <w:rFonts w:hint="eastAsia"/>
        </w:rPr>
        <w:t>　　表 129： 全球不同产品类型大电流电感器销量市场份额（2020-2025）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全球不同产品类型大电流电感器销量预测（2026-2031）&amp;（万颗）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全球市场不同产品类型大电流电感器销量市场份额预测（2026-2031）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全球不同产品类型大电流电感器收入（2020-2025年）&amp;（百万美元）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全球不同产品类型大电流电感器收入市场份额（2020-2025）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全球不同产品类型大电流电感器收入预测（2026-2031）&amp;（百万美元）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全球不同产品类型大电流电感器收入市场份额预测（2026-2031）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全球不同应用大电流电感器销量（2020-2025年）&amp;（万颗）</w:t>
      </w:r>
      <w:r>
        <w:rPr>
          <w:rFonts w:hint="eastAsia"/>
        </w:rPr>
        <w:br/>
      </w:r>
      <w:r>
        <w:rPr>
          <w:rFonts w:hint="eastAsia"/>
        </w:rPr>
        <w:t>　　表 137： 全球不同应用大电流电感器销量市场份额（2020-2025）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全球不同应用大电流电感器销量预测（2026-2031）&amp;（万颗）</w:t>
      </w:r>
      <w:r>
        <w:rPr>
          <w:rFonts w:hint="eastAsia"/>
        </w:rPr>
        <w:br/>
      </w:r>
      <w:r>
        <w:rPr>
          <w:rFonts w:hint="eastAsia"/>
        </w:rPr>
        <w:t>　　表 139： 全球市场不同应用大电流电感器销量市场份额预测（2026-2031）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全球不同应用大电流电感器收入（2020-2025年）&amp;（百万美元）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全球不同应用大电流电感器收入市场份额（2020-2025）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全球不同应用大电流电感器收入预测（2026-2031）&amp;（百万美元）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全球不同应用大电流电感器收入市场份额预测（2026-2031）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大电流电感器上游原料供应商及联系方式列表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大电流电感器典型客户列表</w:t>
      </w:r>
      <w:r>
        <w:rPr>
          <w:rFonts w:hint="eastAsia"/>
        </w:rPr>
        <w:br/>
      </w:r>
      <w:r>
        <w:rPr>
          <w:rFonts w:hint="eastAsia"/>
        </w:rPr>
        <w:t>　　表 146： 大电流电感器主要销售模式及销售渠道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大电流电感器行业发展机遇及主要驱动因素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大电流电感器行业发展面临的风险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大电流电感器行业政策分析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大电流电感器产品图片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全球不同产品类型大电流电感器销售额2020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全球不同产品类型大电流电感器市场份额2024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小于30安培产品图片</w:t>
      </w:r>
      <w:r>
        <w:rPr>
          <w:rFonts w:hint="eastAsia"/>
        </w:rPr>
        <w:br/>
      </w:r>
      <w:r>
        <w:rPr>
          <w:rFonts w:hint="eastAsia"/>
        </w:rPr>
        <w:t>　　图 5： 30至50安培之间产品图片</w:t>
      </w:r>
      <w:r>
        <w:rPr>
          <w:rFonts w:hint="eastAsia"/>
        </w:rPr>
        <w:br/>
      </w:r>
      <w:r>
        <w:rPr>
          <w:rFonts w:hint="eastAsia"/>
        </w:rPr>
        <w:t>　　图 6： 大于50安培产品图片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全球不同应用大电流电感器市场份额2024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太阳能逆变器</w:t>
      </w:r>
      <w:r>
        <w:rPr>
          <w:rFonts w:hint="eastAsia"/>
        </w:rPr>
        <w:br/>
      </w:r>
      <w:r>
        <w:rPr>
          <w:rFonts w:hint="eastAsia"/>
        </w:rPr>
        <w:t>　　图 10： 暖通空调逆变器</w:t>
      </w:r>
      <w:r>
        <w:rPr>
          <w:rFonts w:hint="eastAsia"/>
        </w:rPr>
        <w:br/>
      </w:r>
      <w:r>
        <w:rPr>
          <w:rFonts w:hint="eastAsia"/>
        </w:rPr>
        <w:t>　　图 11： 服务器电源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工业设备</w:t>
      </w:r>
      <w:r>
        <w:rPr>
          <w:rFonts w:hint="eastAsia"/>
        </w:rPr>
        <w:br/>
      </w:r>
      <w:r>
        <w:rPr>
          <w:rFonts w:hint="eastAsia"/>
        </w:rPr>
        <w:t>　　图 14： 医疗设备</w:t>
      </w:r>
      <w:r>
        <w:rPr>
          <w:rFonts w:hint="eastAsia"/>
        </w:rPr>
        <w:br/>
      </w:r>
      <w:r>
        <w:rPr>
          <w:rFonts w:hint="eastAsia"/>
        </w:rPr>
        <w:t>　　图 15： 汽车电子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全球大电流电感器产能、产量、产能利用率及发展趋势（2020-2031）&amp;（万颗）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18： 全球大电流电感器产量、需求量及发展趋势（2020-2031）&amp;（万颗）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19： 全球主要地区大电流电感器产量（2020 VS 2024 VS 2031）&amp;（万颗）</w:t>
      </w:r>
      <w:r>
        <w:rPr>
          <w:rFonts w:hint="eastAsia"/>
        </w:rPr>
        <w:br/>
      </w:r>
      <w:r>
        <w:rPr>
          <w:rFonts w:hint="eastAsia"/>
        </w:rPr>
        <w:t>　　图 20： 全球主要地区大电流电感器产量市场份额（2020-2031）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中国大电流电感器产能、产量、产能利用率及发展趋势（2020-2031）&amp;（万颗）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22： 中国大电流电感器产量、市场需求量及发展趋势（2020-2031）&amp;（万颗）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23： 全球大电流电感器市场销售额及增长率：（2020-2031）&amp;（百万美元）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全球市场大电流电感器市场规模：2020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26： 全球市场大电流电感器价格趋势（2020-2031）&amp;（美元/颗）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全球主要地区大电流电感器销售收入（2020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全球主要地区大电流电感器销售收入市场份额（2020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30： 北美市场大电流电感器收入及增长率（2020-2031）&amp;（百万美元）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32： 欧洲市场大电流电感器收入及增长率（2020-2031）&amp;（百万美元）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34： 中国市场大电流电感器收入及增长率（2020-2031）&amp;（百万美元）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36： 日本市场大电流电感器收入及增长率（2020-2031）&amp;（百万美元）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38： 东南亚市场大电流电感器收入及增长率（2020-2031）&amp;（百万美元）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印度市场大电流电感器销量及增长率（2020-2031）&amp;（万颗）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40： 印度市场大电流电感器收入及增长率（2020-2031）&amp;（百万美元）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2024年全球市场主要厂商大电流电感器销量市场份额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2024年全球市场主要厂商大电流电感器收入市场份额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2024年中国市场主要厂商大电流电感器销量市场份额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2024年中国市场主要厂商大电流电感器收入市场份额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2024年全球前五大生产商大电流电感器市场份额</w:t>
      </w:r>
      <w:r>
        <w:rPr>
          <w:rFonts w:hint="eastAsia"/>
        </w:rPr>
        <w:br/>
      </w:r>
      <w:r>
        <w:rPr>
          <w:rFonts w:hint="eastAsia"/>
        </w:rPr>
        <w:t>　　图 46： 2024年全球大电流电感器第一梯队、第二梯队和第三梯队厂商及市场份额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全球不同产品类型大电流电感器价格走势（2020-2031）&amp;（美元/颗）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48： 全球不同应用大电流电感器价格走势（2020-2031）&amp;（美元/颗）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49： 大电流电感器产业链</w:t>
      </w:r>
      <w:r>
        <w:rPr>
          <w:rFonts w:hint="eastAsia"/>
        </w:rPr>
        <w:br/>
      </w:r>
      <w:r>
        <w:rPr>
          <w:rFonts w:hint="eastAsia"/>
        </w:rPr>
        <w:t>　　图 50： 大电流电感器中国企业SWOT分析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f54c11dfe48a3" w:history="1">
        <w:r>
          <w:rPr>
            <w:rStyle w:val="Hyperlink"/>
          </w:rPr>
          <w:t>全球与中国大电流电感器发展现状调研及市场前景分析（2025-2031年）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f54c11dfe48a3" w:history="1">
        <w:r>
          <w:rPr>
            <w:rStyle w:val="Hyperlink"/>
          </w:rPr>
          <w:t>https://www.20087.com/3/83/DaDianLiuDianGanQiFaZhanQianJing.html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电感、大电流电感器电路图、电感传感器和电容传感器的区别、电流电感器有什么作用、电感和电流的关系、电流电感器的作用是什么、电感器是什么元件、电感电流过大、在串联电路中电阻越大电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f7741dce743fa" w:history="1">
      <w:r>
        <w:rPr>
          <w:rStyle w:val="Hyperlink"/>
        </w:rPr>
        <w:t>全球与中国大电流电感器发展现状调研及市场前景分析（2025-2031年）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DianLiuDianGanQiFaZhanQianJing.html" TargetMode="External" Id="Raeff54c11df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DianLiuDianGanQiFaZhanQianJing.html" TargetMode="External" Id="Rd91f7741dce7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2025-01-01T03:31:24Z</dcterms:created>
  <dcterms:modified xsi:type="dcterms:W3CDTF">2025-01-01T04:31:24Z</dcterms:modified>
  <dc:subject>全球与中国大电流电感器发展现状调研及市场前景分析（2025-2031年）</dc:subject>
  <dc:title>全球与中国大电流电感器发展现状调研及市场前景分析（2025-2031年）</dc:title>
  <cp:keywords>全球与中国大电流电感器发展现状调研及市场前景分析（2025-2031年）</cp:keywords>
  <dc:description>全球与中国大电流电感器发展现状调研及市场前景分析（2025-2031年）</dc:description>
</cp:coreProperties>
</file>