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dd8b8e8804e3c" w:history="1">
              <w:r>
                <w:rPr>
                  <w:rStyle w:val="Hyperlink"/>
                </w:rPr>
                <w:t>2025-2031年全球与中国数控车床刀塔行业发展调研及前景分析报告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dd8b8e8804e3c" w:history="1">
              <w:r>
                <w:rPr>
                  <w:rStyle w:val="Hyperlink"/>
                </w:rPr>
                <w:t>2025-2031年全球与中国数控车床刀塔行业发展调研及前景分析报告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dd8b8e8804e3c" w:history="1">
                <w:r>
                  <w:rPr>
                    <w:rStyle w:val="Hyperlink"/>
                  </w:rPr>
                  <w:t>https://www.20087.com/3/93/ShuKongCheChuangDaoTaShiChangQianJing.html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刀塔是现代机械加工中的关键部件，其设计与制造技术直接影响加工效率与精度。目前，数控车床刀塔趋向于高精度、高刚性、模块化设计，能够快速更换刀具，满足多样化加工需求。随着数控技术的不断进步，刀塔的智能化程度也在提升，例如自动对刀、刀具寿命管理等功能，为生产效率与质量控制提供了有力支持。</w:t>
      </w:r>
      <w:r>
        <w:rPr>
          <w:rFonts w:hint="eastAsia"/>
        </w:rPr>
        <w:br/>
      </w:r>
      <w:r>
        <w:rPr>
          <w:rFonts w:hint="eastAsia"/>
        </w:rPr>
        <w:t>　　未来数控车床刀塔的发展将更加注重集成化、智能化与绿色化。集成化设计将使得刀塔与机床系统的配合更加紧密，提升整体系统的稳定性和适应性。智能化方面，借助物联网、大数据等技术，刀塔将能够实现更精细的过程控制与预测性维护，减少停机时间。绿色化趋势则体现在材料的环保选用、能效的提升以及刀具循环利用系统的设计上，以适应制造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dd8b8e8804e3c" w:history="1">
        <w:r>
          <w:rPr>
            <w:rStyle w:val="Hyperlink"/>
          </w:rPr>
          <w:t>2025-2031年全球与中国数控车床刀塔行业发展调研及前景分析报告</w:t>
        </w:r>
      </w:hyperlink>
      <w:r>
        <w:rPr>
          <w:rFonts w:hint="eastAsia"/>
        </w:rPr>
        <w:t>》依托行业权威数据及长期市场监测信息，系统分析了数控车床刀塔行业的市场规模、供需关系、竞争格局及重点企业经营状况，并结合数控车床刀塔行业发展现状，科学预测了数控车床刀塔市场前景与技术发展方向。报告通过SWOT分析，揭示了数控车床刀塔行业机遇与潜在风险，为投资者提供了全面的现状分析与前景评估，助力挖掘投资价值并优化决策。同时，报告从投资、生产及营销等角度提出可行性建议，为数控车床刀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数控车床刀塔市场概述</w:t>
      </w:r>
      <w:r>
        <w:rPr>
          <w:rFonts w:hint="eastAsia"/>
        </w:rPr>
        <w:br/>
      </w:r>
      <w:r>
        <w:rPr>
          <w:rFonts w:hint="eastAsia"/>
        </w:rPr>
        <w:t>　　1.1 数控车床刀塔行业概述及统计范围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按照不同产品类型，数控车床刀塔主要可以分为如下几个类别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不同产品类型数控车床刀塔增长趋势2020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机电刀塔</w:t>
      </w:r>
      <w:r>
        <w:rPr>
          <w:rFonts w:hint="eastAsia"/>
        </w:rPr>
        <w:br/>
      </w:r>
      <w:r>
        <w:rPr>
          <w:rFonts w:hint="eastAsia"/>
        </w:rPr>
        <w:t>　　　　1.2.3 液压刀塔</w:t>
      </w:r>
      <w:r>
        <w:rPr>
          <w:rFonts w:hint="eastAsia"/>
        </w:rPr>
        <w:br/>
      </w:r>
      <w:r>
        <w:rPr>
          <w:rFonts w:hint="eastAsia"/>
        </w:rPr>
        <w:t>　　　　1.2.4 伺服刀塔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从不同应用，数控车床刀塔主要包括如下几个方面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不同应用数控车床刀塔增长趋势2020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军工</w:t>
      </w:r>
      <w:r>
        <w:rPr>
          <w:rFonts w:hint="eastAsia"/>
        </w:rPr>
        <w:br/>
      </w:r>
      <w:r>
        <w:rPr>
          <w:rFonts w:hint="eastAsia"/>
        </w:rPr>
        <w:t>　　　　1.3.3 农机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电力设备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数控车床刀塔行业发展总体概况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数控车床刀塔行业发展主要特点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数控车床刀塔行业发展影响因素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全球数控车床刀塔供需现状及预测（2020-2031）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全球数控车床刀塔产能、产量、产能利用率及发展趋势（2020-2031）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全球数控车床刀塔产量、需求量及发展趋势（2020-2031）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全球主要地区数控车床刀塔产量及发展趋势（2020-2031）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中国数控车床刀塔供需现状及预测（2020-2031）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中国数控车床刀塔产能、产量、产能利用率及发展趋势（2020-2031）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中国数控车床刀塔产量、市场需求量及发展趋势（2020-2031）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中国数控车床刀塔产能和产量占全球的比重（2020-2031）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全球数控车床刀塔销量及收入（2020-2031）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全球市场数控车床刀塔收入（2020-2031）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全球市场数控车床刀塔价格趋势（2020-2031）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中国数控车床刀塔销量及收入（2020-2031）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中国市场数控车床刀塔收入（2020-2031）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中国市场数控车床刀塔销量和收入占全球的比重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全球数控车床刀塔主要地区分析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全球主要地区数控车床刀塔市场规模分析：2020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全球主要地区数控车床刀塔销售收入及市场份额（2020-2025年）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全球主要地区数控车床刀塔销售收入预测（2025-2031年）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全球主要地区数控车床刀塔销量分析：2020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全球主要地区数控车床刀塔销量及市场份额（2020-2025年）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全球主要地区数控车床刀塔销量及市场份额预测（2025-2031）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北美（美国和加拿大）数控车床刀塔收入（2020-2031）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欧洲（德国、英国、法国和意大利等国家）数控车床刀塔收入（2020-2031）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亚太（中国、日本、韩国、中国台湾、印度和东南亚等）数控车床刀塔收入（2020-2031）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拉美地区（墨西哥、巴西等国家）数控车床刀塔收入（2020-2031）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中东及非洲（土耳其、沙特等国家）数控车床刀塔收入（2020-2031）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全球市场主要厂商数控车床刀塔产能市场份额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全球市场主要厂商数控车床刀塔销量（2020-2025）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全球市场主要厂商数控车床刀塔销售收入（2020-2025）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全球市场主要厂商数控车床刀塔销售价格（2020-2025）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2025年全球主要生产商数控车床刀塔收入排名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中国市场主要厂商数控车床刀塔销量（2020-2025）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中国市场主要厂商数控车床刀塔销售收入（2020-2025）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中国市场主要厂商数控车床刀塔销售价格（2020-2025）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2025年中国主要生产商数控车床刀塔收入排名</w:t>
      </w:r>
      <w:r>
        <w:rPr>
          <w:rFonts w:hint="eastAsia"/>
        </w:rPr>
        <w:br/>
      </w:r>
      <w:r>
        <w:rPr>
          <w:rFonts w:hint="eastAsia"/>
        </w:rPr>
        <w:t>　　4.3 全球主要厂商数控车床刀塔产地分布及商业化日期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全球主要厂商数控车床刀塔产品类型列表</w:t>
      </w:r>
      <w:r>
        <w:rPr>
          <w:rFonts w:hint="eastAsia"/>
        </w:rPr>
        <w:br/>
      </w:r>
      <w:r>
        <w:rPr>
          <w:rFonts w:hint="eastAsia"/>
        </w:rPr>
        <w:t>　　4.5 数控车床刀塔行业集中度、竞争程度分析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数控车床刀塔行业集中度分析：全球头部厂商份额（Top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全球数控车床刀塔第一梯队、第二梯队和第三梯队生产商（品牌）及市场份额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不同产品类型数控车床刀塔分析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全球市场不同产品类型数控车床刀塔销量及市场份额（2020-2025）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全球市场不同产品类型数控车床刀塔销量预测（2025-2031）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全球市场不同产品类型数控车床刀塔收入（2020-2031）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全球市场不同产品类型数控车床刀塔收入及市场份额（2020-2025）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全球市场不同产品类型数控车床刀塔收入预测（2025-2031）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全球市场不同产品类型数控车床刀塔价格走势（2020-2031）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中国市场不同产品类型数控车床刀塔销量及市场份额（2020-2025）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中国市场不同产品类型数控车床刀塔销量预测（2025-2031）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中国市场不同产品类型数控车床刀塔收入（2020-2031）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中国市场不同产品类型数控车床刀塔收入及市场份额（2020-2025）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中国市场不同产品类型数控车床刀塔收入预测（2025-2031）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不同应用数控车床刀塔分析</w:t>
      </w:r>
      <w:r>
        <w:rPr>
          <w:rFonts w:hint="eastAsia"/>
        </w:rPr>
        <w:br/>
      </w:r>
      <w:r>
        <w:rPr>
          <w:rFonts w:hint="eastAsia"/>
        </w:rPr>
        <w:t>　　6.1 全球市场不同应用数控车床刀塔销量（2020-2031）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全球市场不同应用数控车床刀塔销量及市场份额（2020-2025）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全球市场不同应用数控车床刀塔销量预测（2025-2031）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全球市场不同应用数控车床刀塔收入（2020-2031）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全球市场不同应用数控车床刀塔收入及市场份额（2020-2025）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全球市场不同应用数控车床刀塔收入预测（2025-2031）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全球市场不同应用数控车床刀塔价格走势（2020-2031）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中国市场不同应用数控车床刀塔销量（2020-2031）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中国市场不同应用数控车床刀塔销量及市场份额（2020-2025）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中国市场不同应用数控车床刀塔销量预测（2025-2031）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中国市场不同应用数控车床刀塔收入（2020-2031）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中国市场不同应用数控车床刀塔收入及市场份额（2020-2025）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中国市场不同应用数控车床刀塔收入预测（2025-2031）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数控车床刀塔行业发展趋势</w:t>
      </w:r>
      <w:r>
        <w:rPr>
          <w:rFonts w:hint="eastAsia"/>
        </w:rPr>
        <w:br/>
      </w:r>
      <w:r>
        <w:rPr>
          <w:rFonts w:hint="eastAsia"/>
        </w:rPr>
        <w:t>　　7.2 数控车床刀塔行业主要驱动因素</w:t>
      </w:r>
      <w:r>
        <w:rPr>
          <w:rFonts w:hint="eastAsia"/>
        </w:rPr>
        <w:br/>
      </w:r>
      <w:r>
        <w:rPr>
          <w:rFonts w:hint="eastAsia"/>
        </w:rPr>
        <w:t>　　7.3 数控车床刀塔中国企业SWOT分析</w:t>
      </w:r>
      <w:r>
        <w:rPr>
          <w:rFonts w:hint="eastAsia"/>
        </w:rPr>
        <w:br/>
      </w:r>
      <w:r>
        <w:rPr>
          <w:rFonts w:hint="eastAsia"/>
        </w:rPr>
        <w:t>　　7.4 中国数控车床刀塔行业政策环境分析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数控车床刀塔行业产业链简介</w:t>
      </w:r>
      <w:r>
        <w:rPr>
          <w:rFonts w:hint="eastAsia"/>
        </w:rPr>
        <w:br/>
      </w:r>
      <w:r>
        <w:rPr>
          <w:rFonts w:hint="eastAsia"/>
        </w:rPr>
        <w:t>　　　　8.2.1 数控车床刀塔行业供应链分析</w:t>
      </w:r>
      <w:r>
        <w:rPr>
          <w:rFonts w:hint="eastAsia"/>
        </w:rPr>
        <w:br/>
      </w:r>
      <w:r>
        <w:rPr>
          <w:rFonts w:hint="eastAsia"/>
        </w:rPr>
        <w:t>　　　　8.2.2 数控车床刀塔主要原料及供应情况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数控车床刀塔行业主要下游客户</w:t>
      </w:r>
      <w:r>
        <w:rPr>
          <w:rFonts w:hint="eastAsia"/>
        </w:rPr>
        <w:br/>
      </w:r>
      <w:r>
        <w:rPr>
          <w:rFonts w:hint="eastAsia"/>
        </w:rPr>
        <w:t>　　8.3 数控车床刀塔行业采购模式</w:t>
      </w:r>
      <w:r>
        <w:rPr>
          <w:rFonts w:hint="eastAsia"/>
        </w:rPr>
        <w:br/>
      </w:r>
      <w:r>
        <w:rPr>
          <w:rFonts w:hint="eastAsia"/>
        </w:rPr>
        <w:t>　　8.4 数控车床刀塔行业生产模式</w:t>
      </w:r>
      <w:r>
        <w:rPr>
          <w:rFonts w:hint="eastAsia"/>
        </w:rPr>
        <w:br/>
      </w:r>
      <w:r>
        <w:rPr>
          <w:rFonts w:hint="eastAsia"/>
        </w:rPr>
        <w:t>　　8.5 数控车床刀塔行业销售模式及销售渠道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全球市场主要数控车床刀塔厂商简介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重点企业（14）数控车床刀塔销量、收入、价格及毛利率（2020-2025）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中国市场数控车床刀塔产量、销量、进出口分析及未来趋势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中国市场数控车床刀塔产量、销量、进出口分析及未来趋势（2020-2031）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中国市场数控车床刀塔进出口贸易趋势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中国市场数控车床刀塔主要进口来源</w:t>
      </w:r>
      <w:r>
        <w:rPr>
          <w:rFonts w:hint="eastAsia"/>
        </w:rPr>
        <w:br/>
      </w:r>
      <w:r>
        <w:rPr>
          <w:rFonts w:hint="eastAsia"/>
        </w:rPr>
        <w:t>　　10.4 中国市场数控车床刀塔主要出口目的地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中国市场数控车床刀塔主要地区分布</w:t>
      </w:r>
      <w:r>
        <w:rPr>
          <w:rFonts w:hint="eastAsia"/>
        </w:rPr>
        <w:br/>
      </w:r>
      <w:r>
        <w:rPr>
          <w:rFonts w:hint="eastAsia"/>
        </w:rPr>
        <w:t>　　11.1 中国数控车床刀塔生产地区分布</w:t>
      </w:r>
      <w:r>
        <w:rPr>
          <w:rFonts w:hint="eastAsia"/>
        </w:rPr>
        <w:br/>
      </w:r>
      <w:r>
        <w:rPr>
          <w:rFonts w:hint="eastAsia"/>
        </w:rPr>
        <w:t>　　11.2 中国数控车床刀塔消费地区分布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全球不同产品类型数控车床刀塔增长趋势2020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不同应用数控车床刀塔增长趋势2020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数控车床刀塔行业发展主要特点</w:t>
      </w:r>
      <w:r>
        <w:rPr>
          <w:rFonts w:hint="eastAsia"/>
        </w:rPr>
        <w:br/>
      </w:r>
      <w:r>
        <w:rPr>
          <w:rFonts w:hint="eastAsia"/>
        </w:rPr>
        <w:t>　　表4 数控车床刀塔行业发展有利因素分析</w:t>
      </w:r>
      <w:r>
        <w:rPr>
          <w:rFonts w:hint="eastAsia"/>
        </w:rPr>
        <w:br/>
      </w:r>
      <w:r>
        <w:rPr>
          <w:rFonts w:hint="eastAsia"/>
        </w:rPr>
        <w:t>　　表5 数控车床刀塔行业发展不利因素分析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进入数控车床刀塔行业壁垒</w:t>
      </w:r>
      <w:r>
        <w:rPr>
          <w:rFonts w:hint="eastAsia"/>
        </w:rPr>
        <w:br/>
      </w:r>
      <w:r>
        <w:rPr>
          <w:rFonts w:hint="eastAsia"/>
        </w:rPr>
        <w:t>　　表7 全球主要地区数控车床刀塔产量（千台）：2020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全球主要地区数控车床刀塔产量（2020-2025）&amp;（千台）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全球主要地区数控车床刀塔产量市场份额（2020-2025）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全球主要地区数控车床刀塔产量（2025-2031）&amp;（千台）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全球主要地区数控车床刀塔销售收入（百万美元）：2020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全球主要地区数控车床刀塔销售收入（2020-2025）&amp;（百万美元）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全球主要地区数控车床刀塔销售收入市场份额（2020-2025）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全球主要地区数控车床刀塔收入（2025-2031）&amp;（百万美元）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全球主要地区数控车床刀塔收入市场份额（2025-2031）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全球主要地区数控车床刀塔销量（千台）：2020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全球主要地区数控车床刀塔销量（2020-2025）&amp;（千台）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全球主要地区数控车床刀塔销量市场份额（2020-2025）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全球主要地区数控车床刀塔销量（2025-2031）&amp;（千台）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全球主要地区数控车床刀塔销量份额（2025-2031）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北美数控车床刀塔基本情况分析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北美（美国和加拿大）数控车床刀塔销量（2020-2031）&amp;（千台）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北美（美国和加拿大）数控车床刀塔收入（2020-2031）&amp;（百万美元）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欧洲数控车床刀塔基本情况分析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欧洲（德国、英国、法国和意大利等国家）数控车床刀塔销量（2020-2031）&amp;（千台）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欧洲（德国、英国、法国和意大利等国家）数控车床刀塔收入（2020-2031）&amp;（百万美元）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亚太地区数控车床刀塔基本情况分析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亚太（中国、日本、韩国、中国台湾、印度和东南亚等）数控车床刀塔销量（2020-2031）&amp;（千台）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亚太（中国、日本、韩国、中国台湾、印度和东南亚等）数控车床刀塔收入（2020-2031）&amp;（百万美元）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拉美地区数控车床刀塔基本情况分析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拉美地区（墨西哥、巴西等国家）数控车床刀塔销量（2020-2031）&amp;（千台）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拉美地区（墨西哥、巴西等国家）数控车床刀塔收入（2020-2031）&amp;（百万美元）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中东及非洲数控车床刀塔基本情况分析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中东及非洲（土耳其、沙特等国家）数控车床刀塔销量（2020-2031）&amp;（千台）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中东及非洲（土耳其、沙特等国家）数控车床刀塔收入（2020-2031）&amp;（百万美元）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全球市场主要厂商数控车床刀塔产能（2024-2025）&amp;（千台）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全球市场主要厂商数控车床刀塔销量（2020-2025）&amp;（千台）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全球市场主要厂商数控车床刀塔销量市场份额（2020-2025）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全球市场主要厂商数控车床刀塔销售收入（2020-2025）&amp;（百万美元）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全球市场主要厂商数控车床刀塔销售收入市场份额（2020-2025）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全球市场主要厂商数控车床刀塔销售价格（2020-2025）&amp;（美元/台）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2025年全球主要生产商数控车床刀塔收入排名（百万美元）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中国市场主要厂商数控车床刀塔销量（2020-2025）&amp;（千台）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中国市场主要厂商数控车床刀塔销量市场份额（2020-2025）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中国市场主要厂商数控车床刀塔销售收入（2020-2025）&amp;（百万美元）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中国市场主要厂商数控车床刀塔销售收入市场份额（2020-2025）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中国市场主要厂商数控车床刀塔销售价格（2020-2025）&amp;（美元/台）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2025年中国主要生产商数控车床刀塔收入排名（百万美元）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全球主要厂商数控车床刀塔产地分布及商业化日期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全球主要厂商数控车床刀塔产品类型列表</w:t>
      </w:r>
      <w:r>
        <w:rPr>
          <w:rFonts w:hint="eastAsia"/>
        </w:rPr>
        <w:br/>
      </w:r>
      <w:r>
        <w:rPr>
          <w:rFonts w:hint="eastAsia"/>
        </w:rPr>
        <w:t>　　表51 2025全球数控车床刀塔主要厂商市场地位（第一梯队、第二梯队和第三梯队）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全球不同产品类型数控车床刀塔销量（2020-2025年）&amp;（千台）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全球不同产品类型数控车床刀塔销量市场份额（2020-2025）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全球不同产品类型数控车床刀塔销量预测（2025-2031）&amp;（千台）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全球市场不同产品类型数控车床刀塔销量市场份额预测（2025-2031）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全球不同产品类型数控车床刀塔收入（2020-2025年）&amp;（百万美元）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全球不同产品类型数控车床刀塔收入市场份额（2020-2025）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全球不同产品类型数控车床刀塔收入预测（2025-2031）&amp;（百万美元）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全球不同产品类型数控车床刀塔收入市场份额预测（2025-2031）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全球不同产品类型数控车床刀塔价格走势（2020-2031）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中国不同产品类型数控车床刀塔销量（2020-2025年）&amp;（千台）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中国不同产品类型数控车床刀塔销量市场份额（2020-2025）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中国不同产品类型数控车床刀塔销量预测（2025-2031）&amp;（千台）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中国不同产品类型数控车床刀塔销量市场份额预测（2025-2031）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中国不同产品类型数控车床刀塔收入（2020-2025年）&amp;（百万美元）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中国不同产品类型数控车床刀塔收入市场份额（2020-2025）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中国不同产品类型数控车床刀塔收入预测（2025-2031）&amp;（百万美元）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中国不同产品类型数控车床刀塔收入市场份额预测（2025-2031）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全球不同应用数控车床刀塔销量（2020-2025年）&amp;（千台）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全球不同应用数控车床刀塔销量市场份额（2020-2025）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全球不同应用数控车床刀塔销量预测（2025-2031）&amp;（千台）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全球市场不同应用数控车床刀塔销量市场份额预测（2025-2031）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全球不同应用数控车床刀塔收入（2020-2025年）&amp;（百万美元）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全球不同应用数控车床刀塔收入市场份额（2020-2025）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全球不同应用数控车床刀塔收入预测（2025-2031）&amp;（百万美元）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全球不同应用数控车床刀塔收入市场份额预测（2025-2031）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全球不同应用数控车床刀塔价格走势（2020-2031）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中国不同应用数控车床刀塔销量（2020-2025年）&amp;（千台）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中国不同应用数控车床刀塔销量市场份额（2020-2025）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中国不同应用数控车床刀塔销量预测（2025-2031）&amp;（千台）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中国不同应用数控车床刀塔销量市场份额预测（2025-2031）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中国不同应用数控车床刀塔收入（2020-2025年）&amp;（百万美元）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中国不同应用数控车床刀塔收入市场份额（2020-2025）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中国不同应用数控车床刀塔收入预测（2025-2031）&amp;（百万美元）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中国不同应用数控车床刀塔收入市场份额预测（2025-2031）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数控车床刀塔行业技术发展趋势</w:t>
      </w:r>
      <w:r>
        <w:rPr>
          <w:rFonts w:hint="eastAsia"/>
        </w:rPr>
        <w:br/>
      </w:r>
      <w:r>
        <w:rPr>
          <w:rFonts w:hint="eastAsia"/>
        </w:rPr>
        <w:t>　　表87 数控车床刀塔行业主要驱动因素</w:t>
      </w:r>
      <w:r>
        <w:rPr>
          <w:rFonts w:hint="eastAsia"/>
        </w:rPr>
        <w:br/>
      </w:r>
      <w:r>
        <w:rPr>
          <w:rFonts w:hint="eastAsia"/>
        </w:rPr>
        <w:t>　　表88 数控车床刀塔行业供应链分析</w:t>
      </w:r>
      <w:r>
        <w:rPr>
          <w:rFonts w:hint="eastAsia"/>
        </w:rPr>
        <w:br/>
      </w:r>
      <w:r>
        <w:rPr>
          <w:rFonts w:hint="eastAsia"/>
        </w:rPr>
        <w:t>　　表89 数控车床刀塔上游原料供应商</w:t>
      </w:r>
      <w:r>
        <w:rPr>
          <w:rFonts w:hint="eastAsia"/>
        </w:rPr>
        <w:br/>
      </w:r>
      <w:r>
        <w:rPr>
          <w:rFonts w:hint="eastAsia"/>
        </w:rPr>
        <w:t>　　表90 数控车床刀塔行业主要下游客户</w:t>
      </w:r>
      <w:r>
        <w:rPr>
          <w:rFonts w:hint="eastAsia"/>
        </w:rPr>
        <w:br/>
      </w:r>
      <w:r>
        <w:rPr>
          <w:rFonts w:hint="eastAsia"/>
        </w:rPr>
        <w:t>　　表91 数控车床刀塔行业典型经销商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重点企业（14）数控车床刀塔生产基地、销售区域、竞争对手及市场地位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重点企业（14）数控车床刀塔产品规格、参数及市场应用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重点企业（14）数控车床刀塔销量（千台）、收入（百万美元）、价格（美元/台）及毛利率（2020-2025）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中国市场数控车床刀塔产量、销量、进出口（2020-2025年）&amp;（千台）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中国市场数控车床刀塔产量、销量、进出口预测（2025-2031）&amp;（千台）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中国市场数控车床刀塔进出口贸易趋势</w:t>
      </w:r>
      <w:r>
        <w:rPr>
          <w:rFonts w:hint="eastAsia"/>
        </w:rPr>
        <w:br/>
      </w:r>
      <w:r>
        <w:rPr>
          <w:rFonts w:hint="eastAsia"/>
        </w:rPr>
        <w:t>　　表165 中国市场数控车床刀塔主要进口来源</w:t>
      </w:r>
      <w:r>
        <w:rPr>
          <w:rFonts w:hint="eastAsia"/>
        </w:rPr>
        <w:br/>
      </w:r>
      <w:r>
        <w:rPr>
          <w:rFonts w:hint="eastAsia"/>
        </w:rPr>
        <w:t>　　表166 中国市场数控车床刀塔主要出口目的地</w:t>
      </w:r>
      <w:r>
        <w:rPr>
          <w:rFonts w:hint="eastAsia"/>
        </w:rPr>
        <w:br/>
      </w:r>
      <w:r>
        <w:rPr>
          <w:rFonts w:hint="eastAsia"/>
        </w:rPr>
        <w:t>　　表167 中国数控车床刀塔生产地区分布</w:t>
      </w:r>
      <w:r>
        <w:rPr>
          <w:rFonts w:hint="eastAsia"/>
        </w:rPr>
        <w:br/>
      </w:r>
      <w:r>
        <w:rPr>
          <w:rFonts w:hint="eastAsia"/>
        </w:rPr>
        <w:t>　　表168 中国数控车床刀塔消费地区分布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数控车床刀塔产品图片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全球不同产品类型数控车床刀塔市场份额2024 VS 2025</w:t>
      </w:r>
      <w:r>
        <w:rPr>
          <w:rFonts w:hint="eastAsia"/>
        </w:rPr>
        <w:br/>
      </w:r>
      <w:r>
        <w:rPr>
          <w:rFonts w:hint="eastAsia"/>
        </w:rPr>
        <w:t>　　图3 机电刀塔产品图片</w:t>
      </w:r>
      <w:r>
        <w:rPr>
          <w:rFonts w:hint="eastAsia"/>
        </w:rPr>
        <w:br/>
      </w:r>
      <w:r>
        <w:rPr>
          <w:rFonts w:hint="eastAsia"/>
        </w:rPr>
        <w:t>　　图4 液压刀塔产品图片</w:t>
      </w:r>
      <w:r>
        <w:rPr>
          <w:rFonts w:hint="eastAsia"/>
        </w:rPr>
        <w:br/>
      </w:r>
      <w:r>
        <w:rPr>
          <w:rFonts w:hint="eastAsia"/>
        </w:rPr>
        <w:t>　　图5 伺服刀塔产品图片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全球不同应用数控车床刀塔市场份额2024 VS 2025</w:t>
      </w:r>
      <w:r>
        <w:rPr>
          <w:rFonts w:hint="eastAsia"/>
        </w:rPr>
        <w:br/>
      </w:r>
      <w:r>
        <w:rPr>
          <w:rFonts w:hint="eastAsia"/>
        </w:rPr>
        <w:t>　　图8 军工</w:t>
      </w:r>
      <w:r>
        <w:rPr>
          <w:rFonts w:hint="eastAsia"/>
        </w:rPr>
        <w:br/>
      </w:r>
      <w:r>
        <w:rPr>
          <w:rFonts w:hint="eastAsia"/>
        </w:rPr>
        <w:t>　　图9 农机</w:t>
      </w:r>
      <w:r>
        <w:rPr>
          <w:rFonts w:hint="eastAsia"/>
        </w:rPr>
        <w:br/>
      </w:r>
      <w:r>
        <w:rPr>
          <w:rFonts w:hint="eastAsia"/>
        </w:rPr>
        <w:t>　　图10 工程机械</w:t>
      </w:r>
      <w:r>
        <w:rPr>
          <w:rFonts w:hint="eastAsia"/>
        </w:rPr>
        <w:br/>
      </w:r>
      <w:r>
        <w:rPr>
          <w:rFonts w:hint="eastAsia"/>
        </w:rPr>
        <w:t>　　图11 电力设备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全球数控车床刀塔产能、产量、产能利用率及发展趋势（2020-2031）&amp;（千台）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全球数控车床刀塔产量、需求量及发展趋势（2020-2031）&amp;（千台）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全球主要地区数控车床刀塔产量市场份额（2020-2031）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中国数控车床刀塔产能、产量、产能利用率及发展趋势（2020-2031）&amp;（千台）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中国数控车床刀塔产量、市场需求量及发展趋势（2020-2031）&amp;（千台）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中国数控车床刀塔总产能占全球比重（2020-2031）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中国数控车床刀塔总产量占全球比重（2020-2031）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全球数控车床刀塔市场收入及增长率：（2020-2031）&amp;（百万美元）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全球市场数控车床刀塔市场规模：2020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全球市场数控车床刀塔销量及增长率（2020-2031）&amp;（千台）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全球市场数控车床刀塔价格趋势（2020-2031）&amp;（美元/台）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中国数控车床刀塔市场收入及增长率：（2020-2031）&amp;（百万美元）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中国市场数控车床刀塔市场规模：2020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中国市场数控车床刀塔销量及增长率（2020-2031）&amp;（千台）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中国市场数控车床刀塔销量占全球比重（2020-2031）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中国数控车床刀塔收入占全球比重（2020-2031）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全球主要地区数控车床刀塔销售收入市场份额（2020-2025）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全球主要地区数控车床刀塔销售收入市场份额（2024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全球主要地区数控车床刀塔收入市场份额（2025-2031）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北美（美国和加拿大）数控车床刀塔销量份额（2020-2031）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北美（美国和加拿大）数控车床刀塔收入份额（2020-2031）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欧洲（德国、英国、法国和意大利等国家）数控车床刀塔销量份额（2020-2031）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欧洲（德国、英国、法国和意大利等国家）数控车床刀塔收入份额（2020-2031）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亚太（中国、日本、韩国、中国台湾、印度和东南亚等）数控车床刀塔销量份额（2020-2031）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亚太（中国、日本、韩国、中国台湾、印度和东南亚等）数控车床刀塔收入份额（2020-2031）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拉美地区（墨西哥、巴西等国家）数控车床刀塔销量份额（2020-2031）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拉美地区（墨西哥、巴西等国家）数控车床刀塔收入份额（2020-2031）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中东及非洲（土耳其、沙特等国家）数控车床刀塔销量份额（2020-2031）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中东及非洲（土耳其、沙特等国家）数控车床刀塔收入份额（2020-2031）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2025年全球市场主要厂商数控车床刀塔销量市场份额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2025年全球市场主要厂商数控车床刀塔收入市场份额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2025年中国市场主要厂商数控车床刀塔销量市场份额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2025年中国市场主要厂商数控车床刀塔收入市场份额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2025年全球前五大生产商数控车床刀塔市场份额</w:t>
      </w:r>
      <w:r>
        <w:rPr>
          <w:rFonts w:hint="eastAsia"/>
        </w:rPr>
        <w:br/>
      </w:r>
      <w:r>
        <w:rPr>
          <w:rFonts w:hint="eastAsia"/>
        </w:rPr>
        <w:t>　　图47 全球数控车床刀塔第一梯队、第二梯队和第三梯队生产商（品牌）及市场份额（2025）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全球不同产品类型数控车床刀塔价格走势（2020-2031）&amp;（美元/台）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图49 全球不同应用数控车床刀塔价格走势（2020-2031）&amp;（美元/台）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图50 数控车床刀塔中国企业SWOT分析</w:t>
      </w:r>
      <w:r>
        <w:rPr>
          <w:rFonts w:hint="eastAsia"/>
        </w:rPr>
        <w:br/>
      </w:r>
      <w:r>
        <w:rPr>
          <w:rFonts w:hint="eastAsia"/>
        </w:rPr>
        <w:t>　　图51 数控车床刀塔产业链</w:t>
      </w:r>
      <w:r>
        <w:rPr>
          <w:rFonts w:hint="eastAsia"/>
        </w:rPr>
        <w:br/>
      </w:r>
      <w:r>
        <w:rPr>
          <w:rFonts w:hint="eastAsia"/>
        </w:rPr>
        <w:t>　　图52 数控车床刀塔行业采购模式分析</w:t>
      </w:r>
      <w:r>
        <w:rPr>
          <w:rFonts w:hint="eastAsia"/>
        </w:rPr>
        <w:br/>
      </w:r>
      <w:r>
        <w:rPr>
          <w:rFonts w:hint="eastAsia"/>
        </w:rPr>
        <w:t>　　图53 数控车床刀塔行业销售模式分析</w:t>
      </w:r>
      <w:r>
        <w:rPr>
          <w:rFonts w:hint="eastAsia"/>
        </w:rPr>
        <w:br/>
      </w:r>
      <w:r>
        <w:rPr>
          <w:rFonts w:hint="eastAsia"/>
        </w:rPr>
        <w:t>　　图54 数控车床刀塔行业销售模式分析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dd8b8e8804e3c" w:history="1">
        <w:r>
          <w:rPr>
            <w:rStyle w:val="Hyperlink"/>
          </w:rPr>
          <w:t>2025-2031年全球与中国数控车床刀塔行业发展调研及前景分析报告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dd8b8e8804e3c" w:history="1">
        <w:r>
          <w:rPr>
            <w:rStyle w:val="Hyperlink"/>
          </w:rPr>
          <w:t>https://www.20087.com/3/93/ShuKongCheChuangDaoTaShiChangQianJing.html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车床刀塔未锁紧故障排除、加工中心刀塔、数控车床刀塔怎么调压力、CNC刀塔车床、数控车床刀塔不转动、数控转塔刀架拆装视频、数控车床刀塔怎样安装刀具、数控车床编程100例图及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5c6a609c84fea" w:history="1">
      <w:r>
        <w:rPr>
          <w:rStyle w:val="Hyperlink"/>
        </w:rPr>
        <w:t>2025-2031年全球与中国数控车床刀塔行业发展调研及前景分析报告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KongCheChuangDaoTaShiChangQianJing.html" TargetMode="External" Id="R1a1dd8b8e880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KongCheChuangDaoTaShiChangQianJing.html" TargetMode="External" Id="Rb7b5c6a609c8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2025-05-22T01:17:00Z</dcterms:created>
  <dcterms:modified xsi:type="dcterms:W3CDTF">2025-05-22T02:17:00Z</dcterms:modified>
  <dc:subject>2025-2031年全球与中国数控车床刀塔行业发展调研及前景分析报告</dc:subject>
  <dc:title>2025-2031年全球与中国数控车床刀塔行业发展调研及前景分析报告</dc:title>
  <cp:keywords>2025-2031年全球与中国数控车床刀塔行业发展调研及前景分析报告</cp:keywords>
  <dc:description>2025-2031年全球与中国数控车床刀塔行业发展调研及前景分析报告</dc:description>
</cp:coreProperties>
</file>