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034faeb3fa4a74" w:history="1">
              <w:r>
                <w:rPr>
                  <w:rStyle w:val="Hyperlink"/>
                </w:rPr>
                <w:t>2025-2031年中国液压提升机行业现状与发展趋势分析报告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034faeb3fa4a74" w:history="1">
              <w:r>
                <w:rPr>
                  <w:rStyle w:val="Hyperlink"/>
                </w:rPr>
                <w:t>2025-2031年中国液压提升机行业现状与发展趋势分析报告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034faeb3fa4a74" w:history="1">
                <w:r>
                  <w:rPr>
                    <w:rStyle w:val="Hyperlink"/>
                  </w:rPr>
                  <w:t>https://www.20087.com/3/53/YeYaTiShengJiHangYeQuShi.html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提升机是重型设备搬运和安装的核心工具，近年来在中国市场展现了稳健的增长态势。行业受益于基础设施建设的持续投入，特别是在建筑、采矿、制造和物流领域。技术进步推动了产品性能的提升，包括负载能力、操作效率和安全性，同时，高端产品的进口替代趋势明显，国内企业逐步缩小与国际品牌的差距。</w:t>
      </w:r>
      <w:r>
        <w:rPr>
          <w:rFonts w:hint="eastAsia"/>
        </w:rPr>
        <w:br/>
      </w:r>
      <w:r>
        <w:rPr>
          <w:rFonts w:hint="eastAsia"/>
        </w:rPr>
        <w:t>　　液压提升机行业预计将持续技术创新，重点发展智能化和绿色化产品。智能化液压提升机将集成物联网和数据分析技术，实现远程监控和预测性维护，提高设备的运行效率和可靠性。绿色化趋势则推动行业采用环保材料和节能技术，减少碳排放，符合全球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034faeb3fa4a74" w:history="1">
        <w:r>
          <w:rPr>
            <w:rStyle w:val="Hyperlink"/>
          </w:rPr>
          <w:t>2025-2031年中国液压提升机行业现状与发展趋势分析报告</w:t>
        </w:r>
      </w:hyperlink>
      <w:r>
        <w:rPr>
          <w:rFonts w:hint="eastAsia"/>
        </w:rPr>
        <w:t>》全面分析了液压提升机行业的产业链、市场规模、需求与价格动态，并客观呈现了当前行业的现状。同时，报告科学预测了液压提升机市场前景及发展趋势，聚焦于重点企业，全面分析了液压提升机市场竞争格局、集中度及品牌影响力。此外，液压提升机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液压提升机行业相关概述</w:t>
      </w:r>
      <w:r>
        <w:rPr>
          <w:rFonts w:hint="eastAsia"/>
        </w:rPr>
        <w:br/>
      </w:r>
      <w:r>
        <w:rPr>
          <w:rFonts w:hint="eastAsia"/>
        </w:rPr>
        <w:t>　　　　一、液压提升机行业定义及特点</w:t>
      </w:r>
      <w:r>
        <w:rPr>
          <w:rFonts w:hint="eastAsia"/>
        </w:rPr>
        <w:br/>
      </w:r>
      <w:r>
        <w:rPr>
          <w:rFonts w:hint="eastAsia"/>
        </w:rPr>
        <w:t>　　　　　　1、液压提升机行业定义</w:t>
      </w:r>
      <w:r>
        <w:rPr>
          <w:rFonts w:hint="eastAsia"/>
        </w:rPr>
        <w:br/>
      </w:r>
      <w:r>
        <w:rPr>
          <w:rFonts w:hint="eastAsia"/>
        </w:rPr>
        <w:t>　　　　　　2、液压提升机行业特点</w:t>
      </w:r>
      <w:r>
        <w:rPr>
          <w:rFonts w:hint="eastAsia"/>
        </w:rPr>
        <w:br/>
      </w:r>
      <w:r>
        <w:rPr>
          <w:rFonts w:hint="eastAsia"/>
        </w:rPr>
        <w:t>　　　　二、液压提升机行业经营模式分析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1、液压提升机生产模式</w:t>
      </w:r>
      <w:r>
        <w:rPr>
          <w:rFonts w:hint="eastAsia"/>
        </w:rPr>
        <w:br/>
      </w:r>
      <w:r>
        <w:rPr>
          <w:rFonts w:hint="eastAsia"/>
        </w:rPr>
        <w:t>　　　　　　2、液压提升机采购模式</w:t>
      </w:r>
      <w:r>
        <w:rPr>
          <w:rFonts w:hint="eastAsia"/>
        </w:rPr>
        <w:br/>
      </w:r>
      <w:r>
        <w:rPr>
          <w:rFonts w:hint="eastAsia"/>
        </w:rPr>
        <w:t>　　　　　　3、液压提升机销售模式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2025年全球液压提升机行业市场运行形势分析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2025年全球液压提升机行业发展概况</w:t>
      </w:r>
      <w:r>
        <w:rPr>
          <w:rFonts w:hint="eastAsia"/>
        </w:rPr>
        <w:br/>
      </w:r>
      <w:r>
        <w:rPr>
          <w:rFonts w:hint="eastAsia"/>
        </w:rPr>
        <w:t>　　第二节 全球液压提升机行业发展走势</w:t>
      </w:r>
      <w:r>
        <w:rPr>
          <w:rFonts w:hint="eastAsia"/>
        </w:rPr>
        <w:br/>
      </w:r>
      <w:r>
        <w:rPr>
          <w:rFonts w:hint="eastAsia"/>
        </w:rPr>
        <w:t>　　　　一、全球液压提升机行业市场分布情况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二、全球液压提升机行业发展趋势分析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全球液压提升机行业重点国家和区域分析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2024-2025年中国液压提升机行业发展环境分析</w:t>
      </w:r>
      <w:r>
        <w:rPr>
          <w:rFonts w:hint="eastAsia"/>
        </w:rPr>
        <w:br/>
      </w:r>
      <w:r>
        <w:rPr>
          <w:rFonts w:hint="eastAsia"/>
        </w:rPr>
        <w:t>　　第一节 液压提升机行业经济环境分析</w:t>
      </w:r>
      <w:r>
        <w:rPr>
          <w:rFonts w:hint="eastAsia"/>
        </w:rPr>
        <w:br/>
      </w:r>
      <w:r>
        <w:rPr>
          <w:rFonts w:hint="eastAsia"/>
        </w:rPr>
        <w:t>　　第二节 液压提升机行业政策环境分析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一、液压提升机行业政策影响分析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二、相关液压提升机行业标准分析</w:t>
      </w:r>
      <w:r>
        <w:rPr>
          <w:rFonts w:hint="eastAsia"/>
        </w:rPr>
        <w:br/>
      </w:r>
      <w:r>
        <w:rPr>
          <w:rFonts w:hint="eastAsia"/>
        </w:rPr>
        <w:t>　　第三节 液压提升机行业社会环境分析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2024-2025年液压提升机行业技术发展现状及趋势分析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液压提升机行业技术发展现状分析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国内外液压提升机行业技术差异与原因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液压提升机行业技术发展方向、趋势预测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提升液压提升机行业技术能力策略建议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中国液压提升机行业市场供需状况分析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中国液压提升机行业市场规模情况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中国液压提升机行业盈利情况分析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中国液压提升机行业市场需求状况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一、2019-2024年液压提升机行业市场需求情况</w:t>
      </w:r>
      <w:r>
        <w:rPr>
          <w:rFonts w:hint="eastAsia"/>
        </w:rPr>
        <w:br/>
      </w:r>
      <w:r>
        <w:rPr>
          <w:rFonts w:hint="eastAsia"/>
        </w:rPr>
        <w:t>　　　　二、液压提升机行业市场需求特点分析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三、2025-2031年液压提升机行业市场需求预测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中国液压提升机行业产量情况分析与预测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一、2019-2024年液压提升机行业产量统计分析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二、2025年液压提升机行业产量特点分析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三、2025-2031年液压提升机行业产量预测分析</w:t>
      </w:r>
      <w:r>
        <w:rPr>
          <w:rFonts w:hint="eastAsia"/>
        </w:rPr>
        <w:br/>
      </w:r>
      <w:r>
        <w:rPr>
          <w:rFonts w:hint="eastAsia"/>
        </w:rPr>
        <w:t>　　第五节 液压提升机行业市场供需平衡状况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液压提升机行业细分产品市场调研分析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中国液压提升机行业进出口情况分析预测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2019-2024年中国液压提升机行业进出口情况分析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一、2019-2024年中国液压提升机行业进口分析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二、2019-2024年中国液压提升机行业出口分析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2025-2031年中国液压提升机行业进出口情况预测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一、2025-2031年中国液压提升机行业进口预测分析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二、2025-2031年中国液压提升机行业出口预测分析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影响液压提升机行业进出口变化的主要原因分析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2019-2024年中国液压提升机行业区域市场分析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中国液压提升机行业区域市场结构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重点地区液压提升机行业调研分析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一、重点地区（一）液压提升机市场分析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二、重点地区（二）液压提升机市场分析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三、重点地区（三）液压提升机市场分析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四、重点地区（四）液压提升机市场分析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五、重点地区（五）液压提升机市场分析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中国液压提升机行业市场行情分析预测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液压提升机价格影响因素分析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2019-2024年中国液压提升机市场价格趋向分析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2025-2031年中国液压提升机市场价格趋向预测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液压提升机行业上、下游市场分析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液压提升机行业上游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液压提升机行业下游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液压提升机行业竞争格局分析</w:t>
      </w:r>
      <w:r>
        <w:rPr>
          <w:rFonts w:hint="eastAsia"/>
        </w:rPr>
        <w:br/>
      </w:r>
      <w:r>
        <w:rPr>
          <w:rFonts w:hint="eastAsia"/>
        </w:rPr>
        <w:t>　　第一节 液压提升机行业集中度分析</w:t>
      </w:r>
      <w:r>
        <w:rPr>
          <w:rFonts w:hint="eastAsia"/>
        </w:rPr>
        <w:br/>
      </w:r>
      <w:r>
        <w:rPr>
          <w:rFonts w:hint="eastAsia"/>
        </w:rPr>
        <w:t>　　　　一、液压提升机市场集中度分析</w:t>
      </w:r>
      <w:r>
        <w:rPr>
          <w:rFonts w:hint="eastAsia"/>
        </w:rPr>
        <w:br/>
      </w:r>
      <w:r>
        <w:rPr>
          <w:rFonts w:hint="eastAsia"/>
        </w:rPr>
        <w:t>　　　　二、液压提升机企业集中度分析</w:t>
      </w:r>
      <w:r>
        <w:rPr>
          <w:rFonts w:hint="eastAsia"/>
        </w:rPr>
        <w:br/>
      </w:r>
      <w:r>
        <w:rPr>
          <w:rFonts w:hint="eastAsia"/>
        </w:rPr>
        <w:t>　　　　三、液压提升机区域集中度分析</w:t>
      </w:r>
      <w:r>
        <w:rPr>
          <w:rFonts w:hint="eastAsia"/>
        </w:rPr>
        <w:br/>
      </w:r>
      <w:r>
        <w:rPr>
          <w:rFonts w:hint="eastAsia"/>
        </w:rPr>
        <w:t>　　第二节 液压提升机行业竞争格局分析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一、2025年液压提升机行业竞争分析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二、2025年中外液压提升机产品竞争分析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三、2019-2024年中国液压提升机市场竞争分析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四、2025-2031年国内主要液压提升机企业动向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液压提升机行业重点企业发展调研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液压提升机重点企业（一）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液压提升机重点企业（二）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液压提升机重点企业（三）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液压提升机重点企业（四）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液压提升机重点企业（五）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液压提升机重点企业（六）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液压提升机企业发展策略分析</w:t>
      </w:r>
      <w:r>
        <w:rPr>
          <w:rFonts w:hint="eastAsia"/>
        </w:rPr>
        <w:br/>
      </w:r>
      <w:r>
        <w:rPr>
          <w:rFonts w:hint="eastAsia"/>
        </w:rPr>
        <w:t>　　第一节 液压提升机市场策略分析</w:t>
      </w:r>
      <w:r>
        <w:rPr>
          <w:rFonts w:hint="eastAsia"/>
        </w:rPr>
        <w:br/>
      </w:r>
      <w:r>
        <w:rPr>
          <w:rFonts w:hint="eastAsia"/>
        </w:rPr>
        <w:t>　　　　一、液压提升机价格策略分析</w:t>
      </w:r>
      <w:r>
        <w:rPr>
          <w:rFonts w:hint="eastAsia"/>
        </w:rPr>
        <w:br/>
      </w:r>
      <w:r>
        <w:rPr>
          <w:rFonts w:hint="eastAsia"/>
        </w:rPr>
        <w:t>　　　　二、液压提升机渠道策略分析</w:t>
      </w:r>
      <w:r>
        <w:rPr>
          <w:rFonts w:hint="eastAsia"/>
        </w:rPr>
        <w:br/>
      </w:r>
      <w:r>
        <w:rPr>
          <w:rFonts w:hint="eastAsia"/>
        </w:rPr>
        <w:t>　　第二节 液压提升机销售策略分析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提高液压提升机企业竞争力的策略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一、提高中国液压提升机企业核心竞争力的对策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二、液压提升机企业提升竞争力的主要方向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三、影响液压提升机企业核心竞争力的因素及提升途径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四、提高液压提升机企业竞争力的策略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对我国液压提升机品牌的战略思考</w:t>
      </w:r>
      <w:r>
        <w:rPr>
          <w:rFonts w:hint="eastAsia"/>
        </w:rPr>
        <w:br/>
      </w:r>
      <w:r>
        <w:rPr>
          <w:rFonts w:hint="eastAsia"/>
        </w:rPr>
        <w:t>　　　　一、液压提升机实施品牌战略的意义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二、液压提升机企业品牌的现状分析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三、我国液压提升机企业的品牌战略</w:t>
      </w:r>
      <w:r>
        <w:rPr>
          <w:rFonts w:hint="eastAsia"/>
        </w:rPr>
        <w:br/>
      </w:r>
      <w:r>
        <w:rPr>
          <w:rFonts w:hint="eastAsia"/>
        </w:rPr>
        <w:t>　　　　四、液压提升机品牌战略管理的策略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中国液压提升机行业营销策略分析</w:t>
      </w:r>
      <w:r>
        <w:rPr>
          <w:rFonts w:hint="eastAsia"/>
        </w:rPr>
        <w:br/>
      </w:r>
      <w:r>
        <w:rPr>
          <w:rFonts w:hint="eastAsia"/>
        </w:rPr>
        <w:t>　　第一节 液压提升机市场推广策略研究分析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一、做好液压提升机产品导入</w:t>
      </w:r>
      <w:r>
        <w:rPr>
          <w:rFonts w:hint="eastAsia"/>
        </w:rPr>
        <w:br/>
      </w:r>
      <w:r>
        <w:rPr>
          <w:rFonts w:hint="eastAsia"/>
        </w:rPr>
        <w:t>　　　　二、做好液压提升机产品组合和产品线决策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三、液压提升机行业城市市场推广策略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液压提升机行业渠道营销研究分析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一、液压提升机行业营销环境分析</w:t>
      </w:r>
      <w:r>
        <w:rPr>
          <w:rFonts w:hint="eastAsia"/>
        </w:rPr>
        <w:br/>
      </w:r>
      <w:r>
        <w:rPr>
          <w:rFonts w:hint="eastAsia"/>
        </w:rPr>
        <w:t>　　　　二、液压提升机行业现存的营销渠道分析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三、液压提升机行业终端市场营销管理策略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液压提升机行业营销战略研究分析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一、中国液压提升机行业有效整合营销策略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二、建立液压提升机行业厂商的双嬴模式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2025-2031年中国液压提升机行业前景与风险预测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2025年液压提升机市场前景分析</w:t>
      </w:r>
      <w:r>
        <w:rPr>
          <w:rFonts w:hint="eastAsia"/>
        </w:rPr>
        <w:br/>
      </w:r>
      <w:r>
        <w:rPr>
          <w:rFonts w:hint="eastAsia"/>
        </w:rPr>
        <w:t>　　第二节 2025年液压提升机发展趋势预测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2025-2031年中国液压提升机行业投资特性分析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一、2025-2031年中国液压提升机行业进入壁垒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二、2025-2031年中国液压提升机行业盈利模式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三、2025-2031年中国液压提升机行业盈利因素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2025-2031年中国液压提升机行业投资机会分析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一、2025-2031年中国液压提升机细分市场投资机会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二、2025-2031年中国液压提升机行业区域市场投资潜力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2025-2031年中国液压提升机行业投资风险分析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一、2025-2031年中国液压提升机行业市场竞争风险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二、2025-2031年中国液压提升机行业技术风险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三、2025-2031年中国液压提升机行业政策风险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四、2025-2031年中国液压提升机行业进入退出风险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2025-2031年中国液压提升机行业盈利模式与投资策略分析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国外液压提升机行业投资现状及经营模式分析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一、境外液压提升机行业成长情况调查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中国液压提升机行业商业模式探讨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中国液压提升机行业投资国际化发展战略分析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中国液压提升机行业投资策略分析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中国液压提升机行业资本运作战略选择方案研究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中^智^林：中国液压提升机行业多元化经营战略的可行性分析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2019-2024年中国液压提升机市场规模及增长情况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2019-2024年中国液压提升机行业产量及增长趋势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2025-2031年中国液压提升机行业产量预测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2019-2024年中国液压提升机行业市场需求及增长情况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2025-2031年中国液压提升机行业市场需求预测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2019-2024年中国液压提升机行业利润及增长情况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**地区液压提升机市场规模及增长情况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**地区液压提升机行业市场需求情况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**地区液压提升机市场规模及增长情况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**地区液压提升机行业市场需求情况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2019-2024年中国液压提升机行业进口量及增速统计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2019-2024年中国液压提升机行业出口量及增速统计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液压提升机重点企业经营情况分析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2025年液压提升机市场前景分析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2025-2031年中国液压提升机市场需求预测</w:t>
      </w:r>
      <w:r>
        <w:rPr>
          <w:rFonts w:hint="eastAsia"/>
        </w:rPr>
        <w:br/>
      </w:r>
      <w:r>
        <w:rPr>
          <w:rFonts w:hint="eastAsia"/>
        </w:rPr>
        <w:t>　　图表 2025年液压提升机发展趋势预测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034faeb3fa4a74" w:history="1">
        <w:r>
          <w:rPr>
            <w:rStyle w:val="Hyperlink"/>
          </w:rPr>
          <w:t>2025-2031年中国液压提升机行业现状与发展趋势分析报告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034faeb3fa4a74" w:history="1">
        <w:r>
          <w:rPr>
            <w:rStyle w:val="Hyperlink"/>
          </w:rPr>
          <w:t>https://www.20087.com/3/53/YeYaTiShengJiHangYeQuShi.html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热点：液压升降机、液压提升机图片、液压提升器、液压提升机厂家、液压升降机械、液压提升机的原理图、手动液压提升机、液压提升机辅泵启动运行正常( )秒后,方可起动主泵、液压提升机视频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0677ff38004f3d" w:history="1">
      <w:r>
        <w:rPr>
          <w:rStyle w:val="Hyperlink"/>
        </w:rPr>
        <w:t>2025-2031年中国液压提升机行业现状与发展趋势分析报告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YeYaTiShengJiHangYeQuShi.html" TargetMode="External" Id="Rf0034faeb3fa4a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YeYaTiShengJiHangYeQuShi.html" TargetMode="External" Id="R1f0677ff38004f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2024-12-23T04:40:00Z</dcterms:created>
  <dcterms:modified xsi:type="dcterms:W3CDTF">2024-12-23T05:40:00Z</dcterms:modified>
  <dc:subject>2025-2031年中国液压提升机行业现状与发展趋势分析报告</dc:subject>
  <dc:title>2025-2031年中国液压提升机行业现状与发展趋势分析报告</dc:title>
  <cp:keywords>2025-2031年中国液压提升机行业现状与发展趋势分析报告</cp:keywords>
  <dc:description>2025-2031年中国液压提升机行业现状与发展趋势分析报告</dc:description>
</cp:coreProperties>
</file>