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9ef21ef6a437b" w:history="1">
              <w:r>
                <w:rPr>
                  <w:rStyle w:val="Hyperlink"/>
                </w:rPr>
                <w:t>2024-2030年中国陶瓷PTC热敏电阻市场调查研究与前景趋势预测报告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9ef21ef6a437b" w:history="1">
              <w:r>
                <w:rPr>
                  <w:rStyle w:val="Hyperlink"/>
                </w:rPr>
                <w:t>2024-2030年中国陶瓷PTC热敏电阻市场调查研究与前景趋势预测报告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69ef21ef6a437b" w:history="1">
                <w:r>
                  <w:rPr>
                    <w:rStyle w:val="Hyperlink"/>
                  </w:rPr>
                  <w:t>https://www.20087.com/3/53/TaoCiPTCReMinDianZuDeFaZhanQuShi.html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PTC热敏电阻是一种温度敏感元件，在近年来随着电子设备对温度控制精度要求的提高和技术的进步，市场需求持续增长。目前，陶瓷PTC热敏电阻不仅在温度响应速度和稳定性上实现了显著提升，通过采用高性能陶瓷材料和精密制造工艺，确保了良好的温度控制效果和长期可靠性。此外，随着智能化技术的应用，陶瓷PTC热敏电阻的设计更加注重自动化和智能化，如集成传感器和数据采集系统，实现了远程监控和故障诊断。为了适应不同应用领域的需求，市场上出现了多种规格和特性的陶瓷PTC热敏电阻产品。</w:t>
      </w:r>
      <w:r>
        <w:rPr>
          <w:rFonts w:hint="eastAsia"/>
        </w:rPr>
        <w:br/>
      </w:r>
      <w:r>
        <w:rPr>
          <w:rFonts w:hint="eastAsia"/>
        </w:rPr>
        <w:t>　　预计未来陶瓷PTC热敏电阻市场将持续增长。一方面，随着电子设备对温度控制精度的要求不断提高，陶瓷PTC热敏电阻将更加注重提高温度响应速度和稳定性，如通过优化陶瓷材料性能和采用更先进的制造工艺，实现更快速的温度响应和更稳定的温度控制；另一方面，随着智能制造技术的发展，陶瓷PTC热敏电阻将更加注重智能化升级，如集成人工智能技术和机器学习算法，实现智能化温度管理和预测维护。此外，为了适应未来市场的发展趋势，陶瓷PTC热敏电阻将更加注重提供定制化服务，如开发针对特定应用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9ef21ef6a437b" w:history="1">
        <w:r>
          <w:rPr>
            <w:rStyle w:val="Hyperlink"/>
          </w:rPr>
          <w:t>2024-2030年中国陶瓷PTC热敏电阻市场调查研究与前景趋势预测报告</w:t>
        </w:r>
      </w:hyperlink>
      <w:r>
        <w:rPr>
          <w:rFonts w:hint="eastAsia"/>
        </w:rPr>
        <w:t>》依据国家权威机构及陶瓷PTC热敏电阻相关协会等渠道的权威资料数据，结合陶瓷PTC热敏电阻行业发展所处的环境，从理论到实践、从宏观到微观等多个角度对陶瓷PTC热敏电阻行业进行调研分析。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9ef21ef6a437b" w:history="1">
        <w:r>
          <w:rPr>
            <w:rStyle w:val="Hyperlink"/>
          </w:rPr>
          <w:t>2024-2030年中国陶瓷PTC热敏电阻市场调查研究与前景趋势预测报告</w:t>
        </w:r>
      </w:hyperlink>
      <w:r>
        <w:rPr>
          <w:rFonts w:hint="eastAsia"/>
        </w:rPr>
        <w:t>》内容严谨、数据翔实，通过辅以大量直观的图表帮助陶瓷PTC热敏电阻行业企业准确把握陶瓷PTC热敏电阻行业发展动向、正确制定企业发展战略和投资策略。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769ef21ef6a437b" w:history="1">
        <w:r>
          <w:rPr>
            <w:rStyle w:val="Hyperlink"/>
          </w:rPr>
          <w:t>2024-2030年中国陶瓷PTC热敏电阻市场调查研究与前景趋势预测报告</w:t>
        </w:r>
      </w:hyperlink>
      <w:r>
        <w:rPr>
          <w:rFonts w:hint="eastAsia"/>
        </w:rPr>
        <w:t>是陶瓷PTC热敏电阻业内企业、相关投资公司及政府部门准确把握陶瓷PTC热敏电阻行业发展趋势，洞悉陶瓷PTC热敏电阻行业竞争格局，规避经营和投资风险，制定正确竞争和投资战略决策的重要决策依据之一。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陶瓷PTC热敏电阻行业界定</w:t>
      </w:r>
      <w:r>
        <w:rPr>
          <w:rFonts w:hint="eastAsia"/>
        </w:rPr>
        <w:br/>
      </w:r>
      <w:r>
        <w:rPr>
          <w:rFonts w:hint="eastAsia"/>
        </w:rPr>
        <w:t>　　第一节 陶瓷PTC热敏电阻行业定义</w:t>
      </w:r>
      <w:r>
        <w:rPr>
          <w:rFonts w:hint="eastAsia"/>
        </w:rPr>
        <w:br/>
      </w:r>
      <w:r>
        <w:rPr>
          <w:rFonts w:hint="eastAsia"/>
        </w:rPr>
        <w:t>　　第二节 陶瓷PTC热敏电阻行业特点分析</w:t>
      </w:r>
      <w:r>
        <w:rPr>
          <w:rFonts w:hint="eastAsia"/>
        </w:rPr>
        <w:br/>
      </w:r>
      <w:r>
        <w:rPr>
          <w:rFonts w:hint="eastAsia"/>
        </w:rPr>
        <w:t>　　第三节 陶瓷PTC热敏电阻行业发展历程</w:t>
      </w:r>
      <w:r>
        <w:rPr>
          <w:rFonts w:hint="eastAsia"/>
        </w:rPr>
        <w:br/>
      </w:r>
      <w:r>
        <w:rPr>
          <w:rFonts w:hint="eastAsia"/>
        </w:rPr>
        <w:t>　　第四节 陶瓷PTC热敏电阻产业链分析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2023-2024年国外陶瓷PTC热敏电阻行业发展态势分析</w:t>
      </w:r>
      <w:r>
        <w:rPr>
          <w:rFonts w:hint="eastAsia"/>
        </w:rPr>
        <w:br/>
      </w:r>
      <w:r>
        <w:rPr>
          <w:rFonts w:hint="eastAsia"/>
        </w:rPr>
        <w:t>　　第一节 国外陶瓷PTC热敏电阻行业总体情况</w:t>
      </w:r>
      <w:r>
        <w:rPr>
          <w:rFonts w:hint="eastAsia"/>
        </w:rPr>
        <w:br/>
      </w:r>
      <w:r>
        <w:rPr>
          <w:rFonts w:hint="eastAsia"/>
        </w:rPr>
        <w:t>　　第二节 陶瓷PTC热敏电阻行业重点国家、地区市场分析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国外陶瓷PTC热敏电阻行业发展前景预测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2023-2024年中国陶瓷PTC热敏电阻行业发展环境分析</w:t>
      </w:r>
      <w:r>
        <w:rPr>
          <w:rFonts w:hint="eastAsia"/>
        </w:rPr>
        <w:br/>
      </w:r>
      <w:r>
        <w:rPr>
          <w:rFonts w:hint="eastAsia"/>
        </w:rPr>
        <w:t>　　第一节 陶瓷PTC热敏电阻行业经济环境分析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陶瓷PTC热敏电阻行业政策环境分析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一、陶瓷PTC热敏电阻行业相关政策</w:t>
      </w:r>
      <w:r>
        <w:rPr>
          <w:rFonts w:hint="eastAsia"/>
        </w:rPr>
        <w:br/>
      </w:r>
      <w:r>
        <w:rPr>
          <w:rFonts w:hint="eastAsia"/>
        </w:rPr>
        <w:t>　　　　二、陶瓷PTC热敏电阻行业相关标准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2023-2024年陶瓷PTC热敏电阻行业技术发展现状及趋势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当前我国陶瓷PTC热敏电阻技术发展现状</w:t>
      </w:r>
      <w:r>
        <w:rPr>
          <w:rFonts w:hint="eastAsia"/>
        </w:rPr>
        <w:br/>
      </w:r>
      <w:r>
        <w:rPr>
          <w:rFonts w:hint="eastAsia"/>
        </w:rPr>
        <w:t>　　第二节 中外陶瓷PTC热敏电阻技术差距及产生差距的主要原因分析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提高我国陶瓷PTC热敏电阻技术的对策</w:t>
      </w:r>
      <w:r>
        <w:rPr>
          <w:rFonts w:hint="eastAsia"/>
        </w:rPr>
        <w:br/>
      </w:r>
      <w:r>
        <w:rPr>
          <w:rFonts w:hint="eastAsia"/>
        </w:rPr>
        <w:t>　　第四节 我国陶瓷PTC热敏电阻研发、设计发展趋势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中国陶瓷PTC热敏电阻行业市场供需状况分析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中国陶瓷PTC热敏电阻行业市场规模情况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中国陶瓷PTC热敏电阻行业市场需求状况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一、2019-2024年陶瓷PTC热敏电阻行业市场需求情况</w:t>
      </w:r>
      <w:r>
        <w:rPr>
          <w:rFonts w:hint="eastAsia"/>
        </w:rPr>
        <w:br/>
      </w:r>
      <w:r>
        <w:rPr>
          <w:rFonts w:hint="eastAsia"/>
        </w:rPr>
        <w:t>　　　　二、陶瓷PTC热敏电阻行业市场需求特点分析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三、2024-2030年陶瓷PTC热敏电阻行业市场需求预测</w:t>
      </w:r>
      <w:r>
        <w:rPr>
          <w:rFonts w:hint="eastAsia"/>
        </w:rPr>
        <w:br/>
      </w:r>
      <w:r>
        <w:rPr>
          <w:rFonts w:hint="eastAsia"/>
        </w:rPr>
        <w:t>　　第三节 中国陶瓷PTC热敏电阻行业市场供给状况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一、2019-2024年陶瓷PTC热敏电阻行业市场供给情况</w:t>
      </w:r>
      <w:r>
        <w:rPr>
          <w:rFonts w:hint="eastAsia"/>
        </w:rPr>
        <w:br/>
      </w:r>
      <w:r>
        <w:rPr>
          <w:rFonts w:hint="eastAsia"/>
        </w:rPr>
        <w:t>　　　　二、陶瓷PTC热敏电阻行业市场供给特点分析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三、2024-2030年陶瓷PTC热敏电阻行业市场供给预测</w:t>
      </w:r>
      <w:r>
        <w:rPr>
          <w:rFonts w:hint="eastAsia"/>
        </w:rPr>
        <w:br/>
      </w:r>
      <w:r>
        <w:rPr>
          <w:rFonts w:hint="eastAsia"/>
        </w:rPr>
        <w:t>　　第四节 陶瓷PTC热敏电阻行业市场供需平衡状况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中国陶瓷PTC热敏电阻行业进出口情况分析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陶瓷PTC热敏电阻行业出口情况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一、2019-2024年陶瓷PTC热敏电阻行业出口情况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三、2024-2030年陶瓷PTC热敏电阻行业出口情况预测</w:t>
      </w:r>
      <w:r>
        <w:rPr>
          <w:rFonts w:hint="eastAsia"/>
        </w:rPr>
        <w:br/>
      </w:r>
      <w:r>
        <w:rPr>
          <w:rFonts w:hint="eastAsia"/>
        </w:rPr>
        <w:t>　　第二节 陶瓷PTC热敏电阻行业进口情况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一、2019-2024年陶瓷PTC热敏电阻行业进口情况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三、2024-2030年陶瓷PTC热敏电阻行业进口情况预测</w:t>
      </w:r>
      <w:r>
        <w:rPr>
          <w:rFonts w:hint="eastAsia"/>
        </w:rPr>
        <w:br/>
      </w:r>
      <w:r>
        <w:rPr>
          <w:rFonts w:hint="eastAsia"/>
        </w:rPr>
        <w:t>　　第三节 陶瓷PTC热敏电阻行业进出口面临的挑战及对策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中国陶瓷PTC热敏电阻行业产品价格监测</w:t>
      </w:r>
      <w:r>
        <w:rPr>
          <w:rFonts w:hint="eastAsia"/>
        </w:rPr>
        <w:br/>
      </w:r>
      <w:r>
        <w:rPr>
          <w:rFonts w:hint="eastAsia"/>
        </w:rPr>
        <w:t>　　　　一、陶瓷PTC热敏电阻市场价格特征</w:t>
      </w:r>
      <w:r>
        <w:rPr>
          <w:rFonts w:hint="eastAsia"/>
        </w:rPr>
        <w:br/>
      </w:r>
      <w:r>
        <w:rPr>
          <w:rFonts w:hint="eastAsia"/>
        </w:rPr>
        <w:t>　　　　二、当前陶瓷PTC热敏电阻市场价格评述</w:t>
      </w:r>
      <w:r>
        <w:rPr>
          <w:rFonts w:hint="eastAsia"/>
        </w:rPr>
        <w:br/>
      </w:r>
      <w:r>
        <w:rPr>
          <w:rFonts w:hint="eastAsia"/>
        </w:rPr>
        <w:t>　　　　三、影响陶瓷PTC热敏电阻市场价格因素分析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四、未来陶瓷PTC热敏电阻市场价格走势预测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中国陶瓷PTC热敏电阻行业重点区域市场分析</w:t>
      </w:r>
      <w:r>
        <w:rPr>
          <w:rFonts w:hint="eastAsia"/>
        </w:rPr>
        <w:br/>
      </w:r>
      <w:r>
        <w:rPr>
          <w:rFonts w:hint="eastAsia"/>
        </w:rPr>
        <w:t>　　第一节 陶瓷PTC热敏电阻行业区域市场分布情况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2023-2024年陶瓷PTC热敏电阻行业细分市场调研分析</w:t>
      </w:r>
      <w:r>
        <w:rPr>
          <w:rFonts w:hint="eastAsia"/>
        </w:rPr>
        <w:br/>
      </w:r>
      <w:r>
        <w:rPr>
          <w:rFonts w:hint="eastAsia"/>
        </w:rPr>
        <w:t>　　第一节 陶瓷PTC热敏电阻细分产品（一）市场调研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陶瓷PTC热敏电阻细分产品（二）市场调研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陶瓷PTC热敏电阻行业上、下游市场分析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陶瓷PTC热敏电阻行业上游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陶瓷PTC热敏电阻行业下游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陶瓷PTC热敏电阻行业重点企业发展调研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陶瓷PTC热敏电阻重点企业（一）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陶瓷PTC热敏电阻重点企业（二）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陶瓷PTC热敏电阻重点企业（三）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陶瓷PTC热敏电阻重点企业（四）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陶瓷PTC热敏电阻重点企业（五）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陶瓷PTC热敏电阻重点企业（六）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陶瓷PTC热敏电阻行业风险及对策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2024-2030年陶瓷PTC热敏电阻行业发展环境分析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2024-2030年陶瓷PTC热敏电阻行业投资特性分析</w:t>
      </w:r>
      <w:r>
        <w:rPr>
          <w:rFonts w:hint="eastAsia"/>
        </w:rPr>
        <w:br/>
      </w:r>
      <w:r>
        <w:rPr>
          <w:rFonts w:hint="eastAsia"/>
        </w:rPr>
        <w:t>　　　　一、陶瓷PTC热敏电阻行业进入壁垒</w:t>
      </w:r>
      <w:r>
        <w:rPr>
          <w:rFonts w:hint="eastAsia"/>
        </w:rPr>
        <w:br/>
      </w:r>
      <w:r>
        <w:rPr>
          <w:rFonts w:hint="eastAsia"/>
        </w:rPr>
        <w:t>　　　　二、陶瓷PTC热敏电阻行业盈利模式</w:t>
      </w:r>
      <w:r>
        <w:rPr>
          <w:rFonts w:hint="eastAsia"/>
        </w:rPr>
        <w:br/>
      </w:r>
      <w:r>
        <w:rPr>
          <w:rFonts w:hint="eastAsia"/>
        </w:rPr>
        <w:t>　　　　三、陶瓷PTC热敏电阻行业盈利因素</w:t>
      </w:r>
      <w:r>
        <w:rPr>
          <w:rFonts w:hint="eastAsia"/>
        </w:rPr>
        <w:br/>
      </w:r>
      <w:r>
        <w:rPr>
          <w:rFonts w:hint="eastAsia"/>
        </w:rPr>
        <w:t>　　第三节 陶瓷PTC热敏电阻行业“波特五力模型”分析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2024-2030年陶瓷PTC热敏电阻行业风险及对策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陶瓷PTC热敏电阻企业竞争策略分析</w:t>
      </w:r>
      <w:r>
        <w:rPr>
          <w:rFonts w:hint="eastAsia"/>
        </w:rPr>
        <w:br/>
      </w:r>
      <w:r>
        <w:rPr>
          <w:rFonts w:hint="eastAsia"/>
        </w:rPr>
        <w:t>　　第一节 陶瓷PTC热敏电阻市场竞争策略分析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一、2024-2030年中国陶瓷PTC热敏电阻市场增长潜力分析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二、2024-2030年中国陶瓷PTC热敏电阻主要潜力品种分析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三、现有陶瓷PTC热敏电阻产品竞争策略分析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四、潜力陶瓷PTC热敏电阻品种竞争策略选择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2024-2030年中国陶瓷PTC热敏电阻企业竞争策略分析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一、2024-2030年我国陶瓷PTC热敏电阻市场竞争趋势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二、2024-2030年陶瓷PTC热敏电阻行业竞争格局展望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三、2024-2030年陶瓷PTC热敏电阻行业竞争策略分析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四、2024-2030年陶瓷PTC热敏电阻企业竞争策略分析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2024-2030年中国陶瓷PTC热敏电阻行业发展趋势分析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一、2024-2030年陶瓷PTC热敏电阻技术发展趋势分析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二、2024-2030年陶瓷PTC热敏电阻产品发展趋势分析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三、2024-2030年陶瓷PTC热敏电阻行业竞争格局展望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2024-2030年中国陶瓷PTC热敏电阻市场趋势分析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一、2024-2030年陶瓷PTC热敏电阻发展趋势预测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二、2024-2030年陶瓷PTC热敏电阻市场前景分析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三、2024-2030年陶瓷PTC热敏电阻产业政策趋向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2024-2030年陶瓷PTC热敏电阻行业投资价值评估分析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陶瓷PTC热敏电阻行业发展建议分析</w:t>
      </w:r>
      <w:r>
        <w:rPr>
          <w:rFonts w:hint="eastAsia"/>
        </w:rPr>
        <w:br/>
      </w:r>
      <w:r>
        <w:rPr>
          <w:rFonts w:hint="eastAsia"/>
        </w:rPr>
        <w:t>　　第一节 陶瓷PTC热敏电阻行业研究结论及建议</w:t>
      </w:r>
      <w:r>
        <w:rPr>
          <w:rFonts w:hint="eastAsia"/>
        </w:rPr>
        <w:br/>
      </w:r>
      <w:r>
        <w:rPr>
          <w:rFonts w:hint="eastAsia"/>
        </w:rPr>
        <w:t>　　第二节 陶瓷PTC热敏电阻细分行业研究结论及建议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[^中^智^林^]陶瓷PTC热敏电阻行业竞争策略总结及建议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陶瓷PTC热敏电阻行业历程</w:t>
      </w:r>
      <w:r>
        <w:rPr>
          <w:rFonts w:hint="eastAsia"/>
        </w:rPr>
        <w:br/>
      </w:r>
      <w:r>
        <w:rPr>
          <w:rFonts w:hint="eastAsia"/>
        </w:rPr>
        <w:t>　　图表 陶瓷PTC热敏电阻行业生命周期</w:t>
      </w:r>
      <w:r>
        <w:rPr>
          <w:rFonts w:hint="eastAsia"/>
        </w:rPr>
        <w:br/>
      </w:r>
      <w:r>
        <w:rPr>
          <w:rFonts w:hint="eastAsia"/>
        </w:rPr>
        <w:t>　　图表 陶瓷PTC热敏电阻行业产业链分析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2019-2024年中国陶瓷PTC热敏电阻行业市场规模及增长情况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2019-2024年陶瓷PTC热敏电阻行业市场容量分析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2019-2024年中国陶瓷PTC热敏电阻行业产能统计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2019-2024年中国陶瓷PTC热敏电阻行业产量及增长趋势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2019-2024年中国陶瓷PTC热敏电阻市场需求量及增速统计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2024年中国陶瓷PTC热敏电阻行业需求领域分布格局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2019-2024年中国陶瓷PTC热敏电阻行业销售收入分析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2019-2024年中国陶瓷PTC热敏电阻行业盈利情况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2019-2024年中国陶瓷PTC热敏电阻行业利润总额统计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2019-2024年中国陶瓷PTC热敏电阻进口数量分析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2019-2024年中国陶瓷PTC热敏电阻进口金额分析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2019-2024年中国陶瓷PTC热敏电阻出口数量分析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2019-2024年中国陶瓷PTC热敏电阻出口金额分析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2024年中国陶瓷PTC热敏电阻进口国家及地区分析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2024年中国陶瓷PTC热敏电阻出口国家及地区分析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2019-2024年中国陶瓷PTC热敏电阻行业企业数量情况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2019-2024年中国陶瓷PTC热敏电阻行业企业平均规模情况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**地区陶瓷PTC热敏电阻市场规模及增长情况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**地区陶瓷PTC热敏电阻行业市场需求情况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**地区陶瓷PTC热敏电阻市场规模及增长情况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**地区陶瓷PTC热敏电阻行业市场需求情况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**地区陶瓷PTC热敏电阻市场规模及增长情况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**地区陶瓷PTC热敏电阻行业市场需求情况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**地区陶瓷PTC热敏电阻市场规模及增长情况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**地区陶瓷PTC热敏电阻行业市场需求情况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陶瓷PTC热敏电阻重点企业（一）基本信息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陶瓷PTC热敏电阻重点企业（一）经营情况分析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陶瓷PTC热敏电阻重点企业（一）主要经济指标情况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陶瓷PTC热敏电阻重点企业（一）盈利能力情况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陶瓷PTC热敏电阻重点企业（一）偿债能力情况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陶瓷PTC热敏电阻重点企业（一）运营能力情况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陶瓷PTC热敏电阻重点企业（一）成长能力情况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陶瓷PTC热敏电阻重点企业（二）基本信息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陶瓷PTC热敏电阻重点企业（二）经营情况分析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陶瓷PTC热敏电阻重点企业（二）主要经济指标情况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陶瓷PTC热敏电阻重点企业（二）盈利能力情况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陶瓷PTC热敏电阻重点企业（二）偿债能力情况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陶瓷PTC热敏电阻重点企业（二）运营能力情况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陶瓷PTC热敏电阻重点企业（二）成长能力情况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陶瓷PTC热敏电阻重点企业（三）基本信息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陶瓷PTC热敏电阻重点企业（三）经营情况分析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陶瓷PTC热敏电阻重点企业（三）主要经济指标情况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陶瓷PTC热敏电阻重点企业（三）盈利能力情况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陶瓷PTC热敏电阻重点企业（三）偿债能力情况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陶瓷PTC热敏电阻重点企业（三）运营能力情况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陶瓷PTC热敏电阻重点企业（三）成长能力情况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2024-2030年中国陶瓷PTC热敏电阻行业产能预测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2024-2030年中国陶瓷PTC热敏电阻行业产量预测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2024-2030年中国陶瓷PTC热敏电阻市场需求量预测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2024-2030年中国陶瓷PTC热敏电阻行业供需平衡预测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2024-2030年中国陶瓷PTC热敏电阻市场容量预测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2024-2030年中国陶瓷PTC热敏电阻市场规模预测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2024-2030年中国陶瓷PTC热敏电阻市场前景分析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2024-2030年中国陶瓷PTC热敏电阻发展趋势预测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9ef21ef6a437b" w:history="1">
        <w:r>
          <w:rPr>
            <w:rStyle w:val="Hyperlink"/>
          </w:rPr>
          <w:t>2024-2030年中国陶瓷PTC热敏电阻市场调查研究与前景趋势预测报告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69ef21ef6a437b" w:history="1">
        <w:r>
          <w:rPr>
            <w:rStyle w:val="Hyperlink"/>
          </w:rPr>
          <w:t>https://www.20087.com/3/53/TaoCiPTCReMinDianZuDeFaZhanQuShi.html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960074012433e" w:history="1">
      <w:r>
        <w:rPr>
          <w:rStyle w:val="Hyperlink"/>
        </w:rPr>
        <w:t>2024-2030年中国陶瓷PTC热敏电阻市场调查研究与前景趋势预测报告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TaoCiPTCReMinDianZuDeFaZhanQuShi.html" TargetMode="External" Id="R8769ef21ef6a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TaoCiPTCReMinDianZuDeFaZhanQuShi.html" TargetMode="External" Id="Rfe5960074012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2024-04-11T04:10:00Z</dcterms:created>
  <dcterms:modified xsi:type="dcterms:W3CDTF">2024-04-11T05:10:00Z</dcterms:modified>
  <dc:subject>2024-2030年中国陶瓷PTC热敏电阻市场调查研究与前景趋势预测报告</dc:subject>
  <dc:title>2024-2030年中国陶瓷PTC热敏电阻市场调查研究与前景趋势预测报告</dc:title>
  <cp:keywords>2024-2030年中国陶瓷PTC热敏电阻市场调查研究与前景趋势预测报告</cp:keywords>
  <dc:description>2024-2030年中国陶瓷PTC热敏电阻市场调查研究与前景趋势预测报告</dc:description>
</cp:coreProperties>
</file>