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01f5c71714297" w:history="1">
              <w:r>
                <w:rPr>
                  <w:rStyle w:val="Hyperlink"/>
                </w:rPr>
                <w:t>2024-2030年全球与中国伺服机械压力机行业市场分析及发展趋势研究报告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01f5c71714297" w:history="1">
              <w:r>
                <w:rPr>
                  <w:rStyle w:val="Hyperlink"/>
                </w:rPr>
                <w:t>2024-2030年全球与中国伺服机械压力机行业市场分析及发展趋势研究报告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01f5c71714297" w:history="1">
                <w:r>
                  <w:rPr>
                    <w:rStyle w:val="Hyperlink"/>
                  </w:rPr>
                  <w:t>https://www.20087.com/5/23/SiFuJiXieYaLiJiFaZhanQuShi.html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机械压力机是一种利用伺服电机作为动力源的精密成型设备，广泛应用于汽车、航空和家电等制造业的冲压和成型工序。近年来，随着伺服技术的进步和数控系统的完善，伺服机械压力机实现了更精准的力和位移控制，提高了加工精度和效率。同时，能源效率和设备维护成本的优化，使其成为传统液压和机械压力机的有力竞争者。</w:t>
      </w:r>
      <w:r>
        <w:rPr>
          <w:rFonts w:hint="eastAsia"/>
        </w:rPr>
        <w:br/>
      </w:r>
      <w:r>
        <w:rPr>
          <w:rFonts w:hint="eastAsia"/>
        </w:rPr>
        <w:t>　　未来，伺服机械压力机将更加侧重于智能化和模块化。一方面，通过集成人工智能和机器学习算法，实现预测性维护和工艺优化，减少停机时间和提高产品质量。另一方面，模块化设计将允许用户根据生产需求灵活配置，实现快速换模和多品种小批量生产的高效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01f5c71714297" w:history="1">
        <w:r>
          <w:rPr>
            <w:rStyle w:val="Hyperlink"/>
          </w:rPr>
          <w:t>2024-2030年全球与中国伺服机械压力机行业市场分析及发展趋势研究报告</w:t>
        </w:r>
      </w:hyperlink>
      <w:r>
        <w:rPr>
          <w:rFonts w:hint="eastAsia"/>
        </w:rPr>
        <w:t>》深入剖析了当前伺服机械压力机行业的现状与市场需求，详细探讨了伺服机械压力机市场规模及其价格动态。伺服机械压力机报告从产业链角度出发，分析了上下游的影响因素，并进一步细分市场，对伺服机械压力机各细分领域的具体情况进行探讨。伺服机械压力机报告还根据现有数据，对伺服机械压力机市场前景及发展趋势进行了科学预测，揭示了行业内重点企业的竞争格局，评估了品牌影响力和市场集中度，同时指出了伺服机械压力机行业面临的风险与机遇。伺服机械压力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伺服机械压力机市场概述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按照不同产品类型，伺服机械压力机主要可以分为如下几个类别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不同产品类型伺服机械压力机增长趋势2018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链接辅助</w:t>
      </w:r>
      <w:r>
        <w:rPr>
          <w:rFonts w:hint="eastAsia"/>
        </w:rPr>
        <w:br/>
      </w:r>
      <w:r>
        <w:rPr>
          <w:rFonts w:hint="eastAsia"/>
        </w:rPr>
        <w:t>　　　　1.2.3 直接驱动</w:t>
      </w:r>
      <w:r>
        <w:rPr>
          <w:rFonts w:hint="eastAsia"/>
        </w:rPr>
        <w:br/>
      </w:r>
      <w:r>
        <w:rPr>
          <w:rFonts w:hint="eastAsia"/>
        </w:rPr>
        <w:t>　　1.3 从不同应用，伺服机械压力机主要包括如下几个方面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陶瓷和磨料行业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食品压实行业</w:t>
      </w:r>
      <w:r>
        <w:rPr>
          <w:rFonts w:hint="eastAsia"/>
        </w:rPr>
        <w:br/>
      </w:r>
      <w:r>
        <w:rPr>
          <w:rFonts w:hint="eastAsia"/>
        </w:rPr>
        <w:t>　　　　1.3.5 政府/军工行业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伺服机械压力机行业背景、发展历史、现状及趋势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伺服机械压力机行业目前现状分析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伺服机械压力机发展趋势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全球伺服机械压力机总体规模分析</w:t>
      </w:r>
      <w:r>
        <w:rPr>
          <w:rFonts w:hint="eastAsia"/>
        </w:rPr>
        <w:br/>
      </w:r>
      <w:r>
        <w:rPr>
          <w:rFonts w:hint="eastAsia"/>
        </w:rPr>
        <w:t>　　2.1 全球伺服机械压力机供需现状及预测（2018-2030）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全球伺服机械压力机产能、产量、产能利用率及发展趋势（2018-2030）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全球伺服机械压力机产量、需求量及发展趋势（2018-2030）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全球主要地区伺服机械压力机产量及发展趋势（2018-2030）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中国伺服机械压力机供需现状及预测（2018-2030）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中国伺服机械压力机产能、产量、产能利用率及发展趋势（2018-2030）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中国伺服机械压力机产量、市场需求量及发展趋势（2018-2030）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全球伺服机械压力机销量及销售额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全球市场伺服机械压力机销售额（2018-2030）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全球市场伺服机械压力机销量（2018-2030）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全球市场伺服机械压力机价格趋势（2018-2030）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全球市场主要厂商伺服机械压力机产能市场份额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全球市场主要厂商伺服机械压力机销售收入（2018-2023）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2022年全球主要生产商伺服机械压力机收入排名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中国市场主要厂商伺服机械压力机销量（2018-2023）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中国市场主要厂商伺服机械压力机销售收入（2018-2023）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2022年中国主要生产商伺服机械压力机收入排名</w:t>
      </w:r>
      <w:r>
        <w:rPr>
          <w:rFonts w:hint="eastAsia"/>
        </w:rPr>
        <w:br/>
      </w:r>
      <w:r>
        <w:rPr>
          <w:rFonts w:hint="eastAsia"/>
        </w:rPr>
        <w:t>　　3.4 全球主要厂商伺服机械压力机产地分布及商业化日期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全球主要厂商伺服机械压力机产品类型列表</w:t>
      </w:r>
      <w:r>
        <w:rPr>
          <w:rFonts w:hint="eastAsia"/>
        </w:rPr>
        <w:br/>
      </w:r>
      <w:r>
        <w:rPr>
          <w:rFonts w:hint="eastAsia"/>
        </w:rPr>
        <w:t>　　3.6 伺服机械压力机行业集中度、竞争程度分析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伺服机械压力机行业集中度分析：全球Top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全球伺服机械压力机第一梯队、第二梯队和第三梯队生产商（品牌）及市场份额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全球伺服机械压力机主要地区分析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全球主要地区伺服机械压力机市场规模分析：2018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全球主要地区伺服机械压力机销售收入及市场份额（2018-2023年）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全球主要地区伺服机械压力机销售收入预测（2024-2030年）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全球主要地区伺服机械压力机销量分析：2018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全球主要地区伺服机械压力机销量及市场份额（2018-2023年）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全球主要地区伺服机械压力机销量及市场份额预测（2024-2030）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印度市场伺服机械压力机销量、收入及增长率（2018-2030）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全球伺服机械压力机主要生产商分析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重点企业（8）伺服机械压力机销量、收入、价格及毛利率（2018-2023）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不同产品类型伺服机械压力机分析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全球不同产品类型伺服机械压力机销量（2018-2030）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全球不同产品类型伺服机械压力机销量及市场份额（2018-2023）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全球不同产品类型伺服机械压力机销量预测（2024-2030）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全球不同产品类型伺服机械压力机收入（2018-2030）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全球不同产品类型伺服机械压力机收入及市场份额（2018-2023）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全球不同产品类型伺服机械压力机收入预测（2024-2030）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全球不同产品类型伺服机械压力机价格走势（2018-2030）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不同应用伺服机械压力机分析</w:t>
      </w:r>
      <w:r>
        <w:rPr>
          <w:rFonts w:hint="eastAsia"/>
        </w:rPr>
        <w:br/>
      </w:r>
      <w:r>
        <w:rPr>
          <w:rFonts w:hint="eastAsia"/>
        </w:rPr>
        <w:t>　　7.1 全球不同应用伺服机械压力机销量（2018-2030）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全球不同应用伺服机械压力机销量及市场份额（2018-2023）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全球不同应用伺服机械压力机销量预测（2024-2030）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全球不同应用伺服机械压力机收入（2018-2030）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全球不同应用伺服机械压力机收入及市场份额（2018-2023）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全球不同应用伺服机械压力机收入预测（2024-2030）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全球不同应用伺服机械压力机价格走势（2018-2030）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伺服机械压力机产业链分析</w:t>
      </w:r>
      <w:r>
        <w:rPr>
          <w:rFonts w:hint="eastAsia"/>
        </w:rPr>
        <w:br/>
      </w:r>
      <w:r>
        <w:rPr>
          <w:rFonts w:hint="eastAsia"/>
        </w:rPr>
        <w:t>　　8.2 伺服机械压力机产业上游供应分析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伺服机械压力机下游典型客户</w:t>
      </w:r>
      <w:r>
        <w:rPr>
          <w:rFonts w:hint="eastAsia"/>
        </w:rPr>
        <w:br/>
      </w:r>
      <w:r>
        <w:rPr>
          <w:rFonts w:hint="eastAsia"/>
        </w:rPr>
        <w:t>　　8.4 伺服机械压力机销售渠道分析及建议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伺服机械压力机行业发展机遇及主要驱动因素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伺服机械压力机行业发展面临的风险</w:t>
      </w:r>
      <w:r>
        <w:rPr>
          <w:rFonts w:hint="eastAsia"/>
        </w:rPr>
        <w:br/>
      </w:r>
      <w:r>
        <w:rPr>
          <w:rFonts w:hint="eastAsia"/>
        </w:rPr>
        <w:t>　　9.3 伺服机械压力机行业政策分析</w:t>
      </w:r>
      <w:r>
        <w:rPr>
          <w:rFonts w:hint="eastAsia"/>
        </w:rPr>
        <w:br/>
      </w:r>
      <w:r>
        <w:rPr>
          <w:rFonts w:hint="eastAsia"/>
        </w:rPr>
        <w:t>　　9.4 伺服机械压力机中国企业SWOT分析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不同产品类型伺服机械压力机增长趋势2018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伺服机械压力机行业目前发展现状</w:t>
      </w:r>
      <w:r>
        <w:rPr>
          <w:rFonts w:hint="eastAsia"/>
        </w:rPr>
        <w:br/>
      </w:r>
      <w:r>
        <w:rPr>
          <w:rFonts w:hint="eastAsia"/>
        </w:rPr>
        <w:t>　　表4 伺服机械压力机发展趋势</w:t>
      </w:r>
      <w:r>
        <w:rPr>
          <w:rFonts w:hint="eastAsia"/>
        </w:rPr>
        <w:br/>
      </w:r>
      <w:r>
        <w:rPr>
          <w:rFonts w:hint="eastAsia"/>
        </w:rPr>
        <w:t>　　表5 全球主要地区伺服机械压力机产量（台）：2018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全球主要地区伺服机械压力机产量（2018-2023）&amp;（台）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全球主要地区伺服机械压力机产量市场份额（2018-2023）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全球主要地区伺服机械压力机产量（2024-2030）&amp;（台）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全球市场主要厂商伺服机械压力机产能（2022-2023）&amp;（台）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全球市场主要厂商伺服机械压力机销售收入（2018-2023）&amp;（百万美元）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2022年全球主要生产商伺服机械压力机收入排名（百万美元）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中国市场主要厂商伺服机械压力机销售收入（2018-2023）&amp;（百万美元）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中国市场主要厂商伺服机械压力机销售价格（2018-2023）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2022年中国主要生产商伺服机械压力机收入排名（百万美元）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全球主要厂商伺服机械压力机产地分布及商业化日期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全球主要地区伺服机械压力机销售收入（百万美元）：2018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全球主要地区伺服机械压力机销售收入（2018-2023）&amp;（百万美元）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全球主要地区伺服机械压力机收入（2024-2030）&amp;（百万美元）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全球主要地区伺服机械压力机收入市场份额（2024-2030）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全球主要地区伺服机械压力机销量（台）：2018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全球主要地区伺服机械压力机销量（2024-2030）&amp;（台）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全球主要地区伺服机械压力机销量份额（2024-2030）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重点企业（8）伺服机械压力机销量（台）、收入（百万美元）、价格及毛利率（2018-2023）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全球不同产品类型伺服机械压力机销量（2018-2023）&amp;（台）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全球不同产品类型伺服机械压力机销量预测（2024-2030）&amp;（台）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全球不同产品类型伺服机械压力机销量市场份额预测（2024-2030）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全球不同产品类型伺服机械压力机收入（百万美元）&amp;（2018-2023）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全球不同产品类型伺服机械压力机收入市场份额（2018-2023）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全球不同产品类型伺服机械压力机收入预测（百万美元）&amp;（2024-2030）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全球不同类型伺服机械压力机收入市场份额预测（2024-2030）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全球不同产品类型伺服机械压力机价格走势（2018-2030）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全球不同应用伺服机械压力机销量（2018-2023年）&amp;（台）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全球不同应用伺服机械压力机销量市场份额（2018-2023）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全球不同应用伺服机械压力机销量预测（2024-2030）&amp;（台）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全球不同应用伺服机械压力机销量市场份额预测（2024-2030）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全球不同应用伺服机械压力机收入（2018-2023年）&amp;（百万美元）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全球不同应用伺服机械压力机收入市场份额（2018-2023）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全球不同应用伺服机械压力机收入预测（2024-2030）&amp;（百万美元）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全球不同应用伺服机械压力机收入市场份额预测（2024-2030）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全球不同应用伺服机械压力机价格走势（2018-2030）</w:t>
      </w:r>
      <w:r>
        <w:rPr>
          <w:rFonts w:hint="eastAsia"/>
        </w:rPr>
        <w:br/>
      </w:r>
      <w:r>
        <w:rPr>
          <w:rFonts w:hint="eastAsia"/>
        </w:rPr>
        <w:t>　　表91 伺服机械压力机上游原料供应商及联系方式列表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伺服机械压力机典型客户列表</w:t>
      </w:r>
      <w:r>
        <w:rPr>
          <w:rFonts w:hint="eastAsia"/>
        </w:rPr>
        <w:br/>
      </w:r>
      <w:r>
        <w:rPr>
          <w:rFonts w:hint="eastAsia"/>
        </w:rPr>
        <w:t>　　表93 伺服机械压力机主要销售模式及销售渠道趋势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伺服机械压力机行业发展机遇及主要驱动因素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伺服机械压力机行业发展面临的风险</w:t>
      </w:r>
      <w:r>
        <w:rPr>
          <w:rFonts w:hint="eastAsia"/>
        </w:rPr>
        <w:br/>
      </w:r>
      <w:r>
        <w:rPr>
          <w:rFonts w:hint="eastAsia"/>
        </w:rPr>
        <w:t>　　表96 伺服机械压力机行业政策分析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伺服机械压力机产品图片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全球不同产品类型伺服机械压力机产量市场份额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链接辅助产品图片</w:t>
      </w:r>
      <w:r>
        <w:rPr>
          <w:rFonts w:hint="eastAsia"/>
        </w:rPr>
        <w:br/>
      </w:r>
      <w:r>
        <w:rPr>
          <w:rFonts w:hint="eastAsia"/>
        </w:rPr>
        <w:t>　　图4 直接驱动产品图片</w:t>
      </w:r>
      <w:r>
        <w:rPr>
          <w:rFonts w:hint="eastAsia"/>
        </w:rPr>
        <w:br/>
      </w:r>
      <w:r>
        <w:rPr>
          <w:rFonts w:hint="eastAsia"/>
        </w:rPr>
        <w:t>　　图5 全球不同应用伺服机械压力机消费量市场份额2022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陶瓷和磨料行业</w:t>
      </w:r>
      <w:r>
        <w:rPr>
          <w:rFonts w:hint="eastAsia"/>
        </w:rPr>
        <w:br/>
      </w:r>
      <w:r>
        <w:rPr>
          <w:rFonts w:hint="eastAsia"/>
        </w:rPr>
        <w:t>　　图8 电气行业</w:t>
      </w:r>
      <w:r>
        <w:rPr>
          <w:rFonts w:hint="eastAsia"/>
        </w:rPr>
        <w:br/>
      </w:r>
      <w:r>
        <w:rPr>
          <w:rFonts w:hint="eastAsia"/>
        </w:rPr>
        <w:t>　　图9 食品压实行业</w:t>
      </w:r>
      <w:r>
        <w:rPr>
          <w:rFonts w:hint="eastAsia"/>
        </w:rPr>
        <w:br/>
      </w:r>
      <w:r>
        <w:rPr>
          <w:rFonts w:hint="eastAsia"/>
        </w:rPr>
        <w:t>　　图10 政府/军工行业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全球伺服机械压力机产能、产量、产能利用率及发展趋势（2018-2030）&amp;（台）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全球伺服机械压力机产量、需求量及发展趋势（2018-2030）&amp;（台）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全球主要地区伺服机械压力机产量市场份额（2018-2030）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中国伺服机械压力机产能、产量、产能利用率及发展趋势（2018-2030）&amp;（台）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中国伺服机械压力机产量、市场需求量及发展趋势（2018-2030）&amp;（台）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全球伺服机械压力机市场销售额及增长率：（2018-2030）&amp;（百万美元）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全球市场伺服机械压力机市场规模：2018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全球市场伺服机械压力机销量及增长率（2018-2030）&amp;（台）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全球市场伺服机械压力机价格趋势（2018-2030）&amp;（台）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2022年全球市场主要厂商伺服机械压力机销量市场份额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2022年全球市场主要厂商伺服机械压力机收入市场份额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2022年中国市场主要厂商伺服机械压力机收入市场份额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2022年全球前五大生产商伺服机械压力机市场份额</w:t>
      </w:r>
      <w:r>
        <w:rPr>
          <w:rFonts w:hint="eastAsia"/>
        </w:rPr>
        <w:br/>
      </w:r>
      <w:r>
        <w:rPr>
          <w:rFonts w:hint="eastAsia"/>
        </w:rPr>
        <w:t>　　图26 全球伺服机械压力机第一梯队、第二梯队和第三梯队生产商（品牌）及市场份额（2022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全球主要地区伺服机械压力机销售收入市场份额（2018-2023）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全球主要地区伺服机械压力机销售收入市场份额（2022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全球主要地区伺服机械压力机收入市场份额（2024-2030）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全球主要地区伺服机械压力机销量市场份额（2022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北美市场伺服机械压力机销量及增长率（2018-2030）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欧洲市场伺服机械压力机销量及增长率（2018-2030）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中国市场伺服机械压力机销量及增长率（2018-2030）&amp;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日本市场伺服机械压力机销量及增长率（2018-2030）&amp;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东南亚市场伺服机械压力机销量及增长率（2018-2030）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图40 东南亚市场伺服机械压力机收入及增长率（2018-2030）&amp;（百万美元）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印度市场伺服机械压力机销量及增长率（2018-2030）&amp;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图42 印度市场伺服机械压力机收入及增长率（2018-2030）&amp;（百万美元）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伺服机械压力机产业链图</w:t>
      </w:r>
      <w:r>
        <w:rPr>
          <w:rFonts w:hint="eastAsia"/>
        </w:rPr>
        <w:br/>
      </w:r>
      <w:r>
        <w:rPr>
          <w:rFonts w:hint="eastAsia"/>
        </w:rPr>
        <w:t>　　图44 伺服机械压力机中国企业SWOT分析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01f5c71714297" w:history="1">
        <w:r>
          <w:rPr>
            <w:rStyle w:val="Hyperlink"/>
          </w:rPr>
          <w:t>2024-2030年全球与中国伺服机械压力机行业市场分析及发展趋势研究报告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01f5c71714297" w:history="1">
        <w:r>
          <w:rPr>
            <w:rStyle w:val="Hyperlink"/>
          </w:rPr>
          <w:t>https://www.20087.com/5/23/SiFuJiXieYaLiJiFaZhanQuShi.html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24bc7d7af4f17" w:history="1">
      <w:r>
        <w:rPr>
          <w:rStyle w:val="Hyperlink"/>
        </w:rPr>
        <w:t>2024-2030年全球与中国伺服机械压力机行业市场分析及发展趋势研究报告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iFuJiXieYaLiJiFaZhanQuShi.html" TargetMode="External" Id="R85d01f5c7171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iFuJiXieYaLiJiFaZhanQuShi.html" TargetMode="External" Id="Rb6924bc7d7a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2023-11-01T07:35:00Z</dcterms:created>
  <dcterms:modified xsi:type="dcterms:W3CDTF">2023-11-01T08:35:00Z</dcterms:modified>
  <dc:subject>2024-2030年全球与中国伺服机械压力机行业市场分析及发展趋势研究报告</dc:subject>
  <dc:title>2024-2030年全球与中国伺服机械压力机行业市场分析及发展趋势研究报告</dc:title>
  <cp:keywords>2024-2030年全球与中国伺服机械压力机行业市场分析及发展趋势研究报告</cp:keywords>
  <dc:description>2024-2030年全球与中国伺服机械压力机行业市场分析及发展趋势研究报告</dc:description>
</cp:coreProperties>
</file>