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712ae35004caf" w:history="1">
              <w:r>
                <w:rPr>
                  <w:rStyle w:val="Hyperlink"/>
                </w:rPr>
                <w:t>2025-2031年全球与中国制药用泡罩包装机行业市场分析及前景趋势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712ae35004caf" w:history="1">
              <w:r>
                <w:rPr>
                  <w:rStyle w:val="Hyperlink"/>
                </w:rPr>
                <w:t>2025-2031年全球与中国制药用泡罩包装机行业市场分析及前景趋势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712ae35004caf" w:history="1">
                <w:r>
                  <w:rPr>
                    <w:rStyle w:val="Hyperlink"/>
                  </w:rPr>
                  <w:t>https://www.20087.com/5/73/ZhiYaoYongPaoZhaoBaoZhuangJiHangYeQianJingFenXi.html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用泡罩包装机是一种专门用于固体口服药品（如片剂、胶囊）进行单剂量密封包装的自动化设备，广泛应用于药品生产企业、医院制剂室及保健品加工厂。制药用泡罩包装机可通过加热成型PVC/铝箔复合材料，将药品嵌入独立泡罩腔体内并热封铝箔，实现防潮、防污染、防误服等功能。当前主流机型已实现高速连续运行、光电定位、自动剔废、计数校验等功能，并可根据不同药板规格进行快速换模调整，部分高端设备还配备在线质量检测与数据记录系统，确保生产过程的合规性与可追溯性。</w:t>
      </w:r>
      <w:r>
        <w:rPr>
          <w:rFonts w:hint="eastAsia"/>
        </w:rPr>
        <w:br/>
      </w:r>
      <w:r>
        <w:rPr>
          <w:rFonts w:hint="eastAsia"/>
        </w:rPr>
        <w:t>　　未来，制药用泡罩包装机将朝着更高灵活性、更强法规兼容性与更广智能化方向持续演进。一方面，随着个性化医疗与小批量定制生产的兴起，设备将更多地采用模块化设计与多通道布局，支持多种药板尺寸、不同泡罩深度与多样化材料组合，满足差异化包装需求。另一方面，GMP规范与FDA监管日趋严格促使企业加快引入电子签名、权限分级、审计追踪等功能，提升设备与信息系统的对接能力。此外，在工业4.0与数字化制药工厂建设加速的背景下，泡罩包装机将逐步纳入整体生产管理系统，实现实时数据交互、远程诊断与智能排产，提升药品包装环节的效率与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712ae35004caf" w:history="1">
        <w:r>
          <w:rPr>
            <w:rStyle w:val="Hyperlink"/>
          </w:rPr>
          <w:t>2025-2031年全球与中国制药用泡罩包装机行业市场分析及前景趋势</w:t>
        </w:r>
      </w:hyperlink>
      <w:r>
        <w:rPr>
          <w:rFonts w:hint="eastAsia"/>
        </w:rPr>
        <w:t>》系统分析了制药用泡罩包装机行业的市场规模、供需关系及产业链结构，详细梳理了制药用泡罩包装机细分市场的品牌竞争态势与价格变化，重点剖析了行业内主要企业的经营状况，揭示了制药用泡罩包装机市场集中度与竞争格局。报告结合制药用泡罩包装机技术现状及未来发展方向，对行业前景进行了科学预测，明确了制药用泡罩包装机发展趋势、潜在机遇与风险。通过SWOT分析，为制药用泡罩包装机企业、投资者及政府部门提供了权威、客观的行业洞察与决策支持，助力把握制药用泡罩包装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美国关税政策演进与制药用泡罩包装机产业冲击</w:t>
      </w:r>
      <w:r>
        <w:rPr>
          <w:rFonts w:hint="eastAsia"/>
        </w:rPr>
        <w:br/>
      </w:r>
      <w:r>
        <w:rPr>
          <w:rFonts w:hint="eastAsia"/>
        </w:rPr>
        <w:t>　　1.1 制药用泡罩包装机产品定义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中国制药用泡罩包装机企业国际化的紧迫性：国内市场竞争饱和与全球化机遇并存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美国关税政策背景下，未来几年全球制药用泡罩包装机行业规模趋势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乐观情形-全球制药用泡罩包装机发展形式及未来趋势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保守情形-全球制药用泡罩包装机发展形式及未来趋势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悲观情形-全球制药用泡罩包装机发展形式及未来趋势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关税政策对中国制药用泡罩包装机企业的直接影响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近三年全球市场制药用泡罩包装机主要企业占有率及排名（按收入）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制药用泡罩包装机主要企业在国际市场占有率（按收入，2022-2025），其中2025为当下预测值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2024年制药用泡罩包装机主要企业在国际市场排名（按收入）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全球市场主要企业制药用泡罩包装机销售收入（2022-2025），其中2025为当下预测值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全球市场，近三年制药用泡罩包装机主要企业占有率及排名（按销量）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制药用泡罩包装机主要企业在国际市场占有率（按销量，2022-2025），其中2025为当下预测值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2024年制药用泡罩包装机主要企业在国际市场排名（按销量）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全球市场主要企业制药用泡罩包装机销量（2022-2025）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全球市场主要企业制药用泡罩包装机销售价格（2022-2025），其中2025为当下预测值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全球主要厂商制药用泡罩包装机总部及产地分布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全球主要厂商成立时间及制药用泡罩包装机商业化日期</w:t>
      </w:r>
      <w:r>
        <w:rPr>
          <w:rFonts w:hint="eastAsia"/>
        </w:rPr>
        <w:br/>
      </w:r>
      <w:r>
        <w:rPr>
          <w:rFonts w:hint="eastAsia"/>
        </w:rPr>
        <w:t>　　3.6 全球主要厂商制药用泡罩包装机产品类型及应用</w:t>
      </w:r>
      <w:r>
        <w:rPr>
          <w:rFonts w:hint="eastAsia"/>
        </w:rPr>
        <w:br/>
      </w:r>
      <w:r>
        <w:rPr>
          <w:rFonts w:hint="eastAsia"/>
        </w:rPr>
        <w:t>　　3.7 制药用泡罩包装机行业集中度、竞争程度分析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制药用泡罩包装机行业集中度分析：2024年全球Top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全球制药用泡罩包装机第一梯队、第二梯队和第三梯队生产商（品牌）及市场份额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全球制药用泡罩包装机供需现状及预测（2020-2031）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全球制药用泡罩包装机产能、产量、产能利用率及发展趋势（2020-2031）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全球制药用泡罩包装机产量、需求量及发展趋势（2020-2031）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全球主要地区制药用泡罩包装机产量及发展趋势（2020-2031）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全球主要地区制药用泡罩包装机产量（2020-2025）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全球主要地区制药用泡罩包装机产量（2026-2031）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全球主要地区制药用泡罩包装机产量市场份额（2020-2031）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全球制药用泡罩包装机销量及销售额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全球市场制药用泡罩包装机销售额（2020-2031）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全球市场制药用泡罩包装机销量（2020-2031）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全球市场制药用泡罩包装机价格趋势（2020-2031）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全球主要地区制药用泡罩包装机市场规模分析：2020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全球主要地区制药用泡罩包装机销售收入及市场份额（2020-2025年）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全球主要地区制药用泡罩包装机销售收入预测（2026-2031年）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全球主要地区制药用泡罩包装机销量分析：2020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全球主要地区制药用泡罩包装机销量及市场份额（2020-2025年）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全球主要地区制药用泡罩包装机销量及市场份额预测（2026-2031）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Uhlmann</w:t>
      </w:r>
      <w:r>
        <w:rPr>
          <w:rFonts w:hint="eastAsia"/>
        </w:rPr>
        <w:br/>
      </w:r>
      <w:r>
        <w:rPr>
          <w:rFonts w:hint="eastAsia"/>
        </w:rPr>
        <w:t>　　　　8.1.1 Uhlmann基本信息、制药用泡罩包装机生产基地、销售区域、竞争对手及市场地位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Uhlmann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Uhlmann 制药用泡罩包装机销量、收入、价格及毛利率（2020-2025）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Uhlmann公司简介及主要业务</w:t>
      </w:r>
      <w:r>
        <w:rPr>
          <w:rFonts w:hint="eastAsia"/>
        </w:rPr>
        <w:br/>
      </w:r>
      <w:r>
        <w:rPr>
          <w:rFonts w:hint="eastAsia"/>
        </w:rPr>
        <w:t>　　　　8.1.5 Uhlmann企业最新动态</w:t>
      </w:r>
      <w:r>
        <w:rPr>
          <w:rFonts w:hint="eastAsia"/>
        </w:rPr>
        <w:br/>
      </w:r>
      <w:r>
        <w:rPr>
          <w:rFonts w:hint="eastAsia"/>
        </w:rPr>
        <w:t>　　8.2 IMA</w:t>
      </w:r>
      <w:r>
        <w:rPr>
          <w:rFonts w:hint="eastAsia"/>
        </w:rPr>
        <w:br/>
      </w:r>
      <w:r>
        <w:rPr>
          <w:rFonts w:hint="eastAsia"/>
        </w:rPr>
        <w:t>　　　　8.2.1 IMA基本信息、制药用泡罩包装机生产基地、销售区域、竞争对手及市场地位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IMA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IMA 制药用泡罩包装机销量、收入、价格及毛利率（2020-2025）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IMA公司简介及主要业务</w:t>
      </w:r>
      <w:r>
        <w:rPr>
          <w:rFonts w:hint="eastAsia"/>
        </w:rPr>
        <w:br/>
      </w:r>
      <w:r>
        <w:rPr>
          <w:rFonts w:hint="eastAsia"/>
        </w:rPr>
        <w:t>　　　　8.2.5 IMA企业最新动态</w:t>
      </w:r>
      <w:r>
        <w:rPr>
          <w:rFonts w:hint="eastAsia"/>
        </w:rPr>
        <w:br/>
      </w:r>
      <w:r>
        <w:rPr>
          <w:rFonts w:hint="eastAsia"/>
        </w:rPr>
        <w:t>　　8.3 Marchesini</w:t>
      </w:r>
      <w:r>
        <w:rPr>
          <w:rFonts w:hint="eastAsia"/>
        </w:rPr>
        <w:br/>
      </w:r>
      <w:r>
        <w:rPr>
          <w:rFonts w:hint="eastAsia"/>
        </w:rPr>
        <w:t>　　　　8.3.1 Marchesini基本信息、制药用泡罩包装机生产基地、销售区域、竞争对手及市场地位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Marchesini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Marchesini 制药用泡罩包装机销量、收入、价格及毛利率（2020-2025）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Marchesini公司简介及主要业务</w:t>
      </w:r>
      <w:r>
        <w:rPr>
          <w:rFonts w:hint="eastAsia"/>
        </w:rPr>
        <w:br/>
      </w:r>
      <w:r>
        <w:rPr>
          <w:rFonts w:hint="eastAsia"/>
        </w:rPr>
        <w:t>　　　　8.3.5 Marchesini企业最新动态</w:t>
      </w:r>
      <w:r>
        <w:rPr>
          <w:rFonts w:hint="eastAsia"/>
        </w:rPr>
        <w:br/>
      </w:r>
      <w:r>
        <w:rPr>
          <w:rFonts w:hint="eastAsia"/>
        </w:rPr>
        <w:t>　　8.4 Romaco</w:t>
      </w:r>
      <w:r>
        <w:rPr>
          <w:rFonts w:hint="eastAsia"/>
        </w:rPr>
        <w:br/>
      </w:r>
      <w:r>
        <w:rPr>
          <w:rFonts w:hint="eastAsia"/>
        </w:rPr>
        <w:t>　　　　8.4.1 Romaco基本信息、制药用泡罩包装机生产基地、销售区域、竞争对手及市场地位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Romaco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Romaco 制药用泡罩包装机销量、收入、价格及毛利率（2020-2025）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Romaco公司简介及主要业务</w:t>
      </w:r>
      <w:r>
        <w:rPr>
          <w:rFonts w:hint="eastAsia"/>
        </w:rPr>
        <w:br/>
      </w:r>
      <w:r>
        <w:rPr>
          <w:rFonts w:hint="eastAsia"/>
        </w:rPr>
        <w:t>　　　　8.4.5 Romaco企业最新动态</w:t>
      </w:r>
      <w:r>
        <w:rPr>
          <w:rFonts w:hint="eastAsia"/>
        </w:rPr>
        <w:br/>
      </w:r>
      <w:r>
        <w:rPr>
          <w:rFonts w:hint="eastAsia"/>
        </w:rPr>
        <w:t>　　8.5 Mediseal</w:t>
      </w:r>
      <w:r>
        <w:rPr>
          <w:rFonts w:hint="eastAsia"/>
        </w:rPr>
        <w:br/>
      </w:r>
      <w:r>
        <w:rPr>
          <w:rFonts w:hint="eastAsia"/>
        </w:rPr>
        <w:t>　　　　8.5.1 Mediseal基本信息、制药用泡罩包装机生产基地、销售区域、竞争对手及市场地位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Mediseal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Mediseal 制药用泡罩包装机销量、收入、价格及毛利率（2020-2025）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Mediseal公司简介及主要业务</w:t>
      </w:r>
      <w:r>
        <w:rPr>
          <w:rFonts w:hint="eastAsia"/>
        </w:rPr>
        <w:br/>
      </w:r>
      <w:r>
        <w:rPr>
          <w:rFonts w:hint="eastAsia"/>
        </w:rPr>
        <w:t>　　　　8.5.5 Mediseal企业最新动态</w:t>
      </w:r>
      <w:r>
        <w:rPr>
          <w:rFonts w:hint="eastAsia"/>
        </w:rPr>
        <w:br/>
      </w:r>
      <w:r>
        <w:rPr>
          <w:rFonts w:hint="eastAsia"/>
        </w:rPr>
        <w:t>　　8.6 Hoonga</w:t>
      </w:r>
      <w:r>
        <w:rPr>
          <w:rFonts w:hint="eastAsia"/>
        </w:rPr>
        <w:br/>
      </w:r>
      <w:r>
        <w:rPr>
          <w:rFonts w:hint="eastAsia"/>
        </w:rPr>
        <w:t>　　　　8.6.1 Hoonga基本信息、制药用泡罩包装机生产基地、销售区域、竞争对手及市场地位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Hoonga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Hoonga 制药用泡罩包装机销量、收入、价格及毛利率（2020-2025）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Hoonga公司简介及主要业务</w:t>
      </w:r>
      <w:r>
        <w:rPr>
          <w:rFonts w:hint="eastAsia"/>
        </w:rPr>
        <w:br/>
      </w:r>
      <w:r>
        <w:rPr>
          <w:rFonts w:hint="eastAsia"/>
        </w:rPr>
        <w:t>　　　　8.6.5 Hoonga企业最新动态</w:t>
      </w:r>
      <w:r>
        <w:rPr>
          <w:rFonts w:hint="eastAsia"/>
        </w:rPr>
        <w:br/>
      </w:r>
      <w:r>
        <w:rPr>
          <w:rFonts w:hint="eastAsia"/>
        </w:rPr>
        <w:t>　　8.7 CAM</w:t>
      </w:r>
      <w:r>
        <w:rPr>
          <w:rFonts w:hint="eastAsia"/>
        </w:rPr>
        <w:br/>
      </w:r>
      <w:r>
        <w:rPr>
          <w:rFonts w:hint="eastAsia"/>
        </w:rPr>
        <w:t>　　　　8.7.1 CAM基本信息、制药用泡罩包装机生产基地、销售区域、竞争对手及市场地位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CAM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CAM 制药用泡罩包装机销量、收入、价格及毛利率（2020-2025）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CAM公司简介及主要业务</w:t>
      </w:r>
      <w:r>
        <w:rPr>
          <w:rFonts w:hint="eastAsia"/>
        </w:rPr>
        <w:br/>
      </w:r>
      <w:r>
        <w:rPr>
          <w:rFonts w:hint="eastAsia"/>
        </w:rPr>
        <w:t>　　　　8.7.5 CAM企业最新动态</w:t>
      </w:r>
      <w:r>
        <w:rPr>
          <w:rFonts w:hint="eastAsia"/>
        </w:rPr>
        <w:br/>
      </w:r>
      <w:r>
        <w:rPr>
          <w:rFonts w:hint="eastAsia"/>
        </w:rPr>
        <w:t>　　8.8 Mutual</w:t>
      </w:r>
      <w:r>
        <w:rPr>
          <w:rFonts w:hint="eastAsia"/>
        </w:rPr>
        <w:br/>
      </w:r>
      <w:r>
        <w:rPr>
          <w:rFonts w:hint="eastAsia"/>
        </w:rPr>
        <w:t>　　　　8.8.1 Mutual基本信息、制药用泡罩包装机生产基地、销售区域、竞争对手及市场地位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Mutual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Mutual 制药用泡罩包装机销量、收入、价格及毛利率（2020-2025）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Mutual公司简介及主要业务</w:t>
      </w:r>
      <w:r>
        <w:rPr>
          <w:rFonts w:hint="eastAsia"/>
        </w:rPr>
        <w:br/>
      </w:r>
      <w:r>
        <w:rPr>
          <w:rFonts w:hint="eastAsia"/>
        </w:rPr>
        <w:t>　　　　8.8.5 Mutual企业最新动态</w:t>
      </w:r>
      <w:r>
        <w:rPr>
          <w:rFonts w:hint="eastAsia"/>
        </w:rPr>
        <w:br/>
      </w:r>
      <w:r>
        <w:rPr>
          <w:rFonts w:hint="eastAsia"/>
        </w:rPr>
        <w:t>　　8.9 ACG Pampac</w:t>
      </w:r>
      <w:r>
        <w:rPr>
          <w:rFonts w:hint="eastAsia"/>
        </w:rPr>
        <w:br/>
      </w:r>
      <w:r>
        <w:rPr>
          <w:rFonts w:hint="eastAsia"/>
        </w:rPr>
        <w:t>　　　　8.9.1 ACG Pampac基本信息、制药用泡罩包装机生产基地、销售区域、竞争对手及市场地位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ACG Pampac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ACG Pampac 制药用泡罩包装机销量、收入、价格及毛利率（2020-2025）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ACG Pampac公司简介及主要业务</w:t>
      </w:r>
      <w:r>
        <w:rPr>
          <w:rFonts w:hint="eastAsia"/>
        </w:rPr>
        <w:br/>
      </w:r>
      <w:r>
        <w:rPr>
          <w:rFonts w:hint="eastAsia"/>
        </w:rPr>
        <w:t>　　　　8.9.5 ACG Pampac企业最新动态</w:t>
      </w:r>
      <w:r>
        <w:rPr>
          <w:rFonts w:hint="eastAsia"/>
        </w:rPr>
        <w:br/>
      </w:r>
      <w:r>
        <w:rPr>
          <w:rFonts w:hint="eastAsia"/>
        </w:rPr>
        <w:t>　　8.10 Algus</w:t>
      </w:r>
      <w:r>
        <w:rPr>
          <w:rFonts w:hint="eastAsia"/>
        </w:rPr>
        <w:br/>
      </w:r>
      <w:r>
        <w:rPr>
          <w:rFonts w:hint="eastAsia"/>
        </w:rPr>
        <w:t>　　　　8.10.1 Algus基本信息、制药用泡罩包装机生产基地、销售区域、竞争对手及市场地位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Algus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Algus 制药用泡罩包装机销量、收入、价格及毛利率（2020-2025）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Algus公司简介及主要业务</w:t>
      </w:r>
      <w:r>
        <w:rPr>
          <w:rFonts w:hint="eastAsia"/>
        </w:rPr>
        <w:br/>
      </w:r>
      <w:r>
        <w:rPr>
          <w:rFonts w:hint="eastAsia"/>
        </w:rPr>
        <w:t>　　　　8.10.5 Algus企业最新动态</w:t>
      </w:r>
      <w:r>
        <w:rPr>
          <w:rFonts w:hint="eastAsia"/>
        </w:rPr>
        <w:br/>
      </w:r>
      <w:r>
        <w:rPr>
          <w:rFonts w:hint="eastAsia"/>
        </w:rPr>
        <w:t>　　8.11 Soft Gel</w:t>
      </w:r>
      <w:r>
        <w:rPr>
          <w:rFonts w:hint="eastAsia"/>
        </w:rPr>
        <w:br/>
      </w:r>
      <w:r>
        <w:rPr>
          <w:rFonts w:hint="eastAsia"/>
        </w:rPr>
        <w:t>　　　　8.11.1 Soft Gel基本信息、制药用泡罩包装机生产基地、销售区域、竞争对手及市场地位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Soft Gel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Soft Gel 制药用泡罩包装机销量、收入、价格及毛利率（2020-2025）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Soft Gel公司简介及主要业务</w:t>
      </w:r>
      <w:r>
        <w:rPr>
          <w:rFonts w:hint="eastAsia"/>
        </w:rPr>
        <w:br/>
      </w:r>
      <w:r>
        <w:rPr>
          <w:rFonts w:hint="eastAsia"/>
        </w:rPr>
        <w:t>　　　　8.11.5 Soft Gel企业最新动态</w:t>
      </w:r>
      <w:r>
        <w:rPr>
          <w:rFonts w:hint="eastAsia"/>
        </w:rPr>
        <w:br/>
      </w:r>
      <w:r>
        <w:rPr>
          <w:rFonts w:hint="eastAsia"/>
        </w:rPr>
        <w:t>　　8.12 Zhejiang Hualian</w:t>
      </w:r>
      <w:r>
        <w:rPr>
          <w:rFonts w:hint="eastAsia"/>
        </w:rPr>
        <w:br/>
      </w:r>
      <w:r>
        <w:rPr>
          <w:rFonts w:hint="eastAsia"/>
        </w:rPr>
        <w:t>　　　　8.12.1 Zhejiang Hualian基本信息、制药用泡罩包装机生产基地、销售区域、竞争对手及市场地位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Zhejiang Hualian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Zhejiang Hualian 制药用泡罩包装机销量、收入、价格及毛利率（2020-2025）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Zhejiang Hualian公司简介及主要业务</w:t>
      </w:r>
      <w:r>
        <w:rPr>
          <w:rFonts w:hint="eastAsia"/>
        </w:rPr>
        <w:br/>
      </w:r>
      <w:r>
        <w:rPr>
          <w:rFonts w:hint="eastAsia"/>
        </w:rPr>
        <w:t>　　　　8.12.5 Zhejiang Hualian企业最新动态</w:t>
      </w:r>
      <w:r>
        <w:rPr>
          <w:rFonts w:hint="eastAsia"/>
        </w:rPr>
        <w:br/>
      </w:r>
      <w:r>
        <w:rPr>
          <w:rFonts w:hint="eastAsia"/>
        </w:rPr>
        <w:t>　　8.13 Jornen</w:t>
      </w:r>
      <w:r>
        <w:rPr>
          <w:rFonts w:hint="eastAsia"/>
        </w:rPr>
        <w:br/>
      </w:r>
      <w:r>
        <w:rPr>
          <w:rFonts w:hint="eastAsia"/>
        </w:rPr>
        <w:t>　　　　8.13.1 Jornen基本信息、制药用泡罩包装机生产基地、销售区域、竞争对手及市场地位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Jornen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Jornen 制药用泡罩包装机销量、收入、价格及毛利率（2020-2025）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Jornen公司简介及主要业务</w:t>
      </w:r>
      <w:r>
        <w:rPr>
          <w:rFonts w:hint="eastAsia"/>
        </w:rPr>
        <w:br/>
      </w:r>
      <w:r>
        <w:rPr>
          <w:rFonts w:hint="eastAsia"/>
        </w:rPr>
        <w:t>　　　　8.13.5 Jornen企业最新动态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低速：不高于200泡/分钟</w:t>
      </w:r>
      <w:r>
        <w:rPr>
          <w:rFonts w:hint="eastAsia"/>
        </w:rPr>
        <w:br/>
      </w:r>
      <w:r>
        <w:rPr>
          <w:rFonts w:hint="eastAsia"/>
        </w:rPr>
        <w:t>　　　　9.1.2 中速：200-600泡/分钟</w:t>
      </w:r>
      <w:r>
        <w:rPr>
          <w:rFonts w:hint="eastAsia"/>
        </w:rPr>
        <w:br/>
      </w:r>
      <w:r>
        <w:rPr>
          <w:rFonts w:hint="eastAsia"/>
        </w:rPr>
        <w:t>　　　　9.1.3 高速：600-1300泡/分钟</w:t>
      </w:r>
      <w:r>
        <w:rPr>
          <w:rFonts w:hint="eastAsia"/>
        </w:rPr>
        <w:br/>
      </w:r>
      <w:r>
        <w:rPr>
          <w:rFonts w:hint="eastAsia"/>
        </w:rPr>
        <w:t>　　9.2 按产品类型细分，全球制药用泡罩包装机销售额对比（2020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全球不同产品类型制药用泡罩包装机销量（2020-2031）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全球不同产品类型制药用泡罩包装机销量及市场份额（2020-2025）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全球不同产品类型制药用泡罩包装机销量预测（2026-2031）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全球不同产品类型制药用泡罩包装机收入（2020-2031）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全球不同产品类型制药用泡罩包装机收入及市场份额（2020-2025）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全球不同产品类型制药用泡罩包装机收入预测（2026-2031）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全球不同产品类型制药用泡罩包装机价格走势（2020-2031）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胶囊药物</w:t>
      </w:r>
      <w:r>
        <w:rPr>
          <w:rFonts w:hint="eastAsia"/>
        </w:rPr>
        <w:br/>
      </w:r>
      <w:r>
        <w:rPr>
          <w:rFonts w:hint="eastAsia"/>
        </w:rPr>
        <w:t>　　　　10.1.2 片状药物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按应用细分，全球制药用泡罩包装机销售额对比（2020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全球不同应用制药用泡罩包装机销量（2020-2031）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全球不同应用制药用泡罩包装机销量及市场份额（2020-2025）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全球不同应用制药用泡罩包装机销量预测（2026-2031）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全球不同应用制药用泡罩包装机收入（2020-2031）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全球不同应用制药用泡罩包装机收入及市场份额（2020-2025）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全球不同应用制药用泡罩包装机收入预测（2026-2031）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全球不同应用制药用泡罩包装机价格走势（2020-2031）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三种情形下（乐观、悲观、保守），未来几年全球制药用泡罩包装机行业规模趋势（亿美元）2024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制药用泡罩包装机主要企业在国际市场占有率（按收入，2022-2025），其中2025为当下预测值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2024年制药用泡罩包装机主要企业在国际市场排名（按收入）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全球市场主要企业制药用泡罩包装机销售收入（2022-2025）&amp;（百万美元），其中2025为当下预测值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制药用泡罩包装机主要企业在国际市场占有率（按销量，2022-2025），其中2025为当下预测值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2024年制药用泡罩包装机主要企业在国际市场排名（按销量）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全球市场主要企业制药用泡罩包装机销量（2022-2025）&amp;（千套），其中2025为当下预测值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全球市场主要企业制药用泡罩包装机销售价格（2022-2025）&amp;（美元/套），其中2025为当下预测值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全球主要厂商制药用泡罩包装机总部及产地分布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全球主要厂商成立时间及制药用泡罩包装机商业化日期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全球主要厂商制药用泡罩包装机产品类型及应用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2024年全球制药用泡罩包装机主要厂商市场地位（第一梯队、第二梯队和第三梯队）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全球制药用泡罩包装机市场投资、并购等现状分析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全球主要地区制药用泡罩包装机产量增速（CAGR）：（2020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15： 全球主要地区制药用泡罩包装机产量（2020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16： 全球主要地区制药用泡罩包装机产量（2020-2025）&amp;（千套）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全球主要地区制药用泡罩包装机产量（2026-2031）&amp;（千套）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18： 全球主要地区制药用泡罩包装机产量市场份额（2020-2025）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全球主要地区制药用泡罩包装机产量（2026-2031）&amp;（千套）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20： 全球主要地区制药用泡罩包装机销售收入增速：（2020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全球主要地区制药用泡罩包装机销售收入（2020-2025）&amp;（百万美元）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全球主要地区制药用泡罩包装机销售收入市场份额（2020-2025）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全球主要地区制药用泡罩包装机收入（2026-2031）&amp;（百万美元）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全球主要地区制药用泡罩包装机收入市场份额（2026-2031）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全球主要地区制药用泡罩包装机销量（千套）：2020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全球主要地区制药用泡罩包装机销量（2020-2025）&amp;（千套）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全球主要地区制药用泡罩包装机销量市场份额（2020-2025）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全球主要地区制药用泡罩包装机销量（2026-2031）&amp;（千套）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全球主要地区制药用泡罩包装机销量份额（2026-2031）</w:t>
      </w:r>
      <w:r>
        <w:rPr>
          <w:rFonts w:hint="eastAsia"/>
        </w:rPr>
        <w:br/>
      </w:r>
      <w:r>
        <w:rPr>
          <w:rFonts w:hint="eastAsia"/>
        </w:rPr>
        <w:t>　　表 30： Uhlmann 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Uhlmann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Uhlmann 制药用泡罩包装机销量（千套）、收入（百万美元）、价格（美元/套）及毛利率（2020-2025）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33： Uhlmann公司简介及主要业务</w:t>
      </w:r>
      <w:r>
        <w:rPr>
          <w:rFonts w:hint="eastAsia"/>
        </w:rPr>
        <w:br/>
      </w:r>
      <w:r>
        <w:rPr>
          <w:rFonts w:hint="eastAsia"/>
        </w:rPr>
        <w:t>　　表 34： Uhlmann企业最新动态</w:t>
      </w:r>
      <w:r>
        <w:rPr>
          <w:rFonts w:hint="eastAsia"/>
        </w:rPr>
        <w:br/>
      </w:r>
      <w:r>
        <w:rPr>
          <w:rFonts w:hint="eastAsia"/>
        </w:rPr>
        <w:t>　　表 35： IMA 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IMA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IMA 制药用泡罩包装机销量（千套）、收入（百万美元）、价格（美元/套）及毛利率（2020-2025）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38： IMA公司简介及主要业务</w:t>
      </w:r>
      <w:r>
        <w:rPr>
          <w:rFonts w:hint="eastAsia"/>
        </w:rPr>
        <w:br/>
      </w:r>
      <w:r>
        <w:rPr>
          <w:rFonts w:hint="eastAsia"/>
        </w:rPr>
        <w:t>　　表 39： IMA企业最新动态</w:t>
      </w:r>
      <w:r>
        <w:rPr>
          <w:rFonts w:hint="eastAsia"/>
        </w:rPr>
        <w:br/>
      </w:r>
      <w:r>
        <w:rPr>
          <w:rFonts w:hint="eastAsia"/>
        </w:rPr>
        <w:t>　　表 40： Marchesini 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Marchesini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Marchesini 制药用泡罩包装机销量（千套）、收入（百万美元）、价格（美元/套）及毛利率（2020-2025）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43： Marchesini公司简介及主要业务</w:t>
      </w:r>
      <w:r>
        <w:rPr>
          <w:rFonts w:hint="eastAsia"/>
        </w:rPr>
        <w:br/>
      </w:r>
      <w:r>
        <w:rPr>
          <w:rFonts w:hint="eastAsia"/>
        </w:rPr>
        <w:t>　　表 44： Marchesini企业最新动态</w:t>
      </w:r>
      <w:r>
        <w:rPr>
          <w:rFonts w:hint="eastAsia"/>
        </w:rPr>
        <w:br/>
      </w:r>
      <w:r>
        <w:rPr>
          <w:rFonts w:hint="eastAsia"/>
        </w:rPr>
        <w:t>　　表 45： Romaco 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Romaco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Romaco 制药用泡罩包装机销量（千套）、收入（百万美元）、价格（美元/套）及毛利率（2020-2025）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Romaco公司简介及主要业务</w:t>
      </w:r>
      <w:r>
        <w:rPr>
          <w:rFonts w:hint="eastAsia"/>
        </w:rPr>
        <w:br/>
      </w:r>
      <w:r>
        <w:rPr>
          <w:rFonts w:hint="eastAsia"/>
        </w:rPr>
        <w:t>　　表 49： Romaco企业最新动态</w:t>
      </w:r>
      <w:r>
        <w:rPr>
          <w:rFonts w:hint="eastAsia"/>
        </w:rPr>
        <w:br/>
      </w:r>
      <w:r>
        <w:rPr>
          <w:rFonts w:hint="eastAsia"/>
        </w:rPr>
        <w:t>　　表 50： Mediseal 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Mediseal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Mediseal 制药用泡罩包装机销量（千套）、收入（百万美元）、价格（美元/套）及毛利率（2020-2025）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Mediseal公司简介及主要业务</w:t>
      </w:r>
      <w:r>
        <w:rPr>
          <w:rFonts w:hint="eastAsia"/>
        </w:rPr>
        <w:br/>
      </w:r>
      <w:r>
        <w:rPr>
          <w:rFonts w:hint="eastAsia"/>
        </w:rPr>
        <w:t>　　表 54： Mediseal企业最新动态</w:t>
      </w:r>
      <w:r>
        <w:rPr>
          <w:rFonts w:hint="eastAsia"/>
        </w:rPr>
        <w:br/>
      </w:r>
      <w:r>
        <w:rPr>
          <w:rFonts w:hint="eastAsia"/>
        </w:rPr>
        <w:t>　　表 55： Hoonga 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Hoonga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Hoonga 制药用泡罩包装机销量（千套）、收入（百万美元）、价格（美元/套）及毛利率（2020-2025）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Hoonga公司简介及主要业务</w:t>
      </w:r>
      <w:r>
        <w:rPr>
          <w:rFonts w:hint="eastAsia"/>
        </w:rPr>
        <w:br/>
      </w:r>
      <w:r>
        <w:rPr>
          <w:rFonts w:hint="eastAsia"/>
        </w:rPr>
        <w:t>　　表 59： Hoonga企业最新动态</w:t>
      </w:r>
      <w:r>
        <w:rPr>
          <w:rFonts w:hint="eastAsia"/>
        </w:rPr>
        <w:br/>
      </w:r>
      <w:r>
        <w:rPr>
          <w:rFonts w:hint="eastAsia"/>
        </w:rPr>
        <w:t>　　表 60： CAM 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CAM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CAM 制药用泡罩包装机销量（千套）、收入（百万美元）、价格（美元/套）及毛利率（2020-2025）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63： CAM公司简介及主要业务</w:t>
      </w:r>
      <w:r>
        <w:rPr>
          <w:rFonts w:hint="eastAsia"/>
        </w:rPr>
        <w:br/>
      </w:r>
      <w:r>
        <w:rPr>
          <w:rFonts w:hint="eastAsia"/>
        </w:rPr>
        <w:t>　　表 64： CAM企业最新动态</w:t>
      </w:r>
      <w:r>
        <w:rPr>
          <w:rFonts w:hint="eastAsia"/>
        </w:rPr>
        <w:br/>
      </w:r>
      <w:r>
        <w:rPr>
          <w:rFonts w:hint="eastAsia"/>
        </w:rPr>
        <w:t>　　表 65： Mutual 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Mutual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Mutual 制药用泡罩包装机销量（千套）、收入（百万美元）、价格（美元/套）及毛利率（2020-2025）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68： Mutual公司简介及主要业务</w:t>
      </w:r>
      <w:r>
        <w:rPr>
          <w:rFonts w:hint="eastAsia"/>
        </w:rPr>
        <w:br/>
      </w:r>
      <w:r>
        <w:rPr>
          <w:rFonts w:hint="eastAsia"/>
        </w:rPr>
        <w:t>　　表 69： Mutual企业最新动态</w:t>
      </w:r>
      <w:r>
        <w:rPr>
          <w:rFonts w:hint="eastAsia"/>
        </w:rPr>
        <w:br/>
      </w:r>
      <w:r>
        <w:rPr>
          <w:rFonts w:hint="eastAsia"/>
        </w:rPr>
        <w:t>　　表 70： ACG Pampac 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ACG Pampac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ACG Pampac 制药用泡罩包装机销量（千套）、收入（百万美元）、价格（美元/套）及毛利率（2020-2025）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73： ACG Pampac公司简介及主要业务</w:t>
      </w:r>
      <w:r>
        <w:rPr>
          <w:rFonts w:hint="eastAsia"/>
        </w:rPr>
        <w:br/>
      </w:r>
      <w:r>
        <w:rPr>
          <w:rFonts w:hint="eastAsia"/>
        </w:rPr>
        <w:t>　　表 74： ACG Pampac企业最新动态</w:t>
      </w:r>
      <w:r>
        <w:rPr>
          <w:rFonts w:hint="eastAsia"/>
        </w:rPr>
        <w:br/>
      </w:r>
      <w:r>
        <w:rPr>
          <w:rFonts w:hint="eastAsia"/>
        </w:rPr>
        <w:t>　　表 75： Algus 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Algus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Algus 制药用泡罩包装机销量（千套）、收入（百万美元）、价格（美元/套）及毛利率（2020-2025）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78： Algus公司简介及主要业务</w:t>
      </w:r>
      <w:r>
        <w:rPr>
          <w:rFonts w:hint="eastAsia"/>
        </w:rPr>
        <w:br/>
      </w:r>
      <w:r>
        <w:rPr>
          <w:rFonts w:hint="eastAsia"/>
        </w:rPr>
        <w:t>　　表 79： Algus企业最新动态</w:t>
      </w:r>
      <w:r>
        <w:rPr>
          <w:rFonts w:hint="eastAsia"/>
        </w:rPr>
        <w:br/>
      </w:r>
      <w:r>
        <w:rPr>
          <w:rFonts w:hint="eastAsia"/>
        </w:rPr>
        <w:t>　　表 80： Soft Gel 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Soft Gel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Soft Gel 制药用泡罩包装机销量（千套）、收入（百万美元）、价格（美元/套）及毛利率（2020-2025）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Soft Gel公司简介及主要业务</w:t>
      </w:r>
      <w:r>
        <w:rPr>
          <w:rFonts w:hint="eastAsia"/>
        </w:rPr>
        <w:br/>
      </w:r>
      <w:r>
        <w:rPr>
          <w:rFonts w:hint="eastAsia"/>
        </w:rPr>
        <w:t>　　表 84： Soft Gel企业最新动态</w:t>
      </w:r>
      <w:r>
        <w:rPr>
          <w:rFonts w:hint="eastAsia"/>
        </w:rPr>
        <w:br/>
      </w:r>
      <w:r>
        <w:rPr>
          <w:rFonts w:hint="eastAsia"/>
        </w:rPr>
        <w:t>　　表 85： Zhejiang Hualian 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Zhejiang Hualian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Zhejiang Hualian 制药用泡罩包装机销量（千套）、收入（百万美元）、价格（美元/套）及毛利率（2020-2025）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Zhejiang Hualian公司简介及主要业务</w:t>
      </w:r>
      <w:r>
        <w:rPr>
          <w:rFonts w:hint="eastAsia"/>
        </w:rPr>
        <w:br/>
      </w:r>
      <w:r>
        <w:rPr>
          <w:rFonts w:hint="eastAsia"/>
        </w:rPr>
        <w:t>　　表 89： Zhejiang Hualian企业最新动态</w:t>
      </w:r>
      <w:r>
        <w:rPr>
          <w:rFonts w:hint="eastAsia"/>
        </w:rPr>
        <w:br/>
      </w:r>
      <w:r>
        <w:rPr>
          <w:rFonts w:hint="eastAsia"/>
        </w:rPr>
        <w:t>　　表 90： Jornen 制药用泡罩包装机生产基地、销售区域、竞争对手及市场地位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Jornen 制药用泡罩包装机产品规格、参数及市场应用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Jornen 制药用泡罩包装机销量（千套）、收入（百万美元）、价格（美元/套）及毛利率（2020-2025）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Jornen公司简介及主要业务</w:t>
      </w:r>
      <w:r>
        <w:rPr>
          <w:rFonts w:hint="eastAsia"/>
        </w:rPr>
        <w:br/>
      </w:r>
      <w:r>
        <w:rPr>
          <w:rFonts w:hint="eastAsia"/>
        </w:rPr>
        <w:t>　　表 94： Jornen企业最新动态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按产品类型细分，全球制药用泡罩包装机销售额及增长率对比（2020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全球不同产品类型制药用泡罩包装机销量（2020-2025年）&amp;（千套）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97： 全球不同产品类型制药用泡罩包装机销量市场份额（2020-2025）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全球不同产品类型制药用泡罩包装机销量预测（2026-2031）&amp;（千套）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全球市场不同产品类型制药用泡罩包装机销量市场份额预测（2026-2031）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全球不同产品类型制药用泡罩包装机收入（2020-2025年）&amp;（百万美元）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全球不同产品类型制药用泡罩包装机收入市场份额（2020-2025）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全球不同产品类型制药用泡罩包装机收入预测（2026-2031）&amp;（百万美元）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全球不同产品类型制药用泡罩包装机收入市场份额预测（2026-2031）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按应用细分，全球制药用泡罩包装机销售额及增长率对比（2020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全球不同应用制药用泡罩包装机销量（2020-2025年）&amp;（千套）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106： 全球不同应用制药用泡罩包装机销量市场份额（2020-2025）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全球不同应用制药用泡罩包装机销量预测（2026-2031）&amp;（千套）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108： 全球市场不同应用制药用泡罩包装机销量市场份额预测（2026-2031）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全球不同应用制药用泡罩包装机收入（2020-2025年）&amp;（百万美元）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全球不同应用制药用泡罩包装机收入市场份额（2020-2025）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全球不同应用制药用泡罩包装机收入预测（2026-2031）&amp;（百万美元）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全球不同应用制药用泡罩包装机收入市场份额预测（2026-2031）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制药用泡罩包装机产品图片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三种情形下（乐观、悲观、保守），未来几年全球制药用泡罩包装机行业规模趋势（亿美元）2024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2024年全球前五大生产商制药用泡罩包装机市场份额</w:t>
      </w:r>
      <w:r>
        <w:rPr>
          <w:rFonts w:hint="eastAsia"/>
        </w:rPr>
        <w:br/>
      </w:r>
      <w:r>
        <w:rPr>
          <w:rFonts w:hint="eastAsia"/>
        </w:rPr>
        <w:t>　　图 4： 2024年全球制药用泡罩包装机第一梯队、第二梯队和第三梯队厂商及市场份额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全球制药用泡罩包装机产能、产量、产能利用率及发展趋势（2020-2031）&amp;（千套）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6： 全球制药用泡罩包装机产量、需求量及发展趋势（2020-2031）&amp;（千套）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7： 全球主要地区制药用泡罩包装机产量市场份额（2020-2031）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全球制药用泡罩包装机市场销售额及增长率：（2020-2031）&amp;（百万美元）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全球市场制药用泡罩包装机市场规模：2020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全球市场制药用泡罩包装机销量及增长率（2020-2031）&amp;（千套）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11： 全球市场制药用泡罩包装机价格趋势（2020-2031）&amp;（美元/套）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12： 全球主要地区制药用泡罩包装机销售收入（2020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全球主要地区制药用泡罩包装机销售收入市场份额（2020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东南亚地区制药用泡罩包装机企业市场份额（2024）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南美地区制药用泡罩包装机企业市场份额（2024）</w:t>
      </w:r>
      <w:r>
        <w:rPr>
          <w:rFonts w:hint="eastAsia"/>
        </w:rPr>
        <w:br/>
      </w:r>
      <w:r>
        <w:rPr>
          <w:rFonts w:hint="eastAsia"/>
        </w:rPr>
        <w:t>　　图 16： 低速：不高于200泡/分钟产品图片</w:t>
      </w:r>
      <w:r>
        <w:rPr>
          <w:rFonts w:hint="eastAsia"/>
        </w:rPr>
        <w:br/>
      </w:r>
      <w:r>
        <w:rPr>
          <w:rFonts w:hint="eastAsia"/>
        </w:rPr>
        <w:t>　　图 17： 中速：200-600泡/分钟产品图片</w:t>
      </w:r>
      <w:r>
        <w:rPr>
          <w:rFonts w:hint="eastAsia"/>
        </w:rPr>
        <w:br/>
      </w:r>
      <w:r>
        <w:rPr>
          <w:rFonts w:hint="eastAsia"/>
        </w:rPr>
        <w:t>　　图 18： 高速：600-1300泡/分钟产品图片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全球不同产品类型制药用泡罩包装机价格走势（2020-2031）&amp;（美元/套）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20： 胶囊药物</w:t>
      </w:r>
      <w:r>
        <w:rPr>
          <w:rFonts w:hint="eastAsia"/>
        </w:rPr>
        <w:br/>
      </w:r>
      <w:r>
        <w:rPr>
          <w:rFonts w:hint="eastAsia"/>
        </w:rPr>
        <w:t>　　图 21： 片状药物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全球不同应用制药用泡罩包装机价格走势（2020-2031）&amp;（美元/套）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712ae35004caf" w:history="1">
        <w:r>
          <w:rPr>
            <w:rStyle w:val="Hyperlink"/>
          </w:rPr>
          <w:t>2025-2031年全球与中国制药用泡罩包装机行业市场分析及前景趋势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712ae35004caf" w:history="1">
        <w:r>
          <w:rPr>
            <w:rStyle w:val="Hyperlink"/>
          </w:rPr>
          <w:t>https://www.20087.com/5/73/ZhiYaoYongPaoZhaoBaoZhuangJiHangYeQianJingFenXi.html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热点：制药包装机械设备、制药用泡罩包装机怎么用、泡罩包装机、药品泡罩包装机、全自动中药包装机、泡罩包装机操作过程、小型全自动中药灌装机、泡罩包装机的工艺流程、真空灭菌包装机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434fdf5db4566" w:history="1">
      <w:r>
        <w:rPr>
          <w:rStyle w:val="Hyperlink"/>
        </w:rPr>
        <w:t>2025-2031年全球与中国制药用泡罩包装机行业市场分析及前景趋势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iYaoYongPaoZhaoBaoZhuangJiHangYeQianJingFenXi.html" TargetMode="External" Id="R9a5712ae3500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iYaoYongPaoZhaoBaoZhuangJiHangYeQianJingFenXi.html" TargetMode="External" Id="R6ec434fdf5db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2025-04-19T01:54:16Z</dcterms:created>
  <dcterms:modified xsi:type="dcterms:W3CDTF">2025-04-19T02:54:16Z</dcterms:modified>
  <dc:subject>2025-2031年全球与中国制药用泡罩包装机行业市场分析及前景趋势</dc:subject>
  <dc:title>2025-2031年全球与中国制药用泡罩包装机行业市场分析及前景趋势</dc:title>
  <cp:keywords>2025-2031年全球与中国制药用泡罩包装机行业市场分析及前景趋势</cp:keywords>
  <dc:description>2025-2031年全球与中国制药用泡罩包装机行业市场分析及前景趋势</dc:description>
</cp:coreProperties>
</file>