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b8fc5bf914afe" w:history="1">
              <w:r>
                <w:rPr>
                  <w:rStyle w:val="Hyperlink"/>
                </w:rPr>
                <w:t>2025-2031年中国环境检测仪器行业现状研究分析及市场前景预测报告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b8fc5bf914afe" w:history="1">
              <w:r>
                <w:rPr>
                  <w:rStyle w:val="Hyperlink"/>
                </w:rPr>
                <w:t>2025-2031年中国环境检测仪器行业现状研究分析及市场前景预测报告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b8fc5bf914afe" w:history="1">
                <w:r>
                  <w:rPr>
                    <w:rStyle w:val="Hyperlink"/>
                  </w:rPr>
                  <w:t>https://www.20087.com/M_JiXieJiDian/35/HuanJingJianCeYiQiShiChangDiaoYanYuQianJingYuCe.html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检测仪器是用于监测和分析环境参数（如空气质量、水质、土壤污染等）的专用设备。近年来，随着环保意识的提高和政府对环境监测力度的加大，环境检测仪器市场呈现出快速增长的趋势。生产商正致力于提高仪器的准确性和便携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环境检测仪器市场的发展将受到以下几个方面的影响：一是随着环保法规的趋严，环境检测仪器将更注重提高其检测精度和灵敏度；二是随着技术的进步，环境检测仪器将更注重采用新型传感器技术和数据处理算法，提高仪器的智能决策能力；三是随着市场竞争的加剧，环境检测仪器制造商将更注重提供综合解决方案，包括设备使用指导和数据分析服务；四是随着环保法规的趋严，环境检测仪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b8fc5bf914afe" w:history="1">
        <w:r>
          <w:rPr>
            <w:rStyle w:val="Hyperlink"/>
          </w:rPr>
          <w:t>2025-2031年中国环境检测仪器行业现状研究分析及市场前景预测报告</w:t>
        </w:r>
      </w:hyperlink>
      <w:r>
        <w:rPr>
          <w:rFonts w:hint="eastAsia"/>
        </w:rPr>
        <w:t>》基于多年行业研究积累，结合环境检测仪器市场发展现状，依托行业权威数据资源和长期市场监测数据库，对环境检测仪器市场规模、技术现状及未来方向进行了全面分析。报告梳理了环境检测仪器行业竞争格局，重点评估了主要企业的市场表现及品牌影响力，并通过SWOT分析揭示了环境检测仪器行业机遇与潜在风险。同时，报告对环境检测仪器市场前景和发展趋势进行了科学预测，为投资者提供了投资价值判断和策略建议，助力把握环境检测仪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环境检测仪器行业发展综述</w:t>
      </w:r>
      <w:r>
        <w:rPr>
          <w:rFonts w:hint="eastAsia"/>
        </w:rPr>
        <w:br/>
      </w:r>
      <w:r>
        <w:rPr>
          <w:rFonts w:hint="eastAsia"/>
        </w:rPr>
        <w:t>　　第一节 环境检测仪器概述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二、环境监测分类</w:t>
      </w:r>
      <w:r>
        <w:rPr>
          <w:rFonts w:hint="eastAsia"/>
        </w:rPr>
        <w:br/>
      </w:r>
      <w:r>
        <w:rPr>
          <w:rFonts w:hint="eastAsia"/>
        </w:rPr>
        <w:t>　　　　三、仪器类别</w:t>
      </w:r>
      <w:r>
        <w:rPr>
          <w:rFonts w:hint="eastAsia"/>
        </w:rPr>
        <w:br/>
      </w:r>
      <w:r>
        <w:rPr>
          <w:rFonts w:hint="eastAsia"/>
        </w:rPr>
        <w:t>　　第二节 环保产业链分析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一、行业产业链上下游相关行业分析</w:t>
      </w:r>
      <w:r>
        <w:rPr>
          <w:rFonts w:hint="eastAsia"/>
        </w:rPr>
        <w:br/>
      </w:r>
      <w:r>
        <w:rPr>
          <w:rFonts w:hint="eastAsia"/>
        </w:rPr>
        <w:t>　　　　　　1、上游主要环保设备应用现状</w:t>
      </w:r>
      <w:r>
        <w:rPr>
          <w:rFonts w:hint="eastAsia"/>
        </w:rPr>
        <w:br/>
      </w:r>
      <w:r>
        <w:rPr>
          <w:rFonts w:hint="eastAsia"/>
        </w:rPr>
        <w:t>　　　　　　2、行业下游产业链相关行业分析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3、城市环保下游行业分布</w:t>
      </w:r>
      <w:r>
        <w:rPr>
          <w:rFonts w:hint="eastAsia"/>
        </w:rPr>
        <w:br/>
      </w:r>
      <w:r>
        <w:rPr>
          <w:rFonts w:hint="eastAsia"/>
        </w:rPr>
        <w:t>　　　　二、上下游行业影响及风险提示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环境检测仪器行业相关标准</w:t>
      </w:r>
      <w:r>
        <w:rPr>
          <w:rFonts w:hint="eastAsia"/>
        </w:rPr>
        <w:br/>
      </w:r>
      <w:r>
        <w:rPr>
          <w:rFonts w:hint="eastAsia"/>
        </w:rPr>
        <w:t>　　　　一、《环境监测管理办法》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　　三、《环境标准管理办法》</w:t>
      </w:r>
      <w:r>
        <w:rPr>
          <w:rFonts w:hint="eastAsia"/>
        </w:rPr>
        <w:br/>
      </w:r>
      <w:r>
        <w:rPr>
          <w:rFonts w:hint="eastAsia"/>
        </w:rPr>
        <w:t>　　　　四、《中华人民共和国标准化法》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一、环境检测仪器技术分析</w:t>
      </w:r>
      <w:r>
        <w:rPr>
          <w:rFonts w:hint="eastAsia"/>
        </w:rPr>
        <w:br/>
      </w:r>
      <w:r>
        <w:rPr>
          <w:rFonts w:hint="eastAsia"/>
        </w:rPr>
        <w:t>　　　　二、环境检测仪器技术发展水平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环境检测仪器设备行业发展成熟度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第六节 环境检测仪器设备市场特征分析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第一节 世界环境检测仪器设备行业发展分析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　　一、世界环境检测仪器设备行业发展分析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　　二、世界环境检测仪器设备行业发展分析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第二节 全球环境检测仪器设备市场分析</w:t>
      </w:r>
      <w:r>
        <w:rPr>
          <w:rFonts w:hint="eastAsia"/>
        </w:rPr>
        <w:br/>
      </w:r>
      <w:r>
        <w:rPr>
          <w:rFonts w:hint="eastAsia"/>
        </w:rPr>
        <w:t>　　　　一、全球环境检测仪器设备需求分析</w:t>
      </w:r>
      <w:r>
        <w:rPr>
          <w:rFonts w:hint="eastAsia"/>
        </w:rPr>
        <w:br/>
      </w:r>
      <w:r>
        <w:rPr>
          <w:rFonts w:hint="eastAsia"/>
        </w:rPr>
        <w:t>　　　　二、欧美环境检测仪器设备需求分析</w:t>
      </w:r>
      <w:r>
        <w:rPr>
          <w:rFonts w:hint="eastAsia"/>
        </w:rPr>
        <w:br/>
      </w:r>
      <w:r>
        <w:rPr>
          <w:rFonts w:hint="eastAsia"/>
        </w:rPr>
        <w:t>　　　　三、中外环境检测仪器设备市场对比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一、2020-2025年美国环境检测仪器设备行业分析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二、2020-2025年日本环境检测仪器设备行业分析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三、2020-2025年欧洲环境检测仪器设备行业分析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第一节 中国环境检测仪器设备行业发展状况</w:t>
      </w:r>
      <w:r>
        <w:rPr>
          <w:rFonts w:hint="eastAsia"/>
        </w:rPr>
        <w:br/>
      </w:r>
      <w:r>
        <w:rPr>
          <w:rFonts w:hint="eastAsia"/>
        </w:rPr>
        <w:t>　　　　一、环境检测仪器设备行业发展状况分析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二、中国环境检测仪器设备行业发展动态</w:t>
      </w:r>
      <w:r>
        <w:rPr>
          <w:rFonts w:hint="eastAsia"/>
        </w:rPr>
        <w:br/>
      </w:r>
      <w:r>
        <w:rPr>
          <w:rFonts w:hint="eastAsia"/>
        </w:rPr>
        <w:t>　　　　三、环境检测仪器设备行业经营业绩分析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四、中国环境检测仪器设备行业发展热点</w:t>
      </w:r>
      <w:r>
        <w:rPr>
          <w:rFonts w:hint="eastAsia"/>
        </w:rPr>
        <w:br/>
      </w:r>
      <w:r>
        <w:rPr>
          <w:rFonts w:hint="eastAsia"/>
        </w:rPr>
        <w:t>　　第二节 中国环境检测仪器设备市场供需状况</w:t>
      </w:r>
      <w:r>
        <w:rPr>
          <w:rFonts w:hint="eastAsia"/>
        </w:rPr>
        <w:br/>
      </w:r>
      <w:r>
        <w:rPr>
          <w:rFonts w:hint="eastAsia"/>
        </w:rPr>
        <w:t>　　　　一、中国环境检测仪器设备行业供给能力</w:t>
      </w:r>
      <w:r>
        <w:rPr>
          <w:rFonts w:hint="eastAsia"/>
        </w:rPr>
        <w:br/>
      </w:r>
      <w:r>
        <w:rPr>
          <w:rFonts w:hint="eastAsia"/>
        </w:rPr>
        <w:t>　　　　二、中国环境检测仪器设备市场供给分析</w:t>
      </w:r>
      <w:r>
        <w:rPr>
          <w:rFonts w:hint="eastAsia"/>
        </w:rPr>
        <w:br/>
      </w:r>
      <w:r>
        <w:rPr>
          <w:rFonts w:hint="eastAsia"/>
        </w:rPr>
        <w:t>　　　　三、中国环境检测仪器设备市场需求分析</w:t>
      </w:r>
      <w:r>
        <w:rPr>
          <w:rFonts w:hint="eastAsia"/>
        </w:rPr>
        <w:br/>
      </w:r>
      <w:r>
        <w:rPr>
          <w:rFonts w:hint="eastAsia"/>
        </w:rPr>
        <w:t>　　　　四、中国环境检测仪器设备产品价格分析</w:t>
      </w:r>
      <w:r>
        <w:rPr>
          <w:rFonts w:hint="eastAsia"/>
        </w:rPr>
        <w:br/>
      </w:r>
      <w:r>
        <w:rPr>
          <w:rFonts w:hint="eastAsia"/>
        </w:rPr>
        <w:t>　　第三节 我国环境检测仪器设备市场分析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一、环境检测仪器设备市场分析</w:t>
      </w:r>
      <w:r>
        <w:rPr>
          <w:rFonts w:hint="eastAsia"/>
        </w:rPr>
        <w:br/>
      </w:r>
      <w:r>
        <w:rPr>
          <w:rFonts w:hint="eastAsia"/>
        </w:rPr>
        <w:t>　　　　二、环境检测仪器设备市场分析</w:t>
      </w:r>
      <w:r>
        <w:rPr>
          <w:rFonts w:hint="eastAsia"/>
        </w:rPr>
        <w:br/>
      </w:r>
      <w:r>
        <w:rPr>
          <w:rFonts w:hint="eastAsia"/>
        </w:rPr>
        <w:t>　　　　三、环境检测仪器设备市场的走向分析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环境检测仪器设备产业经济运行分析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2020-2025年中国环境检测仪器设备产业工业总产值分析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2020-2025年中国环境检测仪器设备产业市场销售收入分析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一、2020-2025年中国环境检测仪器设备产业市场总销售收入分析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2020-2025年中国环境检测仪器设备产业产品成本费用分析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一、2020-2025年中国环境检测仪器设备产业成本费用总额分析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2020-2025年中国环境检测仪器设备产业利润总额分析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我国环境检测仪器设备产业进出口分析</w:t>
      </w:r>
      <w:r>
        <w:rPr>
          <w:rFonts w:hint="eastAsia"/>
        </w:rPr>
        <w:br/>
      </w:r>
      <w:r>
        <w:rPr>
          <w:rFonts w:hint="eastAsia"/>
        </w:rPr>
        <w:t>　　第一节 我国环境检测仪器设备产品进口分析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我国环境检测仪器设备产品出口分析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我国环境检测仪器设备产品进出口预测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三、环境检测仪器设备进口预测</w:t>
      </w:r>
      <w:r>
        <w:rPr>
          <w:rFonts w:hint="eastAsia"/>
        </w:rPr>
        <w:br/>
      </w:r>
      <w:r>
        <w:rPr>
          <w:rFonts w:hint="eastAsia"/>
        </w:rPr>
        <w:t>　　　　四、环境检测仪器设备出口预测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2020-2025年中国环境检测仪器设备产业运行形势分析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2020-2025年中国环境检测仪器的发展及运用</w:t>
      </w:r>
      <w:r>
        <w:rPr>
          <w:rFonts w:hint="eastAsia"/>
        </w:rPr>
        <w:br/>
      </w:r>
      <w:r>
        <w:rPr>
          <w:rFonts w:hint="eastAsia"/>
        </w:rPr>
        <w:t>　　　　一、环境检测仪器分类</w:t>
      </w:r>
      <w:r>
        <w:rPr>
          <w:rFonts w:hint="eastAsia"/>
        </w:rPr>
        <w:br/>
      </w:r>
      <w:r>
        <w:rPr>
          <w:rFonts w:hint="eastAsia"/>
        </w:rPr>
        <w:t>　　　　二、环境检测仪器的生产及需求分析</w:t>
      </w:r>
      <w:r>
        <w:rPr>
          <w:rFonts w:hint="eastAsia"/>
        </w:rPr>
        <w:br/>
      </w:r>
      <w:r>
        <w:rPr>
          <w:rFonts w:hint="eastAsia"/>
        </w:rPr>
        <w:t>　　　　三、环境检测仪器市场存在的问题</w:t>
      </w:r>
      <w:r>
        <w:rPr>
          <w:rFonts w:hint="eastAsia"/>
        </w:rPr>
        <w:br/>
      </w:r>
      <w:r>
        <w:rPr>
          <w:rFonts w:hint="eastAsia"/>
        </w:rPr>
        <w:t>　　　　四、中国重点发展的环境检测仪器</w:t>
      </w:r>
      <w:r>
        <w:rPr>
          <w:rFonts w:hint="eastAsia"/>
        </w:rPr>
        <w:br/>
      </w:r>
      <w:r>
        <w:rPr>
          <w:rFonts w:hint="eastAsia"/>
        </w:rPr>
        <w:t>　　第二节 2020-2025年中国环境检测仪器发展建议</w:t>
      </w:r>
      <w:r>
        <w:rPr>
          <w:rFonts w:hint="eastAsia"/>
        </w:rPr>
        <w:br/>
      </w:r>
      <w:r>
        <w:rPr>
          <w:rFonts w:hint="eastAsia"/>
        </w:rPr>
        <w:t>　　　　一、发展环境检测仪器的政策措施</w:t>
      </w:r>
      <w:r>
        <w:rPr>
          <w:rFonts w:hint="eastAsia"/>
        </w:rPr>
        <w:br/>
      </w:r>
      <w:r>
        <w:rPr>
          <w:rFonts w:hint="eastAsia"/>
        </w:rPr>
        <w:t>　　　　二、环境检测仪器产业发展对策</w:t>
      </w:r>
      <w:r>
        <w:rPr>
          <w:rFonts w:hint="eastAsia"/>
        </w:rPr>
        <w:br/>
      </w:r>
      <w:r>
        <w:rPr>
          <w:rFonts w:hint="eastAsia"/>
        </w:rPr>
        <w:t>　　　　三、环境检测仪器设备建设工作重点</w:t>
      </w:r>
      <w:r>
        <w:rPr>
          <w:rFonts w:hint="eastAsia"/>
        </w:rPr>
        <w:br/>
      </w:r>
      <w:r>
        <w:rPr>
          <w:rFonts w:hint="eastAsia"/>
        </w:rPr>
        <w:t>　　第三节 2020-2025年中国环境监测专用仪器仪表制造行业数据分析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环境检测仪器设备行业竞争格局分析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环境检测仪器设备行业主要企业竞争力分析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2020-2025年环境检测仪器设备行业竞争格局分析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一、2020-2025年环境检测仪器设备行业竞争分析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二、2020-2025年中外环境检测仪器设备产品竞争分析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三、2020-2025年国内外环境检测仪器设备竞争分析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四、2020-2025年我国环境检测仪器设备市场竞争分析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五、2020-2025年我国环境检测仪器设备市场集中度分析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六、2025-2031年国内主要环境检测仪器设备企业动向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环境检测仪器行业领先企业经营形势分析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第二节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第三节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第四节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第五节 成都西蒙环境检测仪器有限公司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第六节 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第七节 青岛崂山应用技术研究所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第八节 岛津企业管理（中国）有限公司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第九节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第十节 武汉天虹仪表有限责任公司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环境检测仪器设备企业竞争策略分析</w:t>
      </w:r>
      <w:r>
        <w:rPr>
          <w:rFonts w:hint="eastAsia"/>
        </w:rPr>
        <w:br/>
      </w:r>
      <w:r>
        <w:rPr>
          <w:rFonts w:hint="eastAsia"/>
        </w:rPr>
        <w:t>　　第一节 环境检测仪器设备市场竞争策略分析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二、环境检测仪器设备主要潜力品种分析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三、现有环境检测仪器设备产品竞争策略分析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四、潜力环境检测仪器设备品种竞争策略选择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环境检测仪器设备企业竞争策略分析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一、国际经济形势对环境检测仪器设备行业竞争格局的影响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二、全球经济下环境检测仪器设备行业竞争格局的变化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三、2025-2031年我国环境检测仪器设备市场竞争趋势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五、2025-2031年环境检测仪器设备行业竞争策略分析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六、2025-2031年环境检测仪器设备企业竞争策略分析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环境检测仪器设备行业发展趋势分析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2025-2031年环境检测仪器设备行业发展趋势分析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2025-2031年中国环境检测仪器设备市场趋势分析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二、2025-2031年环境检测仪器设备发展趋势分析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五、2025-2031年环境检测仪器设备技术革新趋势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六、2025-2031年环境检测仪器设备价格走势分析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未来环境检测仪器设备行业发展预测</w:t>
      </w:r>
      <w:r>
        <w:rPr>
          <w:rFonts w:hint="eastAsia"/>
        </w:rPr>
        <w:br/>
      </w:r>
      <w:r>
        <w:rPr>
          <w:rFonts w:hint="eastAsia"/>
        </w:rPr>
        <w:t>　　第一节 未来环境检测仪器设备需求与消费预测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一、2025-2031年环境检测仪器设备产品消费预测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二、2025-2031年环境检测仪器设备市场规模预测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五、2025-2031年环境检测仪器设备行业总资产预测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2025-2031年中国环境检测仪器设备行业供需预测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一、2025-2031年中国环境检测仪器设备供给预测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二、2025-2031年中国环境检测仪器设备产量预测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三、2025-2031年中国环境检测仪器设备需求预测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四、2025-2031年中国环境检测仪器设备供需平衡预测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五、2025-2031年中国环境检测仪器设备产品价格预测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六、2025-2031年主要环境检测仪器设备产品进出口预测</w:t>
      </w:r>
      <w:r>
        <w:rPr>
          <w:rFonts w:hint="eastAsia"/>
        </w:rPr>
        <w:br/>
      </w:r>
      <w:r>
        <w:rPr>
          <w:rFonts w:hint="eastAsia"/>
        </w:rPr>
        <w:t>　　第三节 2025年环境检测仪器产业发展趋势分析</w:t>
      </w:r>
      <w:r>
        <w:rPr>
          <w:rFonts w:hint="eastAsia"/>
        </w:rPr>
        <w:br/>
      </w:r>
      <w:r>
        <w:rPr>
          <w:rFonts w:hint="eastAsia"/>
        </w:rPr>
        <w:t>　　　　一、环境检测仪器市场需求大</w:t>
      </w:r>
      <w:r>
        <w:rPr>
          <w:rFonts w:hint="eastAsia"/>
        </w:rPr>
        <w:br/>
      </w:r>
      <w:r>
        <w:rPr>
          <w:rFonts w:hint="eastAsia"/>
        </w:rPr>
        <w:t>　　　　二、国内环境检测仪器行业存在的不足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环境检测仪器设备行业投资环境分析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环境检测仪器设备行业投资机会与风险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环境检测仪器设备行业投资效益分析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一、2020-2025年环境检测仪器设备行业投资状况分析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二、2025-2031年环境检测仪器设备行业投资效益分析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五、2025-2031年环境检测仪器设备行业投资的建议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影响环境检测仪器设备行业发展的主要因素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一、2025-2031年影响环境检测仪器设备行业运行的有利因素分析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二、2025-2031年影响环境检测仪器设备行业运行的稳定因素分析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三、2025-2031年影响环境检测仪器设备行业运行的不利因素分析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四、2025-2031年我国环境检测仪器设备行业发展面临的挑战分析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五、2025-2031年我国环境检测仪器设备行业发展面临的机遇分析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环境检测仪器设备行业投资风险及控制策略分析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一、2025-2031年环境检测仪器设备行业市场风险及控制策略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二、2025-2031年环境检测仪器设备行业政策风险及控制策略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五、2025-2031年环境检测仪器设备同业竞争风险及控制策略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六、2025-2031年环境检测仪器设备行业其他风险及控制策略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环境检测仪器设备行业投资战略研究</w:t>
      </w:r>
      <w:r>
        <w:rPr>
          <w:rFonts w:hint="eastAsia"/>
        </w:rPr>
        <w:br/>
      </w:r>
      <w:r>
        <w:rPr>
          <w:rFonts w:hint="eastAsia"/>
        </w:rPr>
        <w:t>　　第一节 环境检测仪器设备行业发展战略研究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对我国环境检测仪器设备品牌的战略思考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二、环境检测仪器设备实施品牌战略的意义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三、环境检测仪器设备企业品牌的现状分析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四、我国环境检测仪器设备企业的品牌战略</w:t>
      </w:r>
      <w:r>
        <w:rPr>
          <w:rFonts w:hint="eastAsia"/>
        </w:rPr>
        <w:br/>
      </w:r>
      <w:r>
        <w:rPr>
          <w:rFonts w:hint="eastAsia"/>
        </w:rPr>
        <w:t>　　　　五、环境检测仪器设备品牌战略管理的策略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中智.林.环境检测仪器设备行业投资战略研究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二、环境检测仪器设备行业投资战略研究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三、2025-2031年环境检测仪器设备行业投资形势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四、2025-2031年环境检测仪器设备行业投资战略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环境检测仪器设备产业链分析</w:t>
      </w:r>
      <w:r>
        <w:rPr>
          <w:rFonts w:hint="eastAsia"/>
        </w:rPr>
        <w:br/>
      </w:r>
      <w:r>
        <w:rPr>
          <w:rFonts w:hint="eastAsia"/>
        </w:rPr>
        <w:t>　　图表 国际环境检测仪器设备市场规模</w:t>
      </w:r>
      <w:r>
        <w:rPr>
          <w:rFonts w:hint="eastAsia"/>
        </w:rPr>
        <w:br/>
      </w:r>
      <w:r>
        <w:rPr>
          <w:rFonts w:hint="eastAsia"/>
        </w:rPr>
        <w:t>　　图表 国际环境检测仪器设备生命周期</w:t>
      </w:r>
      <w:r>
        <w:rPr>
          <w:rFonts w:hint="eastAsia"/>
        </w:rPr>
        <w:br/>
      </w:r>
      <w:r>
        <w:rPr>
          <w:rFonts w:hint="eastAsia"/>
        </w:rPr>
        <w:t>　　图表 2020-2025年中国环境检测仪器设备行业市场规模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2020-2025年全球环境检测仪器设备产业市场规模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2020-2025年中国环境检测仪器设备行业销售情况分析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2020-2025年中国环境检测仪器设备行业利润情况分析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2020-2025年中国环境检测仪器设备行业资产情况分析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2020-2025年中国环境检测仪器设备竞争力分析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2020-2025年环境检测仪器设备产量全国合计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2020-2025年环境检测仪器设备产量北京市合计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2020-2025年环境检测仪器设备产量天津市合计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2020-2025年环境检测仪器设备产量河北省合计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2020-2025年环境检测仪器设备产量山西省合计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2020-2025年环境检测仪器设备产量辽宁省合计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2020-2025年环境检测仪器设备产量吉林省合计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2020-2025年环境检测仪器设备产量黑龙江合计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2020-2025年环境检测仪器设备产量上海市合计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2020-2025年环境检测仪器设备产量江苏省合计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2020-2025年环境检测仪器设备产量浙江省合计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2020-2025年环境检测仪器设备产量安徽省合计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2020-2025年环境检测仪器设备产量福建省合计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2020-2025年环境检测仪器设备产量江西省合计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2020-2025年环境检测仪器设备产量山东省合计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2020-2025年环境检测仪器设备产量河南省合计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2020-2025年环境检测仪器设备产量广东省合计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2020-2025年环境检测仪器设备产量广西区合计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2020-2025年环境检测仪器设备产量海南省合计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2020-2025年环境检测仪器设备产量重庆市合计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2020-2025年环境检测仪器设备产量四川省合计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2020-2025年环境检测仪器设备产量贵州省合计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2020-2025年环境检测仪器设备产量云南省合计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2020-2025年环境检测仪器设备产量陕西省合计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2020-2025年环境检测仪器设备产量甘肃省合计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2020-2025年环境检测仪器设备产量新疆区合计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2020-2025年环境检测仪器设备产量内蒙古合计</w:t>
      </w:r>
      <w:r>
        <w:rPr>
          <w:rFonts w:hint="eastAsia"/>
        </w:rPr>
        <w:br/>
      </w:r>
      <w:r>
        <w:rPr>
          <w:rFonts w:hint="eastAsia"/>
        </w:rPr>
        <w:t>　　图表 环境检测仪器设备出口数据</w:t>
      </w:r>
      <w:r>
        <w:rPr>
          <w:rFonts w:hint="eastAsia"/>
        </w:rPr>
        <w:br/>
      </w:r>
      <w:r>
        <w:rPr>
          <w:rFonts w:hint="eastAsia"/>
        </w:rPr>
        <w:t>　　图表 环境检测仪器设备出口数据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2025-2031年中国环境检测仪器设备市场前景预测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b8fc5bf914afe" w:history="1">
        <w:r>
          <w:rPr>
            <w:rStyle w:val="Hyperlink"/>
          </w:rPr>
          <w:t>2025-2031年中国环境检测仪器行业现状研究分析及市场前景预测报告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b8fc5bf914afe" w:history="1">
        <w:r>
          <w:rPr>
            <w:rStyle w:val="Hyperlink"/>
          </w:rPr>
          <w:t>https://www.20087.com/M_JiXieJiDian/35/HuanJingJianCeYiQiShiChangDiaoYanYuQianJingYuCe.html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热点：环境监测员需要掌握什么仪器、环境监测仪器图片、环境监测仪、环境监测仪器、环境监测仪器分类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8f19b6f224ff2" w:history="1">
      <w:r>
        <w:rPr>
          <w:rStyle w:val="Hyperlink"/>
        </w:rPr>
        <w:t>2025-2031年中国环境检测仪器行业现状研究分析及市场前景预测报告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HuanJingJianCeYiQiShiChangDiaoYanYuQianJingYuCe.html" TargetMode="External" Id="R4adb8fc5bf91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HuanJingJianCeYiQiShiChangDiaoYanYuQianJingYuCe.html" TargetMode="External" Id="R0c28f19b6f22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2025-05-06T02:53:00Z</dcterms:created>
  <dcterms:modified xsi:type="dcterms:W3CDTF">2025-05-06T03:53:00Z</dcterms:modified>
  <dc:subject>2025-2031年中国环境检测仪器行业现状研究分析及市场前景预测报告</dc:subject>
  <dc:title>2025-2031年中国环境检测仪器行业现状研究分析及市场前景预测报告</dc:title>
  <cp:keywords>2025-2031年中国环境检测仪器行业现状研究分析及市场前景预测报告</cp:keywords>
  <dc:description>2025-2031年中国环境检测仪器行业现状研究分析及市场前景预测报告</dc:description>
</cp:coreProperties>
</file>