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06428c3a94eef" w:history="1">
              <w:r>
                <w:rPr>
                  <w:rStyle w:val="Hyperlink"/>
                </w:rPr>
                <w:t>2025-2031年全球与中国基准电压芯片市场调查研究及发展前景预测报告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06428c3a94eef" w:history="1">
              <w:r>
                <w:rPr>
                  <w:rStyle w:val="Hyperlink"/>
                </w:rPr>
                <w:t>2025-2031年全球与中国基准电压芯片市场调查研究及发展前景预测报告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06428c3a94eef" w:history="1">
                <w:r>
                  <w:rPr>
                    <w:rStyle w:val="Hyperlink"/>
                  </w:rPr>
                  <w:t>https://www.20087.com/6/93/JiZhunDianYaXinPianHangYeQianJingFenXi.html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准电压芯片是一种关键的电子元件，在模拟电路中扮演着重要角色。这类芯片能够提供一个稳定的参考电压，对于信号放大、模数转换等应用至关重要。目前，基准电压芯片的技术已经相当成熟，能够满足不同应用场景的需求，如高精度、低噪声、宽温范围等。随着集成电路技术的进步，基准电压芯片的体积更小、功耗更低，同时保持了出色的性能指标。</w:t>
      </w:r>
      <w:r>
        <w:rPr>
          <w:rFonts w:hint="eastAsia"/>
        </w:rPr>
        <w:br/>
      </w:r>
      <w:r>
        <w:rPr>
          <w:rFonts w:hint="eastAsia"/>
        </w:rPr>
        <w:t>　　未来，基准电压芯片的发展将更加注重技术创新和应用领域的扩展。一方面，通过采用更先进的制造工艺和材料科学，将进一步提高芯片的精度和稳定性，同时降低功耗，以适应更多高要求的应用场景。另一方面，随着物联网技术的发展，基准电压芯片将更多地用于传感器网络和无线通信设备中，以确保数据传输的准确性和可靠性。此外，随着可穿戴设备和移动终端的小型化趋势，对芯片的微型化和集成化要求也将越来越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06428c3a94eef" w:history="1">
        <w:r>
          <w:rPr>
            <w:rStyle w:val="Hyperlink"/>
          </w:rPr>
          <w:t>2025-2031年全球与中国基准电压芯片市场调查研究及发展前景预测报告</w:t>
        </w:r>
      </w:hyperlink>
      <w:r>
        <w:rPr>
          <w:rFonts w:hint="eastAsia"/>
        </w:rPr>
        <w:t>》以专业视角，系统分析了基准电压芯片行业的市场规模、价格动态及产业链结构，梳理了不同基准电压芯片细分领域的发展现状。报告从基准电压芯片技术路径、供需关系等维度，客观呈现了基准电压芯片领域的技术成熟度与创新方向，并对中期市场前景作出合理预测，同时评估了基准电压芯片重点企业的市场表现、品牌竞争力和行业集中度。报告还结合政策环境与消费升级趋势，识别了基准电压芯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基准电压芯片市场概述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按照不同产品类型，基准电压芯片主要可以分为如下几个类别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全球不同产品类型基准电压芯片销售额增长趋势2020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二极管基准芯片</w:t>
      </w:r>
      <w:r>
        <w:rPr>
          <w:rFonts w:hint="eastAsia"/>
        </w:rPr>
        <w:br/>
      </w:r>
      <w:r>
        <w:rPr>
          <w:rFonts w:hint="eastAsia"/>
        </w:rPr>
        <w:t>　　　　1.2.3 温度补偿型基准芯片</w:t>
      </w:r>
      <w:r>
        <w:rPr>
          <w:rFonts w:hint="eastAsia"/>
        </w:rPr>
        <w:br/>
      </w:r>
      <w:r>
        <w:rPr>
          <w:rFonts w:hint="eastAsia"/>
        </w:rPr>
        <w:t>　　　　1.2.4 集成参考源型基准芯片</w:t>
      </w:r>
      <w:r>
        <w:rPr>
          <w:rFonts w:hint="eastAsia"/>
        </w:rPr>
        <w:br/>
      </w:r>
      <w:r>
        <w:rPr>
          <w:rFonts w:hint="eastAsia"/>
        </w:rPr>
        <w:t>　　　　1.2.5 示波器基准芯片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从不同应用，基准电压芯片主要包括如下几个方面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全球不同应用基准电压芯片销售额增长趋势2020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测量仪器</w:t>
      </w:r>
      <w:r>
        <w:rPr>
          <w:rFonts w:hint="eastAsia"/>
        </w:rPr>
        <w:br/>
      </w:r>
      <w:r>
        <w:rPr>
          <w:rFonts w:hint="eastAsia"/>
        </w:rPr>
        <w:t>　　　　1.3.3 通信设备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基准电压芯片行业背景、发展历史、现状及趋势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基准电压芯片行业目前现状分析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基准电压芯片发展趋势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全球基准电压芯片总体规模分析</w:t>
      </w:r>
      <w:r>
        <w:rPr>
          <w:rFonts w:hint="eastAsia"/>
        </w:rPr>
        <w:br/>
      </w:r>
      <w:r>
        <w:rPr>
          <w:rFonts w:hint="eastAsia"/>
        </w:rPr>
        <w:t>　　2.1 全球基准电压芯片供需现状及预测（2020-2031）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全球基准电压芯片产能、产量、产能利用率及发展趋势（2020-2031）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全球基准电压芯片产量、需求量及发展趋势（2020-2031）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全球主要地区基准电压芯片产量及发展趋势（2020-2031）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全球主要地区基准电压芯片产量（2020-2025）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全球主要地区基准电压芯片产量（2025-2031）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全球主要地区基准电压芯片产量市场份额（2020-2031）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中国基准电压芯片供需现状及预测（2020-2031）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中国基准电压芯片产能、产量、产能利用率及发展趋势（2020-2031）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中国基准电压芯片产量、市场需求量及发展趋势（2020-2031）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全球基准电压芯片销量及销售额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全球市场基准电压芯片销售额（2020-2031）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全球市场基准电压芯片销量（2020-2031）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全球市场基准电压芯片价格趋势（2020-2031）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全球市场主要厂商基准电压芯片产能市场份额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全球市场主要厂商基准电压芯片销量（2020-2025）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全球市场主要厂商基准电压芯片销量（2020-2025）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全球市场主要厂商基准电压芯片销售收入（2020-2025）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全球市场主要厂商基准电压芯片销售价格（2020-2025）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2025年全球主要生产商基准电压芯片收入排名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中国市场主要厂商基准电压芯片销量（2020-2025）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中国市场主要厂商基准电压芯片销量（2020-2025）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中国市场主要厂商基准电压芯片销售收入（2020-2025）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2025年中国主要生产商基准电压芯片收入排名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中国市场主要厂商基准电压芯片销售价格（2020-2025）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全球主要厂商基准电压芯片总部及产地分布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全球主要厂商成立时间及基准电压芯片商业化日期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全球主要厂商基准电压芯片产品类型及应用</w:t>
      </w:r>
      <w:r>
        <w:rPr>
          <w:rFonts w:hint="eastAsia"/>
        </w:rPr>
        <w:br/>
      </w:r>
      <w:r>
        <w:rPr>
          <w:rFonts w:hint="eastAsia"/>
        </w:rPr>
        <w:t>　　3.7 基准电压芯片行业集中度、竞争程度分析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基准电压芯片行业集中度分析：2025年全球Top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全球基准电压芯片第一梯队、第二梯队和第三梯队生产商（品牌）及市场份额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全球基准电压芯片主要地区分析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全球主要地区基准电压芯片市场规模分析：2020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全球主要地区基准电压芯片销售收入及市场份额（2020-2025年）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全球主要地区基准电压芯片销售收入预测（2025-2031年）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全球主要地区基准电压芯片销量分析：2020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全球主要地区基准电压芯片销量及市场份额（2020-2025年）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全球主要地区基准电压芯片销量及市场份额预测（2025-2031）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北美市场基准电压芯片销量、收入及增长率（2020-2031）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欧洲市场基准电压芯片销量、收入及增长率（2020-2031）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中国市场基准电压芯片销量、收入及增长率（2020-2031）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日本市场基准电压芯片销量、收入及增长率（2020-2031）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东南亚市场基准电压芯片销量、收入及增长率（2020-2031）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印度市场基准电压芯片销量、收入及增长率（2020-2031）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基准电压芯片销量、收入、价格及毛利率（2020-2025）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基准电压芯片销量、收入、价格及毛利率（2020-2025）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基准电压芯片销量、收入、价格及毛利率（2020-2025）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基准电压芯片销量、收入、价格及毛利率（2020-2025）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基准电压芯片销量、收入、价格及毛利率（2020-2025）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基准电压芯片销量、收入、价格及毛利率（2020-2025）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基准电压芯片销量、收入、价格及毛利率（2020-2025）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基准电压芯片销量、收入、价格及毛利率（2020-2025）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基准电压芯片销量、收入、价格及毛利率（2020-2025）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基准电压芯片销量、收入、价格及毛利率（2020-2025）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基准电压芯片销量、收入、价格及毛利率（2020-2025）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基准电压芯片销量、收入、价格及毛利率（2020-2025）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不同产品类型基准电压芯片分析</w:t>
      </w:r>
      <w:r>
        <w:rPr>
          <w:rFonts w:hint="eastAsia"/>
        </w:rPr>
        <w:br/>
      </w:r>
      <w:r>
        <w:rPr>
          <w:rFonts w:hint="eastAsia"/>
        </w:rPr>
        <w:t>　　6.1 全球不同产品类型基准电压芯片销量（2020-2031）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全球不同产品类型基准电压芯片销量及市场份额（2020-2025）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全球不同产品类型基准电压芯片销量预测（2025-2031）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全球不同产品类型基准电压芯片收入（2020-2031）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全球不同产品类型基准电压芯片收入及市场份额（2020-2025）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全球不同产品类型基准电压芯片收入预测（2025-2031）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全球不同产品类型基准电压芯片价格走势（2020-2031）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不同应用基准电压芯片分析</w:t>
      </w:r>
      <w:r>
        <w:rPr>
          <w:rFonts w:hint="eastAsia"/>
        </w:rPr>
        <w:br/>
      </w:r>
      <w:r>
        <w:rPr>
          <w:rFonts w:hint="eastAsia"/>
        </w:rPr>
        <w:t>　　7.1 全球不同应用基准电压芯片销量（2020-2031）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全球不同应用基准电压芯片销量及市场份额（2020-2025）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全球不同应用基准电压芯片销量预测（2025-2031）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全球不同应用基准电压芯片收入（2020-2031）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全球不同应用基准电压芯片收入及市场份额（2020-2025）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全球不同应用基准电压芯片收入预测（2025-2031）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全球不同应用基准电压芯片价格走势（2020-2031）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基准电压芯片产业链分析</w:t>
      </w:r>
      <w:r>
        <w:rPr>
          <w:rFonts w:hint="eastAsia"/>
        </w:rPr>
        <w:br/>
      </w:r>
      <w:r>
        <w:rPr>
          <w:rFonts w:hint="eastAsia"/>
        </w:rPr>
        <w:t>　　8.2 基准电压芯片产业上游供应分析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基准电压芯片下游典型客户</w:t>
      </w:r>
      <w:r>
        <w:rPr>
          <w:rFonts w:hint="eastAsia"/>
        </w:rPr>
        <w:br/>
      </w:r>
      <w:r>
        <w:rPr>
          <w:rFonts w:hint="eastAsia"/>
        </w:rPr>
        <w:t>　　8.4 基准电压芯片销售渠道分析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基准电压芯片行业发展机遇及主要驱动因素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基准电压芯片行业发展面临的风险</w:t>
      </w:r>
      <w:r>
        <w:rPr>
          <w:rFonts w:hint="eastAsia"/>
        </w:rPr>
        <w:br/>
      </w:r>
      <w:r>
        <w:rPr>
          <w:rFonts w:hint="eastAsia"/>
        </w:rPr>
        <w:t>　　9.3 基准电压芯片行业政策分析</w:t>
      </w:r>
      <w:r>
        <w:rPr>
          <w:rFonts w:hint="eastAsia"/>
        </w:rPr>
        <w:br/>
      </w:r>
      <w:r>
        <w:rPr>
          <w:rFonts w:hint="eastAsia"/>
        </w:rPr>
        <w:t>　　9.4 基准电压芯片中国企业SWOT分析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全球不同产品类型基准电压芯片销售额增长（CAGR）趋势2020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基准电压芯片行业目前发展现状</w:t>
      </w:r>
      <w:r>
        <w:rPr>
          <w:rFonts w:hint="eastAsia"/>
        </w:rPr>
        <w:br/>
      </w:r>
      <w:r>
        <w:rPr>
          <w:rFonts w:hint="eastAsia"/>
        </w:rPr>
        <w:t>　　表 4： 基准电压芯片发展趋势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全球主要地区基准电压芯片产量增速（CAGR）：（2020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全球主要地区基准电压芯片产量（2020-2025）&amp;（千片）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全球主要地区基准电压芯片产量（2025-2031）&amp;（千片）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全球主要地区基准电压芯片产量市场份额（2020-2025）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全球主要地区基准电压芯片产量（2025-2031）&amp;（千片）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全球市场主要厂商基准电压芯片产能（2024-2025）&amp;（千片）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全球市场主要厂商基准电压芯片销量（2020-2025）&amp;（千片）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全球市场主要厂商基准电压芯片销量市场份额（2020-2025）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全球市场主要厂商基准电压芯片销售收入（2020-2025）&amp;（百万美元）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全球市场主要厂商基准电压芯片销售收入市场份额（2020-2025）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全球市场主要厂商基准电压芯片销售价格（2020-2025）&amp;（美元/片）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2025年全球主要生产商基准电压芯片收入排名（百万美元）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中国市场主要厂商基准电压芯片销量（2020-2025）&amp;（千片）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中国市场主要厂商基准电压芯片销量市场份额（2020-2025）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中国市场主要厂商基准电压芯片销售收入（2020-2025）&amp;（百万美元）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中国市场主要厂商基准电压芯片销售收入市场份额（2020-2025）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2025年中国主要生产商基准电压芯片收入排名（百万美元）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中国市场主要厂商基准电压芯片销售价格（2020-2025）&amp;（美元/片）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全球主要厂商基准电压芯片总部及产地分布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全球主要厂商成立时间及基准电压芯片商业化日期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全球主要厂商基准电压芯片产品类型及应用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2025年全球基准电压芯片主要厂商市场地位（第一梯队、第二梯队和第三梯队）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全球基准电压芯片市场投资、并购等现状分析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全球主要地区基准电压芯片销售收入增速：（2020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全球主要地区基准电压芯片销售收入（2020-2025）&amp;（百万美元）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全球主要地区基准电压芯片销售收入市场份额（2020-2025）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全球主要地区基准电压芯片收入（2025-2031）&amp;（百万美元）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全球主要地区基准电压芯片收入市场份额（2025-2031）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全球主要地区基准电压芯片销量（千片）：2020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全球主要地区基准电压芯片销量（2020-2025）&amp;（千片）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全球主要地区基准电压芯片销量市场份额（2020-2025）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全球主要地区基准电压芯片销量（2025-2031）&amp;（千片）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全球主要地区基准电压芯片销量份额（2025-2031）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基准电压芯片销量（千片）、收入（百万美元）、价格（美元/片）及毛利率（2020-2025）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基准电压芯片销量（千片）、收入（百万美元）、价格（美元/片）及毛利率（2020-2025）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基准电压芯片销量（千片）、收入（百万美元）、价格（美元/片）及毛利率（2020-2025）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基准电压芯片销量（千片）、收入（百万美元）、价格（美元/片）及毛利率（2020-2025）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基准电压芯片销量（千片）、收入（百万美元）、价格（美元/片）及毛利率（2020-2025）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基准电压芯片销量（千片）、收入（百万美元）、价格（美元/片）及毛利率（2020-2025）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基准电压芯片销量（千片）、收入（百万美元）、价格（美元/片）及毛利率（2020-2025）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基准电压芯片销量（千片）、收入（百万美元）、价格（美元/片）及毛利率（2020-2025）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基准电压芯片销量（千片）、收入（百万美元）、价格（美元/片）及毛利率（2020-2025）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基准电压芯片销量（千片）、收入（百万美元）、价格（美元/片）及毛利率（2020-2025）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基准电压芯片销量（千片）、收入（百万美元）、价格（美元/片）及毛利率（2020-2025）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基准电压芯片生产基地、销售区域、竞争对手及市场地位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基准电压芯片产品规格、参数及市场应用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基准电压芯片销量（千片）、收入（百万美元）、价格（美元/片）及毛利率（2020-2025）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全球不同产品类型基准电压芯片销量（2020-2025年）&amp;（千片）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99： 全球不同产品类型基准电压芯片销量市场份额（2020-2025）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全球不同产品类型基准电压芯片销量预测（2025-2031）&amp;（千片）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全球市场不同产品类型基准电压芯片销量市场份额预测（2025-2031）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全球不同产品类型基准电压芯片收入（2020-2025年）&amp;（百万美元）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全球不同产品类型基准电压芯片收入市场份额（2020-2025）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全球不同产品类型基准电压芯片收入预测（2025-2031）&amp;（百万美元）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全球不同产品类型基准电压芯片收入市场份额预测（2025-2031）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全球不同应用基准电压芯片销量（2020-2025年）&amp;（千片）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107： 全球不同应用基准电压芯片销量市场份额（2020-2025）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全球不同应用基准电压芯片销量预测（2025-2031）&amp;（千片）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 109： 全球市场不同应用基准电压芯片销量市场份额预测（2025-2031）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全球不同应用基准电压芯片收入（2020-2025年）&amp;（百万美元）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全球不同应用基准电压芯片收入市场份额（2020-2025）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全球不同应用基准电压芯片收入预测（2025-2031）&amp;（百万美元）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全球不同应用基准电压芯片收入市场份额预测（2025-2031）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基准电压芯片上游原料供应商及联系方式列表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基准电压芯片典型客户列表</w:t>
      </w:r>
      <w:r>
        <w:rPr>
          <w:rFonts w:hint="eastAsia"/>
        </w:rPr>
        <w:br/>
      </w:r>
      <w:r>
        <w:rPr>
          <w:rFonts w:hint="eastAsia"/>
        </w:rPr>
        <w:t>　　表 116： 基准电压芯片主要销售模式及销售渠道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基准电压芯片行业发展机遇及主要驱动因素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基准电压芯片行业发展面临的风险</w:t>
      </w:r>
      <w:r>
        <w:rPr>
          <w:rFonts w:hint="eastAsia"/>
        </w:rPr>
        <w:br/>
      </w:r>
      <w:r>
        <w:rPr>
          <w:rFonts w:hint="eastAsia"/>
        </w:rPr>
        <w:t>　　表 119： 基准电压芯片行业政策分析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基准电压芯片产品图片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全球不同产品类型基准电压芯片销售额2020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全球不同产品类型基准电压芯片市场份额2024 VS 2025</w:t>
      </w:r>
      <w:r>
        <w:rPr>
          <w:rFonts w:hint="eastAsia"/>
        </w:rPr>
        <w:br/>
      </w:r>
      <w:r>
        <w:rPr>
          <w:rFonts w:hint="eastAsia"/>
        </w:rPr>
        <w:t>　　图 4： 二极管基准芯片产品图片</w:t>
      </w:r>
      <w:r>
        <w:rPr>
          <w:rFonts w:hint="eastAsia"/>
        </w:rPr>
        <w:br/>
      </w:r>
      <w:r>
        <w:rPr>
          <w:rFonts w:hint="eastAsia"/>
        </w:rPr>
        <w:t>　　图 5： 温度补偿型基准芯片产品图片</w:t>
      </w:r>
      <w:r>
        <w:rPr>
          <w:rFonts w:hint="eastAsia"/>
        </w:rPr>
        <w:br/>
      </w:r>
      <w:r>
        <w:rPr>
          <w:rFonts w:hint="eastAsia"/>
        </w:rPr>
        <w:t>　　图 6： 集成参考源型基准芯片产品图片</w:t>
      </w:r>
      <w:r>
        <w:rPr>
          <w:rFonts w:hint="eastAsia"/>
        </w:rPr>
        <w:br/>
      </w:r>
      <w:r>
        <w:rPr>
          <w:rFonts w:hint="eastAsia"/>
        </w:rPr>
        <w:t>　　图 7： 示波器基准芯片产品图片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全球不同应用基准电压芯片市场份额2024 VS 2025</w:t>
      </w:r>
      <w:r>
        <w:rPr>
          <w:rFonts w:hint="eastAsia"/>
        </w:rPr>
        <w:br/>
      </w:r>
      <w:r>
        <w:rPr>
          <w:rFonts w:hint="eastAsia"/>
        </w:rPr>
        <w:t>　　图 11： 测量仪器</w:t>
      </w:r>
      <w:r>
        <w:rPr>
          <w:rFonts w:hint="eastAsia"/>
        </w:rPr>
        <w:br/>
      </w:r>
      <w:r>
        <w:rPr>
          <w:rFonts w:hint="eastAsia"/>
        </w:rPr>
        <w:t>　　图 12： 通信设备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全球基准电压芯片产能、产量、产能利用率及发展趋势（2020-2031）&amp;（千片）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全球基准电压芯片产量、需求量及发展趋势（2020-2031）&amp;（千片）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全球主要地区基准电压芯片产量（2020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全球主要地区基准电压芯片产量市场份额（2020-2031）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中国基准电压芯片产能、产量、产能利用率及发展趋势（2020-2031）&amp;（千片）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中国基准电压芯片产量、市场需求量及发展趋势（2020-2031）&amp;（千片）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全球基准电压芯片市场销售额及增长率：（2020-2031）&amp;（百万美元）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全球市场基准电压芯片市场规模：2020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全球市场基准电压芯片销量及增长率（2020-2031）&amp;（千片）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24： 全球市场基准电压芯片价格趋势（2020-2031）&amp;（美元/片）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2025年全球市场主要厂商基准电压芯片销量市场份额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2025年全球市场主要厂商基准电压芯片收入市场份额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2025年中国市场主要厂商基准电压芯片销量市场份额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2025年中国市场主要厂商基准电压芯片收入市场份额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2025年全球前五大生产商基准电压芯片市场份额</w:t>
      </w:r>
      <w:r>
        <w:rPr>
          <w:rFonts w:hint="eastAsia"/>
        </w:rPr>
        <w:br/>
      </w:r>
      <w:r>
        <w:rPr>
          <w:rFonts w:hint="eastAsia"/>
        </w:rPr>
        <w:t>　　图 30： 2025年全球基准电压芯片第一梯队、第二梯队和第三梯队厂商及市场份额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全球主要地区基准电压芯片销售收入（2020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全球主要地区基准电压芯片销售收入市场份额（2024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北美市场基准电压芯片销量及增长率（2020-2031）&amp;（千片）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北美市场基准电压芯片收入及增长率（2020-2031）&amp;（百万美元）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欧洲市场基准电压芯片销量及增长率（2020-2031）&amp;（千片）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欧洲市场基准电压芯片收入及增长率（2020-2031）&amp;（百万美元）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中国市场基准电压芯片销量及增长率（2020-2031）&amp;（千片）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38： 中国市场基准电压芯片收入及增长率（2020-2031）&amp;（百万美元）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日本市场基准电压芯片销量及增长率（2020-2031）&amp;（千片）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40： 日本市场基准电压芯片收入及增长率（2020-2031）&amp;（百万美元）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东南亚市场基准电压芯片销量及增长率（2020-2031）&amp;（千片）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42： 东南亚市场基准电压芯片收入及增长率（2020-2031）&amp;（百万美元）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印度市场基准电压芯片销量及增长率（2020-2031）&amp;（千片）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44： 印度市场基准电压芯片收入及增长率（2020-2031）&amp;（百万美元）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全球不同产品类型基准电压芯片价格走势（2020-2031）&amp;（美元/片）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46： 全球不同应用基准电压芯片价格走势（2020-2031）&amp;（美元/片）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47： 基准电压芯片产业链</w:t>
      </w:r>
      <w:r>
        <w:rPr>
          <w:rFonts w:hint="eastAsia"/>
        </w:rPr>
        <w:br/>
      </w:r>
      <w:r>
        <w:rPr>
          <w:rFonts w:hint="eastAsia"/>
        </w:rPr>
        <w:t>　　图 48： 基准电压芯片中国企业SWOT分析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06428c3a94eef" w:history="1">
        <w:r>
          <w:rPr>
            <w:rStyle w:val="Hyperlink"/>
          </w:rPr>
          <w:t>2025-2031年全球与中国基准电压芯片市场调查研究及发展前景预测报告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06428c3a94eef" w:history="1">
        <w:r>
          <w:rPr>
            <w:rStyle w:val="Hyperlink"/>
          </w:rPr>
          <w:t>https://www.20087.com/6/93/JiZhunDianYaXinPianHangYeQianJingFenXi.html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热点：电压传感器芯片、基准电压芯片原理、2.5v基准电压芯片、基准电压芯片5V、低压差稳压芯片、基准电压芯片和dcdc的区别、驱动芯片、基准电压芯片需要单片机控制吗、功率模块作用和原理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8a7a709344eef" w:history="1">
      <w:r>
        <w:rPr>
          <w:rStyle w:val="Hyperlink"/>
        </w:rPr>
        <w:t>2025-2031年全球与中国基准电压芯片市场调查研究及发展前景预测报告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ZhunDianYaXinPianHangYeQianJingFenXi.html" TargetMode="External" Id="R4f506428c3a9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ZhunDianYaXinPianHangYeQianJingFenXi.html" TargetMode="External" Id="Rbf58a7a70934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2025-01-23T01:45:00Z</dcterms:created>
  <dcterms:modified xsi:type="dcterms:W3CDTF">2025-01-23T02:45:00Z</dcterms:modified>
  <dc:subject>2025-2031年全球与中国基准电压芯片市场调查研究及发展前景预测报告</dc:subject>
  <dc:title>2025-2031年全球与中国基准电压芯片市场调查研究及发展前景预测报告</dc:title>
  <cp:keywords>2025-2031年全球与中国基准电压芯片市场调查研究及发展前景预测报告</cp:keywords>
  <dc:description>2025-2031年全球与中国基准电压芯片市场调查研究及发展前景预测报告</dc:description>
</cp:coreProperties>
</file>