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45381917944c4" w:history="1">
              <w:r>
                <w:rPr>
                  <w:rStyle w:val="Hyperlink"/>
                </w:rPr>
                <w:t>2024-2030年中国封闭式卷管器行业发展调研与前景趋势分析报告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45381917944c4" w:history="1">
              <w:r>
                <w:rPr>
                  <w:rStyle w:val="Hyperlink"/>
                </w:rPr>
                <w:t>2024-2030年中国封闭式卷管器行业发展调研与前景趋势分析报告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45381917944c4" w:history="1">
                <w:r>
                  <w:rPr>
                    <w:rStyle w:val="Hyperlink"/>
                  </w:rPr>
                  <w:t>https://www.20087.com/6/83/FengBiShiJuanGuanQiHangYeFaZhanQianJing.html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卷管器是一种用于收纳和管理软管（如花园软管、压缩空气软管等）的设备，广泛应用于家庭园艺、汽车维修、工业生产等领域。近年来，随着材料科学的进步和设计理念的更新，封闭式卷管器不仅在耐用性和实用性方面有所提升，而且在外形设计上也更加美观大方。此外，一些高级型号还配备了自动回收功能，提高了使用便利性。</w:t>
      </w:r>
      <w:r>
        <w:rPr>
          <w:rFonts w:hint="eastAsia"/>
        </w:rPr>
        <w:br/>
      </w:r>
      <w:r>
        <w:rPr>
          <w:rFonts w:hint="eastAsia"/>
        </w:rPr>
        <w:t>　　未来，封闭式卷管器将更加注重人性化设计和智能化功能。一方面，随着消费者对家居环境美观度的重视，封闭式卷管器的设计将更加注重与周围环境的融合，提供更多样化的颜色和样式选择。另一方面，随着智能家居概念的普及，封闭式卷管器将集成更多智能功能，例如通过手机应用程序实现远程控制和状态监测。此外，随着环保意识的增强，使用可回收材料和节能设计的封闭式卷管器也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45381917944c4" w:history="1">
        <w:r>
          <w:rPr>
            <w:rStyle w:val="Hyperlink"/>
          </w:rPr>
          <w:t>2024-2030年中国封闭式卷管器行业发展调研与前景趋势分析报告</w:t>
        </w:r>
      </w:hyperlink>
      <w:r>
        <w:rPr>
          <w:rFonts w:hint="eastAsia"/>
        </w:rPr>
        <w:t>》基于深入的行业调研，对封闭式卷管器产业链进行了全面分析。报告详细探讨了封闭式卷管器市场规模、需求状况，以及价格动态，并深入解读了当前封闭式卷管器行业现状、市场前景及未来发展趋势。同时，报告聚焦于封闭式卷管器行业重点企业，剖析了竞争格局、市场集中度及品牌建设情况，并对封闭式卷管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封闭式卷管器行业相关概述</w:t>
      </w:r>
      <w:r>
        <w:rPr>
          <w:rFonts w:hint="eastAsia"/>
        </w:rPr>
        <w:br/>
      </w:r>
      <w:r>
        <w:rPr>
          <w:rFonts w:hint="eastAsia"/>
        </w:rPr>
        <w:t>　　　　一、封闭式卷管器行业定义及特点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1、封闭式卷管器行业定义</w:t>
      </w:r>
      <w:r>
        <w:rPr>
          <w:rFonts w:hint="eastAsia"/>
        </w:rPr>
        <w:br/>
      </w:r>
      <w:r>
        <w:rPr>
          <w:rFonts w:hint="eastAsia"/>
        </w:rPr>
        <w:t>　　　　　　2、封闭式卷管器行业特点</w:t>
      </w:r>
      <w:r>
        <w:rPr>
          <w:rFonts w:hint="eastAsia"/>
        </w:rPr>
        <w:br/>
      </w:r>
      <w:r>
        <w:rPr>
          <w:rFonts w:hint="eastAsia"/>
        </w:rPr>
        <w:t>　　　　二、封闭式卷管器行业经营模式分析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1、封闭式卷管器生产模式</w:t>
      </w:r>
      <w:r>
        <w:rPr>
          <w:rFonts w:hint="eastAsia"/>
        </w:rPr>
        <w:br/>
      </w:r>
      <w:r>
        <w:rPr>
          <w:rFonts w:hint="eastAsia"/>
        </w:rPr>
        <w:t>　　　　　　2、封闭式卷管器采购模式</w:t>
      </w:r>
      <w:r>
        <w:rPr>
          <w:rFonts w:hint="eastAsia"/>
        </w:rPr>
        <w:br/>
      </w:r>
      <w:r>
        <w:rPr>
          <w:rFonts w:hint="eastAsia"/>
        </w:rPr>
        <w:t>　　　　　　3、封闭式卷管器销售模式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2023年世界封闭式卷管器行业市场运行形势分析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2023年全球封闭式卷管器行业发展概况</w:t>
      </w:r>
      <w:r>
        <w:rPr>
          <w:rFonts w:hint="eastAsia"/>
        </w:rPr>
        <w:br/>
      </w:r>
      <w:r>
        <w:rPr>
          <w:rFonts w:hint="eastAsia"/>
        </w:rPr>
        <w:t>　　第二节 世界封闭式卷管器行业发展走势</w:t>
      </w:r>
      <w:r>
        <w:rPr>
          <w:rFonts w:hint="eastAsia"/>
        </w:rPr>
        <w:br/>
      </w:r>
      <w:r>
        <w:rPr>
          <w:rFonts w:hint="eastAsia"/>
        </w:rPr>
        <w:t>　　　　一、全球封闭式卷管器行业市场分布情况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二、全球封闭式卷管器行业发展趋势分析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全球封闭式卷管器行业重点国家和区域分析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2023年中国封闭式卷管器行业发展环境分析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封闭式卷管器政策环境分析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封闭式卷管器技术环境分析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2023年封闭式卷管器行业技术发展现状及趋势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当前我国封闭式卷管器技术发展现状</w:t>
      </w:r>
      <w:r>
        <w:rPr>
          <w:rFonts w:hint="eastAsia"/>
        </w:rPr>
        <w:br/>
      </w:r>
      <w:r>
        <w:rPr>
          <w:rFonts w:hint="eastAsia"/>
        </w:rPr>
        <w:t>　　第二节 中外封闭式卷管器技术差距及产生差距的主要原因分析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提高我国封闭式卷管器技术的对策</w:t>
      </w:r>
      <w:r>
        <w:rPr>
          <w:rFonts w:hint="eastAsia"/>
        </w:rPr>
        <w:br/>
      </w:r>
      <w:r>
        <w:rPr>
          <w:rFonts w:hint="eastAsia"/>
        </w:rPr>
        <w:t>　　第四节 我国封闭式卷管器研发、设计发展趋势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中国封闭式卷管器行业市场供需状况分析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中国封闭式卷管器行业市场规模情况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中国封闭式卷管器行业盈利情况分析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中国封闭式卷管器行业市场需求状况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一、2018-2023年封闭式卷管器行业市场需求情况</w:t>
      </w:r>
      <w:r>
        <w:rPr>
          <w:rFonts w:hint="eastAsia"/>
        </w:rPr>
        <w:br/>
      </w:r>
      <w:r>
        <w:rPr>
          <w:rFonts w:hint="eastAsia"/>
        </w:rPr>
        <w:t>　　　　二、封闭式卷管器行业市场需求特点分析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三、2024-2030年封闭式卷管器行业市场需求预测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中国封闭式卷管器行业市场供给状况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一、2018-2023年封闭式卷管器行业市场供给情况</w:t>
      </w:r>
      <w:r>
        <w:rPr>
          <w:rFonts w:hint="eastAsia"/>
        </w:rPr>
        <w:br/>
      </w:r>
      <w:r>
        <w:rPr>
          <w:rFonts w:hint="eastAsia"/>
        </w:rPr>
        <w:t>　　　　二、封闭式卷管器行业市场供给特点分析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三、2024-2030年封闭式卷管器行业市场供给预测</w:t>
      </w:r>
      <w:r>
        <w:rPr>
          <w:rFonts w:hint="eastAsia"/>
        </w:rPr>
        <w:br/>
      </w:r>
      <w:r>
        <w:rPr>
          <w:rFonts w:hint="eastAsia"/>
        </w:rPr>
        <w:t>　　第五节 封闭式卷管器行业市场供需平衡状况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中国封闭式卷管器行业进出口情况分析预测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2018-2023年中国封闭式卷管器行业进出口情况分析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一、2018-2023年中国封闭式卷管器行业进口分析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二、2018-2023年中国封闭式卷管器行业出口分析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2024-2030年中国封闭式卷管器行业进出口情况预测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一、2024-2030年中国封闭式卷管器行业进口预测分析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二、2024-2030年中国封闭式卷管器行业出口预测分析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影响封闭式卷管器行业进出口变化的主要原因分析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2018-2023年中国封闭式卷管器行业重点地区调研分析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一、中国封闭式卷管器行业重点区域市场结构调研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二、**地区封闭式卷管器市场调研分析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三、**地区封闭式卷管器市场调研分析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四、**地区封闭式卷管器市场调研分析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五、**地区封闭式卷管器市场调研分析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六、**地区封闭式卷管器市场调研分析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封闭式卷管器行业细分产品市场调研分析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中国封闭式卷管器行业市场行情分析预测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封闭式卷管器价格影响因素分析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2018-2023年中国封闭式卷管器市场价格趋向分析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2024-2030年中国封闭式卷管器市场价格趋向预测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封闭式卷管器行业上、下游市场分析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封闭式卷管器行业上游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封闭式卷管器行业下游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封闭式卷管器行业竞争格局分析</w:t>
      </w:r>
      <w:r>
        <w:rPr>
          <w:rFonts w:hint="eastAsia"/>
        </w:rPr>
        <w:br/>
      </w:r>
      <w:r>
        <w:rPr>
          <w:rFonts w:hint="eastAsia"/>
        </w:rPr>
        <w:t>　　第一节 封闭式卷管器行业集中度分析</w:t>
      </w:r>
      <w:r>
        <w:rPr>
          <w:rFonts w:hint="eastAsia"/>
        </w:rPr>
        <w:br/>
      </w:r>
      <w:r>
        <w:rPr>
          <w:rFonts w:hint="eastAsia"/>
        </w:rPr>
        <w:t>　　　　一、封闭式卷管器市场集中度分析</w:t>
      </w:r>
      <w:r>
        <w:rPr>
          <w:rFonts w:hint="eastAsia"/>
        </w:rPr>
        <w:br/>
      </w:r>
      <w:r>
        <w:rPr>
          <w:rFonts w:hint="eastAsia"/>
        </w:rPr>
        <w:t>　　　　二、封闭式卷管器企业集中度分析</w:t>
      </w:r>
      <w:r>
        <w:rPr>
          <w:rFonts w:hint="eastAsia"/>
        </w:rPr>
        <w:br/>
      </w:r>
      <w:r>
        <w:rPr>
          <w:rFonts w:hint="eastAsia"/>
        </w:rPr>
        <w:t>　　　　三、封闭式卷管器区域集中度分析</w:t>
      </w:r>
      <w:r>
        <w:rPr>
          <w:rFonts w:hint="eastAsia"/>
        </w:rPr>
        <w:br/>
      </w:r>
      <w:r>
        <w:rPr>
          <w:rFonts w:hint="eastAsia"/>
        </w:rPr>
        <w:t>　　第二节 封闭式卷管器行业竞争格局分析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一、2023年封闭式卷管器行业竞争分析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二、2023年中外封闭式卷管器产品竞争分析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三、2018-2023年中国封闭式卷管器市场竞争分析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四、2024-2030年国内主要封闭式卷管器企业动向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封闭式卷管器行业重点企业发展调研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封闭式卷管器重点企业（一）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封闭式卷管器重点企业（二）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封闭式卷管器重点企业（三）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封闭式卷管器重点企业（四）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封闭式卷管器重点企业（五）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封闭式卷管器重点企业（六）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封闭式卷管器企业发展策略分析</w:t>
      </w:r>
      <w:r>
        <w:rPr>
          <w:rFonts w:hint="eastAsia"/>
        </w:rPr>
        <w:br/>
      </w:r>
      <w:r>
        <w:rPr>
          <w:rFonts w:hint="eastAsia"/>
        </w:rPr>
        <w:t>　　第一节 封闭式卷管器市场策略分析</w:t>
      </w:r>
      <w:r>
        <w:rPr>
          <w:rFonts w:hint="eastAsia"/>
        </w:rPr>
        <w:br/>
      </w:r>
      <w:r>
        <w:rPr>
          <w:rFonts w:hint="eastAsia"/>
        </w:rPr>
        <w:t>　　　　一、封闭式卷管器价格策略分析</w:t>
      </w:r>
      <w:r>
        <w:rPr>
          <w:rFonts w:hint="eastAsia"/>
        </w:rPr>
        <w:br/>
      </w:r>
      <w:r>
        <w:rPr>
          <w:rFonts w:hint="eastAsia"/>
        </w:rPr>
        <w:t>　　　　二、封闭式卷管器渠道策略分析</w:t>
      </w:r>
      <w:r>
        <w:rPr>
          <w:rFonts w:hint="eastAsia"/>
        </w:rPr>
        <w:br/>
      </w:r>
      <w:r>
        <w:rPr>
          <w:rFonts w:hint="eastAsia"/>
        </w:rPr>
        <w:t>　　第二节 封闭式卷管器销售策略分析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提高封闭式卷管器企业竞争力的策略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一、提高中国封闭式卷管器企业核心竞争力的对策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二、封闭式卷管器企业提升竞争力的主要方向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三、影响封闭式卷管器企业核心竞争力的因素及提升途径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四、提高封闭式卷管器企业竞争力的策略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对我国封闭式卷管器品牌的战略思考</w:t>
      </w:r>
      <w:r>
        <w:rPr>
          <w:rFonts w:hint="eastAsia"/>
        </w:rPr>
        <w:br/>
      </w:r>
      <w:r>
        <w:rPr>
          <w:rFonts w:hint="eastAsia"/>
        </w:rPr>
        <w:t>　　　　一、封闭式卷管器实施品牌战略的意义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二、封闭式卷管器企业品牌的现状分析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三、我国封闭式卷管器企业的品牌战略</w:t>
      </w:r>
      <w:r>
        <w:rPr>
          <w:rFonts w:hint="eastAsia"/>
        </w:rPr>
        <w:br/>
      </w:r>
      <w:r>
        <w:rPr>
          <w:rFonts w:hint="eastAsia"/>
        </w:rPr>
        <w:t>　　　　四、封闭式卷管器品牌战略管理的策略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中国封闭式卷管器行业营销策略分析</w:t>
      </w:r>
      <w:r>
        <w:rPr>
          <w:rFonts w:hint="eastAsia"/>
        </w:rPr>
        <w:br/>
      </w:r>
      <w:r>
        <w:rPr>
          <w:rFonts w:hint="eastAsia"/>
        </w:rPr>
        <w:t>　　第一节 封闭式卷管器市场推广策略研究分析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一、做好封闭式卷管器产品导入</w:t>
      </w:r>
      <w:r>
        <w:rPr>
          <w:rFonts w:hint="eastAsia"/>
        </w:rPr>
        <w:br/>
      </w:r>
      <w:r>
        <w:rPr>
          <w:rFonts w:hint="eastAsia"/>
        </w:rPr>
        <w:t>　　　　二、做好封闭式卷管器产品组合和产品线决策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三、封闭式卷管器行业城市市场推广策略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封闭式卷管器行业渠道营销研究分析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一、封闭式卷管器行业营销环境分析</w:t>
      </w:r>
      <w:r>
        <w:rPr>
          <w:rFonts w:hint="eastAsia"/>
        </w:rPr>
        <w:br/>
      </w:r>
      <w:r>
        <w:rPr>
          <w:rFonts w:hint="eastAsia"/>
        </w:rPr>
        <w:t>　　　　二、封闭式卷管器行业现存的营销渠道分析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三、封闭式卷管器行业终端市场营销管理策略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封闭式卷管器行业营销战略研究分析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一、中国封闭式卷管器行业有效整合营销策略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二、建立封闭式卷管器行业厂商的双嬴模式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2024-2030年中国封闭式卷管器行业前景与风险预测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2024年封闭式卷管器市场前景分析</w:t>
      </w:r>
      <w:r>
        <w:rPr>
          <w:rFonts w:hint="eastAsia"/>
        </w:rPr>
        <w:br/>
      </w:r>
      <w:r>
        <w:rPr>
          <w:rFonts w:hint="eastAsia"/>
        </w:rPr>
        <w:t>　　第二节 2024年封闭式卷管器发展趋势预测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2024-2030年中国封闭式卷管器行业投资特性分析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一、2024-2030年中国封闭式卷管器行业进入壁垒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二、2024-2030年中国封闭式卷管器行业盈利模式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三、2024-2030年中国封闭式卷管器行业盈利因素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2024-2030年中国封闭式卷管器行业投资机会分析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一、2024-2030年中国封闭式卷管器细分市场投资机会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二、2024-2030年中国封闭式卷管器行业区域市场投资潜力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2024-2030年中国封闭式卷管器行业投资风险分析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一、2024-2030年中国封闭式卷管器行业市场竞争风险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二、2024-2030年中国封闭式卷管器行业技术风险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三、2024-2030年中国封闭式卷管器行业政策风险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四、2024-2030年中国封闭式卷管器行业进入退出风险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2024-2030年中国封闭式卷管器行业盈利模式与投资策略分析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国外封闭式卷管器行业投资现状及经营模式分析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一、境外封闭式卷管器行业成长情况调查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中国封闭式卷管器行业商业模式探讨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中国封闭式卷管器行业投资国际化发展战略分析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中国封闭式卷管器行业投资策略分析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中国封闭式卷管器行业资本运作战略选择方案研究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中国封闭式卷管器行业多元化经营战略的可行性分析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封闭式卷管器行业历程</w:t>
      </w:r>
      <w:r>
        <w:rPr>
          <w:rFonts w:hint="eastAsia"/>
        </w:rPr>
        <w:br/>
      </w:r>
      <w:r>
        <w:rPr>
          <w:rFonts w:hint="eastAsia"/>
        </w:rPr>
        <w:t>　　图表 封闭式卷管器行业生命周期</w:t>
      </w:r>
      <w:r>
        <w:rPr>
          <w:rFonts w:hint="eastAsia"/>
        </w:rPr>
        <w:br/>
      </w:r>
      <w:r>
        <w:rPr>
          <w:rFonts w:hint="eastAsia"/>
        </w:rPr>
        <w:t>　　图表 封闭式卷管器行业产业链分析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2018-2023年封闭式卷管器行业市场容量分析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2023年中国封闭式卷管器行业需求领域分布格局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2023年中国封闭式卷管器进口国家及地区分析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2023年中国封闭式卷管器出口国家及地区分析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2018-2023年中国封闭式卷管器行业企业平均规模情况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**地区封闭式卷管器市场规模及增长情况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**地区封闭式卷管器行业市场需求情况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**地区封闭式卷管器市场规模及增长情况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**地区封闭式卷管器行业市场需求情况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**地区封闭式卷管器市场规模及增长情况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**地区封闭式卷管器行业市场需求情况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**地区封闭式卷管器市场规模及增长情况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**地区封闭式卷管器行业市场需求情况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封闭式卷管器重点企业（三）成长能力情况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2024-2030年中国封闭式卷管器行业发展趋势预测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45381917944c4" w:history="1">
        <w:r>
          <w:rPr>
            <w:rStyle w:val="Hyperlink"/>
          </w:rPr>
          <w:t>2024-2030年中国封闭式卷管器行业发展调研与前景趋势分析报告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45381917944c4" w:history="1">
        <w:r>
          <w:rPr>
            <w:rStyle w:val="Hyperlink"/>
          </w:rPr>
          <w:t>https://www.20087.com/6/83/FengBiShiJuanGuanQiHangYeFaZhanQianJing.html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cbca048eb4cc1" w:history="1">
      <w:r>
        <w:rPr>
          <w:rStyle w:val="Hyperlink"/>
        </w:rPr>
        <w:t>2024-2030年中国封闭式卷管器行业发展调研与前景趋势分析报告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ngBiShiJuanGuanQiHangYeFaZhanQianJing.html" TargetMode="External" Id="Ra9a45381917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ngBiShiJuanGuanQiHangYeFaZhanQianJing.html" TargetMode="External" Id="R46acbca048eb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2024-01-03T02:55:09Z</dcterms:created>
  <dcterms:modified xsi:type="dcterms:W3CDTF">2024-01-03T03:55:09Z</dcterms:modified>
  <dc:subject>2024-2030年中国封闭式卷管器行业发展调研与前景趋势分析报告</dc:subject>
  <dc:title>2024-2030年中国封闭式卷管器行业发展调研与前景趋势分析报告</dc:title>
  <cp:keywords>2024-2030年中国封闭式卷管器行业发展调研与前景趋势分析报告</cp:keywords>
  <dc:description>2024-2030年中国封闭式卷管器行业发展调研与前景趋势分析报告</dc:description>
</cp:coreProperties>
</file>