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8dea8f52b45e9" w:history="1">
              <w:r>
                <w:rPr>
                  <w:rStyle w:val="Hyperlink"/>
                </w:rPr>
                <w:t>2024-2030年中国杠杆臂行业发展研究与市场前景分析报告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8dea8f52b45e9" w:history="1">
              <w:r>
                <w:rPr>
                  <w:rStyle w:val="Hyperlink"/>
                </w:rPr>
                <w:t>2024-2030年中国杠杆臂行业发展研究与市场前景分析报告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28dea8f52b45e9" w:history="1">
                <w:r>
                  <w:rPr>
                    <w:rStyle w:val="Hyperlink"/>
                  </w:rPr>
                  <w:t>https://www.20087.com/6/53/GangGanBeiDeFaZhanQianJing.html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杠杆臂是一种重要的机械部件，在近年来随着机械制造技术的发展而逐渐受到重视。这类部件广泛应用于工程机械、汽车、机器人等多个领域，用于传递力和运动。近年来，随着材料科学和加工技术的进步，杠杆臂的性能和可靠性都有了显著提升。现代杠杆臂不仅具备高强度和高精度的特点，还能通过优化设计提高其承载能力和使用寿命。</w:t>
      </w:r>
      <w:r>
        <w:rPr>
          <w:rFonts w:hint="eastAsia"/>
        </w:rPr>
        <w:br/>
      </w:r>
      <w:r>
        <w:rPr>
          <w:rFonts w:hint="eastAsia"/>
        </w:rPr>
        <w:t>　　未来，杠杆臂的发展将更加注重高性能和轻量化。一方面，随着新材料技术的应用，杠杆臂将被要求具有更高的强度和更长的使用寿命，以适应更加苛刻的工作环境。另一方面，随着节能减排要求的提高，开发轻量化且保持高强度的杠杆臂将成为新的发展方向。此外，随着智能制造技术的发展，实现杠杆臂的个性化定制和批量生产也将成为新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8dea8f52b45e9" w:history="1">
        <w:r>
          <w:rPr>
            <w:rStyle w:val="Hyperlink"/>
          </w:rPr>
          <w:t>2024-2030年中国杠杆臂行业发展研究与市场前景分析报告</w:t>
        </w:r>
      </w:hyperlink>
      <w:r>
        <w:rPr>
          <w:rFonts w:hint="eastAsia"/>
        </w:rPr>
        <w:t>》全面分析了杠杆臂行业的现状，深入探讨了杠杆臂市场需求、市场规模及价格波动。杠杆臂报告探讨了产业链关键环节，并对杠杆臂各细分市场进行了研究。同时，基于权威数据和专业分析，科学预测了杠杆臂市场前景与发展趋势。此外，还评估了杠杆臂重点企业的经营状况，包括品牌影响力、市场集中度以及竞争格局，并审慎剖析了潜在风险与机遇。杠杆臂报告以其专业性、科学性和权威性，成为杠杆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杠杆臂产品概述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杠杆臂市场特点分析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杠杆臂行业发展周期特征分析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2023-2024年中国杠杆臂行业发展环境分析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中国杠杆臂行业发展经济环境分析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中国杠杆臂行业发展政策环境分析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一、杠杆臂行业政策影响分析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二、相关杠杆臂行业标准分析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全球杠杆臂行业市场发展调研分析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全球杠杆臂行业市场运行环境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全球杠杆臂行业市场发展情况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一、全球杠杆臂行业市场供给分析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二、全球杠杆臂行业市场需求分析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三、全球杠杆臂行业主要国家地区发展情况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2024-2030年全球杠杆臂行业市场规模趋势预测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中国杠杆臂行业市场供需现状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中国杠杆臂市场现状</w:t>
      </w:r>
      <w:r>
        <w:rPr>
          <w:rFonts w:hint="eastAsia"/>
        </w:rPr>
        <w:br/>
      </w:r>
      <w:r>
        <w:rPr>
          <w:rFonts w:hint="eastAsia"/>
        </w:rPr>
        <w:t>　　第二节 中国杠杆臂产量分析及预测</w:t>
      </w:r>
      <w:r>
        <w:rPr>
          <w:rFonts w:hint="eastAsia"/>
        </w:rPr>
        <w:br/>
      </w:r>
      <w:r>
        <w:rPr>
          <w:rFonts w:hint="eastAsia"/>
        </w:rPr>
        <w:t>　　　　一、杠杆臂总体产能规模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二、2019-2024年中国杠杆臂产量统计</w:t>
      </w:r>
      <w:r>
        <w:rPr>
          <w:rFonts w:hint="eastAsia"/>
        </w:rPr>
        <w:br/>
      </w:r>
      <w:r>
        <w:rPr>
          <w:rFonts w:hint="eastAsia"/>
        </w:rPr>
        <w:t>　　　　三、杠杆臂行业供给区域分布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四、2024-2030年中国杠杆臂产量预测</w:t>
      </w:r>
      <w:r>
        <w:rPr>
          <w:rFonts w:hint="eastAsia"/>
        </w:rPr>
        <w:br/>
      </w:r>
      <w:r>
        <w:rPr>
          <w:rFonts w:hint="eastAsia"/>
        </w:rPr>
        <w:t>　　第三节 中国杠杆臂市场需求分析及预测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一、2019-2024年中国杠杆臂市场需求统计</w:t>
      </w:r>
      <w:r>
        <w:rPr>
          <w:rFonts w:hint="eastAsia"/>
        </w:rPr>
        <w:br/>
      </w:r>
      <w:r>
        <w:rPr>
          <w:rFonts w:hint="eastAsia"/>
        </w:rPr>
        <w:t>　　　　二、中国杠杆臂市场需求特点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三、2024-2030年中国杠杆臂市场需求量预测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中国杠杆臂行业现状调研分析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中国杠杆臂行业发展现状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一、2023-2024年杠杆臂行业品牌发展现状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二、2023-2024年杠杆臂行业需求市场现状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三、2023-2024年杠杆臂市场需求层次分析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四、2023-2024年中国杠杆臂市场走向分析</w:t>
      </w:r>
      <w:r>
        <w:rPr>
          <w:rFonts w:hint="eastAsia"/>
        </w:rPr>
        <w:br/>
      </w:r>
      <w:r>
        <w:rPr>
          <w:rFonts w:hint="eastAsia"/>
        </w:rPr>
        <w:t>　　第二节 中国杠杆臂产品技术分析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一、2023-2024年杠杆臂产品技术变化特点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二、2023-2024年杠杆臂产品市场的新技术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三、2023-2024年杠杆臂产品市场现状分析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中国杠杆臂行业存在的问题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一、2023-2024年杠杆臂产品市场存在的主要问题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二、2023-2024年国内杠杆臂产品市场的三大瓶颈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三、2023-2024年杠杆臂产品市场遭遇的规模难题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对中国杠杆臂市场的分析及思考</w:t>
      </w:r>
      <w:r>
        <w:rPr>
          <w:rFonts w:hint="eastAsia"/>
        </w:rPr>
        <w:br/>
      </w:r>
      <w:r>
        <w:rPr>
          <w:rFonts w:hint="eastAsia"/>
        </w:rPr>
        <w:t>　　　　一、杠杆臂市场特点</w:t>
      </w:r>
      <w:r>
        <w:rPr>
          <w:rFonts w:hint="eastAsia"/>
        </w:rPr>
        <w:br/>
      </w:r>
      <w:r>
        <w:rPr>
          <w:rFonts w:hint="eastAsia"/>
        </w:rPr>
        <w:t>　　　　二、杠杆臂市场分析</w:t>
      </w:r>
      <w:r>
        <w:rPr>
          <w:rFonts w:hint="eastAsia"/>
        </w:rPr>
        <w:br/>
      </w:r>
      <w:r>
        <w:rPr>
          <w:rFonts w:hint="eastAsia"/>
        </w:rPr>
        <w:t>　　　　三、杠杆臂市场变化的方向</w:t>
      </w:r>
      <w:r>
        <w:rPr>
          <w:rFonts w:hint="eastAsia"/>
        </w:rPr>
        <w:br/>
      </w:r>
      <w:r>
        <w:rPr>
          <w:rFonts w:hint="eastAsia"/>
        </w:rPr>
        <w:t>　　　　四、中国杠杆臂行业发展的新思路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五、对中国杠杆臂行业发展的思考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2019-2024年中国杠杆臂产品市场进出口数据分析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2019-2024年中国杠杆臂产品出口统计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2019-2024年中国杠杆臂产品进口统计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2019-2024年中国杠杆臂产品进出口价格对比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中国杠杆臂主要进口来源地及出口目的地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杠杆臂行业细分产品调研</w:t>
      </w:r>
      <w:r>
        <w:rPr>
          <w:rFonts w:hint="eastAsia"/>
        </w:rPr>
        <w:br/>
      </w:r>
      <w:r>
        <w:rPr>
          <w:rFonts w:hint="eastAsia"/>
        </w:rPr>
        <w:t>　　第一节 杠杆臂细分产品结构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2019-2024年中国杠杆臂行业竞争态势分析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2024年杠杆臂行业集中度分析</w:t>
      </w:r>
      <w:r>
        <w:rPr>
          <w:rFonts w:hint="eastAsia"/>
        </w:rPr>
        <w:br/>
      </w:r>
      <w:r>
        <w:rPr>
          <w:rFonts w:hint="eastAsia"/>
        </w:rPr>
        <w:t>　　　　一、杠杆臂市场集中度分析</w:t>
      </w:r>
      <w:r>
        <w:rPr>
          <w:rFonts w:hint="eastAsia"/>
        </w:rPr>
        <w:br/>
      </w:r>
      <w:r>
        <w:rPr>
          <w:rFonts w:hint="eastAsia"/>
        </w:rPr>
        <w:t>　　　　二、杠杆臂企业分布区域集中度分析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三、杠杆臂区域消费集中度分析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2019-2024年杠杆臂主要企业竞争力分析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2024年杠杆臂行业竞争格局分析</w:t>
      </w:r>
      <w:r>
        <w:rPr>
          <w:rFonts w:hint="eastAsia"/>
        </w:rPr>
        <w:br/>
      </w:r>
      <w:r>
        <w:rPr>
          <w:rFonts w:hint="eastAsia"/>
        </w:rPr>
        <w:t>　　　　一、杠杆臂行业竞争分析</w:t>
      </w:r>
      <w:r>
        <w:rPr>
          <w:rFonts w:hint="eastAsia"/>
        </w:rPr>
        <w:br/>
      </w:r>
      <w:r>
        <w:rPr>
          <w:rFonts w:hint="eastAsia"/>
        </w:rPr>
        <w:t>　　　　二、中外杠杆臂产品竞争分析</w:t>
      </w:r>
      <w:r>
        <w:rPr>
          <w:rFonts w:hint="eastAsia"/>
        </w:rPr>
        <w:br/>
      </w:r>
      <w:r>
        <w:rPr>
          <w:rFonts w:hint="eastAsia"/>
        </w:rPr>
        <w:t>　　　　三、国内杠杆臂行业重点企业发展动向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杠杆臂行业上下游产业链发展情况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杠杆臂上游产业发展分析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杠杆臂下游产业发展分析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杠杆臂行业重点企业竞争力分析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三、企业杠杆臂经营状况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三、企业杠杆臂经营状况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三、企业杠杆臂经营状况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三、企业杠杆臂经营状况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三、企业杠杆臂经营状况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三、企业杠杆臂经营状况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杠杆臂企业管理策略建议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提高杠杆臂企业竞争力的策略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一、提高中国杠杆臂企业核心竞争力的对策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二、杠杆臂企业提升竞争力的主要方向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三、影响杠杆臂企业核心竞争力的因素及提升途径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四、提高杠杆臂企业竞争力的策略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对中国杠杆臂品牌的战略思考</w:t>
      </w:r>
      <w:r>
        <w:rPr>
          <w:rFonts w:hint="eastAsia"/>
        </w:rPr>
        <w:br/>
      </w:r>
      <w:r>
        <w:rPr>
          <w:rFonts w:hint="eastAsia"/>
        </w:rPr>
        <w:t>　　　　一、杠杆臂实施品牌战略的意义</w:t>
      </w:r>
      <w:r>
        <w:rPr>
          <w:rFonts w:hint="eastAsia"/>
        </w:rPr>
        <w:br/>
      </w:r>
      <w:r>
        <w:rPr>
          <w:rFonts w:hint="eastAsia"/>
        </w:rPr>
        <w:t>　　　　二、杠杆臂企业品牌的现状分析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三、中国杠杆臂企业的品牌战略</w:t>
      </w:r>
      <w:r>
        <w:rPr>
          <w:rFonts w:hint="eastAsia"/>
        </w:rPr>
        <w:br/>
      </w:r>
      <w:r>
        <w:rPr>
          <w:rFonts w:hint="eastAsia"/>
        </w:rPr>
        <w:t>　　　　四、杠杆臂品牌战略管理的策略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杠杆臂行业发展趋势及投资风险预警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2024年杠杆臂市场前景分析</w:t>
      </w:r>
      <w:r>
        <w:rPr>
          <w:rFonts w:hint="eastAsia"/>
        </w:rPr>
        <w:br/>
      </w:r>
      <w:r>
        <w:rPr>
          <w:rFonts w:hint="eastAsia"/>
        </w:rPr>
        <w:t>　　第二节 2024年杠杆臂行业发展趋势预测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影响杠杆臂行业发展的主要因素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一、2024年影响杠杆臂行业运行的有利因素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二、2024年影响杠杆臂行业运行的稳定因素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三、2024年影响杠杆臂行业运行的不利因素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四、2024年中国杠杆臂行业发展面临的挑战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五、2024年中国杠杆臂行业发展面临的机遇</w:t>
      </w:r>
      <w:r>
        <w:rPr>
          <w:rFonts w:hint="eastAsia"/>
        </w:rPr>
        <w:br/>
      </w:r>
      <w:r>
        <w:rPr>
          <w:rFonts w:hint="eastAsia"/>
        </w:rPr>
        <w:t>　　第四节 杠杆臂行业投资风险预警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一、2024年杠杆臂行业市场风险及控制策略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二、2024年杠杆臂行业政策风险及控制策略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三、2024年杠杆臂行业经营风险及控制策略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四、2024年杠杆臂同业竞争风险及控制策略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五、2024年杠杆臂行业其他风险及控制策略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杠杆臂市场研究结论</w:t>
      </w:r>
      <w:r>
        <w:rPr>
          <w:rFonts w:hint="eastAsia"/>
        </w:rPr>
        <w:br/>
      </w:r>
      <w:r>
        <w:rPr>
          <w:rFonts w:hint="eastAsia"/>
        </w:rPr>
        <w:t>　　第二节 杠杆臂子行业研究结论</w:t>
      </w:r>
      <w:r>
        <w:rPr>
          <w:rFonts w:hint="eastAsia"/>
        </w:rPr>
        <w:br/>
      </w:r>
      <w:r>
        <w:rPr>
          <w:rFonts w:hint="eastAsia"/>
        </w:rPr>
        <w:t>　　第三节 [中-智-林-]杠杆臂市场发展建议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杠杆臂行业类别</w:t>
      </w:r>
      <w:r>
        <w:rPr>
          <w:rFonts w:hint="eastAsia"/>
        </w:rPr>
        <w:br/>
      </w:r>
      <w:r>
        <w:rPr>
          <w:rFonts w:hint="eastAsia"/>
        </w:rPr>
        <w:t>　　图表 杠杆臂行业产业链调研</w:t>
      </w:r>
      <w:r>
        <w:rPr>
          <w:rFonts w:hint="eastAsia"/>
        </w:rPr>
        <w:br/>
      </w:r>
      <w:r>
        <w:rPr>
          <w:rFonts w:hint="eastAsia"/>
        </w:rPr>
        <w:t>　　图表 杠杆臂行业现状</w:t>
      </w:r>
      <w:r>
        <w:rPr>
          <w:rFonts w:hint="eastAsia"/>
        </w:rPr>
        <w:br/>
      </w:r>
      <w:r>
        <w:rPr>
          <w:rFonts w:hint="eastAsia"/>
        </w:rPr>
        <w:t>　　图表 杠杆臂行业标准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2019-2024年中国杠杆臂市场规模</w:t>
      </w:r>
      <w:r>
        <w:rPr>
          <w:rFonts w:hint="eastAsia"/>
        </w:rPr>
        <w:br/>
      </w:r>
      <w:r>
        <w:rPr>
          <w:rFonts w:hint="eastAsia"/>
        </w:rPr>
        <w:t>　　图表 2024年中国杠杆臂行业产能</w:t>
      </w:r>
      <w:r>
        <w:rPr>
          <w:rFonts w:hint="eastAsia"/>
        </w:rPr>
        <w:br/>
      </w:r>
      <w:r>
        <w:rPr>
          <w:rFonts w:hint="eastAsia"/>
        </w:rPr>
        <w:t>　　图表 2019-2024年中国杠杆臂产量</w:t>
      </w:r>
      <w:r>
        <w:rPr>
          <w:rFonts w:hint="eastAsia"/>
        </w:rPr>
        <w:br/>
      </w:r>
      <w:r>
        <w:rPr>
          <w:rFonts w:hint="eastAsia"/>
        </w:rPr>
        <w:t>　　图表 杠杆臂行业动态</w:t>
      </w:r>
      <w:r>
        <w:rPr>
          <w:rFonts w:hint="eastAsia"/>
        </w:rPr>
        <w:br/>
      </w:r>
      <w:r>
        <w:rPr>
          <w:rFonts w:hint="eastAsia"/>
        </w:rPr>
        <w:t>　　图表 2019-2024年中国杠杆臂市场需求量</w:t>
      </w:r>
      <w:r>
        <w:rPr>
          <w:rFonts w:hint="eastAsia"/>
        </w:rPr>
        <w:br/>
      </w:r>
      <w:r>
        <w:rPr>
          <w:rFonts w:hint="eastAsia"/>
        </w:rPr>
        <w:t>　　图表 2024年中国杠杆臂行业需求区域调研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2019-2024年中国杠杆臂行情</w:t>
      </w:r>
      <w:r>
        <w:rPr>
          <w:rFonts w:hint="eastAsia"/>
        </w:rPr>
        <w:br/>
      </w:r>
      <w:r>
        <w:rPr>
          <w:rFonts w:hint="eastAsia"/>
        </w:rPr>
        <w:t>　　图表 2019-2024年中国杠杆臂价格走势图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2019-2024年中国杠杆臂行业销售收入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2019-2024年中国杠杆臂行业盈利情况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2019-2024年中国杠杆臂行业利润总额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2019-2024年中国杠杆臂进口数据</w:t>
      </w:r>
      <w:r>
        <w:rPr>
          <w:rFonts w:hint="eastAsia"/>
        </w:rPr>
        <w:br/>
      </w:r>
      <w:r>
        <w:rPr>
          <w:rFonts w:hint="eastAsia"/>
        </w:rPr>
        <w:t>　　图表 2019-2024年中国杠杆臂出口数据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2019-2024年中国杠杆臂行业企业数量统计</w:t>
      </w:r>
      <w:r>
        <w:rPr>
          <w:rFonts w:hint="eastAsia"/>
        </w:rPr>
        <w:br/>
      </w:r>
      <w:r>
        <w:rPr>
          <w:rFonts w:hint="eastAsia"/>
        </w:rPr>
        <w:t>　　图表 **地区杠杆臂市场规模</w:t>
      </w:r>
      <w:r>
        <w:rPr>
          <w:rFonts w:hint="eastAsia"/>
        </w:rPr>
        <w:br/>
      </w:r>
      <w:r>
        <w:rPr>
          <w:rFonts w:hint="eastAsia"/>
        </w:rPr>
        <w:t>　　图表 **地区杠杆臂行业市场需求</w:t>
      </w:r>
      <w:r>
        <w:rPr>
          <w:rFonts w:hint="eastAsia"/>
        </w:rPr>
        <w:br/>
      </w:r>
      <w:r>
        <w:rPr>
          <w:rFonts w:hint="eastAsia"/>
        </w:rPr>
        <w:t>　　图表 **地区杠杆臂市场调研</w:t>
      </w:r>
      <w:r>
        <w:rPr>
          <w:rFonts w:hint="eastAsia"/>
        </w:rPr>
        <w:br/>
      </w:r>
      <w:r>
        <w:rPr>
          <w:rFonts w:hint="eastAsia"/>
        </w:rPr>
        <w:t>　　图表 **地区杠杆臂行业市场需求分析</w:t>
      </w:r>
      <w:r>
        <w:rPr>
          <w:rFonts w:hint="eastAsia"/>
        </w:rPr>
        <w:br/>
      </w:r>
      <w:r>
        <w:rPr>
          <w:rFonts w:hint="eastAsia"/>
        </w:rPr>
        <w:t>　　图表 **地区杠杆臂市场规模</w:t>
      </w:r>
      <w:r>
        <w:rPr>
          <w:rFonts w:hint="eastAsia"/>
        </w:rPr>
        <w:br/>
      </w:r>
      <w:r>
        <w:rPr>
          <w:rFonts w:hint="eastAsia"/>
        </w:rPr>
        <w:t>　　图表 **地区杠杆臂行业市场需求</w:t>
      </w:r>
      <w:r>
        <w:rPr>
          <w:rFonts w:hint="eastAsia"/>
        </w:rPr>
        <w:br/>
      </w:r>
      <w:r>
        <w:rPr>
          <w:rFonts w:hint="eastAsia"/>
        </w:rPr>
        <w:t>　　图表 **地区杠杆臂市场调研</w:t>
      </w:r>
      <w:r>
        <w:rPr>
          <w:rFonts w:hint="eastAsia"/>
        </w:rPr>
        <w:br/>
      </w:r>
      <w:r>
        <w:rPr>
          <w:rFonts w:hint="eastAsia"/>
        </w:rPr>
        <w:t>　　图表 **地区杠杆臂行业市场需求分析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杠杆臂行业竞争对手分析</w:t>
      </w:r>
      <w:r>
        <w:rPr>
          <w:rFonts w:hint="eastAsia"/>
        </w:rPr>
        <w:br/>
      </w:r>
      <w:r>
        <w:rPr>
          <w:rFonts w:hint="eastAsia"/>
        </w:rPr>
        <w:t>　　图表 杠杆臂重点企业（一）基本信息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杠杆臂重点企业（一）经营情况分析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杠杆臂重点企业（一）主要经济指标情况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杠杆臂重点企业（一）盈利能力情况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杠杆臂重点企业（一）偿债能力情况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杠杆臂重点企业（一）运营能力情况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杠杆臂重点企业（一）成长能力情况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杠杆臂重点企业（二）基本信息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杠杆臂重点企业（二）经营情况分析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杠杆臂重点企业（二）主要经济指标情况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杠杆臂重点企业（二）盈利能力情况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杠杆臂重点企业（二）偿债能力情况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杠杆臂重点企业（二）运营能力情况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杠杆臂重点企业（二）成长能力情况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杠杆臂重点企业（三）基本信息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杠杆臂重点企业（三）经营情况分析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杠杆臂重点企业（三）主要经济指标情况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杠杆臂重点企业（三）盈利能力情况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杠杆臂重点企业（三）偿债能力情况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杠杆臂重点企业（三）运营能力情况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杠杆臂重点企业（三）成长能力情况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2024-2030年中国杠杆臂行业产能预测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2024-2030年中国杠杆臂行业产量预测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2024-2030年中国杠杆臂市场需求预测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2024-2030年中国杠杆臂市场规模预测</w:t>
      </w:r>
      <w:r>
        <w:rPr>
          <w:rFonts w:hint="eastAsia"/>
        </w:rPr>
        <w:br/>
      </w:r>
      <w:r>
        <w:rPr>
          <w:rFonts w:hint="eastAsia"/>
        </w:rPr>
        <w:t>　　图表 杠杆臂行业准入条件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2024-2030年中国杠杆臂行业信息化</w:t>
      </w:r>
      <w:r>
        <w:rPr>
          <w:rFonts w:hint="eastAsia"/>
        </w:rPr>
        <w:br/>
      </w:r>
      <w:r>
        <w:rPr>
          <w:rFonts w:hint="eastAsia"/>
        </w:rPr>
        <w:t>　　图表 2024年中国杠杆臂市场前景分析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2024-2030年中国杠杆臂行业风险分析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2024-2030年中国杠杆臂行业发展趋势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8dea8f52b45e9" w:history="1">
        <w:r>
          <w:rPr>
            <w:rStyle w:val="Hyperlink"/>
          </w:rPr>
          <w:t>2024-2030年中国杠杆臂行业发展研究与市场前景分析报告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28dea8f52b45e9" w:history="1">
        <w:r>
          <w:rPr>
            <w:rStyle w:val="Hyperlink"/>
          </w:rPr>
          <w:t>https://www.20087.com/6/53/GangGanBeiDeFaZhanQianJing.html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cd517630e434b" w:history="1">
      <w:r>
        <w:rPr>
          <w:rStyle w:val="Hyperlink"/>
        </w:rPr>
        <w:t>2024-2030年中国杠杆臂行业发展研究与市场前景分析报告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GangGanBeiDeFaZhanQianJing.html" TargetMode="External" Id="Reb28dea8f52b45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GangGanBeiDeFaZhanQianJing.html" TargetMode="External" Id="Rb01cd517630e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2024-02-21T07:07:00Z</dcterms:created>
  <dcterms:modified xsi:type="dcterms:W3CDTF">2024-02-21T08:07:00Z</dcterms:modified>
  <dc:subject>2024-2030年中国杠杆臂行业发展研究与市场前景分析报告</dc:subject>
  <dc:title>2024-2030年中国杠杆臂行业发展研究与市场前景分析报告</dc:title>
  <cp:keywords>2024-2030年中国杠杆臂行业发展研究与市场前景分析报告</cp:keywords>
  <dc:description>2024-2030年中国杠杆臂行业发展研究与市场前景分析报告</dc:description>
</cp:coreProperties>
</file>