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b5d352d364202" w:history="1">
              <w:r>
                <w:rPr>
                  <w:rStyle w:val="Hyperlink"/>
                </w:rPr>
                <w:t>2026-2032年中国嵌入式系统芯片行业现状调研分析及市场前景预测报告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b5d352d364202" w:history="1">
              <w:r>
                <w:rPr>
                  <w:rStyle w:val="Hyperlink"/>
                </w:rPr>
                <w:t>2026-2032年中国嵌入式系统芯片行业现状调研分析及市场前景预测报告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b5d352d364202" w:history="1">
                <w:r>
                  <w:rPr>
                    <w:rStyle w:val="Hyperlink"/>
                  </w:rPr>
                  <w:t>https://www.20087.com/6/83/QianRuShiXiTongXinPianXianZhuangYuQianJingFenXi.html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嵌入式系统芯片当前是物联网终端、工业控制器、汽车电子及边缘AI设备的核心计算平台，集成了处理器内核（如ARM Cortex-M/R/A系列、RISC-V）、存储器、外设接口及专用加速单元（如DSP、NPU）。主流产品强调低功耗（μW级待机）、实时响应能力（硬实时OS支持）及功能安全（ISO 26262/IEC 61508认证），部分高端芯片支持多核锁步与虚拟化技术。在AIoT趋势下，嵌入式系统芯片普遍集成轻量级神经网络加速器（如CMSIS-NN兼容单元），以支持本地语音唤醒、图像分类等边缘智能任务。制造工艺覆盖40nm至22nm，兼顾成本与性能。然而，在极端温度、强电磁干扰或长期运行场景下，可靠性保障、软件生态碎片化及安全启动机制薄弱仍是关键痛点。</w:t>
      </w:r>
      <w:r>
        <w:rPr>
          <w:rFonts w:hint="eastAsia"/>
        </w:rPr>
        <w:br/>
      </w:r>
      <w:r>
        <w:rPr>
          <w:rFonts w:hint="eastAsia"/>
        </w:rPr>
        <w:t>　　未来，嵌入式系统芯片将加速向异构集成、开源架构与零信任安全演进。市场调研网认为，RISC-V开源指令集将推动高度定制化SoC设计，适配垂直领域需求；Chiplet技术将实现计算、传感与通信芯粒的灵活组合。在安全层面，硬件信任根（Root of Trust）与内存加密将成为标配，抵御固件级攻击。此外，支持TinyML标准的超低功耗AI协处理器将赋能电池供电设备实现持续智能感知。长远看，嵌入式系统芯片将从“通用控制单元”升级为“垂直场景智能基座”，在万物智联时代持续夯实边缘侧高效、安全、自主的计算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b5d352d364202" w:history="1">
        <w:r>
          <w:rPr>
            <w:rStyle w:val="Hyperlink"/>
          </w:rPr>
          <w:t>2026-2032年中国嵌入式系统芯片行业现状调研分析及市场前景预测报告</w:t>
        </w:r>
      </w:hyperlink>
      <w:r>
        <w:rPr>
          <w:rFonts w:hint="eastAsia"/>
        </w:rPr>
        <w:t>》基于多年嵌入式系统芯片行业研究积累，结合嵌入式系统芯片行业市场现状，通过资深研究团队对嵌入式系统芯片市场资讯的系统整理与分析，依托权威数据资源及长期市场监测数据库，对嵌入式系统芯片行业进行了全面调研。报告详细分析了嵌入式系统芯片市场规模、市场前景、技术现状及未来发展方向，重点评估了嵌入式系统芯片行业内企业的竞争格局及经营表现，并通过SWOT分析揭示了嵌入式系统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fb5d352d364202" w:history="1">
        <w:r>
          <w:rPr>
            <w:rStyle w:val="Hyperlink"/>
          </w:rPr>
          <w:t>2026-2032年中国嵌入式系统芯片行业现状调研分析及市场前景预测报告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》为投资者提供了准确的市场现状分析及前景预判，帮助挖掘行业投资价值，并提出投资策略与营销策略建议，是把握嵌入式系统芯片行业动态、优化决策的重要工具。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嵌入式系统芯片市场概述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按照不同产品类型，嵌入式系统芯片主要可以分为如下几个类别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中国不同产品类型嵌入式系统芯片增长趋势2021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微控制器</w:t>
      </w:r>
      <w:r>
        <w:rPr>
          <w:rFonts w:hint="eastAsia"/>
        </w:rPr>
        <w:br/>
      </w:r>
      <w:r>
        <w:rPr>
          <w:rFonts w:hint="eastAsia"/>
        </w:rPr>
        <w:t>　　　　1.2.3 数字信号处理器</w:t>
      </w:r>
      <w:r>
        <w:rPr>
          <w:rFonts w:hint="eastAsia"/>
        </w:rPr>
        <w:br/>
      </w:r>
      <w:r>
        <w:rPr>
          <w:rFonts w:hint="eastAsia"/>
        </w:rPr>
        <w:t>　　1.3 从不同应用，嵌入式系统芯片主要包括如下几个方面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中国不同应用嵌入式系统芯片增长趋势2021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物联网</w:t>
      </w:r>
      <w:r>
        <w:rPr>
          <w:rFonts w:hint="eastAsia"/>
        </w:rPr>
        <w:br/>
      </w:r>
      <w:r>
        <w:rPr>
          <w:rFonts w:hint="eastAsia"/>
        </w:rPr>
        <w:t>　　1.4 中国嵌入式系统芯片发展现状及未来趋势（2021-2032）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中国市场嵌入式系统芯片收入及增长率（2021-2032）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中国市场嵌入式系统芯片销量及增长率（2021-2032）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中国市场主要嵌入式系统芯片厂商分析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中国市场主要厂商嵌入式系统芯片销量及市场占有率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中国市场主要厂商嵌入式系统芯片销量（2021-2026）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中国市场主要厂商嵌入式系统芯片收入及市场占有率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中国市场主要厂商嵌入式系统芯片收入（2021-2026）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2025年中国市场主要厂商嵌入式系统芯片收入排名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中国市场主要厂商嵌入式系统芯片价格（2021-2026）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中国市场主要厂商嵌入式系统芯片总部及产地分布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中国市场主要厂商成立时间及嵌入式系统芯片商业化日期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中国市场主要厂商嵌入式系统芯片产品类型及应用</w:t>
      </w:r>
      <w:r>
        <w:rPr>
          <w:rFonts w:hint="eastAsia"/>
        </w:rPr>
        <w:br/>
      </w:r>
      <w:r>
        <w:rPr>
          <w:rFonts w:hint="eastAsia"/>
        </w:rPr>
        <w:t>　　2.7 嵌入式系统芯片行业集中度、竞争程度分析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嵌入式系统芯片行业集中度分析：2025年中国Top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中国市场嵌入式系统芯片第一梯队、第二梯队和第三梯队厂商（品牌）及2025年市场份额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不同产品类型嵌入式系统芯片分析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中国市场不同产品类型嵌入式系统芯片销量（2021-2032）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中国市场不同产品类型嵌入式系统芯片销量预测（2027-2032）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中国市场不同产品类型嵌入式系统芯片规模（2021-2032）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中国市场不同产品类型嵌入式系统芯片规模及市场份额（2021-2026）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中国市场不同产品类型嵌入式系统芯片规模预测（2027-2032）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中国市场不同产品类型嵌入式系统芯片价格走势（2021-2032）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不同应用嵌入式系统芯片分析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中国市场不同应用嵌入式系统芯片销量（2021-2032）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中国市场不同应用嵌入式系统芯片销量预测（2027-2032）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中国市场不同应用嵌入式系统芯片规模（2021-2032）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中国市场不同应用嵌入式系统芯片规模及市场份额（2021-2026）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中国市场不同应用嵌入式系统芯片规模预测（2027-2032）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中国市场不同应用嵌入式系统芯片价格走势（2021-2032）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嵌入式系统芯片行业发展分析---发展趋势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嵌入式系统芯片行业发展分析---厂商壁垒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嵌入式系统芯片行业发展分析---驱动因素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嵌入式系统芯片行业发展分析---制约因素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嵌入式系统芯片中国企业SWOT分析</w:t>
      </w:r>
      <w:r>
        <w:rPr>
          <w:rFonts w:hint="eastAsia"/>
        </w:rPr>
        <w:br/>
      </w:r>
      <w:r>
        <w:rPr>
          <w:rFonts w:hint="eastAsia"/>
        </w:rPr>
        <w:t>　　6.6 嵌入式系统芯片行业发展分析---行业政策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嵌入式系统芯片行业产业链简介</w:t>
      </w:r>
      <w:r>
        <w:rPr>
          <w:rFonts w:hint="eastAsia"/>
        </w:rPr>
        <w:br/>
      </w:r>
      <w:r>
        <w:rPr>
          <w:rFonts w:hint="eastAsia"/>
        </w:rPr>
        <w:t>　　7.2 嵌入式系统芯片产业链分析-上游</w:t>
      </w:r>
      <w:r>
        <w:rPr>
          <w:rFonts w:hint="eastAsia"/>
        </w:rPr>
        <w:br/>
      </w:r>
      <w:r>
        <w:rPr>
          <w:rFonts w:hint="eastAsia"/>
        </w:rPr>
        <w:t>　　7.3 嵌入式系统芯片产业链分析-中游</w:t>
      </w:r>
      <w:r>
        <w:rPr>
          <w:rFonts w:hint="eastAsia"/>
        </w:rPr>
        <w:br/>
      </w:r>
      <w:r>
        <w:rPr>
          <w:rFonts w:hint="eastAsia"/>
        </w:rPr>
        <w:t>　　7.4 嵌入式系统芯片产业链分析-下游</w:t>
      </w:r>
      <w:r>
        <w:rPr>
          <w:rFonts w:hint="eastAsia"/>
        </w:rPr>
        <w:br/>
      </w:r>
      <w:r>
        <w:rPr>
          <w:rFonts w:hint="eastAsia"/>
        </w:rPr>
        <w:t>　　7.5 嵌入式系统芯片行业采购模式</w:t>
      </w:r>
      <w:r>
        <w:rPr>
          <w:rFonts w:hint="eastAsia"/>
        </w:rPr>
        <w:br/>
      </w:r>
      <w:r>
        <w:rPr>
          <w:rFonts w:hint="eastAsia"/>
        </w:rPr>
        <w:t>　　7.6 嵌入式系统芯片行业生产模式</w:t>
      </w:r>
      <w:r>
        <w:rPr>
          <w:rFonts w:hint="eastAsia"/>
        </w:rPr>
        <w:br/>
      </w:r>
      <w:r>
        <w:rPr>
          <w:rFonts w:hint="eastAsia"/>
        </w:rPr>
        <w:t>　　7.7 嵌入式系统芯片行业销售模式及销售渠道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中国本土嵌入式系统芯片产能、产量分析</w:t>
      </w:r>
      <w:r>
        <w:rPr>
          <w:rFonts w:hint="eastAsia"/>
        </w:rPr>
        <w:br/>
      </w:r>
      <w:r>
        <w:rPr>
          <w:rFonts w:hint="eastAsia"/>
        </w:rPr>
        <w:t>　　8.1 中国嵌入式系统芯片供需现状及预测（2021-2032）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中国嵌入式系统芯片产能、产量、产能利用率及发展趋势（2021-2032）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中国嵌入式系统芯片产量、市场需求量及发展趋势（2021-2032）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中国嵌入式系统芯片进出口分析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中国市场嵌入式系统芯片主要进口来源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中国市场嵌入式系统芯片主要出口目的地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中国市场主要厂商嵌入式系统芯片收入份额（2021-2026）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2025年中国主要生产商嵌入式系统芯片收入排名（万元）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中国市场主要厂商嵌入式系统芯片价格（2021-2026）&amp;（元/件）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中国市场主要厂商嵌入式系统芯片总部及产地分布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中国市场主要厂商成立时间及嵌入式系统芯片商业化日期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中国市场主要厂商嵌入式系统芯片产品类型及应用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2025年中国市场嵌入式系统芯片主要厂商市场地位（第一梯队、第二梯队和第三梯队）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嵌入式系统芯片市场投资、并购等现状分析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嵌入式系统芯片生产基地、总部、竞争对手及市场地位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中国市场不同产品类型嵌入式系统芯片销量（2021-2026）&amp;（千件）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中国市场不同产品类型嵌入式系统芯片销量市场份额（2021-2026）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中国市场不同产品类型嵌入式系统芯片销量预测（2027-2032）&amp;（千件）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中国市场不同产品类型嵌入式系统芯片销量市场份额预测（2027-2032）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中国市场不同产品类型嵌入式系统芯片规模（2021-2026）&amp;（万元）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中国市场不同产品类型嵌入式系统芯片规模市场份额（2021-2026）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中国市场不同产品类型嵌入式系统芯片规模预测（2027-2032）&amp;（万元）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中国市场不同产品类型嵌入式系统芯片规模市场份额预测（2027-2032）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中国市场不同应用嵌入式系统芯片销量（2021-2026）&amp;（千件）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中国市场不同应用嵌入式系统芯片销量市场份额（2021-2026）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中国市场不同应用嵌入式系统芯片销量预测（2027-2032）&amp;（千件）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中国市场不同应用嵌入式系统芯片销量市场份额预测（2027-2032）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中国市场不同应用嵌入式系统芯片规模（2021-2026）&amp;（万元）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中国市场不同应用嵌入式系统芯片规模市场份额（2021-2026）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中国市场不同应用嵌入式系统芯片规模预测（2027-2032）&amp;（万元）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中国市场不同应用嵌入式系统芯片规模市场份额预测（2027-2032）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嵌入式系统芯片行业发展分析---发展趋势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嵌入式系统芯片行业发展分析---厂商壁垒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嵌入式系统芯片行业发展分析---驱动因素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嵌入式系统芯片行业发展分析---制约因素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嵌入式系统芯片行业相关重点政策一览</w:t>
      </w:r>
      <w:r>
        <w:rPr>
          <w:rFonts w:hint="eastAsia"/>
        </w:rPr>
        <w:br/>
      </w:r>
      <w:r>
        <w:rPr>
          <w:rFonts w:hint="eastAsia"/>
        </w:rPr>
        <w:t>　　表 75： 嵌入式系统芯片行业供应链分析</w:t>
      </w:r>
      <w:r>
        <w:rPr>
          <w:rFonts w:hint="eastAsia"/>
        </w:rPr>
        <w:br/>
      </w:r>
      <w:r>
        <w:rPr>
          <w:rFonts w:hint="eastAsia"/>
        </w:rPr>
        <w:t>　　表 76： 嵌入式系统芯片上游原料供应商</w:t>
      </w:r>
      <w:r>
        <w:rPr>
          <w:rFonts w:hint="eastAsia"/>
        </w:rPr>
        <w:br/>
      </w:r>
      <w:r>
        <w:rPr>
          <w:rFonts w:hint="eastAsia"/>
        </w:rPr>
        <w:t>　　表 77： 嵌入式系统芯片行业主要下游客户</w:t>
      </w:r>
      <w:r>
        <w:rPr>
          <w:rFonts w:hint="eastAsia"/>
        </w:rPr>
        <w:br/>
      </w:r>
      <w:r>
        <w:rPr>
          <w:rFonts w:hint="eastAsia"/>
        </w:rPr>
        <w:t>　　表 78： 嵌入式系统芯片典型经销商</w:t>
      </w:r>
      <w:r>
        <w:rPr>
          <w:rFonts w:hint="eastAsia"/>
        </w:rPr>
        <w:br/>
      </w:r>
      <w:r>
        <w:rPr>
          <w:rFonts w:hint="eastAsia"/>
        </w:rPr>
        <w:t>　　表 79： 中国嵌入式系统芯片产量、销量、进口量及出口量（2021-2026）&amp;（千件）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中国嵌入式系统芯片产量、销量、进口量及出口量预测（2027-2032）&amp;（千件）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中国市场嵌入式系统芯片主要进口来源</w:t>
      </w:r>
      <w:r>
        <w:rPr>
          <w:rFonts w:hint="eastAsia"/>
        </w:rPr>
        <w:br/>
      </w:r>
      <w:r>
        <w:rPr>
          <w:rFonts w:hint="eastAsia"/>
        </w:rPr>
        <w:t>　　表 82： 中国市场嵌入式系统芯片主要出口目的地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嵌入式系统芯片产品图片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中国不同产品类型嵌入式系统芯片市场规模市场份额2025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微控制器产品图片</w:t>
      </w:r>
      <w:r>
        <w:rPr>
          <w:rFonts w:hint="eastAsia"/>
        </w:rPr>
        <w:br/>
      </w:r>
      <w:r>
        <w:rPr>
          <w:rFonts w:hint="eastAsia"/>
        </w:rPr>
        <w:t>　　图 4： 数字信号处理器产品图片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中国不同应用嵌入式系统芯片市场份额2025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汽车电子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物联网</w:t>
      </w:r>
      <w:r>
        <w:rPr>
          <w:rFonts w:hint="eastAsia"/>
        </w:rPr>
        <w:br/>
      </w:r>
      <w:r>
        <w:rPr>
          <w:rFonts w:hint="eastAsia"/>
        </w:rPr>
        <w:t>　　图 11： 中国市场嵌入式系统芯片市场规模，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中国市场嵌入式系统芯片收入及增长率（2021-2032）&amp;（万元）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中国市场嵌入式系统芯片销量及增长率（2021-2032）&amp;（千件）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2025年中国市场主要厂商嵌入式系统芯片销量市场份额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2025年中国市场主要厂商嵌入式系统芯片收入市场份额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2025年中国市场前五大厂商嵌入式系统芯片市场份额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2025年中国市场嵌入式系统芯片第一梯队、第二梯队和第三梯队厂商（品牌）及市场份额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中国市场不同产品类型嵌入式系统芯片价格走势（2021-2032）&amp;（元/件）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中国市场不同应用嵌入式系统芯片价格走势（2021-2032）&amp;（元/件）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嵌入式系统芯片中国企业SWOT分析</w:t>
      </w:r>
      <w:r>
        <w:rPr>
          <w:rFonts w:hint="eastAsia"/>
        </w:rPr>
        <w:br/>
      </w:r>
      <w:r>
        <w:rPr>
          <w:rFonts w:hint="eastAsia"/>
        </w:rPr>
        <w:t>　　图 21： 嵌入式系统芯片产业链</w:t>
      </w:r>
      <w:r>
        <w:rPr>
          <w:rFonts w:hint="eastAsia"/>
        </w:rPr>
        <w:br/>
      </w:r>
      <w:r>
        <w:rPr>
          <w:rFonts w:hint="eastAsia"/>
        </w:rPr>
        <w:t>　　图 22： 嵌入式系统芯片行业采购模式分析</w:t>
      </w:r>
      <w:r>
        <w:rPr>
          <w:rFonts w:hint="eastAsia"/>
        </w:rPr>
        <w:br/>
      </w:r>
      <w:r>
        <w:rPr>
          <w:rFonts w:hint="eastAsia"/>
        </w:rPr>
        <w:t>　　图 23： 嵌入式系统芯片行业生产模式分析</w:t>
      </w:r>
      <w:r>
        <w:rPr>
          <w:rFonts w:hint="eastAsia"/>
        </w:rPr>
        <w:br/>
      </w:r>
      <w:r>
        <w:rPr>
          <w:rFonts w:hint="eastAsia"/>
        </w:rPr>
        <w:t>　　图 24： 嵌入式系统芯片行业销售模式分析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中国嵌入式系统芯片产能、产量、产能利用率及发展趋势（2021-2032）&amp;（千件）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中国嵌入式系统芯片产量、市场需求量及发展趋势（2021-2032）&amp;（千件）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b5d352d364202" w:history="1">
        <w:r>
          <w:rPr>
            <w:rStyle w:val="Hyperlink"/>
          </w:rPr>
          <w:t>2026-2032年中国嵌入式系统芯片行业现状调研分析及市场前景预测报告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b5d352d364202" w:history="1">
        <w:r>
          <w:rPr>
            <w:rStyle w:val="Hyperlink"/>
          </w:rPr>
          <w:t>https://www.20087.com/6/83/QianRuShiXiTongXinPianXianZhuangYuQianJingFenXi.html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热点：嵌入式工程师、嵌入式芯片有哪些种类、嵌入式处理器、嵌入式芯片厂商、嵌入式芯片有哪些、芯片 嵌入式、2025嵌入式大赛时间、嵌入式主流芯片、嵌入式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4bae6245f4c82" w:history="1">
      <w:r>
        <w:rPr>
          <w:rStyle w:val="Hyperlink"/>
        </w:rPr>
        <w:t>2026-2032年中国嵌入式系统芯片行业现状调研分析及市场前景预测报告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QianRuShiXiTongXinPianXianZhuangYuQianJingFenXi.html" TargetMode="External" Id="R1dfb5d352d36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QianRuShiXiTongXinPianXianZhuangYuQianJingFenXi.html" TargetMode="External" Id="R6c54bae6245f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2026-01-29T08:23:18Z</dcterms:created>
  <dcterms:modified xsi:type="dcterms:W3CDTF">2026-01-29T09:23:18Z</dcterms:modified>
  <dc:subject>2026-2032年中国嵌入式系统芯片行业现状调研分析及市场前景预测报告</dc:subject>
  <dc:title>2026-2032年中国嵌入式系统芯片行业现状调研分析及市场前景预测报告</dc:title>
  <cp:keywords>2026-2032年中国嵌入式系统芯片行业现状调研分析及市场前景预测报告</cp:keywords>
  <dc:description>2026-2032年中国嵌入式系统芯片行业现状调研分析及市场前景预测报告</dc:description>
</cp:coreProperties>
</file>