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12f175eed4aa1" w:history="1">
              <w:r>
                <w:rPr>
                  <w:rStyle w:val="Hyperlink"/>
                </w:rPr>
                <w:t>2025-2031年中国循环水泵市场现状研究分析与发展前景预测报告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12f175eed4aa1" w:history="1">
              <w:r>
                <w:rPr>
                  <w:rStyle w:val="Hyperlink"/>
                </w:rPr>
                <w:t>2025-2031年中国循环水泵市场现状研究分析与发展前景预测报告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12f175eed4aa1" w:history="1">
                <w:r>
                  <w:rPr>
                    <w:rStyle w:val="Hyperlink"/>
                  </w:rPr>
                  <w:t>https://www.20087.com/6/63/XunHuanShuiBengShiChangXuQiuFenX.html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工业、商业和民用领域中用于输送液体的关键设备之一，在能源、化工、建筑等多个行业中发挥着重要作用。近年来，随着技术的进步和对节能减排要求的提高，循环水泵的设计和制造也在不断改进。目前，循环水泵不仅在效率和耐用性方面有所提升，而且还在降低噪音、简化安装和维护等方面进行了优化。同时，随着智能化技术的应用，循环水泵也开始集成更多的智能控制功能，以提高运行的稳定性和节能效果。</w:t>
      </w:r>
      <w:r>
        <w:rPr>
          <w:rFonts w:hint="eastAsia"/>
        </w:rPr>
        <w:br/>
      </w:r>
      <w:r>
        <w:rPr>
          <w:rFonts w:hint="eastAsia"/>
        </w:rPr>
        <w:t>　　未来，循环水泵行业将更加注重技术创新和节能环保。一方面，随着新材料和新技术的应用，循环水泵将更加高效、耐用，同时降低能耗和运行成本。另一方面，随着物联网技术的发展，循环水泵将更加智能化，可以通过远程监控和数据分析来提高设备的管理和维护效率。此外，随着对环保要求的不断提高，循环水泵将更加注重绿色设计，采用环保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12f175eed4aa1" w:history="1">
        <w:r>
          <w:rPr>
            <w:rStyle w:val="Hyperlink"/>
          </w:rPr>
          <w:t>2025-2031年中国循环水泵市场现状研究分析与发展前景预测报告</w:t>
        </w:r>
      </w:hyperlink>
      <w:r>
        <w:rPr>
          <w:rFonts w:hint="eastAsia"/>
        </w:rPr>
        <w:t>》依托权威机构及相关协会的数据资料，全面解析了循环水泵行业现状、市场需求及市场规模，系统梳理了循环水泵产业链结构、价格趋势及各细分市场动态。报告对循环水泵市场前景与发展趋势进行了科学预测，重点分析了品牌竞争格局、市场集中度及主要企业的经营表现。同时，通过SWOT分析揭示了循环水泵行业面临的机遇与风险，为循环水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循环水泵行业国内外发展概述</w:t>
      </w:r>
      <w:r>
        <w:rPr>
          <w:rFonts w:hint="eastAsia"/>
        </w:rPr>
        <w:br/>
      </w:r>
      <w:r>
        <w:rPr>
          <w:rFonts w:hint="eastAsia"/>
        </w:rPr>
        <w:t>　　一、全球循环水泵行业发展概况</w:t>
      </w:r>
      <w:r>
        <w:rPr>
          <w:rFonts w:hint="eastAsia"/>
        </w:rPr>
        <w:br/>
      </w:r>
      <w:r>
        <w:rPr>
          <w:rFonts w:hint="eastAsia"/>
        </w:rPr>
        <w:t>　　1.全球循环水泵行业发展现状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3.全球循环水泵行业发展趋势</w:t>
      </w:r>
      <w:r>
        <w:rPr>
          <w:rFonts w:hint="eastAsia"/>
        </w:rPr>
        <w:br/>
      </w:r>
      <w:r>
        <w:rPr>
          <w:rFonts w:hint="eastAsia"/>
        </w:rPr>
        <w:t>　　二、中国循环水泵行业发展概况</w:t>
      </w:r>
      <w:r>
        <w:rPr>
          <w:rFonts w:hint="eastAsia"/>
        </w:rPr>
        <w:br/>
      </w:r>
      <w:r>
        <w:rPr>
          <w:rFonts w:hint="eastAsia"/>
        </w:rPr>
        <w:t>　　1.中国循环水泵行业发展历程与现状</w:t>
      </w:r>
      <w:r>
        <w:rPr>
          <w:rFonts w:hint="eastAsia"/>
        </w:rPr>
        <w:br/>
      </w:r>
      <w:r>
        <w:rPr>
          <w:rFonts w:hint="eastAsia"/>
        </w:rPr>
        <w:t>　　2.中国循环水泵行业发展中存在的问题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2020-2025年中国循环水泵行业发展环境分析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四、循环水泵行业政策环境</w:t>
      </w:r>
      <w:r>
        <w:rPr>
          <w:rFonts w:hint="eastAsia"/>
        </w:rPr>
        <w:br/>
      </w:r>
      <w:r>
        <w:rPr>
          <w:rFonts w:hint="eastAsia"/>
        </w:rPr>
        <w:t>　　五、循环水泵行业技术环境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循环水泵行业市场分析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1.2020 -2025年循环水泵行业市场规模及增速</w:t>
      </w:r>
      <w:r>
        <w:rPr>
          <w:rFonts w:hint="eastAsia"/>
        </w:rPr>
        <w:br/>
      </w:r>
      <w:r>
        <w:rPr>
          <w:rFonts w:hint="eastAsia"/>
        </w:rPr>
        <w:t>　　2.循环水泵行业市场饱和度</w:t>
      </w:r>
      <w:r>
        <w:rPr>
          <w:rFonts w:hint="eastAsia"/>
        </w:rPr>
        <w:br/>
      </w:r>
      <w:r>
        <w:rPr>
          <w:rFonts w:hint="eastAsia"/>
        </w:rPr>
        <w:t>　　3.影响循环水泵行业市场规模的因素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4.2025 -2031年循环水泵行业市场规模及增速预测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1.循环水泵行业所处生命周期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2.技术变革与行业革新对循环水泵行业的影响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循环水泵行业生产分析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1.2020 -2025年循环水泵行业生产总量及增速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2.2020 -2025年循环水泵行业产能及增速</w:t>
      </w:r>
      <w:r>
        <w:rPr>
          <w:rFonts w:hint="eastAsia"/>
        </w:rPr>
        <w:br/>
      </w:r>
      <w:r>
        <w:rPr>
          <w:rFonts w:hint="eastAsia"/>
        </w:rPr>
        <w:t>　　3.影响循环水泵行业产能产量的因素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4.2025 -2031年循环水泵行业生产总量及增速预测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1.循环水泵企业区域分布情况</w:t>
      </w:r>
      <w:r>
        <w:rPr>
          <w:rFonts w:hint="eastAsia"/>
        </w:rPr>
        <w:br/>
      </w:r>
      <w:r>
        <w:rPr>
          <w:rFonts w:hint="eastAsia"/>
        </w:rPr>
        <w:t>　　2.重点省市循环水泵行业生产状况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2.影响循环水泵行业供需平衡的因素</w:t>
      </w:r>
      <w:r>
        <w:rPr>
          <w:rFonts w:hint="eastAsia"/>
        </w:rPr>
        <w:br/>
      </w:r>
      <w:r>
        <w:rPr>
          <w:rFonts w:hint="eastAsia"/>
        </w:rPr>
        <w:t>　　3.循环水泵行业供需平衡趋势预测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一、主要循环水泵细分行业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循环水泵行业竞争分析</w:t>
      </w:r>
      <w:r>
        <w:rPr>
          <w:rFonts w:hint="eastAsia"/>
        </w:rPr>
        <w:br/>
      </w:r>
      <w:r>
        <w:rPr>
          <w:rFonts w:hint="eastAsia"/>
        </w:rPr>
        <w:t>　　一、重点循环水泵企业市场份额</w:t>
      </w:r>
      <w:r>
        <w:rPr>
          <w:rFonts w:hint="eastAsia"/>
        </w:rPr>
        <w:br/>
      </w:r>
      <w:r>
        <w:rPr>
          <w:rFonts w:hint="eastAsia"/>
        </w:rPr>
        <w:t>　　二、循环水泵行业市场集中度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循环水泵行业产品价格分析</w:t>
      </w:r>
      <w:r>
        <w:rPr>
          <w:rFonts w:hint="eastAsia"/>
        </w:rPr>
        <w:br/>
      </w:r>
      <w:r>
        <w:rPr>
          <w:rFonts w:hint="eastAsia"/>
        </w:rPr>
        <w:t>　　一、循环水泵产品价格特征</w:t>
      </w:r>
      <w:r>
        <w:rPr>
          <w:rFonts w:hint="eastAsia"/>
        </w:rPr>
        <w:br/>
      </w:r>
      <w:r>
        <w:rPr>
          <w:rFonts w:hint="eastAsia"/>
        </w:rPr>
        <w:t>　　二、国内循环水泵产品当前市场价格评述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三、影响国内市场循环水泵产品价格的因素</w:t>
      </w:r>
      <w:r>
        <w:rPr>
          <w:rFonts w:hint="eastAsia"/>
        </w:rPr>
        <w:br/>
      </w:r>
      <w:r>
        <w:rPr>
          <w:rFonts w:hint="eastAsia"/>
        </w:rPr>
        <w:t>　　四、主流厂商循环水泵产品价位及价格策略</w:t>
      </w:r>
      <w:r>
        <w:rPr>
          <w:rFonts w:hint="eastAsia"/>
        </w:rPr>
        <w:br/>
      </w:r>
      <w:r>
        <w:rPr>
          <w:rFonts w:hint="eastAsia"/>
        </w:rPr>
        <w:t>　　五、循环水泵产品未来价格变化趋势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二、替代品对循环水泵行业的影响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二、互补品对循环水泵行业的影响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循环水泵行业主导驱动因素分析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循环水泵行业渠道分析</w:t>
      </w:r>
      <w:r>
        <w:rPr>
          <w:rFonts w:hint="eastAsia"/>
        </w:rPr>
        <w:br/>
      </w:r>
      <w:r>
        <w:rPr>
          <w:rFonts w:hint="eastAsia"/>
        </w:rPr>
        <w:t>　　一、循环水泵产品主流渠道形式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一、2020-2025年循环水泵行业销售毛利率</w:t>
      </w:r>
      <w:r>
        <w:rPr>
          <w:rFonts w:hint="eastAsia"/>
        </w:rPr>
        <w:br/>
      </w:r>
      <w:r>
        <w:rPr>
          <w:rFonts w:hint="eastAsia"/>
        </w:rPr>
        <w:t>　　二、2020-2025年循环水泵行业销售利润率</w:t>
      </w:r>
      <w:r>
        <w:rPr>
          <w:rFonts w:hint="eastAsia"/>
        </w:rPr>
        <w:br/>
      </w:r>
      <w:r>
        <w:rPr>
          <w:rFonts w:hint="eastAsia"/>
        </w:rPr>
        <w:t>　　三、2020-2025年循环水泵行业总资产利润率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四、2020-2025年循环水泵行业净资产利润率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五、2020-2025年循环水泵行业产值利税率</w:t>
      </w:r>
      <w:r>
        <w:rPr>
          <w:rFonts w:hint="eastAsia"/>
        </w:rPr>
        <w:br/>
      </w:r>
      <w:r>
        <w:rPr>
          <w:rFonts w:hint="eastAsia"/>
        </w:rPr>
        <w:t>　　六、2025-2031年循环水泵行业盈利能力预测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一、2020-2025年循环水泵行业销售收入增长分析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二、2020-2025年循环水泵行业总资产增长分析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三、2020-2025年循环水泵行业固定资产增长分析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四、2020-2025年循环水泵行业净资产增长分析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五、2020-2025年循环水泵行业利润增长分析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六、2025-2031年循环水泵行业增长预测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二、2020-2025年循环水泵行业速动比率分析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三、2020-2025年循环水泵行业流动比率分析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四、2020-2025年循环水泵行业利息保障倍数分析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五、2025-2031年循环水泵行业偿债能力预测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二、2020-2025年循环水泵行业净资产周转率分析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三、2020-2025年循环水泵行业应收账款周转率分析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四、2020-2025年循环水泵行业存货周转率分析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五、2025-2031年循环水泵行业营运能力预测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循环水泵行业重点企业分析</w:t>
      </w:r>
      <w:r>
        <w:rPr>
          <w:rFonts w:hint="eastAsia"/>
        </w:rPr>
        <w:br/>
      </w:r>
      <w:r>
        <w:rPr>
          <w:rFonts w:hint="eastAsia"/>
        </w:rPr>
        <w:t>　　一、上诚泵阀制造有限公司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2.循环水泵产品特点及市场表现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二、宜兴市新宇耐酸泵厂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2.循环水泵产品特点及市场表现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三、广州浪腾水上乐园设备有限公司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2.循环水泵产品特点及市场表现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四、南方泵业股份有限公司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2.循环水泵产品特点及市场表现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五、宁波奥晟机械有限公司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2.循环水泵产品特点及市场表现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循环水泵行业进出口现状与趋势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1.过去三年循环水泵产品出口量/值及增长情况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3.影响循环水泵产品出口的因素</w:t>
      </w:r>
      <w:r>
        <w:rPr>
          <w:rFonts w:hint="eastAsia"/>
        </w:rPr>
        <w:br/>
      </w:r>
      <w:r>
        <w:rPr>
          <w:rFonts w:hint="eastAsia"/>
        </w:rPr>
        <w:t>　　4.未来三年循环水泵行业出口形势预测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1.过去三年循环水泵产品进口量/值及增长情况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2.进口循环水泵产品的品牌结构</w:t>
      </w:r>
      <w:r>
        <w:rPr>
          <w:rFonts w:hint="eastAsia"/>
        </w:rPr>
        <w:br/>
      </w:r>
      <w:r>
        <w:rPr>
          <w:rFonts w:hint="eastAsia"/>
        </w:rPr>
        <w:t>　　3.影响循环水泵产品进口的因素</w:t>
      </w:r>
      <w:r>
        <w:rPr>
          <w:rFonts w:hint="eastAsia"/>
        </w:rPr>
        <w:br/>
      </w:r>
      <w:r>
        <w:rPr>
          <w:rFonts w:hint="eastAsia"/>
        </w:rPr>
        <w:t>　　4.未来三年循环水泵行业进口形势预测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循环水泵行业风险分析</w:t>
      </w:r>
      <w:r>
        <w:rPr>
          <w:rFonts w:hint="eastAsia"/>
        </w:rPr>
        <w:br/>
      </w:r>
      <w:r>
        <w:rPr>
          <w:rFonts w:hint="eastAsia"/>
        </w:rPr>
        <w:t>　　一、循环水泵行业环境风险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三、循环水泵行业政策风险</w:t>
      </w:r>
      <w:r>
        <w:rPr>
          <w:rFonts w:hint="eastAsia"/>
        </w:rPr>
        <w:br/>
      </w:r>
      <w:r>
        <w:rPr>
          <w:rFonts w:hint="eastAsia"/>
        </w:rPr>
        <w:t>　　四、循环水泵行业市场风险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中⋅智⋅林　有关建议</w:t>
      </w:r>
      <w:r>
        <w:rPr>
          <w:rFonts w:hint="eastAsia"/>
        </w:rPr>
        <w:br/>
      </w:r>
      <w:r>
        <w:rPr>
          <w:rFonts w:hint="eastAsia"/>
        </w:rPr>
        <w:t>　　一、循环水泵行业发展前景预测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二、循环水泵企业营销策略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三、循环水泵企业投资机会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2025年中国循环水泵行业区域结构</w:t>
      </w:r>
      <w:r>
        <w:rPr>
          <w:rFonts w:hint="eastAsia"/>
        </w:rPr>
        <w:br/>
      </w:r>
      <w:r>
        <w:rPr>
          <w:rFonts w:hint="eastAsia"/>
        </w:rPr>
        <w:t>　　图表 2025年中国循环水泵行业渠道结构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12f175eed4aa1" w:history="1">
        <w:r>
          <w:rPr>
            <w:rStyle w:val="Hyperlink"/>
          </w:rPr>
          <w:t>2025-2031年中国循环水泵市场现状研究分析与发展前景预测报告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12f175eed4aa1" w:history="1">
        <w:r>
          <w:rPr>
            <w:rStyle w:val="Hyperlink"/>
          </w:rPr>
          <w:t>https://www.20087.com/6/63/XunHuanShuiBengShiChangXuQiuFenX.html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热点：循环水泵品牌十大排名、循环水泵品牌十大排名、污水离心泵、循环水泵工作原理、磁力泵、循环水泵安装视频教程全过程、循环泵正确安装示意图、循环水泵生产商、水泵大全价格和图片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8748ce9d54176" w:history="1">
      <w:r>
        <w:rPr>
          <w:rStyle w:val="Hyperlink"/>
        </w:rPr>
        <w:t>2025-2031年中国循环水泵市场现状研究分析与发展前景预测报告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unHuanShuiBengShiChangXuQiuFenX.html" TargetMode="External" Id="R44912f175eed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unHuanShuiBengShiChangXuQiuFenX.html" TargetMode="External" Id="R6f08748ce9d5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2025-05-14T06:39:00Z</dcterms:created>
  <dcterms:modified xsi:type="dcterms:W3CDTF">2025-05-14T07:39:00Z</dcterms:modified>
  <dc:subject>2025-2031年中国循环水泵市场现状研究分析与发展前景预测报告</dc:subject>
  <dc:title>2025-2031年中国循环水泵市场现状研究分析与发展前景预测报告</dc:title>
  <cp:keywords>2025-2031年中国循环水泵市场现状研究分析与发展前景预测报告</cp:keywords>
  <dc:description>2025-2031年中国循环水泵市场现状研究分析与发展前景预测报告</dc:description>
</cp:coreProperties>
</file>