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6c62b20e24257" w:history="1">
              <w:r>
                <w:rPr>
                  <w:rStyle w:val="Hyperlink"/>
                </w:rPr>
                <w:t>2025-2031年中国无刷DC电机市场现状调研分析与发展趋势报告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6c62b20e24257" w:history="1">
              <w:r>
                <w:rPr>
                  <w:rStyle w:val="Hyperlink"/>
                </w:rPr>
                <w:t>2025-2031年中国无刷DC电机市场现状调研分析与发展趋势报告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6c62b20e24257" w:history="1">
                <w:r>
                  <w:rPr>
                    <w:rStyle w:val="Hyperlink"/>
                  </w:rPr>
                  <w:t>https://www.20087.com/6/23/WuShuaDCDianJiFaZhanQuShiFenXi.html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机（BLDC）由于其高效率、低噪音和长寿命等优点，在工业自动化、家用电器、电动车和航空航天等领域得到了广泛应用。近年来，随着永磁材料性能的提升和电子控制技术的进步，无刷电机的体积变得更小，功率密度更高，且控制策略更加智能化，满足了现代设备对动力系统的需求。</w:t>
      </w:r>
      <w:r>
        <w:rPr>
          <w:rFonts w:hint="eastAsia"/>
        </w:rPr>
        <w:br/>
      </w:r>
      <w:r>
        <w:rPr>
          <w:rFonts w:hint="eastAsia"/>
        </w:rPr>
        <w:t>　　未来，无刷DC电机将更加注重集成化和智能化。集成化体现在将电机与驱动控制器一体化设计，减少外部布线，提高系统的紧凑性和可靠性。智能化趋势则意味着电机将集成传感器和微处理器，实现自诊断、自适应控制和远程监控，提升设备的智能化水平。此外，随着可再生能源和电动汽车市场的增长，高效、可靠的无刷电机将在这些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6c62b20e24257" w:history="1">
        <w:r>
          <w:rPr>
            <w:rStyle w:val="Hyperlink"/>
          </w:rPr>
          <w:t>2025-2031年中国无刷DC电机市场现状调研分析与发展趋势报告</w:t>
        </w:r>
      </w:hyperlink>
      <w:r>
        <w:rPr>
          <w:rFonts w:hint="eastAsia"/>
        </w:rPr>
        <w:t>》依托行业权威数据及长期市场监测信息，系统分析了无刷DC电机行业的市场规模、供需关系、竞争格局及重点企业经营状况，并结合无刷DC电机行业发展现状，科学预测了无刷DC电机市场前景与技术发展方向。报告通过SWOT分析，揭示了无刷DC电机行业机遇与潜在风险，为投资者提供了全面的现状分析与前景评估，助力挖掘投资价值并优化决策。同时，报告从投资、生产及营销等角度提出可行性建议，为无刷DC电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无刷DC电机行业界定</w:t>
      </w:r>
      <w:r>
        <w:rPr>
          <w:rFonts w:hint="eastAsia"/>
        </w:rPr>
        <w:br/>
      </w:r>
      <w:r>
        <w:rPr>
          <w:rFonts w:hint="eastAsia"/>
        </w:rPr>
        <w:t>　　第一节 无刷DC电机行业定义</w:t>
      </w:r>
      <w:r>
        <w:rPr>
          <w:rFonts w:hint="eastAsia"/>
        </w:rPr>
        <w:br/>
      </w:r>
      <w:r>
        <w:rPr>
          <w:rFonts w:hint="eastAsia"/>
        </w:rPr>
        <w:t>　　第二节 无刷DC电机行业特点分析</w:t>
      </w:r>
      <w:r>
        <w:rPr>
          <w:rFonts w:hint="eastAsia"/>
        </w:rPr>
        <w:br/>
      </w:r>
      <w:r>
        <w:rPr>
          <w:rFonts w:hint="eastAsia"/>
        </w:rPr>
        <w:t>　　第三节 无刷DC电机行业发展历程</w:t>
      </w:r>
      <w:r>
        <w:rPr>
          <w:rFonts w:hint="eastAsia"/>
        </w:rPr>
        <w:br/>
      </w:r>
      <w:r>
        <w:rPr>
          <w:rFonts w:hint="eastAsia"/>
        </w:rPr>
        <w:t>　　第四节 无刷DC电机产业链分析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2024-2025年国外无刷DC电机行业发展态势分析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国外无刷DC电机行业总体情况</w:t>
      </w:r>
      <w:r>
        <w:rPr>
          <w:rFonts w:hint="eastAsia"/>
        </w:rPr>
        <w:br/>
      </w:r>
      <w:r>
        <w:rPr>
          <w:rFonts w:hint="eastAsia"/>
        </w:rPr>
        <w:t>　　第二节 无刷DC电机行业重点国家、地区市场分析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国外无刷DC电机行业发展前景预测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2024-2025年中国无刷DC电机行业发展环境分析</w:t>
      </w:r>
      <w:r>
        <w:rPr>
          <w:rFonts w:hint="eastAsia"/>
        </w:rPr>
        <w:br/>
      </w:r>
      <w:r>
        <w:rPr>
          <w:rFonts w:hint="eastAsia"/>
        </w:rPr>
        <w:t>　　第一节 无刷DC电机行业经济环境分析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无刷DC电机行业政策环境分析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一、无刷DC电机行业相关政策</w:t>
      </w:r>
      <w:r>
        <w:rPr>
          <w:rFonts w:hint="eastAsia"/>
        </w:rPr>
        <w:br/>
      </w:r>
      <w:r>
        <w:rPr>
          <w:rFonts w:hint="eastAsia"/>
        </w:rPr>
        <w:t>　　　　二、无刷DC电机行业相关标准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2024-2025年无刷DC电机行业技术发展现状及趋势分析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无刷DC电机行业技术发展现状分析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国内外无刷DC电机行业技术差异与原因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无刷DC电机行业技术发展方向、趋势预测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提升无刷DC电机行业技术能力策略建议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中国无刷DC电机行业市场供需状况分析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中国无刷DC电机行业市场规模情况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中国无刷DC电机行业市场需求状况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一、2019-2024年无刷DC电机行业市场需求情况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二、无刷DC电机行业市场需求特点分析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三、2025-2031年无刷DC电机行业市场需求预测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中国无刷DC电机行业产量情况分析与预测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一、2019-2024年无刷DC电机行业产量统计分析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二、2025年无刷DC电机行业产量特点分析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三、2025-2031年无刷DC电机行业产量预测分析</w:t>
      </w:r>
      <w:r>
        <w:rPr>
          <w:rFonts w:hint="eastAsia"/>
        </w:rPr>
        <w:br/>
      </w:r>
      <w:r>
        <w:rPr>
          <w:rFonts w:hint="eastAsia"/>
        </w:rPr>
        <w:t>　　第四节 无刷DC电机行业市场供需平衡状况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中国无刷DC电机行业进出口情况分析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无刷DC电机行业出口情况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一、2019-2024年无刷DC电机行业出口情况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三、2025-2031年无刷DC电机行业出口情况预测</w:t>
      </w:r>
      <w:r>
        <w:rPr>
          <w:rFonts w:hint="eastAsia"/>
        </w:rPr>
        <w:br/>
      </w:r>
      <w:r>
        <w:rPr>
          <w:rFonts w:hint="eastAsia"/>
        </w:rPr>
        <w:t>　　第二节 无刷DC电机行业进口情况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一、2019-2024年无刷DC电机行业进口情况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三、2025-2031年无刷DC电机行业进口情况预测</w:t>
      </w:r>
      <w:r>
        <w:rPr>
          <w:rFonts w:hint="eastAsia"/>
        </w:rPr>
        <w:br/>
      </w:r>
      <w:r>
        <w:rPr>
          <w:rFonts w:hint="eastAsia"/>
        </w:rPr>
        <w:t>　　第三节 无刷DC电机行业进出口面临的挑战及对策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中国无刷DC电机行业产品价格监测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一、无刷DC电机市场价格特征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二、当前无刷DC电机市场价格评述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三、影响无刷DC电机市场价格因素分析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四、未来无刷DC电机市场价格走势预测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中国无刷DC电机行业重点区域市场分析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无刷DC电机行业区域市场分布情况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2024-2025年无刷DC电机行业细分市场调研分析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无刷DC电机细分产品（一）市场调研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无刷DC电机细分产品（二）市场调研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无刷DC电机行业上、下游市场分析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无刷DC电机行业上游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无刷DC电机行业下游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无刷DC电机行业重点企业发展调研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无刷DC电机重点企业（一）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无刷DC电机重点企业（二）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无刷DC电机重点企业（三）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无刷DC电机重点企业（四）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无刷DC电机重点企业（五）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无刷DC电机重点企业（六）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无刷DC电机行业风险及对策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2025-2031年无刷DC电机行业发展环境分析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2025-2031年无刷DC电机行业投资特性分析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一、无刷DC电机行业进入壁垒</w:t>
      </w:r>
      <w:r>
        <w:rPr>
          <w:rFonts w:hint="eastAsia"/>
        </w:rPr>
        <w:br/>
      </w:r>
      <w:r>
        <w:rPr>
          <w:rFonts w:hint="eastAsia"/>
        </w:rPr>
        <w:t>　　　　二、无刷DC电机行业盈利模式</w:t>
      </w:r>
      <w:r>
        <w:rPr>
          <w:rFonts w:hint="eastAsia"/>
        </w:rPr>
        <w:br/>
      </w:r>
      <w:r>
        <w:rPr>
          <w:rFonts w:hint="eastAsia"/>
        </w:rPr>
        <w:t>　　　　三、无刷DC电机行业盈利因素</w:t>
      </w:r>
      <w:r>
        <w:rPr>
          <w:rFonts w:hint="eastAsia"/>
        </w:rPr>
        <w:br/>
      </w:r>
      <w:r>
        <w:rPr>
          <w:rFonts w:hint="eastAsia"/>
        </w:rPr>
        <w:t>　　第三节 无刷DC电机行业“波特五力模型”分析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2025-2031年无刷DC电机行业风险及对策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无刷DC电机企业竞争策略分析</w:t>
      </w:r>
      <w:r>
        <w:rPr>
          <w:rFonts w:hint="eastAsia"/>
        </w:rPr>
        <w:br/>
      </w:r>
      <w:r>
        <w:rPr>
          <w:rFonts w:hint="eastAsia"/>
        </w:rPr>
        <w:t>　　第一节 无刷DC电机市场竞争策略分析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一、2025-2031年中国无刷DC电机市场增长潜力分析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二、2025-2031年中国无刷DC电机主要潜力品种分析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三、现有无刷DC电机产品竞争策略分析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四、潜力无刷DC电机品种竞争策略选择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2025-2031年中国无刷DC电机企业竞争策略分析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一、2025-2031年我国无刷DC电机市场竞争趋势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二、2025-2031年无刷DC电机行业竞争格局展望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三、2025-2031年无刷DC电机行业竞争策略分析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四、2025-2031年无刷DC电机企业竞争策略分析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2025-2031年中国无刷DC电机行业发展趋势分析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一、2025-2031年无刷DC电机技术发展趋势分析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二、2025-2031年无刷DC电机产品发展趋势分析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三、2025-2031年无刷DC电机行业竞争格局展望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2025-2031年中国无刷DC电机市场趋势分析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一、2025-2031年无刷DC电机发展趋势预测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二、2025-2025年无刷DC电机市场前景分析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三、2025-2031年无刷DC电机产业政策趋向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2025-2031年无刷DC电机行业投资价值评估分析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无刷DC电机行业发展建议分析</w:t>
      </w:r>
      <w:r>
        <w:rPr>
          <w:rFonts w:hint="eastAsia"/>
        </w:rPr>
        <w:br/>
      </w:r>
      <w:r>
        <w:rPr>
          <w:rFonts w:hint="eastAsia"/>
        </w:rPr>
        <w:t>　　第一节 无刷DC电机行业研究结论及建议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无刷DC电机细分行业研究结论及建议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无刷DC电机行业竞争策略总结及建议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无刷DC电机行业类别</w:t>
      </w:r>
      <w:r>
        <w:rPr>
          <w:rFonts w:hint="eastAsia"/>
        </w:rPr>
        <w:br/>
      </w:r>
      <w:r>
        <w:rPr>
          <w:rFonts w:hint="eastAsia"/>
        </w:rPr>
        <w:t>　　图表 无刷DC电机行业产业链调研</w:t>
      </w:r>
      <w:r>
        <w:rPr>
          <w:rFonts w:hint="eastAsia"/>
        </w:rPr>
        <w:br/>
      </w:r>
      <w:r>
        <w:rPr>
          <w:rFonts w:hint="eastAsia"/>
        </w:rPr>
        <w:t>　　图表 无刷DC电机行业现状</w:t>
      </w:r>
      <w:r>
        <w:rPr>
          <w:rFonts w:hint="eastAsia"/>
        </w:rPr>
        <w:br/>
      </w:r>
      <w:r>
        <w:rPr>
          <w:rFonts w:hint="eastAsia"/>
        </w:rPr>
        <w:t>　　图表 无刷DC电机行业标准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2019-2024年中国无刷DC电机市场规模</w:t>
      </w:r>
      <w:r>
        <w:rPr>
          <w:rFonts w:hint="eastAsia"/>
        </w:rPr>
        <w:br/>
      </w:r>
      <w:r>
        <w:rPr>
          <w:rFonts w:hint="eastAsia"/>
        </w:rPr>
        <w:t>　　图表 2025年中国无刷DC电机行业产能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2019-2024年中国无刷DC电机产量</w:t>
      </w:r>
      <w:r>
        <w:rPr>
          <w:rFonts w:hint="eastAsia"/>
        </w:rPr>
        <w:br/>
      </w:r>
      <w:r>
        <w:rPr>
          <w:rFonts w:hint="eastAsia"/>
        </w:rPr>
        <w:t>　　图表 无刷DC电机行业动态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2019-2024年中国无刷DC电机市场需求量</w:t>
      </w:r>
      <w:r>
        <w:rPr>
          <w:rFonts w:hint="eastAsia"/>
        </w:rPr>
        <w:br/>
      </w:r>
      <w:r>
        <w:rPr>
          <w:rFonts w:hint="eastAsia"/>
        </w:rPr>
        <w:t>　　图表 2025年中国无刷DC电机行业需求区域调研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2019-2024年中国无刷DC电机行情</w:t>
      </w:r>
      <w:r>
        <w:rPr>
          <w:rFonts w:hint="eastAsia"/>
        </w:rPr>
        <w:br/>
      </w:r>
      <w:r>
        <w:rPr>
          <w:rFonts w:hint="eastAsia"/>
        </w:rPr>
        <w:t>　　图表 2019-2024年中国无刷DC电机价格走势图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2019-2024年中国无刷DC电机行业销售收入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2019-2024年中国无刷DC电机行业盈利情况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2019-2024年中国无刷DC电机行业利润总额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2019-2024年中国无刷DC电机进口数据</w:t>
      </w:r>
      <w:r>
        <w:rPr>
          <w:rFonts w:hint="eastAsia"/>
        </w:rPr>
        <w:br/>
      </w:r>
      <w:r>
        <w:rPr>
          <w:rFonts w:hint="eastAsia"/>
        </w:rPr>
        <w:t>　　图表 2019-2024年中国无刷DC电机出口数据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2019-2024年中国无刷DC电机行业企业数量统计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**地区无刷DC电机市场规模</w:t>
      </w:r>
      <w:r>
        <w:rPr>
          <w:rFonts w:hint="eastAsia"/>
        </w:rPr>
        <w:br/>
      </w:r>
      <w:r>
        <w:rPr>
          <w:rFonts w:hint="eastAsia"/>
        </w:rPr>
        <w:t>　　图表 **地区无刷DC电机行业市场需求</w:t>
      </w:r>
      <w:r>
        <w:rPr>
          <w:rFonts w:hint="eastAsia"/>
        </w:rPr>
        <w:br/>
      </w:r>
      <w:r>
        <w:rPr>
          <w:rFonts w:hint="eastAsia"/>
        </w:rPr>
        <w:t>　　图表 **地区无刷DC电机市场调研</w:t>
      </w:r>
      <w:r>
        <w:rPr>
          <w:rFonts w:hint="eastAsia"/>
        </w:rPr>
        <w:br/>
      </w:r>
      <w:r>
        <w:rPr>
          <w:rFonts w:hint="eastAsia"/>
        </w:rPr>
        <w:t>　　图表 **地区无刷DC电机行业市场需求分析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**地区无刷DC电机市场规模</w:t>
      </w:r>
      <w:r>
        <w:rPr>
          <w:rFonts w:hint="eastAsia"/>
        </w:rPr>
        <w:br/>
      </w:r>
      <w:r>
        <w:rPr>
          <w:rFonts w:hint="eastAsia"/>
        </w:rPr>
        <w:t>　　图表 **地区无刷DC电机行业市场需求</w:t>
      </w:r>
      <w:r>
        <w:rPr>
          <w:rFonts w:hint="eastAsia"/>
        </w:rPr>
        <w:br/>
      </w:r>
      <w:r>
        <w:rPr>
          <w:rFonts w:hint="eastAsia"/>
        </w:rPr>
        <w:t>　　图表 **地区无刷DC电机市场调研</w:t>
      </w:r>
      <w:r>
        <w:rPr>
          <w:rFonts w:hint="eastAsia"/>
        </w:rPr>
        <w:br/>
      </w:r>
      <w:r>
        <w:rPr>
          <w:rFonts w:hint="eastAsia"/>
        </w:rPr>
        <w:t>　　图表 **地区无刷DC电机行业市场需求分析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无刷DC电机行业竞争对手分析</w:t>
      </w:r>
      <w:r>
        <w:rPr>
          <w:rFonts w:hint="eastAsia"/>
        </w:rPr>
        <w:br/>
      </w:r>
      <w:r>
        <w:rPr>
          <w:rFonts w:hint="eastAsia"/>
        </w:rPr>
        <w:t>　　图表 无刷DC电机重点企业（一）基本信息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无刷DC电机重点企业（一）经营情况分析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无刷DC电机重点企业（一）主要经济指标情况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无刷DC电机重点企业（一）盈利能力情况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无刷DC电机重点企业（一）偿债能力情况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无刷DC电机重点企业（一）运营能力情况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无刷DC电机重点企业（一）成长能力情况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无刷DC电机重点企业（二）基本信息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无刷DC电机重点企业（二）经营情况分析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无刷DC电机重点企业（二）主要经济指标情况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无刷DC电机重点企业（二）盈利能力情况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无刷DC电机重点企业（二）偿债能力情况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无刷DC电机重点企业（二）运营能力情况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无刷DC电机重点企业（二）成长能力情况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无刷DC电机重点企业（三）基本信息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无刷DC电机重点企业（三）经营情况分析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无刷DC电机重点企业（三）主要经济指标情况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无刷DC电机重点企业（三）盈利能力情况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无刷DC电机重点企业（三）偿债能力情况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无刷DC电机重点企业（三）运营能力情况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无刷DC电机重点企业（三）成长能力情况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2025-2031年中国无刷DC电机行业产能预测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2025-2031年中国无刷DC电机行业产量预测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2025-2031年中国无刷DC电机市场需求预测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2025-2031年中国无刷DC电机市场规模预测</w:t>
      </w:r>
      <w:r>
        <w:rPr>
          <w:rFonts w:hint="eastAsia"/>
        </w:rPr>
        <w:br/>
      </w:r>
      <w:r>
        <w:rPr>
          <w:rFonts w:hint="eastAsia"/>
        </w:rPr>
        <w:t>　　图表 无刷DC电机行业准入条件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2025-2031年中国无刷DC电机行业信息化</w:t>
      </w:r>
      <w:r>
        <w:rPr>
          <w:rFonts w:hint="eastAsia"/>
        </w:rPr>
        <w:br/>
      </w:r>
      <w:r>
        <w:rPr>
          <w:rFonts w:hint="eastAsia"/>
        </w:rPr>
        <w:t>　　图表 2025年中国无刷DC电机市场前景分析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2025-2031年中国无刷DC电机行业风险分析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2025-2031年中国无刷DC电机行业发展趋势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6c62b20e24257" w:history="1">
        <w:r>
          <w:rPr>
            <w:rStyle w:val="Hyperlink"/>
          </w:rPr>
          <w:t>2025-2031年中国无刷DC电机市场现状调研分析与发展趋势报告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6c62b20e24257" w:history="1">
        <w:r>
          <w:rPr>
            <w:rStyle w:val="Hyperlink"/>
          </w:rPr>
          <w:t>https://www.20087.com/6/23/WuShuaDCDianJiFaZhanQuShiFenXi.html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热点：无刷电机和有刷电机的区别、bldc无刷电机、微型电机生产厂家有哪些、无刷电机ccw、无刷电机工作原理、dc无刷马达、直流无刷电机、无刷电机型号大全、无刷电机驱动原理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75ef36fc748e8" w:history="1">
      <w:r>
        <w:rPr>
          <w:rStyle w:val="Hyperlink"/>
        </w:rPr>
        <w:t>2025-2031年中国无刷DC电机市场现状调研分析与发展趋势报告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WuShuaDCDianJiFaZhanQuShiFenXi.html" TargetMode="External" Id="R40f6c62b20e2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WuShuaDCDianJiFaZhanQuShiFenXi.html" TargetMode="External" Id="R76b75ef36fc7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2024-09-26T07:09:00Z</dcterms:created>
  <dcterms:modified xsi:type="dcterms:W3CDTF">2024-09-26T08:09:00Z</dcterms:modified>
  <dc:subject>2025-2031年中国无刷DC电机市场现状调研分析与发展趋势报告</dc:subject>
  <dc:title>2025-2031年中国无刷DC电机市场现状调研分析与发展趋势报告</dc:title>
  <cp:keywords>2025-2031年中国无刷DC电机市场现状调研分析与发展趋势报告</cp:keywords>
  <dc:description>2025-2031年中国无刷DC电机市场现状调研分析与发展趋势报告</dc:description>
</cp:coreProperties>
</file>