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56504fd4b4d0c" w:history="1">
              <w:r>
                <w:rPr>
                  <w:rStyle w:val="Hyperlink"/>
                </w:rPr>
                <w:t>2025-2031年中国液氢储气罐发展现状分析与前景趋势报告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56504fd4b4d0c" w:history="1">
              <w:r>
                <w:rPr>
                  <w:rStyle w:val="Hyperlink"/>
                </w:rPr>
                <w:t>2025-2031年中国液氢储气罐发展现状分析与前景趋势报告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56504fd4b4d0c" w:history="1">
                <w:r>
                  <w:rPr>
                    <w:rStyle w:val="Hyperlink"/>
                  </w:rPr>
                  <w:t>https://www.20087.com/6/83/YeQingChuQiGuanDeXianZhuangYuFaZhanQianJing.html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气罐是一种用于储存液态氢气的容器，广泛应用于航天、能源存储和运输等领域。近年来，随着氢能技术的发展和应用需求的增加，液氢储气罐的技术和性能都有了显著提升。目前，液氢储气罐不仅在保温性能和耐压性方面有所提高，还在轻量化设计和安全性方面进行了优化。此外，随着对氢能经济的关注增加，液氢储气罐的生产标准和安全监管也得到了加强。</w:t>
      </w:r>
      <w:r>
        <w:rPr>
          <w:rFonts w:hint="eastAsia"/>
        </w:rPr>
        <w:br/>
      </w:r>
      <w:r>
        <w:rPr>
          <w:rFonts w:hint="eastAsia"/>
        </w:rPr>
        <w:t>　　未来，液氢储气罐的发展将更加注重高效性和安全性。一方面，随着氢能在交通、发电等领域的应用扩大，液氢储气罐将需要适应更高工作压力和更大容量的要求，以提高储存效率。另一方面，随着安全标准的提高，液氢储气罐将采用更先进的材料和设计，确保在极端条件下也能保持良好的密封性和安全性。此外，随着对可持续能源系统的需求增加，液氢储气罐将更加注重节能减排和环保性能，支持氢能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56504fd4b4d0c" w:history="1">
        <w:r>
          <w:rPr>
            <w:rStyle w:val="Hyperlink"/>
          </w:rPr>
          <w:t>2025-2031年中国液氢储气罐发展现状分析与前景趋势报告</w:t>
        </w:r>
      </w:hyperlink>
      <w:r>
        <w:rPr>
          <w:rFonts w:hint="eastAsia"/>
        </w:rPr>
        <w:t>》依托权威数据资源与长期市场监测，系统分析了液氢储气罐行业的市场规模、市场需求及产业链结构，深入探讨了液氢储气罐价格变动与细分市场特征。报告科学预测了液氢储气罐市场前景及未来发展趋势，重点剖析了行业集中度、竞争格局及重点企业的市场地位，并通过SWOT分析揭示了液氢储气罐行业机遇与潜在风险。报告为投资者及业内企业提供了全面的市场洞察与决策参考，助力把握液氢储气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液氢储气罐行业界定及应用领域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液氢储气罐行业定义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液氢储气罐主要应用领域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全球液氢储气罐行业市场调研分析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全球液氢储气罐行业经济环境分析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全球液氢储气罐市场总体情况分析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一、全球液氢储气罐行业的发展特点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二、全球液氢储气罐市场结构</w:t>
      </w:r>
      <w:r>
        <w:rPr>
          <w:rFonts w:hint="eastAsia"/>
        </w:rPr>
        <w:br/>
      </w:r>
      <w:r>
        <w:rPr>
          <w:rFonts w:hint="eastAsia"/>
        </w:rPr>
        <w:t>　　　　三、全球液氢储气罐行业竞争格局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全球主要国家（地区）液氢储气罐市场分析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2025-2031年全球液氢储气罐行业发展趋势预测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液氢储气罐行业发展环境分析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液氢储气罐行业环境分析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液氢储气罐行业相关政策、法规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中国液氢储气罐行业供给、需求分析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2025年中国液氢储气罐市场现状</w:t>
      </w:r>
      <w:r>
        <w:rPr>
          <w:rFonts w:hint="eastAsia"/>
        </w:rPr>
        <w:br/>
      </w:r>
      <w:r>
        <w:rPr>
          <w:rFonts w:hint="eastAsia"/>
        </w:rPr>
        <w:t>　　第二节 中国液氢储气罐行业产量情况分析及预测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一、液氢储气罐总体产能规模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、2019-2024年中国液氢储气罐产量统计</w:t>
      </w:r>
      <w:r>
        <w:rPr>
          <w:rFonts w:hint="eastAsia"/>
        </w:rPr>
        <w:br/>
      </w:r>
      <w:r>
        <w:rPr>
          <w:rFonts w:hint="eastAsia"/>
        </w:rPr>
        <w:t>　　　　三、液氢储气罐生产区域分布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四、2025-2031年中国液氢储气罐产量预测</w:t>
      </w:r>
      <w:r>
        <w:rPr>
          <w:rFonts w:hint="eastAsia"/>
        </w:rPr>
        <w:br/>
      </w:r>
      <w:r>
        <w:rPr>
          <w:rFonts w:hint="eastAsia"/>
        </w:rPr>
        <w:t>　　第三节 中国液氢储气罐市场需求分析及预测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一、中国液氢储气罐市场需求特点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二、2019-2024年中国液氢储气罐市场需求统计</w:t>
      </w:r>
      <w:r>
        <w:rPr>
          <w:rFonts w:hint="eastAsia"/>
        </w:rPr>
        <w:br/>
      </w:r>
      <w:r>
        <w:rPr>
          <w:rFonts w:hint="eastAsia"/>
        </w:rPr>
        <w:t>　　　　三、液氢储气罐市场饱和度</w:t>
      </w:r>
      <w:r>
        <w:rPr>
          <w:rFonts w:hint="eastAsia"/>
        </w:rPr>
        <w:br/>
      </w:r>
      <w:r>
        <w:rPr>
          <w:rFonts w:hint="eastAsia"/>
        </w:rPr>
        <w:t>　　　　四、影响液氢储气罐市场需求的因素</w:t>
      </w:r>
      <w:r>
        <w:rPr>
          <w:rFonts w:hint="eastAsia"/>
        </w:rPr>
        <w:br/>
      </w:r>
      <w:r>
        <w:rPr>
          <w:rFonts w:hint="eastAsia"/>
        </w:rPr>
        <w:t>　　　　五、液氢储气罐市场潜力分析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六、2025-2031年中国液氢储气罐市场需求预测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中国液氢储气罐行业进出口分析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一、2019-2024年液氢储气罐进口量及增速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三、2025-2031年液氢储气罐进口量及增速预测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一、2019-2024年液氢储气罐出口量及增速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三、2025-2031年液氢储气罐出口量及增速预测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中国液氢储气罐行业重点地区调研分析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一、中国液氢储气罐行业区域市场分布情况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二、**地区液氢储气罐行业市场需求规模情况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三、**地区液氢储气罐行业市场需求规模情况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四、**地区液氢储气罐行业市场需求规模情况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五、**地区液氢储气罐行业市场需求规模情况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六、**地区液氢储气罐行业市场需求规模情况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中国液氢储气罐细分行业调研</w:t>
      </w:r>
      <w:r>
        <w:rPr>
          <w:rFonts w:hint="eastAsia"/>
        </w:rPr>
        <w:br/>
      </w:r>
      <w:r>
        <w:rPr>
          <w:rFonts w:hint="eastAsia"/>
        </w:rPr>
        <w:t>　　第一节 主要液氢储气罐细分行业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液氢储气罐行业重点企业发展调研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中国液氢储气罐企业营销及发展建议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液氢储气罐企业营销策略分析及建议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液氢储气罐企业营销策略分析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一、液氢储气罐企业营销策略</w:t>
      </w:r>
      <w:r>
        <w:rPr>
          <w:rFonts w:hint="eastAsia"/>
        </w:rPr>
        <w:br/>
      </w:r>
      <w:r>
        <w:rPr>
          <w:rFonts w:hint="eastAsia"/>
        </w:rPr>
        <w:t>　　　　二、液氢储气罐企业经验借鉴</w:t>
      </w:r>
      <w:r>
        <w:rPr>
          <w:rFonts w:hint="eastAsia"/>
        </w:rPr>
        <w:br/>
      </w:r>
      <w:r>
        <w:rPr>
          <w:rFonts w:hint="eastAsia"/>
        </w:rPr>
        <w:t>　　第三节 液氢储气罐企业营销模式演化与创新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液氢储气罐企业经营发展分析及建议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一、液氢储气罐企业存在的问题</w:t>
      </w:r>
      <w:r>
        <w:rPr>
          <w:rFonts w:hint="eastAsia"/>
        </w:rPr>
        <w:br/>
      </w:r>
      <w:r>
        <w:rPr>
          <w:rFonts w:hint="eastAsia"/>
        </w:rPr>
        <w:t>　　　　二、液氢储气罐企业应对的策略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液氢储气罐行业发展趋势及投资风险预警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2025年液氢储气罐市场前景分析</w:t>
      </w:r>
      <w:r>
        <w:rPr>
          <w:rFonts w:hint="eastAsia"/>
        </w:rPr>
        <w:br/>
      </w:r>
      <w:r>
        <w:rPr>
          <w:rFonts w:hint="eastAsia"/>
        </w:rPr>
        <w:t>　　第二节 2025年液氢储气罐行业发展趋势预测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影响液氢储气罐行业发展的主要因素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一、2025年影响液氢储气罐行业运行的有利因素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二、2025年影响液氢储气罐行业运行的稳定因素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三、2025年影响液氢储气罐行业运行的不利因素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四、2025年我国液氢储气罐行业发展面临的挑战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五、2025年我国液氢储气罐行业发展面临的机遇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专家对液氢储气罐行业投资风险预警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一、2025-2031年液氢储气罐行业市场风险及控制策略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二、2025-2031年液氢储气罐行业政策风险及控制策略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三、2025-2031年液氢储气罐行业经营风险及控制策略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四、2025-2031年液氢储气罐同业竞争风险及控制策略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五、2025-2031年液氢储气罐行业其他风险及控制策略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液氢储气罐行业投资战略研究</w:t>
      </w:r>
      <w:r>
        <w:rPr>
          <w:rFonts w:hint="eastAsia"/>
        </w:rPr>
        <w:br/>
      </w:r>
      <w:r>
        <w:rPr>
          <w:rFonts w:hint="eastAsia"/>
        </w:rPr>
        <w:t>　　第一节 液氢储气罐行业发展战略研究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对我国液氢储气罐品牌的战略思考</w:t>
      </w:r>
      <w:r>
        <w:rPr>
          <w:rFonts w:hint="eastAsia"/>
        </w:rPr>
        <w:br/>
      </w:r>
      <w:r>
        <w:rPr>
          <w:rFonts w:hint="eastAsia"/>
        </w:rPr>
        <w:t>　　　　一、液氢储气罐品牌的重要性</w:t>
      </w:r>
      <w:r>
        <w:rPr>
          <w:rFonts w:hint="eastAsia"/>
        </w:rPr>
        <w:br/>
      </w:r>
      <w:r>
        <w:rPr>
          <w:rFonts w:hint="eastAsia"/>
        </w:rPr>
        <w:t>　　　　二、液氢储气罐实施品牌战略的意义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三、液氢储气罐企业品牌的现状分析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四、我国液氢储气罐企业的品牌战略</w:t>
      </w:r>
      <w:r>
        <w:rPr>
          <w:rFonts w:hint="eastAsia"/>
        </w:rPr>
        <w:br/>
      </w:r>
      <w:r>
        <w:rPr>
          <w:rFonts w:hint="eastAsia"/>
        </w:rPr>
        <w:t>　　　　五、液氢储气罐品牌战略管理的策略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液氢储气罐经营策略分析</w:t>
      </w:r>
      <w:r>
        <w:rPr>
          <w:rFonts w:hint="eastAsia"/>
        </w:rPr>
        <w:br/>
      </w:r>
      <w:r>
        <w:rPr>
          <w:rFonts w:hint="eastAsia"/>
        </w:rPr>
        <w:t>　　　　一、液氢储气罐市场细分策略</w:t>
      </w:r>
      <w:r>
        <w:rPr>
          <w:rFonts w:hint="eastAsia"/>
        </w:rPr>
        <w:br/>
      </w:r>
      <w:r>
        <w:rPr>
          <w:rFonts w:hint="eastAsia"/>
        </w:rPr>
        <w:t>　　　　二、液氢储气罐市场创新策略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四、液氢储气罐新产品差异化战略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中-智-林-：液氢储气罐行业投资战略研究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一、2025-2031年液氢储气罐行业投资战略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2019-2024年中国液氢储气罐市场规模及增长情况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2025-2031年中国液氢储气罐行业产能预测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2025-2031年中国液氢储气罐行业产量预测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2025-2031年中国液氢储气罐行业市场需求预测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**地区液氢储气罐市场规模及增长情况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**地区液氢储气罐行业市场需求情况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**地区液氢储气罐市场规模及增长情况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**地区液氢储气罐行业市场需求情况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2019-2024年中国液氢储气罐行业出口量及增速统计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液氢储气罐重点企业经营情况分析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2025年液氢储气罐行业壁垒</w:t>
      </w:r>
      <w:r>
        <w:rPr>
          <w:rFonts w:hint="eastAsia"/>
        </w:rPr>
        <w:br/>
      </w:r>
      <w:r>
        <w:rPr>
          <w:rFonts w:hint="eastAsia"/>
        </w:rPr>
        <w:t>　　图表 2025年液氢储气罐市场前景分析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2025-2031年中国液氢储气罐市场需求预测</w:t>
      </w:r>
      <w:r>
        <w:rPr>
          <w:rFonts w:hint="eastAsia"/>
        </w:rPr>
        <w:br/>
      </w:r>
      <w:r>
        <w:rPr>
          <w:rFonts w:hint="eastAsia"/>
        </w:rPr>
        <w:t>　　图表 2025年液氢储气罐发展趋势预测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56504fd4b4d0c" w:history="1">
        <w:r>
          <w:rPr>
            <w:rStyle w:val="Hyperlink"/>
          </w:rPr>
          <w:t>2025-2031年中国液氢储气罐发展现状分析与前景趋势报告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56504fd4b4d0c" w:history="1">
        <w:r>
          <w:rPr>
            <w:rStyle w:val="Hyperlink"/>
          </w:rPr>
          <w:t>https://www.20087.com/6/83/YeQingChuQiGuanDeXianZhuangYuFaZhanQianJing.html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热点：高压储氢罐、液氢储气罐建模、氢气储存罐用什么材料、液氢储存罐、储气罐安全阀、液氢储罐用什么材料、储气罐内部图、液态氢储罐、储氢容器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6c688ef354ca7" w:history="1">
      <w:r>
        <w:rPr>
          <w:rStyle w:val="Hyperlink"/>
        </w:rPr>
        <w:t>2025-2031年中国液氢储气罐发展现状分析与前景趋势报告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QingChuQiGuanDeXianZhuangYuFaZhanQianJing.html" TargetMode="External" Id="R72856504fd4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QingChuQiGuanDeXianZhuangYuFaZhanQianJing.html" TargetMode="External" Id="Rda76c688ef3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2024-10-29T07:39:00Z</dcterms:created>
  <dcterms:modified xsi:type="dcterms:W3CDTF">2024-10-29T08:39:00Z</dcterms:modified>
  <dc:subject>2025-2031年中国液氢储气罐发展现状分析与前景趋势报告</dc:subject>
  <dc:title>2025-2031年中国液氢储气罐发展现状分析与前景趋势报告</dc:title>
  <cp:keywords>2025-2031年中国液氢储气罐发展现状分析与前景趋势报告</cp:keywords>
  <dc:description>2025-2031年中国液氢储气罐发展现状分析与前景趋势报告</dc:description>
</cp:coreProperties>
</file>