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70bcdfc944e2d" w:history="1">
              <w:r>
                <w:rPr>
                  <w:rStyle w:val="Hyperlink"/>
                </w:rPr>
                <w:t>2025-2031年中国自动捆包机行业调研与市场前景预测报告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70bcdfc944e2d" w:history="1">
              <w:r>
                <w:rPr>
                  <w:rStyle w:val="Hyperlink"/>
                </w:rPr>
                <w:t>2025-2031年中国自动捆包机行业调研与市场前景预测报告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70bcdfc944e2d" w:history="1">
                <w:r>
                  <w:rPr>
                    <w:rStyle w:val="Hyperlink"/>
                  </w:rPr>
                  <w:t>https://www.20087.com/7/33/ZiDongKunBaoJiDeQianJingQuShi.html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捆包机通过自动化技术完成物品的打包、封口、切割等工序，大大提高了包装效率与标准化程度。当前市场上，自动捆包机类型多样，包括半自动、全自动以及可根据客户需求定制的机型。机器人技术与视觉识别系统的集成，使得捆包过程更加灵活精准。</w:t>
      </w:r>
      <w:r>
        <w:rPr>
          <w:rFonts w:hint="eastAsia"/>
        </w:rPr>
        <w:br/>
      </w:r>
      <w:r>
        <w:rPr>
          <w:rFonts w:hint="eastAsia"/>
        </w:rPr>
        <w:t>　　未来，自动捆包机将向更高智能化、灵活性与环保方向发展。集成AI技术的捆包机将能够自主学习和适应不同的包装需求，实现更高效的物料识别与处理。模块化设计与即插即用功能的增强，将便于用户根据生产需求调整设备配置。同时，使用可回收材料的捆扎带与减少能耗的设计，将响应可持续包装的全球趋势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70bcdfc944e2d" w:history="1">
        <w:r>
          <w:rPr>
            <w:rStyle w:val="Hyperlink"/>
          </w:rPr>
          <w:t>2025-2031年中国自动捆包机行业调研与市场前景预测报告</w:t>
        </w:r>
      </w:hyperlink>
      <w:r>
        <w:rPr>
          <w:rFonts w:hint="eastAsia"/>
        </w:rPr>
        <w:t>》从产业链视角出发，系统分析了自动捆包机行业的市场现状与需求动态，详细解读了自动捆包机市场规模、价格波动及上下游影响因素。报告深入剖析了自动捆包机细分领域的发展特点，基于权威数据对市场前景及未来趋势进行了科学预测，同时揭示了自动捆包机重点企业的竞争格局与市场集中度变化。报告客观翔实地指出了自动捆包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自动捆包机行业概述</w:t>
      </w:r>
      <w:r>
        <w:rPr>
          <w:rFonts w:hint="eastAsia"/>
        </w:rPr>
        <w:br/>
      </w:r>
      <w:r>
        <w:rPr>
          <w:rFonts w:hint="eastAsia"/>
        </w:rPr>
        <w:t>　　第一节 自动捆包机定义与分类</w:t>
      </w:r>
      <w:r>
        <w:rPr>
          <w:rFonts w:hint="eastAsia"/>
        </w:rPr>
        <w:br/>
      </w:r>
      <w:r>
        <w:rPr>
          <w:rFonts w:hint="eastAsia"/>
        </w:rPr>
        <w:t>　　第二节 自动捆包机应用领域</w:t>
      </w:r>
      <w:r>
        <w:rPr>
          <w:rFonts w:hint="eastAsia"/>
        </w:rPr>
        <w:br/>
      </w:r>
      <w:r>
        <w:rPr>
          <w:rFonts w:hint="eastAsia"/>
        </w:rPr>
        <w:t>　　第三节 自动捆包机行业经济指标分析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自动捆包机产业链及经营模式分析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三、自动捆包机销售模式及销售渠道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全球自动捆包机市场发展综述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2019-2024年全球自动捆包机市场规模与趋势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主要国家与地区自动捆包机市场分析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2025-2031年全球自动捆包机行业发展趋势与前景预测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中国自动捆包机行业市场分析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2024-2025年自动捆包机产能与投资动态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一、国内自动捆包机产能及利用情况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二、自动捆包机产能扩张与投资动态</w:t>
      </w:r>
      <w:r>
        <w:rPr>
          <w:rFonts w:hint="eastAsia"/>
        </w:rPr>
        <w:br/>
      </w:r>
      <w:r>
        <w:rPr>
          <w:rFonts w:hint="eastAsia"/>
        </w:rPr>
        <w:t>　　第二节 自动捆包机行业产量情况分析与趋势预测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一、2019-2024年自动捆包机行业产量数据统计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1、2019-2024年自动捆包机产量及增长趋势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2、2019-2024年自动捆包机细分产品产量及份额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二、影响自动捆包机产量的关键因素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三、2025-2031年自动捆包机产量预测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2025-2031年自动捆包机市场需求与销售分析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一、2024-2025年自动捆包机行业需求现状</w:t>
      </w:r>
      <w:r>
        <w:rPr>
          <w:rFonts w:hint="eastAsia"/>
        </w:rPr>
        <w:br/>
      </w:r>
      <w:r>
        <w:rPr>
          <w:rFonts w:hint="eastAsia"/>
        </w:rPr>
        <w:t>　　　　二、自动捆包机客户群体与需求特点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三、2019-2024年自动捆包机行业销售规模分析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四、2025-2031年自动捆包机市场增长潜力与规模预测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2024-2025年自动捆包机行业技术发展现状及趋势分析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自动捆包机行业技术发展现状分析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国内外自动捆包机行业技术差异与原因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自动捆包机行业技术发展方向、趋势预测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提升自动捆包机行业技术能力策略建议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中国自动捆包机细分市场与下游应用领域分析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自动捆包机细分市场分析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一、2024-2025年自动捆包机主要细分产品市场现状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自动捆包机下游应用与客户群体分析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一、2024-2025年自动捆包机各应用领域市场现状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自动捆包机价格机制与竞争策略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一、2019-2024年自动捆包机市场价格走势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自动捆包机定价策略与方法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2025-2031年自动捆包机价格竞争态势与趋势预测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中国自动捆包机行业重点区域市场研究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2024-2025年重点区域自动捆包机市场发展概况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二、2019-2024年自动捆包机市场需求规模情况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三、2025-2031年自动捆包机行业发展潜力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二、2019-2024年自动捆包机市场需求规模情况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三、2025-2031年自动捆包机行业发展潜力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二、2019-2024年自动捆包机市场需求规模情况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三、2025-2031年自动捆包机行业发展潜力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二、2019-2024年自动捆包机市场需求规模情况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三、2025-2031年自动捆包机行业发展潜力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二、2019-2024年自动捆包机市场需求规模情况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三、2025-2031年自动捆包机行业发展潜力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2019-2024年中国自动捆包机行业进出口情况分析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自动捆包机行业进口情况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一、2019-2024年自动捆包机进口规模及增长情况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二、自动捆包机主要进口来源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自动捆包机行业出口情况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一、2019-2024年自动捆包机出口规模及增长情况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二、自动捆包机主要出口目的地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2019-2024年中国自动捆包机行业总体发展与财务状况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2019-2024年中国自动捆包机行业规模情况</w:t>
      </w:r>
      <w:r>
        <w:rPr>
          <w:rFonts w:hint="eastAsia"/>
        </w:rPr>
        <w:br/>
      </w:r>
      <w:r>
        <w:rPr>
          <w:rFonts w:hint="eastAsia"/>
        </w:rPr>
        <w:t>　　　　一、自动捆包机行业企业数量规模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二、自动捆包机行业从业人员规模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三、自动捆包机行业市场敏感性分析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2019-2024年中国自动捆包机行业财务能力分析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一、自动捆包机行业盈利能力</w:t>
      </w:r>
      <w:r>
        <w:rPr>
          <w:rFonts w:hint="eastAsia"/>
        </w:rPr>
        <w:br/>
      </w:r>
      <w:r>
        <w:rPr>
          <w:rFonts w:hint="eastAsia"/>
        </w:rPr>
        <w:t>　　　　二、自动捆包机行业偿债能力</w:t>
      </w:r>
      <w:r>
        <w:rPr>
          <w:rFonts w:hint="eastAsia"/>
        </w:rPr>
        <w:br/>
      </w:r>
      <w:r>
        <w:rPr>
          <w:rFonts w:hint="eastAsia"/>
        </w:rPr>
        <w:t>　　　　三、自动捆包机行业营运能力</w:t>
      </w:r>
      <w:r>
        <w:rPr>
          <w:rFonts w:hint="eastAsia"/>
        </w:rPr>
        <w:br/>
      </w:r>
      <w:r>
        <w:rPr>
          <w:rFonts w:hint="eastAsia"/>
        </w:rPr>
        <w:t>　　　　四、自动捆包机行业发展能力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自动捆包机行业重点企业调研分析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二、企业自动捆包机业务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中国自动捆包机行业竞争格局分析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自动捆包机行业竞争格局总览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2024-2025年自动捆包机行业竞争力分析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2019-2024年自动捆包机行业企业并购活动分析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2024-2025年自动捆包机行业会展与招投标活动分析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一、自动捆包机行业会展活动及其市场影响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2025年中国自动捆包机企业发展企业发展策略与建议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自动捆包机销售模式与渠道策略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自动捆包机品牌与市场推广策略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自动捆包机研发投入与技术创新能力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自动捆包机合作联盟与资源整合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中国自动捆包机行业风险与对策</w:t>
      </w:r>
      <w:r>
        <w:rPr>
          <w:rFonts w:hint="eastAsia"/>
        </w:rPr>
        <w:br/>
      </w:r>
      <w:r>
        <w:rPr>
          <w:rFonts w:hint="eastAsia"/>
        </w:rPr>
        <w:t>　　第一节 自动捆包机行业SWOT分析</w:t>
      </w:r>
      <w:r>
        <w:rPr>
          <w:rFonts w:hint="eastAsia"/>
        </w:rPr>
        <w:br/>
      </w:r>
      <w:r>
        <w:rPr>
          <w:rFonts w:hint="eastAsia"/>
        </w:rPr>
        <w:t>　　　　一、自动捆包机行业优势</w:t>
      </w:r>
      <w:r>
        <w:rPr>
          <w:rFonts w:hint="eastAsia"/>
        </w:rPr>
        <w:br/>
      </w:r>
      <w:r>
        <w:rPr>
          <w:rFonts w:hint="eastAsia"/>
        </w:rPr>
        <w:t>　　　　二、自动捆包机行业劣势</w:t>
      </w:r>
      <w:r>
        <w:rPr>
          <w:rFonts w:hint="eastAsia"/>
        </w:rPr>
        <w:br/>
      </w:r>
      <w:r>
        <w:rPr>
          <w:rFonts w:hint="eastAsia"/>
        </w:rPr>
        <w:t>　　　　三、自动捆包机市场机会</w:t>
      </w:r>
      <w:r>
        <w:rPr>
          <w:rFonts w:hint="eastAsia"/>
        </w:rPr>
        <w:br/>
      </w:r>
      <w:r>
        <w:rPr>
          <w:rFonts w:hint="eastAsia"/>
        </w:rPr>
        <w:t>　　　　四、自动捆包机市场威胁</w:t>
      </w:r>
      <w:r>
        <w:rPr>
          <w:rFonts w:hint="eastAsia"/>
        </w:rPr>
        <w:br/>
      </w:r>
      <w:r>
        <w:rPr>
          <w:rFonts w:hint="eastAsia"/>
        </w:rPr>
        <w:t>　　第二节 自动捆包机行业风险及对策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2025-2031年中国自动捆包机行业前景与发展趋势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2024-2025年自动捆包机行业发展环境分析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一、自动捆包机行业主管部门与监管体制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二、自动捆包机行业主要法律法规及政策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三、自动捆包机行业标准与质量监管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2025-2031年自动捆包机行业发展趋势与方向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2025-2031年自动捆包机行业发展潜力与机遇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自动捆包机行业研究结论与建议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自动捆包机行业发展建议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2019-2024年中国自动捆包机市场规模及增长情况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2019-2024年中国自动捆包机行业产量及增长趋势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2025-2031年中国自动捆包机行业产量预测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2019-2024年中国自动捆包机行业市场需求及增长情况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2025-2031年中国自动捆包机行业市场需求预测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2019-2024年中国自动捆包机行业利润及增长情况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**地区自动捆包机市场规模及增长情况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**地区自动捆包机行业市场需求情况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**地区自动捆包机市场规模及增长情况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**地区自动捆包机行业市场需求情况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2019-2024年中国自动捆包机行业出口情况分析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2019-2024年中国自动捆包机行业产品市场价格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2025-2031年中国自动捆包机行业产品市场价格走势预测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自动捆包机重点企业经营情况分析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自动捆包机重点企业经营情况分析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2025-2031年中国自动捆包机市场规模预测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2025-2031年中国自动捆包机行业利润预测</w:t>
      </w:r>
      <w:r>
        <w:rPr>
          <w:rFonts w:hint="eastAsia"/>
        </w:rPr>
        <w:br/>
      </w:r>
      <w:r>
        <w:rPr>
          <w:rFonts w:hint="eastAsia"/>
        </w:rPr>
        <w:t>　　图表 2025年自动捆包机行业壁垒</w:t>
      </w:r>
      <w:r>
        <w:rPr>
          <w:rFonts w:hint="eastAsia"/>
        </w:rPr>
        <w:br/>
      </w:r>
      <w:r>
        <w:rPr>
          <w:rFonts w:hint="eastAsia"/>
        </w:rPr>
        <w:t>　　图表 2025年自动捆包机市场前景分析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2025-2031年中国自动捆包机市场需求预测</w:t>
      </w:r>
      <w:r>
        <w:rPr>
          <w:rFonts w:hint="eastAsia"/>
        </w:rPr>
        <w:br/>
      </w:r>
      <w:r>
        <w:rPr>
          <w:rFonts w:hint="eastAsia"/>
        </w:rPr>
        <w:t>　　图表 2025年自动捆包机发展趋势预测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70bcdfc944e2d" w:history="1">
        <w:r>
          <w:rPr>
            <w:rStyle w:val="Hyperlink"/>
          </w:rPr>
          <w:t>2025-2031年中国自动捆包机行业调研与市场前景预测报告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70bcdfc944e2d" w:history="1">
        <w:r>
          <w:rPr>
            <w:rStyle w:val="Hyperlink"/>
          </w:rPr>
          <w:t>https://www.20087.com/7/33/ZiDongKunBaoJiDeQianJingQuShi.html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机器设备全套多少钱、自动捆包机捆不紧是什么原因、妹子体验自动包装机视频、自动捆包机粘不住、自动捆扎机断带怎样处理、自动捆包机使用流程图解、全自动捆扎打包机、自动捆包机原理、捆包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f9d0b448d4b35" w:history="1">
      <w:r>
        <w:rPr>
          <w:rStyle w:val="Hyperlink"/>
        </w:rPr>
        <w:t>2025-2031年中国自动捆包机行业调研与市场前景预测报告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iDongKunBaoJiDeQianJingQuShi.html" TargetMode="External" Id="Rc1770bcdfc94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iDongKunBaoJiDeQianJingQuShi.html" TargetMode="External" Id="Re9ff9d0b448d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2025-02-03T23:53:00Z</dcterms:created>
  <dcterms:modified xsi:type="dcterms:W3CDTF">2025-02-04T00:53:00Z</dcterms:modified>
  <dc:subject>2025-2031年中国自动捆包机行业调研与市场前景预测报告</dc:subject>
  <dc:title>2025-2031年中国自动捆包机行业调研与市场前景预测报告</dc:title>
  <cp:keywords>2025-2031年中国自动捆包机行业调研与市场前景预测报告</cp:keywords>
  <dc:description>2025-2031年中国自动捆包机行业调研与市场前景预测报告</dc:description>
</cp:coreProperties>
</file>