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2de576dba44c6" w:history="1">
              <w:r>
                <w:rPr>
                  <w:rStyle w:val="Hyperlink"/>
                </w:rPr>
                <w:t>2026-2032年中国AR头戴式显示器（HMD）光波导行业调研及前景趋势报告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2de576dba44c6" w:history="1">
              <w:r>
                <w:rPr>
                  <w:rStyle w:val="Hyperlink"/>
                </w:rPr>
                <w:t>2026-2032年中国AR头戴式显示器（HMD）光波导行业调研及前景趋势报告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2de576dba44c6" w:history="1">
                <w:r>
                  <w:rPr>
                    <w:rStyle w:val="Hyperlink"/>
                  </w:rPr>
                  <w:t>https://www.20087.com/7/83/ARTouDaiShiXianShiQi-HMD-GuangBoDaoShiChangXianZhuangHeQianJing.html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头戴式显示器光波导作为实现轻量化、大视场角与高光学透明度的关键光学元件，已成为消费级与企业级AR设备的主流技术路径。主流方案包括几何阵列光波导与衍射光波导（表面浮雕或全息体光栅），后者因可大规模复制与设计自由度高而备受青睐。制造难点集中于纳米级光栅结构的均匀刻蚀、多层堆叠对准精度（&lt;0.1μm）及全视场色彩均匀性控制。尽管多家科技巨头已推出原型产品，但量产良率低、成本高昂及视场角—眼动范围（Eyebox）权衡仍是商业化瓶颈。</w:t>
      </w:r>
      <w:r>
        <w:rPr>
          <w:rFonts w:hint="eastAsia"/>
        </w:rPr>
        <w:br/>
      </w:r>
      <w:r>
        <w:rPr>
          <w:rFonts w:hint="eastAsia"/>
        </w:rPr>
        <w:t>　　未来，AR头戴式显示器光波导将向全彩化、大Eyebox与智能制造协同方向突破。市场调研网指出，双/三色光波导堆叠或偏振复用技术将解决彩虹效应与色散问题；超表面（Metasurface）光栅可实现更薄、更高效耦合。在Micro-LED微显示驱动下，光波导需支持高亮度、高对比度输入。此外，卷对卷纳米压印与在线缺陷检测将提升量产效率。若能建立覆盖光学设计—材料—工艺—测试的垂直整合能力，并推动与国产Micro-OLED生态协同，AR光波导有望在工业巡检、远程协作及下一代人机交互中实现规模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e2de576dba44c6" w:history="1">
        <w:r>
          <w:rPr>
            <w:rStyle w:val="Hyperlink"/>
          </w:rPr>
          <w:t>2026-2032年中国AR头戴式显示器（HMD）光波导行业调研及前景趋势报告</w:t>
        </w:r>
      </w:hyperlink>
      <w:r>
        <w:rPr>
          <w:rFonts w:hint="eastAsia"/>
        </w:rPr>
        <w:t>》，2025年AR头戴式显示器（HMD）光波导行业市场规模达 亿元，预计2032年市场规模将达 亿元，期间年均复合增长率（CAGR）达 %。报告基于详实数据，从市场规模、需求变化及价格动态等维度，全面解析了AR头戴式显示器（HMD）光波导行业的现状与发展趋势，并对AR头戴式显示器（HMD）光波导产业链各环节进行了系统性探讨。报告科学预测了AR头戴式显示器（HMD）光波导行业未来发展方向，重点分析了AR头戴式显示器（HMD）光波导技术现状及创新路径，同时聚焦AR头戴式显示器（HMD）光波导重点企业的经营表现，评估了市场竞争格局、品牌影响力及市场集中度。通过对细分市场的深入研究及SWOT分析，报告揭示了AR头戴式显示器（HMD）光波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AR头戴式显示器（HMD）光波导市场概述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按照不同产品类型，AR头戴式显示器（HMD）光波导主要可以分为如下几个类别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中国不同产品类型AR头戴式显示器（HMD）光波导增长趋势2021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几何波导</w:t>
      </w:r>
      <w:r>
        <w:rPr>
          <w:rFonts w:hint="eastAsia"/>
        </w:rPr>
        <w:br/>
      </w:r>
      <w:r>
        <w:rPr>
          <w:rFonts w:hint="eastAsia"/>
        </w:rPr>
        <w:t>　　　　1.2.3 衍射波导（表面浮雕光栅）</w:t>
      </w:r>
      <w:r>
        <w:rPr>
          <w:rFonts w:hint="eastAsia"/>
        </w:rPr>
        <w:br/>
      </w:r>
      <w:r>
        <w:rPr>
          <w:rFonts w:hint="eastAsia"/>
        </w:rPr>
        <w:t>　　　　1.2.4 衍射波导（体全息光栅）</w:t>
      </w:r>
      <w:r>
        <w:rPr>
          <w:rFonts w:hint="eastAsia"/>
        </w:rPr>
        <w:br/>
      </w:r>
      <w:r>
        <w:rPr>
          <w:rFonts w:hint="eastAsia"/>
        </w:rPr>
        <w:t>　　1.3 从不同应用，AR头戴式显示器（HMD）光波导主要包括如下几个方面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中国不同应用AR头戴式显示器（HMD）光波导增长趋势2021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中国AR头戴式显示器（HMD）光波导发展现状及未来趋势（2021-2032）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中国市场AR头戴式显示器（HMD）光波导收入及增长率（2021-2032）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中国市场AR头戴式显示器（HMD）光波导销量及增长率（2021-2032）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中国市场主要AR头戴式显示器（HMD）光波导厂商分析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中国市场主要厂商AR头戴式显示器（HMD）光波导销量及市场占有率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中国市场主要厂商AR头戴式显示器（HMD）光波导销量（2021-2026）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中国市场主要厂商AR头戴式显示器（HMD）光波导销量市场份额（2021-2026）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中国市场主要厂商AR头戴式显示器（HMD）光波导收入及市场占有率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中国市场主要厂商AR头戴式显示器（HMD）光波导收入（2021-2026）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中国市场主要厂商AR头戴式显示器（HMD）光波导收入市场份额（2021-2026）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2025年中国市场主要厂商AR头戴式显示器（HMD）光波导收入排名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中国市场主要厂商AR头戴式显示器（HMD）光波导价格（2021-2026）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中国市场主要厂商AR头戴式显示器（HMD）光波导总部及产地分布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中国市场主要厂商成立时间及AR头戴式显示器（HMD）光波导商业化日期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中国市场主要厂商AR头戴式显示器（HMD）光波导产品类型及应用</w:t>
      </w:r>
      <w:r>
        <w:rPr>
          <w:rFonts w:hint="eastAsia"/>
        </w:rPr>
        <w:br/>
      </w:r>
      <w:r>
        <w:rPr>
          <w:rFonts w:hint="eastAsia"/>
        </w:rPr>
        <w:t>　　2.7 AR头戴式显示器（HMD）光波导行业集中度、竞争程度分析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AR头戴式显示器（HMD）光波导行业集中度分析：2025年中国Top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中国市场AR头戴式显示器（HMD）光波导第一梯队、第二梯队和第三梯队厂商（品牌）及2025年市场份额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重点企业（1）在中国市场AR头戴式显示器（HMD）光波导销量、收入、价格及毛利率（2021-2026）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重点企业（2）在中国市场AR头戴式显示器（HMD）光波导销量、收入、价格及毛利率（2021-2026）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重点企业（3）在中国市场AR头戴式显示器（HMD）光波导销量、收入、价格及毛利率（2021-2026）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重点企业（4）在中国市场AR头戴式显示器（HMD）光波导销量、收入、价格及毛利率（2021-2026）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重点企业（5）在中国市场AR头戴式显示器（HMD）光波导销量、收入、价格及毛利率（2021-2026）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重点企业（6）在中国市场AR头戴式显示器（HMD）光波导销量、收入、价格及毛利率（2021-2026）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重点企业（7）在中国市场AR头戴式显示器（HMD）光波导销量、收入、价格及毛利率（2021-2026）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重点企业（8）在中国市场AR头戴式显示器（HMD）光波导销量、收入、价格及毛利率（2021-2026）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重点企业（9）在中国市场AR头戴式显示器（HMD）光波导销量、收入、价格及毛利率（2021-2026）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不同产品类型AR头戴式显示器（HMD）光波导分析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中国市场不同产品类型AR头戴式显示器（HMD）光波导销量（2021-2032）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中国市场不同产品类型AR头戴式显示器（HMD）光波导销量及市场份额（2021-2026）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中国市场不同产品类型AR头戴式显示器（HMD）光波导销量预测（2027-2032）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中国市场不同产品类型AR头戴式显示器（HMD）光波导规模（2021-2032）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中国市场不同产品类型AR头戴式显示器（HMD）光波导规模及市场份额（2021-2026）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中国市场不同产品类型AR头戴式显示器（HMD）光波导规模预测（2027-2032）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中国市场不同产品类型AR头戴式显示器（HMD）光波导价格走势（2021-2032）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不同应用AR头戴式显示器（HMD）光波导分析</w:t>
      </w:r>
      <w:r>
        <w:rPr>
          <w:rFonts w:hint="eastAsia"/>
        </w:rPr>
        <w:br/>
      </w:r>
      <w:r>
        <w:rPr>
          <w:rFonts w:hint="eastAsia"/>
        </w:rPr>
        <w:t>　　5.1 中国市场不同应用AR头戴式显示器（HMD）光波导销量（2021-2032）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中国市场不同应用AR头戴式显示器（HMD）光波导销量及市场份额（2021-2026）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中国市场不同应用AR头戴式显示器（HMD）光波导销量预测（2027-2032）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中国市场不同应用AR头戴式显示器（HMD）光波导规模（2021-2032）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中国市场不同应用AR头戴式显示器（HMD）光波导规模及市场份额（2021-2026）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中国市场不同应用AR头戴式显示器（HMD）光波导规模预测（2027-2032）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中国市场不同应用AR头戴式显示器（HMD）光波导价格走势（2021-2032）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AR头戴式显示器（HMD）光波导行业发展分析---发展趋势</w:t>
      </w:r>
      <w:r>
        <w:rPr>
          <w:rFonts w:hint="eastAsia"/>
        </w:rPr>
        <w:br/>
      </w:r>
      <w:r>
        <w:rPr>
          <w:rFonts w:hint="eastAsia"/>
        </w:rPr>
        <w:t>　　6.2 AR头戴式显示器（HMD）光波导行业发展分析---厂商壁垒</w:t>
      </w:r>
      <w:r>
        <w:rPr>
          <w:rFonts w:hint="eastAsia"/>
        </w:rPr>
        <w:br/>
      </w:r>
      <w:r>
        <w:rPr>
          <w:rFonts w:hint="eastAsia"/>
        </w:rPr>
        <w:t>　　6.3 AR头戴式显示器（HMD）光波导行业发展分析---驱动因素</w:t>
      </w:r>
      <w:r>
        <w:rPr>
          <w:rFonts w:hint="eastAsia"/>
        </w:rPr>
        <w:br/>
      </w:r>
      <w:r>
        <w:rPr>
          <w:rFonts w:hint="eastAsia"/>
        </w:rPr>
        <w:t>　　6.4 AR头戴式显示器（HMD）光波导行业发展分析---制约因素</w:t>
      </w:r>
      <w:r>
        <w:rPr>
          <w:rFonts w:hint="eastAsia"/>
        </w:rPr>
        <w:br/>
      </w:r>
      <w:r>
        <w:rPr>
          <w:rFonts w:hint="eastAsia"/>
        </w:rPr>
        <w:t>　　6.5 AR头戴式显示器（HMD）光波导中国企业SWOT分析</w:t>
      </w:r>
      <w:r>
        <w:rPr>
          <w:rFonts w:hint="eastAsia"/>
        </w:rPr>
        <w:br/>
      </w:r>
      <w:r>
        <w:rPr>
          <w:rFonts w:hint="eastAsia"/>
        </w:rPr>
        <w:t>　　6.6 AR头戴式显示器（HMD）光波导行业发展分析---行业政策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AR头戴式显示器（HMD）光波导行业产业链简介</w:t>
      </w:r>
      <w:r>
        <w:rPr>
          <w:rFonts w:hint="eastAsia"/>
        </w:rPr>
        <w:br/>
      </w:r>
      <w:r>
        <w:rPr>
          <w:rFonts w:hint="eastAsia"/>
        </w:rPr>
        <w:t>　　7.2 AR头戴式显示器（HMD）光波导产业链分析-上游</w:t>
      </w:r>
      <w:r>
        <w:rPr>
          <w:rFonts w:hint="eastAsia"/>
        </w:rPr>
        <w:br/>
      </w:r>
      <w:r>
        <w:rPr>
          <w:rFonts w:hint="eastAsia"/>
        </w:rPr>
        <w:t>　　7.3 AR头戴式显示器（HMD）光波导产业链分析-中游</w:t>
      </w:r>
      <w:r>
        <w:rPr>
          <w:rFonts w:hint="eastAsia"/>
        </w:rPr>
        <w:br/>
      </w:r>
      <w:r>
        <w:rPr>
          <w:rFonts w:hint="eastAsia"/>
        </w:rPr>
        <w:t>　　7.4 AR头戴式显示器（HMD）光波导产业链分析-下游</w:t>
      </w:r>
      <w:r>
        <w:rPr>
          <w:rFonts w:hint="eastAsia"/>
        </w:rPr>
        <w:br/>
      </w:r>
      <w:r>
        <w:rPr>
          <w:rFonts w:hint="eastAsia"/>
        </w:rPr>
        <w:t>　　7.5 AR头戴式显示器（HMD）光波导行业采购模式</w:t>
      </w:r>
      <w:r>
        <w:rPr>
          <w:rFonts w:hint="eastAsia"/>
        </w:rPr>
        <w:br/>
      </w:r>
      <w:r>
        <w:rPr>
          <w:rFonts w:hint="eastAsia"/>
        </w:rPr>
        <w:t>　　7.6 AR头戴式显示器（HMD）光波导行业生产模式</w:t>
      </w:r>
      <w:r>
        <w:rPr>
          <w:rFonts w:hint="eastAsia"/>
        </w:rPr>
        <w:br/>
      </w:r>
      <w:r>
        <w:rPr>
          <w:rFonts w:hint="eastAsia"/>
        </w:rPr>
        <w:t>　　7.7 AR头戴式显示器（HMD）光波导行业销售模式及销售渠道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中国本土AR头戴式显示器（HMD）光波导产能、产量分析</w:t>
      </w:r>
      <w:r>
        <w:rPr>
          <w:rFonts w:hint="eastAsia"/>
        </w:rPr>
        <w:br/>
      </w:r>
      <w:r>
        <w:rPr>
          <w:rFonts w:hint="eastAsia"/>
        </w:rPr>
        <w:t>　　8.1 中国AR头戴式显示器（HMD）光波导供需现状及预测（2021-2032）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中国AR头戴式显示器（HMD）光波导产能、产量、产能利用率及发展趋势（2021-2032）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中国AR头戴式显示器（HMD）光波导产量、市场需求量及发展趋势（2021-2032）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中国AR头戴式显示器（HMD）光波导进出口分析</w:t>
      </w:r>
      <w:r>
        <w:rPr>
          <w:rFonts w:hint="eastAsia"/>
        </w:rPr>
        <w:br/>
      </w:r>
      <w:r>
        <w:rPr>
          <w:rFonts w:hint="eastAsia"/>
        </w:rPr>
        <w:t>　　　　8.2.1 中国市场AR头戴式显示器（HMD）光波导主要进口来源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中国市场AR头戴式显示器（HMD）光波导主要出口目的地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不同产品类型AR头戴式显示器（HMD）光波导市场规模2021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不同应用AR头戴式显示器（HMD）光波导市场规模2021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中国市场主要厂商AR头戴式显示器（HMD）光波导销量（2021-2026）&amp;（千件）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中国市场主要厂商AR头戴式显示器（HMD）光波导销量市场份额（2021-2026）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中国市场主要厂商AR头戴式显示器（HMD）光波导收入（2021-2026）&amp;（万元）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中国市场主要厂商AR头戴式显示器（HMD）光波导收入份额（2021-2026）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2025年中国主要生产商AR头戴式显示器（HMD）光波导收入排名（万元）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中国市场主要厂商AR头戴式显示器（HMD）光波导价格（2021-2026）&amp;（元/件）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中国市场主要厂商AR头戴式显示器（HMD）光波导总部及产地分布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中国市场主要厂商成立时间及AR头戴式显示器（HMD）光波导商业化日期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中国市场主要厂商AR头戴式显示器（HMD）光波导产品类型及应用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2025年中国市场AR头戴式显示器（HMD）光波导主要厂商市场地位（第一梯队、第二梯队和第三梯队）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AR头戴式显示器（HMD）光波导市场投资、并购等现状分析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AR头戴式显示器（HMD）光波导销量（千件）、收入（万元）、价格（元/件）及毛利率（2021-2026）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AR头戴式显示器（HMD）光波导销量（千件）、收入（万元）、价格（元/件）及毛利率（2021-2026）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AR头戴式显示器（HMD）光波导销量（千件）、收入（万元）、价格（元/件）及毛利率（2021-2026）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AR头戴式显示器（HMD）光波导销量（千件）、收入（万元）、价格（元/件）及毛利率（2021-2026）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AR头戴式显示器（HMD）光波导销量（千件）、收入（万元）、价格（元/件）及毛利率（2021-2026）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AR头戴式显示器（HMD）光波导销量（千件）、收入（万元）、价格（元/件）及毛利率（2021-2026）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AR头戴式显示器（HMD）光波导销量（千件）、收入（万元）、价格（元/件）及毛利率（2021-2026）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AR头戴式显示器（HMD）光波导销量（千件）、收入（万元）、价格（元/件）及毛利率（2021-2026）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AR头戴式显示器（HMD）光波导生产基地、总部、竞争对手及市场地位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AR头戴式显示器（HMD）光波导产品规格、参数及市场应用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AR头戴式显示器（HMD）光波导销量（千件）、收入（万元）、价格（元/件）及毛利率（2021-2026）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中国市场不同产品类型AR头戴式显示器（HMD）光波导销量（2021-2026）&amp;（千件）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中国市场不同产品类型AR头戴式显示器（HMD）光波导销量市场份额（2021-2026）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中国市场不同产品类型AR头戴式显示器（HMD）光波导销量预测（2027-2032）&amp;（千件）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中国市场不同产品类型AR头戴式显示器（HMD）光波导销量市场份额预测（2027-2032）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中国市场不同产品类型AR头戴式显示器（HMD）光波导规模（2021-2026）&amp;（万元）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中国市场不同产品类型AR头戴式显示器（HMD）光波导规模市场份额（2021-2026）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中国市场不同产品类型AR头戴式显示器（HMD）光波导规模预测（2027-2032）&amp;（万元）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中国市场不同产品类型AR头戴式显示器（HMD）光波导规模市场份额预测（2027-2032）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中国市场不同应用AR头戴式显示器（HMD）光波导销量（2021-2026）&amp;（千件）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中国市场不同应用AR头戴式显示器（HMD）光波导销量市场份额（2021-2026）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中国市场不同应用AR头戴式显示器（HMD）光波导销量预测（2027-2032）&amp;（千件）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中国市场不同应用AR头戴式显示器（HMD）光波导销量市场份额预测（2027-2032）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中国市场不同应用AR头戴式显示器（HMD）光波导规模（2021-2026）&amp;（万元）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中国市场不同应用AR头戴式显示器（HMD）光波导规模市场份额（2021-2026）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中国市场不同应用AR头戴式显示器（HMD）光波导规模预测（2027-2032）&amp;（万元）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中国市场不同应用AR头戴式显示器（HMD）光波导规模市场份额预测（2027-2032）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AR头戴式显示器（HMD）光波导行业发展分析---发展趋势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AR头戴式显示器（HMD）光波导行业发展分析---厂商壁垒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AR头戴式显示器（HMD）光波导行业发展分析---驱动因素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AR头戴式显示器（HMD）光波导行业发展分析---制约因素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AR头戴式显示器（HMD）光波导行业相关重点政策一览</w:t>
      </w:r>
      <w:r>
        <w:rPr>
          <w:rFonts w:hint="eastAsia"/>
        </w:rPr>
        <w:br/>
      </w:r>
      <w:r>
        <w:rPr>
          <w:rFonts w:hint="eastAsia"/>
        </w:rPr>
        <w:t>　　表 80： AR头戴式显示器（HMD）光波导行业供应链分析</w:t>
      </w:r>
      <w:r>
        <w:rPr>
          <w:rFonts w:hint="eastAsia"/>
        </w:rPr>
        <w:br/>
      </w:r>
      <w:r>
        <w:rPr>
          <w:rFonts w:hint="eastAsia"/>
        </w:rPr>
        <w:t>　　表 81： AR头戴式显示器（HMD）光波导上游原料供应商</w:t>
      </w:r>
      <w:r>
        <w:rPr>
          <w:rFonts w:hint="eastAsia"/>
        </w:rPr>
        <w:br/>
      </w:r>
      <w:r>
        <w:rPr>
          <w:rFonts w:hint="eastAsia"/>
        </w:rPr>
        <w:t>　　表 82： AR头戴式显示器（HMD）光波导行业主要下游客户</w:t>
      </w:r>
      <w:r>
        <w:rPr>
          <w:rFonts w:hint="eastAsia"/>
        </w:rPr>
        <w:br/>
      </w:r>
      <w:r>
        <w:rPr>
          <w:rFonts w:hint="eastAsia"/>
        </w:rPr>
        <w:t>　　表 83： AR头戴式显示器（HMD）光波导典型经销商</w:t>
      </w:r>
      <w:r>
        <w:rPr>
          <w:rFonts w:hint="eastAsia"/>
        </w:rPr>
        <w:br/>
      </w:r>
      <w:r>
        <w:rPr>
          <w:rFonts w:hint="eastAsia"/>
        </w:rPr>
        <w:t>　　表 84： 中国AR头戴式显示器（HMD）光波导产量、销量、进口量及出口量（2021-2026）&amp;（千件）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中国AR头戴式显示器（HMD）光波导产量、销量、进口量及出口量预测（2027-2032）&amp;（千件）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中国市场AR头戴式显示器（HMD）光波导主要进口来源</w:t>
      </w:r>
      <w:r>
        <w:rPr>
          <w:rFonts w:hint="eastAsia"/>
        </w:rPr>
        <w:br/>
      </w:r>
      <w:r>
        <w:rPr>
          <w:rFonts w:hint="eastAsia"/>
        </w:rPr>
        <w:t>　　表 87： 中国市场AR头戴式显示器（HMD）光波导主要出口目的地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AR头戴式显示器（HMD）光波导产品图片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中国不同产品类型AR头戴式显示器（HMD）光波导市场规模市场份额2025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几何波导产品图片</w:t>
      </w:r>
      <w:r>
        <w:rPr>
          <w:rFonts w:hint="eastAsia"/>
        </w:rPr>
        <w:br/>
      </w:r>
      <w:r>
        <w:rPr>
          <w:rFonts w:hint="eastAsia"/>
        </w:rPr>
        <w:t>　　图 4： 衍射波导（表面浮雕光栅）产品图片</w:t>
      </w:r>
      <w:r>
        <w:rPr>
          <w:rFonts w:hint="eastAsia"/>
        </w:rPr>
        <w:br/>
      </w:r>
      <w:r>
        <w:rPr>
          <w:rFonts w:hint="eastAsia"/>
        </w:rPr>
        <w:t>　　图 5： 衍射波导（体全息光栅）产品图片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中国不同应用AR头戴式显示器（HMD）光波导市场份额2025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中国市场AR头戴式显示器（HMD）光波导市场规模，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中国市场AR头戴式显示器（HMD）光波导收入及增长率（2021-2032）&amp;（万元）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中国市场AR头戴式显示器（HMD）光波导销量及增长率（2021-2032）&amp;（千件）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2025年中国市场主要厂商AR头戴式显示器（HMD）光波导销量市场份额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2025年中国市场主要厂商AR头戴式显示器（HMD）光波导收入市场份额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2025年中国市场前五大厂商AR头戴式显示器（HMD）光波导市场份额</w:t>
      </w:r>
      <w:r>
        <w:rPr>
          <w:rFonts w:hint="eastAsia"/>
        </w:rPr>
        <w:br/>
      </w:r>
      <w:r>
        <w:rPr>
          <w:rFonts w:hint="eastAsia"/>
        </w:rPr>
        <w:t>　　图 15： 2025年中国市场AR头戴式显示器（HMD）光波导第一梯队、第二梯队和第三梯队厂商（品牌）及市场份额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中国市场不同产品类型AR头戴式显示器（HMD）光波导价格走势（2021-2032）&amp;（元/件）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中国市场不同应用AR头戴式显示器（HMD）光波导价格走势（2021-2032）&amp;（元/件）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AR头戴式显示器（HMD）光波导中国企业SWOT分析</w:t>
      </w:r>
      <w:r>
        <w:rPr>
          <w:rFonts w:hint="eastAsia"/>
        </w:rPr>
        <w:br/>
      </w:r>
      <w:r>
        <w:rPr>
          <w:rFonts w:hint="eastAsia"/>
        </w:rPr>
        <w:t>　　图 19： AR头戴式显示器（HMD）光波导产业链</w:t>
      </w:r>
      <w:r>
        <w:rPr>
          <w:rFonts w:hint="eastAsia"/>
        </w:rPr>
        <w:br/>
      </w:r>
      <w:r>
        <w:rPr>
          <w:rFonts w:hint="eastAsia"/>
        </w:rPr>
        <w:t>　　图 20： AR头戴式显示器（HMD）光波导行业采购模式分析</w:t>
      </w:r>
      <w:r>
        <w:rPr>
          <w:rFonts w:hint="eastAsia"/>
        </w:rPr>
        <w:br/>
      </w:r>
      <w:r>
        <w:rPr>
          <w:rFonts w:hint="eastAsia"/>
        </w:rPr>
        <w:t>　　图 21： AR头戴式显示器（HMD）光波导行业生产模式分析</w:t>
      </w:r>
      <w:r>
        <w:rPr>
          <w:rFonts w:hint="eastAsia"/>
        </w:rPr>
        <w:br/>
      </w:r>
      <w:r>
        <w:rPr>
          <w:rFonts w:hint="eastAsia"/>
        </w:rPr>
        <w:t>　　图 22： AR头戴式显示器（HMD）光波导行业销售模式分析</w:t>
      </w:r>
      <w:r>
        <w:rPr>
          <w:rFonts w:hint="eastAsia"/>
        </w:rPr>
        <w:br/>
      </w:r>
      <w:r>
        <w:rPr>
          <w:rFonts w:hint="eastAsia"/>
        </w:rPr>
        <w:t>　　图 23： 中国AR头戴式显示器（HMD）光波导产能、产量、产能利用率及发展趋势（2021-2032）&amp;（千件）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中国AR头戴式显示器（HMD）光波导产量、市场需求量及发展趋势（2021-2032）&amp;（千件）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2de576dba44c6" w:history="1">
        <w:r>
          <w:rPr>
            <w:rStyle w:val="Hyperlink"/>
          </w:rPr>
          <w:t>2026-2032年中国AR头戴式显示器（HMD）光波导行业调研及前景趋势报告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2de576dba44c6" w:history="1">
        <w:r>
          <w:rPr>
            <w:rStyle w:val="Hyperlink"/>
          </w:rPr>
          <w:t>https://www.20087.com/7/83/ARTouDaiShiXianShiQi-HMD-GuangBoDaoShiChangXianZhuangHeQianJing.html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热点：vrr显示器、支持vrr的显示器、4k头戴显示器、AR显示屏、头戴式显示器不可见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76f8d9a2048cb" w:history="1">
      <w:r>
        <w:rPr>
          <w:rStyle w:val="Hyperlink"/>
        </w:rPr>
        <w:t>2026-2032年中国AR头戴式显示器（HMD）光波导行业调研及前景趋势报告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ARTouDaiShiXianShiQi-HMD-GuangBoDaoShiChangXianZhuangHeQianJing.html" TargetMode="External" Id="R3de2de576dba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ARTouDaiShiXianShiQi-HMD-GuangBoDaoShiChangXianZhuangHeQianJing.html" TargetMode="External" Id="R7c276f8d9a20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2026-03-01T00:37:18Z</dcterms:created>
  <dcterms:modified xsi:type="dcterms:W3CDTF">2026-03-01T01:37:18Z</dcterms:modified>
  <dc:subject>2026-2032年中国AR头戴式显示器（HMD）光波导行业调研及前景趋势报告</dc:subject>
  <dc:title>2026-2032年中国AR头戴式显示器（HMD）光波导行业调研及前景趋势报告</dc:title>
  <cp:keywords>2026-2032年中国AR头戴式显示器（HMD）光波导行业调研及前景趋势报告</cp:keywords>
  <dc:description>2026-2032年中国AR头戴式显示器（HMD）光波导行业调研及前景趋势报告</dc:description>
</cp:coreProperties>
</file>