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73e16cf814e34" w:history="1">
              <w:r>
                <w:rPr>
                  <w:rStyle w:val="Hyperlink"/>
                </w:rPr>
                <w:t>全球与中国扁瓶贴标机行业现状及前景趋势报告（2025-2031年）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73e16cf814e34" w:history="1">
              <w:r>
                <w:rPr>
                  <w:rStyle w:val="Hyperlink"/>
                </w:rPr>
                <w:t>全球与中国扁瓶贴标机行业现状及前景趋势报告（2025-2031年）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73e16cf814e34" w:history="1">
                <w:r>
                  <w:rPr>
                    <w:rStyle w:val="Hyperlink"/>
                  </w:rPr>
                  <w:t>https://www.20087.com/7/33/BianPingTieBiaoJiFaZhanQuShiFenXi.html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瓶贴标机是一种专门用于扁瓶、圆瓶等容器表面贴标的机械设备，近年来随着自动化技术的发展，其性能和效率得到了显著提升。目前，扁瓶贴标机不仅实现了高速贴标，还具备高度的灵活性和准确性，能够适应不同尺寸和形状的瓶子。此外，随着智能化技术的应用，扁瓶贴标机的操作界面更加人性化，维护和调试变得更加简单。</w:t>
      </w:r>
      <w:r>
        <w:rPr>
          <w:rFonts w:hint="eastAsia"/>
        </w:rPr>
        <w:br/>
      </w:r>
      <w:r>
        <w:rPr>
          <w:rFonts w:hint="eastAsia"/>
        </w:rPr>
        <w:t>　　未来，扁瓶贴标机的发展将更加注重智能化和定制化。一方面，随着物联网技术的进步，扁瓶贴标机将集成更多的智能功能，如实时监控和远程控制，提高设备的运行效率和维护便利性。另一方面，随着个性化包装需求的增长，扁瓶贴标机将更加灵活，能够快速更换贴标配置，以适应多样化的产品包装需求。此外，随着可持续发展理念的深入，扁瓶贴标机将更加注重节能和环保，采用低能耗设计，并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73e16cf814e34" w:history="1">
        <w:r>
          <w:rPr>
            <w:rStyle w:val="Hyperlink"/>
          </w:rPr>
          <w:t>全球与中国扁瓶贴标机行业现状及前景趋势报告（2025-2031年）</w:t>
        </w:r>
      </w:hyperlink>
      <w:r>
        <w:rPr>
          <w:rFonts w:hint="eastAsia"/>
        </w:rPr>
        <w:t>》系统分析了扁瓶贴标机行业的市场规模、供需状况及竞争格局，重点解读了重点扁瓶贴标机企业的经营表现。报告结合扁瓶贴标机技术现状与未来方向，科学预测了行业发展趋势，并通过SWOT分析揭示了扁瓶贴标机市场机遇与潜在风险。市场调研网发布的《</w:t>
      </w:r>
      <w:hyperlink r:id="Rf4b73e16cf814e34" w:history="1">
        <w:r>
          <w:rPr>
            <w:rStyle w:val="Hyperlink"/>
          </w:rPr>
          <w:t>全球与中国扁瓶贴标机行业现状及前景趋势报告（2025-2031年）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中国扁瓶贴标机概述</w:t>
      </w:r>
      <w:r>
        <w:rPr>
          <w:rFonts w:hint="eastAsia"/>
        </w:rPr>
        <w:br/>
      </w:r>
      <w:r>
        <w:rPr>
          <w:rFonts w:hint="eastAsia"/>
        </w:rPr>
        <w:t>　　第一节 扁瓶贴标机行业定义</w:t>
      </w:r>
      <w:r>
        <w:rPr>
          <w:rFonts w:hint="eastAsia"/>
        </w:rPr>
        <w:br/>
      </w:r>
      <w:r>
        <w:rPr>
          <w:rFonts w:hint="eastAsia"/>
        </w:rPr>
        <w:t>　　第二节 扁瓶贴标机行业发展特性</w:t>
      </w:r>
      <w:r>
        <w:rPr>
          <w:rFonts w:hint="eastAsia"/>
        </w:rPr>
        <w:br/>
      </w:r>
      <w:r>
        <w:rPr>
          <w:rFonts w:hint="eastAsia"/>
        </w:rPr>
        <w:t>　　第三节 扁瓶贴标机产业链分析</w:t>
      </w:r>
      <w:r>
        <w:rPr>
          <w:rFonts w:hint="eastAsia"/>
        </w:rPr>
        <w:br/>
      </w:r>
      <w:r>
        <w:rPr>
          <w:rFonts w:hint="eastAsia"/>
        </w:rPr>
        <w:t>　　第四节 扁瓶贴标机行业生命周期分析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2024-2025年国外扁瓶贴标机市场发展概况</w:t>
      </w:r>
      <w:r>
        <w:rPr>
          <w:rFonts w:hint="eastAsia"/>
        </w:rPr>
        <w:br/>
      </w:r>
      <w:r>
        <w:rPr>
          <w:rFonts w:hint="eastAsia"/>
        </w:rPr>
        <w:t>　　第一节 全球扁瓶贴标机市场发展分析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北美地区主要国家扁瓶贴标机市场概况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欧洲地区主要国家扁瓶贴标机市场概况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亚洲地区主要国家扁瓶贴标机市场概况</w:t>
      </w:r>
      <w:r>
        <w:rPr>
          <w:rFonts w:hint="eastAsia"/>
        </w:rPr>
        <w:br/>
      </w:r>
      <w:r>
        <w:rPr>
          <w:rFonts w:hint="eastAsia"/>
        </w:rPr>
        <w:t>　　第五节 全球扁瓶贴标机市场发展预测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2024-2025年中国扁瓶贴标机发展环境分析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扁瓶贴标机行业相关政策、标准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扁瓶贴标机行业相关发展规划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中国扁瓶贴标机技术发展分析</w:t>
      </w:r>
      <w:r>
        <w:rPr>
          <w:rFonts w:hint="eastAsia"/>
        </w:rPr>
        <w:br/>
      </w:r>
      <w:r>
        <w:rPr>
          <w:rFonts w:hint="eastAsia"/>
        </w:rPr>
        <w:t>　　第一节 当前扁瓶贴标机技术发展现状分析</w:t>
      </w:r>
      <w:r>
        <w:rPr>
          <w:rFonts w:hint="eastAsia"/>
        </w:rPr>
        <w:br/>
      </w:r>
      <w:r>
        <w:rPr>
          <w:rFonts w:hint="eastAsia"/>
        </w:rPr>
        <w:t>　　第二节 扁瓶贴标机生产中需注意的问题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扁瓶贴标机行业主要技术趋势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扁瓶贴标机市场特性分析</w:t>
      </w:r>
      <w:r>
        <w:rPr>
          <w:rFonts w:hint="eastAsia"/>
        </w:rPr>
        <w:br/>
      </w:r>
      <w:r>
        <w:rPr>
          <w:rFonts w:hint="eastAsia"/>
        </w:rPr>
        <w:t>　　第一节 扁瓶贴标机行业集中度分析</w:t>
      </w:r>
      <w:r>
        <w:rPr>
          <w:rFonts w:hint="eastAsia"/>
        </w:rPr>
        <w:br/>
      </w:r>
      <w:r>
        <w:rPr>
          <w:rFonts w:hint="eastAsia"/>
        </w:rPr>
        <w:t>　　第二节 扁瓶贴标机行业SWOT分析</w:t>
      </w:r>
      <w:r>
        <w:rPr>
          <w:rFonts w:hint="eastAsia"/>
        </w:rPr>
        <w:br/>
      </w:r>
      <w:r>
        <w:rPr>
          <w:rFonts w:hint="eastAsia"/>
        </w:rPr>
        <w:t>　　　　一、扁瓶贴标机行业优势</w:t>
      </w:r>
      <w:r>
        <w:rPr>
          <w:rFonts w:hint="eastAsia"/>
        </w:rPr>
        <w:br/>
      </w:r>
      <w:r>
        <w:rPr>
          <w:rFonts w:hint="eastAsia"/>
        </w:rPr>
        <w:t>　　　　二、扁瓶贴标机行业劣势</w:t>
      </w:r>
      <w:r>
        <w:rPr>
          <w:rFonts w:hint="eastAsia"/>
        </w:rPr>
        <w:br/>
      </w:r>
      <w:r>
        <w:rPr>
          <w:rFonts w:hint="eastAsia"/>
        </w:rPr>
        <w:t>　　　　三、扁瓶贴标机行业机会</w:t>
      </w:r>
      <w:r>
        <w:rPr>
          <w:rFonts w:hint="eastAsia"/>
        </w:rPr>
        <w:br/>
      </w:r>
      <w:r>
        <w:rPr>
          <w:rFonts w:hint="eastAsia"/>
        </w:rPr>
        <w:t>　　　　四、扁瓶贴标机行业风险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中国扁瓶贴标机发展现状</w:t>
      </w:r>
      <w:r>
        <w:rPr>
          <w:rFonts w:hint="eastAsia"/>
        </w:rPr>
        <w:br/>
      </w:r>
      <w:r>
        <w:rPr>
          <w:rFonts w:hint="eastAsia"/>
        </w:rPr>
        <w:t>　　第一节 中国扁瓶贴标机市场现状分析</w:t>
      </w:r>
      <w:r>
        <w:rPr>
          <w:rFonts w:hint="eastAsia"/>
        </w:rPr>
        <w:br/>
      </w:r>
      <w:r>
        <w:rPr>
          <w:rFonts w:hint="eastAsia"/>
        </w:rPr>
        <w:t>　　第二节 中国扁瓶贴标机行业产量情况分析及预测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一、扁瓶贴标机总体产能规模</w:t>
      </w:r>
      <w:r>
        <w:rPr>
          <w:rFonts w:hint="eastAsia"/>
        </w:rPr>
        <w:br/>
      </w:r>
      <w:r>
        <w:rPr>
          <w:rFonts w:hint="eastAsia"/>
        </w:rPr>
        <w:t>　　　　二、扁瓶贴标机生产区域分布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三、2019-2024年中国扁瓶贴标机产量统计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三、2025-2031年中国扁瓶贴标机产量预测</w:t>
      </w:r>
      <w:r>
        <w:rPr>
          <w:rFonts w:hint="eastAsia"/>
        </w:rPr>
        <w:br/>
      </w:r>
      <w:r>
        <w:rPr>
          <w:rFonts w:hint="eastAsia"/>
        </w:rPr>
        <w:t>　　第三节 中国扁瓶贴标机市场需求分析及预测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一、中国扁瓶贴标机市场需求特点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二、2019-2024年中国扁瓶贴标机市场需求量统计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三、2025-2031年中国扁瓶贴标机市场需求量预测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中国扁瓶贴标机价格趋势分析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一、2019-2024年中国扁瓶贴标机市场价格趋势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二、2025-2031年中国扁瓶贴标机市场价格走势预测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2019-2024年扁瓶贴标机行业经济运行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2019-2024年中国扁瓶贴标机行业盈利能力分析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2019-2024年中国扁瓶贴标机行业发展能力分析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2019-2024年扁瓶贴标机行业偿债能力分析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2019-2024年扁瓶贴标机制造企业数量分析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中国扁瓶贴标机行业重点地区发展分析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**地区扁瓶贴标机市场发展分析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**地区扁瓶贴标机市场发展分析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**地区扁瓶贴标机市场发展分析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**地区扁瓶贴标机市场发展分析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**地区扁瓶贴标机市场发展分析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2019-2024年中国扁瓶贴标机进出口分析</w:t>
      </w:r>
      <w:r>
        <w:rPr>
          <w:rFonts w:hint="eastAsia"/>
        </w:rPr>
        <w:br/>
      </w:r>
      <w:r>
        <w:rPr>
          <w:rFonts w:hint="eastAsia"/>
        </w:rPr>
        <w:t>　　第一节 扁瓶贴标机进口情况分析</w:t>
      </w:r>
      <w:r>
        <w:rPr>
          <w:rFonts w:hint="eastAsia"/>
        </w:rPr>
        <w:br/>
      </w:r>
      <w:r>
        <w:rPr>
          <w:rFonts w:hint="eastAsia"/>
        </w:rPr>
        <w:t>　　第二节 扁瓶贴标机出口情况分析</w:t>
      </w:r>
      <w:r>
        <w:rPr>
          <w:rFonts w:hint="eastAsia"/>
        </w:rPr>
        <w:br/>
      </w:r>
      <w:r>
        <w:rPr>
          <w:rFonts w:hint="eastAsia"/>
        </w:rPr>
        <w:t>　　第三节 影响扁瓶贴标机进出口因素分析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主要扁瓶贴标机生产企业及竞争格局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三、企业扁瓶贴标机经营状况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扁瓶贴标机行业投资战略研究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扁瓶贴标机行业发展战略研究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一、扁瓶贴标机品牌的重要性</w:t>
      </w:r>
      <w:r>
        <w:rPr>
          <w:rFonts w:hint="eastAsia"/>
        </w:rPr>
        <w:br/>
      </w:r>
      <w:r>
        <w:rPr>
          <w:rFonts w:hint="eastAsia"/>
        </w:rPr>
        <w:t>　　　　二、扁瓶贴标机实施品牌战略的意义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四、我国扁瓶贴标机企业的品牌战略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五、扁瓶贴标机品牌战略管理的策略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扁瓶贴标机经营策略分析</w:t>
      </w:r>
      <w:r>
        <w:rPr>
          <w:rFonts w:hint="eastAsia"/>
        </w:rPr>
        <w:br/>
      </w:r>
      <w:r>
        <w:rPr>
          <w:rFonts w:hint="eastAsia"/>
        </w:rPr>
        <w:t>　　　　一、扁瓶贴标机市场细分策略</w:t>
      </w:r>
      <w:r>
        <w:rPr>
          <w:rFonts w:hint="eastAsia"/>
        </w:rPr>
        <w:br/>
      </w:r>
      <w:r>
        <w:rPr>
          <w:rFonts w:hint="eastAsia"/>
        </w:rPr>
        <w:t>　　　　二、扁瓶贴标机市场创新策略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四、扁瓶贴标机新产品差异化战略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2025-2031年中国扁瓶贴标机发展趋势预测及投资风险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2025年扁瓶贴标机市场前景分析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2025年扁瓶贴标机行业发展趋势预测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扁瓶贴标机行业投资风险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扁瓶贴标机投资建议</w:t>
      </w:r>
      <w:r>
        <w:rPr>
          <w:rFonts w:hint="eastAsia"/>
        </w:rPr>
        <w:br/>
      </w:r>
      <w:r>
        <w:rPr>
          <w:rFonts w:hint="eastAsia"/>
        </w:rPr>
        <w:t>　　第一节 扁瓶贴标机行业投资环境分析</w:t>
      </w:r>
      <w:r>
        <w:rPr>
          <w:rFonts w:hint="eastAsia"/>
        </w:rPr>
        <w:br/>
      </w:r>
      <w:r>
        <w:rPr>
          <w:rFonts w:hint="eastAsia"/>
        </w:rPr>
        <w:t>　　第二节 扁瓶贴标机行业投资进入壁垒分析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2025-2031年中国扁瓶贴标机行业产量预测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2019-2024年中国扁瓶贴标机行业市场需求及增长情况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2025-2031年中国扁瓶贴标机行业市场需求预测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2019-2024年中国扁瓶贴标机行业利润及增长情况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2019-2024年中国扁瓶贴标机行业出口情况分析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2019-2024年中国扁瓶贴标机行业产品市场价格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2025-2031年中国扁瓶贴标机行业产品市场价格走势预测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扁瓶贴标机重点企业经营情况分析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扁瓶贴标机重点企业经营情况分析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2025-2031年中国扁瓶贴标机市场规模预测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2025-2031年中国扁瓶贴标机行业利润预测</w:t>
      </w:r>
      <w:r>
        <w:rPr>
          <w:rFonts w:hint="eastAsia"/>
        </w:rPr>
        <w:br/>
      </w:r>
      <w:r>
        <w:rPr>
          <w:rFonts w:hint="eastAsia"/>
        </w:rPr>
        <w:t>　　图表 2025年扁瓶贴标机行业壁垒</w:t>
      </w:r>
      <w:r>
        <w:rPr>
          <w:rFonts w:hint="eastAsia"/>
        </w:rPr>
        <w:br/>
      </w:r>
      <w:r>
        <w:rPr>
          <w:rFonts w:hint="eastAsia"/>
        </w:rPr>
        <w:t>　　图表 2025年扁瓶贴标机市场前景分析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2025-2031年中国扁瓶贴标机市场需求预测</w:t>
      </w:r>
      <w:r>
        <w:rPr>
          <w:rFonts w:hint="eastAsia"/>
        </w:rPr>
        <w:br/>
      </w:r>
      <w:r>
        <w:rPr>
          <w:rFonts w:hint="eastAsia"/>
        </w:rPr>
        <w:t>　　图表 2025年扁瓶贴标机发展趋势预测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73e16cf814e34" w:history="1">
        <w:r>
          <w:rPr>
            <w:rStyle w:val="Hyperlink"/>
          </w:rPr>
          <w:t>全球与中国扁瓶贴标机行业现状及前景趋势报告（2025-2031年）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73e16cf814e34" w:history="1">
        <w:r>
          <w:rPr>
            <w:rStyle w:val="Hyperlink"/>
          </w:rPr>
          <w:t>https://www.20087.com/7/33/BianPingTieBiaoJiFaZhanQuShiFenXi.html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热点：啤酒贴标机、扁瓶贴标机贴偏调整、纸箱贴标机器、扁瓶贴标机贴标起皱怎么调、自动装瓶贴标生产线、瓶装贴标机、贴标机价格、小瓶贴标机、平面贴标机视频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6f93c9da4843" w:history="1">
      <w:r>
        <w:rPr>
          <w:rStyle w:val="Hyperlink"/>
        </w:rPr>
        <w:t>全球与中国扁瓶贴标机行业现状及前景趋势报告（2025-2031年）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anPingTieBiaoJiFaZhanQuShiFenXi.html" TargetMode="External" Id="Rf4b73e16cf8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anPingTieBiaoJiFaZhanQuShiFenXi.html" TargetMode="External" Id="Re2256f93c9da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2024-11-01T08:39:00Z</dcterms:created>
  <dcterms:modified xsi:type="dcterms:W3CDTF">2024-11-01T09:39:00Z</dcterms:modified>
  <dc:subject>全球与中国扁瓶贴标机行业现状及前景趋势报告（2025-2031年）</dc:subject>
  <dc:title>全球与中国扁瓶贴标机行业现状及前景趋势报告（2025-2031年）</dc:title>
  <cp:keywords>全球与中国扁瓶贴标机行业现状及前景趋势报告（2025-2031年）</cp:keywords>
  <dc:description>全球与中国扁瓶贴标机行业现状及前景趋势报告（2025-2031年）</dc:description>
</cp:coreProperties>
</file>