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773ed3cbf4914" w:history="1">
              <w:r>
                <w:rPr>
                  <w:rStyle w:val="Hyperlink"/>
                </w:rPr>
                <w:t>2025-2031年中国数字压力开关发展现状与前景趋势预测报告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773ed3cbf4914" w:history="1">
              <w:r>
                <w:rPr>
                  <w:rStyle w:val="Hyperlink"/>
                </w:rPr>
                <w:t>2025-2031年中国数字压力开关发展现状与前景趋势预测报告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773ed3cbf4914" w:history="1">
                <w:r>
                  <w:rPr>
                    <w:rStyle w:val="Hyperlink"/>
                  </w:rPr>
                  <w:t>https://www.20087.com/7/83/ShuZiYaLiKaiGuanHangYeQianJingQuShi.html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数字压力开关是工业自动化领域的重要组成部分，近年来随着工业4.0的推进和技术的进步，市场需求持续增长。全球市场上，数字压力开关的主要厂商包括Fluke、Mensor(Wika)、MKS Instruments、Dwyer Instruments等。这些企业通过不断的技术创新，提高了产品的精度、稳定性和可靠性，同时降低了能耗和维护成本。欧洲是全球最大的数字压力开关市场，而亚洲特别是中国市场的增长也非常迅速，随着智能制造的推进，对数字压力开关的需求进一步增加。</w:t>
      </w:r>
      <w:r>
        <w:rPr>
          <w:rFonts w:hint="eastAsia"/>
        </w:rPr>
        <w:br/>
      </w:r>
      <w:r>
        <w:rPr>
          <w:rFonts w:hint="eastAsia"/>
        </w:rPr>
        <w:t>　　未来，数字压力开关的发展将更加注重智能化和网络化。智能化方面，数字压力开关将集成更多的传感器技术和数据处理能力，实现对压力变化的实时监测和智能分析。网络化方面，随着物联网技术的发展，数字压力开关将更加容易接入工业互联网，与其他设备实现数据共享和协同工作，从而提高整体系统的效率和灵活性。此外，随着对可持续发展的重视，数字压力开关还将朝着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773ed3cbf4914" w:history="1">
        <w:r>
          <w:rPr>
            <w:rStyle w:val="Hyperlink"/>
          </w:rPr>
          <w:t>2025-2031年中国数字压力开关发展现状与前景趋势预测报告</w:t>
        </w:r>
      </w:hyperlink>
      <w:r>
        <w:rPr>
          <w:rFonts w:hint="eastAsia"/>
        </w:rPr>
        <w:t>》系统分析了数字压力开关行业的市场需求、市场规模及价格动态，全面梳理了数字压力开关产业链结构，并对数字压力开关细分市场进行了深入探究。报告基于详实数据，科学预测了数字压力开关市场前景与发展趋势，重点剖析了品牌竞争格局、市场集中度及重点企业的市场地位。通过SWOT分析，报告识别了行业面临的机遇与风险，并提出了针对性发展策略与建议，为数字压力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按照不同产品类型，数字压力开关主要可以分为如下几个类别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中国不同产品类型数字压力开关增长趋势2020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量程±0.5%</w:t>
      </w:r>
      <w:r>
        <w:rPr>
          <w:rFonts w:hint="eastAsia"/>
        </w:rPr>
        <w:br/>
      </w:r>
      <w:r>
        <w:rPr>
          <w:rFonts w:hint="eastAsia"/>
        </w:rPr>
        <w:t>　　　　1.2.3 量程±0.25%</w:t>
      </w:r>
      <w:r>
        <w:rPr>
          <w:rFonts w:hint="eastAsia"/>
        </w:rPr>
        <w:br/>
      </w:r>
      <w:r>
        <w:rPr>
          <w:rFonts w:hint="eastAsia"/>
        </w:rPr>
        <w:t>　　　　1.2.4 量程±0.1%</w:t>
      </w:r>
      <w:r>
        <w:rPr>
          <w:rFonts w:hint="eastAsia"/>
        </w:rPr>
        <w:br/>
      </w:r>
      <w:r>
        <w:rPr>
          <w:rFonts w:hint="eastAsia"/>
        </w:rPr>
        <w:t>　　　　1.2.5 量程±0.05%</w:t>
      </w:r>
      <w:r>
        <w:rPr>
          <w:rFonts w:hint="eastAsia"/>
        </w:rPr>
        <w:br/>
      </w:r>
      <w:r>
        <w:rPr>
          <w:rFonts w:hint="eastAsia"/>
        </w:rPr>
        <w:t>　　　　1.2.6 量程±0.02%</w:t>
      </w:r>
      <w:r>
        <w:rPr>
          <w:rFonts w:hint="eastAsia"/>
        </w:rPr>
        <w:br/>
      </w:r>
      <w:r>
        <w:rPr>
          <w:rFonts w:hint="eastAsia"/>
        </w:rPr>
        <w:t>　　1.3 从不同应用，数字压力开关主要包括如下几个方面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中国不同应用数字压力开关增长趋势2020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中国数字压力开关发展现状及未来趋势（2020-2031）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中国市场数字压力开关收入及增长率（2020-2031）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中国市场数字压力开关销量及增长率（2020-2031）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中国市场主要数字压力开关厂商分析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中国市场主要厂商数字压力开关销量、收入及市场份额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中国市场主要厂商数字压力开关销量（2020-2025）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中国市场主要厂商数字压力开关收入（2020-2025）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2025年中国市场主要厂商数字压力开关收入排名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中国市场主要厂商数字压力开关价格（2020-2025）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中国市场主要厂商数字压力开关总部及产地分布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中国市场主要厂商成立时间及数字压力开关商业化日期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中国市场主要厂商数字压力开关产品类型及应用</w:t>
      </w:r>
      <w:r>
        <w:rPr>
          <w:rFonts w:hint="eastAsia"/>
        </w:rPr>
        <w:br/>
      </w:r>
      <w:r>
        <w:rPr>
          <w:rFonts w:hint="eastAsia"/>
        </w:rPr>
        <w:t>　　2.5 数字压力开关行业集中度、竞争程度分析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数字压力开关行业集中度分析：2025年中国Top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中国数字压力开关第一梯队、第二梯队和第三梯队厂商（品牌）及2025年市场份额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中国市场数字压力开关主要企业分析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重点企业（24）在中国市场数字压力开关销量、收入、价格及毛利率（2020-2025）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不同类型数字压力开关分析</w:t>
      </w:r>
      <w:r>
        <w:rPr>
          <w:rFonts w:hint="eastAsia"/>
        </w:rPr>
        <w:br/>
      </w:r>
      <w:r>
        <w:rPr>
          <w:rFonts w:hint="eastAsia"/>
        </w:rPr>
        <w:t>　　4.1 中国市场不同产品类型数字压力开关销量（2020-2031）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中国市场不同产品类型数字压力开关销量及市场份额（2020-2025）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中国市场不同产品类型数字压力开关销量预测（2025-2031）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中国市场不同产品类型数字压力开关规模（2020-2031）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中国市场不同产品类型数字压力开关规模及市场份额（2020-2025）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中国市场不同产品类型数字压力开关规模预测（2025-2031）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中国市场不同产品类型数字压力开关价格走势（2020-2031）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不同应用数字压力开关分析</w:t>
      </w:r>
      <w:r>
        <w:rPr>
          <w:rFonts w:hint="eastAsia"/>
        </w:rPr>
        <w:br/>
      </w:r>
      <w:r>
        <w:rPr>
          <w:rFonts w:hint="eastAsia"/>
        </w:rPr>
        <w:t>　　5.1 中国市场不同应用数字压力开关销量（2020-2031）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中国市场不同应用数字压力开关销量及市场份额（2020-2025）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中国市场不同应用数字压力开关销量预测（2025-2031）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中国市场不同应用数字压力开关规模（2020-2031）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中国市场不同应用数字压力开关规模及市场份额（2020-2025）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中国市场不同应用数字压力开关规模预测（2025-2031）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中国市场不同应用数字压力开关价格走势（2020-2031）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数字压力开关行业发展分析---发展趋势</w:t>
      </w:r>
      <w:r>
        <w:rPr>
          <w:rFonts w:hint="eastAsia"/>
        </w:rPr>
        <w:br/>
      </w:r>
      <w:r>
        <w:rPr>
          <w:rFonts w:hint="eastAsia"/>
        </w:rPr>
        <w:t>　　6.2 数字压力开关行业发展分析---厂商壁垒</w:t>
      </w:r>
      <w:r>
        <w:rPr>
          <w:rFonts w:hint="eastAsia"/>
        </w:rPr>
        <w:br/>
      </w:r>
      <w:r>
        <w:rPr>
          <w:rFonts w:hint="eastAsia"/>
        </w:rPr>
        <w:t>　　6.3 数字压力开关行业发展分析---驱动因素</w:t>
      </w:r>
      <w:r>
        <w:rPr>
          <w:rFonts w:hint="eastAsia"/>
        </w:rPr>
        <w:br/>
      </w:r>
      <w:r>
        <w:rPr>
          <w:rFonts w:hint="eastAsia"/>
        </w:rPr>
        <w:t>　　6.4 数字压力开关行业发展分析---制约因素</w:t>
      </w:r>
      <w:r>
        <w:rPr>
          <w:rFonts w:hint="eastAsia"/>
        </w:rPr>
        <w:br/>
      </w:r>
      <w:r>
        <w:rPr>
          <w:rFonts w:hint="eastAsia"/>
        </w:rPr>
        <w:t>　　6.5 数字压力开关中国企业SWOT分析</w:t>
      </w:r>
      <w:r>
        <w:rPr>
          <w:rFonts w:hint="eastAsia"/>
        </w:rPr>
        <w:br/>
      </w:r>
      <w:r>
        <w:rPr>
          <w:rFonts w:hint="eastAsia"/>
        </w:rPr>
        <w:t>　　6.6 数字压力开关行业政策环境分析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数字压力开关行业产业链简介</w:t>
      </w:r>
      <w:r>
        <w:rPr>
          <w:rFonts w:hint="eastAsia"/>
        </w:rPr>
        <w:br/>
      </w:r>
      <w:r>
        <w:rPr>
          <w:rFonts w:hint="eastAsia"/>
        </w:rPr>
        <w:t>　　7.2 数字压力开关产业链分析-上游</w:t>
      </w:r>
      <w:r>
        <w:rPr>
          <w:rFonts w:hint="eastAsia"/>
        </w:rPr>
        <w:br/>
      </w:r>
      <w:r>
        <w:rPr>
          <w:rFonts w:hint="eastAsia"/>
        </w:rPr>
        <w:t>　　7.3 数字压力开关产业链分析-中游</w:t>
      </w:r>
      <w:r>
        <w:rPr>
          <w:rFonts w:hint="eastAsia"/>
        </w:rPr>
        <w:br/>
      </w:r>
      <w:r>
        <w:rPr>
          <w:rFonts w:hint="eastAsia"/>
        </w:rPr>
        <w:t>　　7.4 数字压力开关产业链分析-下游：行业场景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数字压力开关行业采购模式</w:t>
      </w:r>
      <w:r>
        <w:rPr>
          <w:rFonts w:hint="eastAsia"/>
        </w:rPr>
        <w:br/>
      </w:r>
      <w:r>
        <w:rPr>
          <w:rFonts w:hint="eastAsia"/>
        </w:rPr>
        <w:t>　　7.6 数字压力开关行业生产模式</w:t>
      </w:r>
      <w:r>
        <w:rPr>
          <w:rFonts w:hint="eastAsia"/>
        </w:rPr>
        <w:br/>
      </w:r>
      <w:r>
        <w:rPr>
          <w:rFonts w:hint="eastAsia"/>
        </w:rPr>
        <w:t>　　7.7 数字压力开关行业销售模式及销售渠道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中国本土数字压力开关产能、产量分析</w:t>
      </w:r>
      <w:r>
        <w:rPr>
          <w:rFonts w:hint="eastAsia"/>
        </w:rPr>
        <w:br/>
      </w:r>
      <w:r>
        <w:rPr>
          <w:rFonts w:hint="eastAsia"/>
        </w:rPr>
        <w:t>　　8.1 中国数字压力开关供需现状及预测（2020-2031）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中国数字压力开关产能、产量、产能利用率及发展趋势（2020-2031）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中国数字压力开关产量、市场需求量及发展趋势（2020-2031）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中国数字压力开关进出口分析</w:t>
      </w:r>
      <w:r>
        <w:rPr>
          <w:rFonts w:hint="eastAsia"/>
        </w:rPr>
        <w:br/>
      </w:r>
      <w:r>
        <w:rPr>
          <w:rFonts w:hint="eastAsia"/>
        </w:rPr>
        <w:t>　　　　8.2.1 中国市场数字压力开关主要进口来源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中国市场数字压力开关主要出口目的地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不同产品类型，数字压力开关市场规模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不同应用数字压力开关市场规模2020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中国市场主要厂商数字压力开关销量（2020-2025）&amp;（千件）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中国市场主要厂商数字压力开关销量市场份额（2020-2025）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中国市场主要厂商数字压力开关收入（2020-2025）&amp;（万元）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中国市场主要厂商数字压力开关收入份额（2020-2025）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2025年中国主要生产商数字压力开关收入排名（万元）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中国市场主要厂商数字压力开关价格（2020-2025）&amp;（元/件）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中国市场主要厂商数字压力开关总部及产地分布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中国市场主要厂商成立时间及数字压力开关商业化日期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中国市场主要厂商数字压力开关产品类型及应用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2025年中国市场数字压力开关主要厂商市场地位（第一梯队、第二梯队和第三梯队）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重点企业（21）数字压力开关公生产基地、总部、竞争对手及市场地位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数字压力开关生产基地、总部、竞争对手及市场地位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数字压力开关产品规格、参数及市场应用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数字压力开关销量（千件）、收入（万元）、价格（元/件）及毛利率（2020-2025）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中国市场不同类型数字压力开关销量（2020-2025）&amp;（千件）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中国市场不同类型数字压力开关销量市场份额（2020-2025）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表135 中国市场不同类型数字压力开关销量预测（2025-2031）&amp;（千件）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表136 中国市场不同类型数字压力开关销量市场份额预测（2025-2031）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中国市场不同类型数字压力开关规模（2020-2025）&amp;（万元）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中国市场不同类型数字压力开关规模市场份额（2020-2025）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表139 中国市场不同类型数字压力开关规模预测（2025-2031）&amp;（万元）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中国市场不同类型数字压力开关规模市场份额预测（2025-2031）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中国市场不同应用数字压力开关销量（2020-2025）&amp;（千件）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表142 中国市场不同应用数字压力开关销量市场份额（2020-2025）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表143 中国市场不同应用数字压力开关销量预测（2025-2031）&amp;（千件）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中国市场不同应用数字压力开关销量市场份额预测（2025-2031）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中国市场不同应用数字压力开关规模（2020-2025）&amp;（万元）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中国市场不同应用数字压力开关规模市场份额（2020-2025）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表147 中国市场不同应用数字压力开关规模预测（2025-2031）&amp;（万元）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中国市场不同应用数字压力开关规模市场份额预测（2025-2031）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表149 数字压力开关行业发展分析---发展趋势</w:t>
      </w:r>
      <w:r>
        <w:rPr>
          <w:rFonts w:hint="eastAsia"/>
        </w:rPr>
        <w:br/>
      </w:r>
      <w:r>
        <w:rPr>
          <w:rFonts w:hint="eastAsia"/>
        </w:rPr>
        <w:t>　　表150 数字压力开关行业发展分析---厂商壁垒</w:t>
      </w:r>
      <w:r>
        <w:rPr>
          <w:rFonts w:hint="eastAsia"/>
        </w:rPr>
        <w:br/>
      </w:r>
      <w:r>
        <w:rPr>
          <w:rFonts w:hint="eastAsia"/>
        </w:rPr>
        <w:t>　　表151 数字压力开关行业发展分析---驱动因素</w:t>
      </w:r>
      <w:r>
        <w:rPr>
          <w:rFonts w:hint="eastAsia"/>
        </w:rPr>
        <w:br/>
      </w:r>
      <w:r>
        <w:rPr>
          <w:rFonts w:hint="eastAsia"/>
        </w:rPr>
        <w:t>　　表152 数字压力开关行业发展分析---制约因素</w:t>
      </w:r>
      <w:r>
        <w:rPr>
          <w:rFonts w:hint="eastAsia"/>
        </w:rPr>
        <w:br/>
      </w:r>
      <w:r>
        <w:rPr>
          <w:rFonts w:hint="eastAsia"/>
        </w:rPr>
        <w:t>　　表153 数字压力开关行业相关重点政策一览</w:t>
      </w:r>
      <w:r>
        <w:rPr>
          <w:rFonts w:hint="eastAsia"/>
        </w:rPr>
        <w:br/>
      </w:r>
      <w:r>
        <w:rPr>
          <w:rFonts w:hint="eastAsia"/>
        </w:rPr>
        <w:t>　　表154 数字压力开关行业供应链分析</w:t>
      </w:r>
      <w:r>
        <w:rPr>
          <w:rFonts w:hint="eastAsia"/>
        </w:rPr>
        <w:br/>
      </w:r>
      <w:r>
        <w:rPr>
          <w:rFonts w:hint="eastAsia"/>
        </w:rPr>
        <w:t>　　表155 数字压力开关上游原料供应商</w:t>
      </w:r>
      <w:r>
        <w:rPr>
          <w:rFonts w:hint="eastAsia"/>
        </w:rPr>
        <w:br/>
      </w:r>
      <w:r>
        <w:rPr>
          <w:rFonts w:hint="eastAsia"/>
        </w:rPr>
        <w:t>　　表156 数字压力开关行业主要下游客户</w:t>
      </w:r>
      <w:r>
        <w:rPr>
          <w:rFonts w:hint="eastAsia"/>
        </w:rPr>
        <w:br/>
      </w:r>
      <w:r>
        <w:rPr>
          <w:rFonts w:hint="eastAsia"/>
        </w:rPr>
        <w:t>　　表157 数字压力开关典型经销商</w:t>
      </w:r>
      <w:r>
        <w:rPr>
          <w:rFonts w:hint="eastAsia"/>
        </w:rPr>
        <w:br/>
      </w:r>
      <w:r>
        <w:rPr>
          <w:rFonts w:hint="eastAsia"/>
        </w:rPr>
        <w:t>　　表158 中国数字压力开关产量、销量、进口量及出口量（2020-2025）&amp;（千件）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表159 中国数字压力开关产量、销量、进口量及出口量预测（2025-2031）&amp;（千件）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表160 中国市场数字压力开关主要进口来源</w:t>
      </w:r>
      <w:r>
        <w:rPr>
          <w:rFonts w:hint="eastAsia"/>
        </w:rPr>
        <w:br/>
      </w:r>
      <w:r>
        <w:rPr>
          <w:rFonts w:hint="eastAsia"/>
        </w:rPr>
        <w:t>　　表161 中国市场数字压力开关主要出口目的地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数字压力开关产品图片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中国不同产品类型数字压力开关产量市场份额2024 VS 2025</w:t>
      </w:r>
      <w:r>
        <w:rPr>
          <w:rFonts w:hint="eastAsia"/>
        </w:rPr>
        <w:br/>
      </w:r>
      <w:r>
        <w:rPr>
          <w:rFonts w:hint="eastAsia"/>
        </w:rPr>
        <w:t>　　图3 量程±0.5%产品图片</w:t>
      </w:r>
      <w:r>
        <w:rPr>
          <w:rFonts w:hint="eastAsia"/>
        </w:rPr>
        <w:br/>
      </w:r>
      <w:r>
        <w:rPr>
          <w:rFonts w:hint="eastAsia"/>
        </w:rPr>
        <w:t>　　图4 量程±0.25%产品图片</w:t>
      </w:r>
      <w:r>
        <w:rPr>
          <w:rFonts w:hint="eastAsia"/>
        </w:rPr>
        <w:br/>
      </w:r>
      <w:r>
        <w:rPr>
          <w:rFonts w:hint="eastAsia"/>
        </w:rPr>
        <w:t>　　图5 量程±0.1%产品图片</w:t>
      </w:r>
      <w:r>
        <w:rPr>
          <w:rFonts w:hint="eastAsia"/>
        </w:rPr>
        <w:br/>
      </w:r>
      <w:r>
        <w:rPr>
          <w:rFonts w:hint="eastAsia"/>
        </w:rPr>
        <w:t>　　图6 量程±0.05%产品图片</w:t>
      </w:r>
      <w:r>
        <w:rPr>
          <w:rFonts w:hint="eastAsia"/>
        </w:rPr>
        <w:br/>
      </w:r>
      <w:r>
        <w:rPr>
          <w:rFonts w:hint="eastAsia"/>
        </w:rPr>
        <w:t>　　图7 量程±0.02%产品图片</w:t>
      </w:r>
      <w:r>
        <w:rPr>
          <w:rFonts w:hint="eastAsia"/>
        </w:rPr>
        <w:br/>
      </w:r>
      <w:r>
        <w:rPr>
          <w:rFonts w:hint="eastAsia"/>
        </w:rPr>
        <w:t>　　图8 中国不同应用数字压力开关市场份额2024 VS 2025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中国市场数字压力开关市场规模，2020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中国市场数字压力开关收入及增长率（2020-2031）&amp;（万元）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中国市场数字压力开关销量及增长率（2020-2031）&amp;（千件）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2025年中国市场主要厂商数字压力开关销量市场份额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2025年中国市场主要厂商数字压力开关收入市场份额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2025年中国市场前五大厂商数字压力开关市场份额</w:t>
      </w:r>
      <w:r>
        <w:rPr>
          <w:rFonts w:hint="eastAsia"/>
        </w:rPr>
        <w:br/>
      </w:r>
      <w:r>
        <w:rPr>
          <w:rFonts w:hint="eastAsia"/>
        </w:rPr>
        <w:t>　　图17 2025年中国市场数字压力开关第一梯队、第二梯队和第三梯队厂商（品牌）及市场份额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中国市场不同产品类型数字压力开关价格走势（2020-2031）&amp;（元/件）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中国市场不同应用数字压力开关价格走势（2020-2031）&amp;（元/件）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数字压力开关中国企业SWOT分析</w:t>
      </w:r>
      <w:r>
        <w:rPr>
          <w:rFonts w:hint="eastAsia"/>
        </w:rPr>
        <w:br/>
      </w:r>
      <w:r>
        <w:rPr>
          <w:rFonts w:hint="eastAsia"/>
        </w:rPr>
        <w:t>　　图21 数字压力开关产业链</w:t>
      </w:r>
      <w:r>
        <w:rPr>
          <w:rFonts w:hint="eastAsia"/>
        </w:rPr>
        <w:br/>
      </w:r>
      <w:r>
        <w:rPr>
          <w:rFonts w:hint="eastAsia"/>
        </w:rPr>
        <w:t>　　图22 数字压力开关行业采购模式分析</w:t>
      </w:r>
      <w:r>
        <w:rPr>
          <w:rFonts w:hint="eastAsia"/>
        </w:rPr>
        <w:br/>
      </w:r>
      <w:r>
        <w:rPr>
          <w:rFonts w:hint="eastAsia"/>
        </w:rPr>
        <w:t>　　图23 数字压力开关行业生产模式分析</w:t>
      </w:r>
      <w:r>
        <w:rPr>
          <w:rFonts w:hint="eastAsia"/>
        </w:rPr>
        <w:br/>
      </w:r>
      <w:r>
        <w:rPr>
          <w:rFonts w:hint="eastAsia"/>
        </w:rPr>
        <w:t>　　图24 数字压力开关行业销售模式分析</w:t>
      </w:r>
      <w:r>
        <w:rPr>
          <w:rFonts w:hint="eastAsia"/>
        </w:rPr>
        <w:br/>
      </w:r>
      <w:r>
        <w:rPr>
          <w:rFonts w:hint="eastAsia"/>
        </w:rPr>
        <w:t>　　图25 中国数字压力开关产能、产量、产能利用率及发展趋势（2020-2031）&amp;（千件）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中国数字压力开关产量、市场需求量及发展趋势（2020-2031）&amp;（千件）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773ed3cbf4914" w:history="1">
        <w:r>
          <w:rPr>
            <w:rStyle w:val="Hyperlink"/>
          </w:rPr>
          <w:t>2025-2031年中国数字压力开关发展现状与前景趋势预测报告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773ed3cbf4914" w:history="1">
        <w:r>
          <w:rPr>
            <w:rStyle w:val="Hyperlink"/>
          </w:rPr>
          <w:t>https://www.20087.com/7/83/ShuZiYaLiKaiGuanHangYeQianJingQuShi.html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开关是什么、数字压力开关怎么调压力、液位开关、数字压力开关怎么设置、数显压力开关如何使用、数字压力开关工作原理、水罐压力开关接线图解、数字压力开关只能在有吸气的气路中使用、smc数字压力开关调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470ed79a542a0" w:history="1">
      <w:r>
        <w:rPr>
          <w:rStyle w:val="Hyperlink"/>
        </w:rPr>
        <w:t>2025-2031年中国数字压力开关发展现状与前景趋势预测报告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uZiYaLiKaiGuanHangYeQianJingQuShi.html" TargetMode="External" Id="R3bd773ed3cbf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uZiYaLiKaiGuanHangYeQianJingQuShi.html" TargetMode="External" Id="R861470ed79a5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2025-04-20T07:46:00Z</dcterms:created>
  <dcterms:modified xsi:type="dcterms:W3CDTF">2025-04-20T08:46:00Z</dcterms:modified>
  <dc:subject>2025-2031年中国数字压力开关发展现状与前景趋势预测报告</dc:subject>
  <dc:title>2025-2031年中国数字压力开关发展现状与前景趋势预测报告</dc:title>
  <cp:keywords>2025-2031年中国数字压力开关发展现状与前景趋势预测报告</cp:keywords>
  <dc:description>2025-2031年中国数字压力开关发展现状与前景趋势预测报告</dc:description>
</cp:coreProperties>
</file>