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7536111245c7" w:history="1">
              <w:r>
                <w:rPr>
                  <w:rStyle w:val="Hyperlink"/>
                </w:rPr>
                <w:t>2024-2030年全球与中国液压动力装置行业研究分析及市场前景预测报告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7536111245c7" w:history="1">
              <w:r>
                <w:rPr>
                  <w:rStyle w:val="Hyperlink"/>
                </w:rPr>
                <w:t>2024-2030年全球与中国液压动力装置行业研究分析及市场前景预测报告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c7536111245c7" w:history="1">
                <w:r>
                  <w:rPr>
                    <w:rStyle w:val="Hyperlink"/>
                  </w:rPr>
                  <w:t>https://www.20087.com/7/63/YeYaDongLiZhuangZhiWeiLaiFaZhanQ.html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装置是机械设备的核心部件，在工程机械、汽车制造、航空航天等多个领域有着广泛的应用。近年来，随着技术的进步，液压动力装置的性能和效率得到了显著提升，特别是在节能减耗和延长使用寿命方面取得了明显进展。同时，产业集群效应在中国液压行业表现明显，江苏、山东、浙江等地形成了一批具有竞争力的企业集群，提升了整个行业的技术水平和市场竞争力。</w:t>
      </w:r>
      <w:r>
        <w:rPr>
          <w:rFonts w:hint="eastAsia"/>
        </w:rPr>
        <w:br/>
      </w:r>
      <w:r>
        <w:rPr>
          <w:rFonts w:hint="eastAsia"/>
        </w:rPr>
        <w:t>　　未来，液压动力装置的发展将更加注重技术创新和智能制造。一方面，通过采用新材料和优化设计，液压动力装置将朝着更高效、更轻量化、更可靠的方向发展。另一方面，随着工业4.0概念的推进，液压动力装置将更加智能化，实现远程监控和预测性维护等功能，提高设备的整体运行效率。此外，随着新能源技术的发展，电动液压动力装置的应用将逐渐增多，以适应低碳环保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0c7536111245c7" w:history="1">
        <w:r>
          <w:rPr>
            <w:rStyle w:val="Hyperlink"/>
          </w:rPr>
          <w:t>2024-2030年全球与中国液压动力装置行业研究分析及市场前景预测报告</w:t>
        </w:r>
      </w:hyperlink>
      <w:r>
        <w:rPr>
          <w:rFonts w:hint="eastAsia"/>
        </w:rPr>
        <w:t>基于科学的市场调研和数据分析，全面剖析了液压动力装置行业现状、市场需求及市场规模。液压动力装置报告探讨了液压动力装置产业链结构，细分市场的特点，并分析了液压动力装置市场前景及发展趋势。通过科学预测，揭示了液压动力装置行业未来的增长潜力。同时，液压动力装置报告还对重点企业进行了研究，评估了各大品牌在市场竞争中的地位，以及行业集中度的变化。液压动力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液压动力装置行业简介</w:t>
      </w:r>
      <w:r>
        <w:rPr>
          <w:rFonts w:hint="eastAsia"/>
        </w:rPr>
        <w:br/>
      </w:r>
      <w:r>
        <w:rPr>
          <w:rFonts w:hint="eastAsia"/>
        </w:rPr>
        <w:t>　　　　1.1.1 液压动力装置行业界定及分类</w:t>
      </w:r>
      <w:r>
        <w:rPr>
          <w:rFonts w:hint="eastAsia"/>
        </w:rPr>
        <w:br/>
      </w:r>
      <w:r>
        <w:rPr>
          <w:rFonts w:hint="eastAsia"/>
        </w:rPr>
        <w:t>　　　　1.1.2 液压动力装置行业特征</w:t>
      </w:r>
      <w:r>
        <w:rPr>
          <w:rFonts w:hint="eastAsia"/>
        </w:rPr>
        <w:br/>
      </w:r>
      <w:r>
        <w:rPr>
          <w:rFonts w:hint="eastAsia"/>
        </w:rPr>
        <w:t>　　1.2 液压动力装置产品主要分类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不同种类液压动力装置价格走势（2018-2030年）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小于0.75GPM</w:t>
      </w:r>
      <w:r>
        <w:rPr>
          <w:rFonts w:hint="eastAsia"/>
        </w:rPr>
        <w:br/>
      </w:r>
      <w:r>
        <w:rPr>
          <w:rFonts w:hint="eastAsia"/>
        </w:rPr>
        <w:t>　　　　1.2.3 0.75至4 GPM</w:t>
      </w:r>
      <w:r>
        <w:rPr>
          <w:rFonts w:hint="eastAsia"/>
        </w:rPr>
        <w:br/>
      </w:r>
      <w:r>
        <w:rPr>
          <w:rFonts w:hint="eastAsia"/>
        </w:rPr>
        <w:t>　　　　1.2.4 4-10 GPM</w:t>
      </w:r>
      <w:r>
        <w:rPr>
          <w:rFonts w:hint="eastAsia"/>
        </w:rPr>
        <w:br/>
      </w:r>
      <w:r>
        <w:rPr>
          <w:rFonts w:hint="eastAsia"/>
        </w:rPr>
        <w:t>　　　　1.2.5 10至21 GPM</w:t>
      </w:r>
      <w:r>
        <w:rPr>
          <w:rFonts w:hint="eastAsia"/>
        </w:rPr>
        <w:br/>
      </w:r>
      <w:r>
        <w:rPr>
          <w:rFonts w:hint="eastAsia"/>
        </w:rPr>
        <w:t>　　　　1.2.6 21GPM以上</w:t>
      </w:r>
      <w:r>
        <w:rPr>
          <w:rFonts w:hint="eastAsia"/>
        </w:rPr>
        <w:br/>
      </w:r>
      <w:r>
        <w:rPr>
          <w:rFonts w:hint="eastAsia"/>
        </w:rPr>
        <w:t>　　1.3 液压动力装置主要应用领域分析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机械制造业</w:t>
      </w:r>
      <w:r>
        <w:rPr>
          <w:rFonts w:hint="eastAsia"/>
        </w:rPr>
        <w:br/>
      </w:r>
      <w:r>
        <w:rPr>
          <w:rFonts w:hint="eastAsia"/>
        </w:rPr>
        <w:t>　　　　1.3.3 基础设施产业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全球液压动力装置供需现状及预测（2018-2030年）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全球液压动力装置产能、产量、产能利用率及发展趋势（2018-2030年）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全球液压动力装置产量、表观消费量及发展趋势（2018-2030年）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全球液压动力装置产量、市场需求量及发展趋势（2018-2030年）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中国液压动力装置供需现状及预测（2018-2030年）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中国液压动力装置产能、产量、产能利用率及发展趋势（2018-2030年）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中国液压动力装置产量、表观消费量及发展趋势（2018-2030年）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中国液压动力装置产量、市场需求量及发展趋势（2018-2030年）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液压动力装置中国及欧美日等行业政策分析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全球与中国主要厂商液压动力装置产量、产值及竞争分析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全球市场液压动力装置主要厂商2022和2023年产量、产值及市场份额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全球市场液压动力装置主要厂商2022和2023年产量列表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全球市场液压动力装置主要厂商2022和2023年产值列表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全球市场液压动力装置主要厂商2022和2023年产品价格列表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中国市场液压动力装置主要厂商2022和2023年产量、产值及市场份额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中国市场液压动力装置主要厂商2022和2023年产量列表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中国市场液压动力装置主要厂商2022和2023年产值列表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液压动力装置厂商产地分布及商业化日期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液压动力装置行业集中度、竞争程度分析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液压动力装置行业集中度分析</w:t>
      </w:r>
      <w:r>
        <w:rPr>
          <w:rFonts w:hint="eastAsia"/>
        </w:rPr>
        <w:br/>
      </w:r>
      <w:r>
        <w:rPr>
          <w:rFonts w:hint="eastAsia"/>
        </w:rPr>
        <w:t>　　　　2.4.2 液压动力装置行业竞争程度分析</w:t>
      </w:r>
      <w:r>
        <w:rPr>
          <w:rFonts w:hint="eastAsia"/>
        </w:rPr>
        <w:br/>
      </w:r>
      <w:r>
        <w:rPr>
          <w:rFonts w:hint="eastAsia"/>
        </w:rPr>
        <w:t>　　2.5 液压动力装置全球领先企业SWOT分析</w:t>
      </w:r>
      <w:r>
        <w:rPr>
          <w:rFonts w:hint="eastAsia"/>
        </w:rPr>
        <w:br/>
      </w:r>
      <w:r>
        <w:rPr>
          <w:rFonts w:hint="eastAsia"/>
        </w:rPr>
        <w:t>　　2.6 液压动力装置中国企业SWOT分析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从生产角度分析全球主要地区液压动力装置产量、产值、市场份额、增长率及发展趋势（2018-2030年）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全球主要地区液压动力装置产量、产值及市场份额（2018-2030年）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全球主要地区液压动力装置产量及市场份额（2018-2030年）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全球主要地区液压动力装置产值及市场份额（2018-2030年）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中国市场液压动力装置2024-2030年产量、产值及增长率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美国市场液压动力装置2024-2030年产量、产值及增长率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欧洲市场液压动力装置2024-2030年产量、产值及增长率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日本市场液压动力装置2024-2030年产量、产值及增长率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东南亚市场液压动力装置2024-2030年产量、产值及增长率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印度市场液压动力装置2024-2030年产量、产值及增长率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从消费角度分析全球主要地区液压动力装置消费量、市场份额及发展趋势（2018-2030年）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全球主要地区液压动力装置消费量、市场份额及发展预测（2018-2030年）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中国市场液压动力装置2018-2030年消费量、增长率及发展预测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美国市场液压动力装置2018-2030年消费量、增长率及发展预测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欧洲市场液压动力装置2018-2030年消费量、增长率及发展预测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日本市场液压动力装置2018-2030年消费量、增长率及发展预测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东南亚市场液压动力装置2018-2030年消费量、增长率及发展预测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印度市场液压动力装置2024-2030年消费量增长率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全球与中国液压动力装置主要生产商分析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重点企业（10）液压动力装置产品规格、参数及特点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重点企业（10）液压动力装置产能、产量、产值、价格及毛利率（2018-2023年）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不同类型液压动力装置产量、价格、产值及市场份额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全球市场不同类型液压动力装置产量、产值及市场份额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全球市场液压动力装置不同类型液压动力装置产量及市场份额（2018-2030年）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全球市场不同类型液压动力装置产值、市场份额（2018-2030年）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全球市场不同类型液压动力装置价格走势（2018-2030年）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中国市场液压动力装置主要分类产量、产值及市场份额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中国市场液压动力装置主要分类产量及市场份额及（2018-2030年）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中国市场液压动力装置主要分类产值、市场份额（2018-2030年）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中国市场液压动力装置主要分类价格走势（2018-2030年）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液压动力装置上游原料及下游主要应用领域分析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液压动力装置产业链分析</w:t>
      </w:r>
      <w:r>
        <w:rPr>
          <w:rFonts w:hint="eastAsia"/>
        </w:rPr>
        <w:br/>
      </w:r>
      <w:r>
        <w:rPr>
          <w:rFonts w:hint="eastAsia"/>
        </w:rPr>
        <w:t>　　7.2 液压动力装置产业上游供应分析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全球市场液压动力装置下游主要应用领域消费量、市场份额及增长率（2018-2030年）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中国市场液压动力装置主要应用领域消费量、市场份额及增长率（2018-2030年）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中国市场液压动力装置产量、消费量、进出口分析及未来趋势（2018-2030年）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中国市场液压动力装置产量、消费量、进出口分析及未来趋势（2018-2030年）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中国市场液压动力装置进出口贸易趋势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中国市场液压动力装置主要进口来源</w:t>
      </w:r>
      <w:r>
        <w:rPr>
          <w:rFonts w:hint="eastAsia"/>
        </w:rPr>
        <w:br/>
      </w:r>
      <w:r>
        <w:rPr>
          <w:rFonts w:hint="eastAsia"/>
        </w:rPr>
        <w:t>　　8.4 中国市场液压动力装置主要出口目的地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中国市场液压动力装置主要地区分布</w:t>
      </w:r>
      <w:r>
        <w:rPr>
          <w:rFonts w:hint="eastAsia"/>
        </w:rPr>
        <w:br/>
      </w:r>
      <w:r>
        <w:rPr>
          <w:rFonts w:hint="eastAsia"/>
        </w:rPr>
        <w:t>　　9.1 中国液压动力装置生产地区分布</w:t>
      </w:r>
      <w:r>
        <w:rPr>
          <w:rFonts w:hint="eastAsia"/>
        </w:rPr>
        <w:br/>
      </w:r>
      <w:r>
        <w:rPr>
          <w:rFonts w:hint="eastAsia"/>
        </w:rPr>
        <w:t>　　9.2 中国液压动力装置消费地区分布</w:t>
      </w:r>
      <w:r>
        <w:rPr>
          <w:rFonts w:hint="eastAsia"/>
        </w:rPr>
        <w:br/>
      </w:r>
      <w:r>
        <w:rPr>
          <w:rFonts w:hint="eastAsia"/>
        </w:rPr>
        <w:t>　　9.3 中国液压动力装置市场集中度及发展趋势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液压动力装置技术及相关行业技术发展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液压动力装置销售渠道分析及建议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国内市场液压动力装置销售渠道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国内市场液压动力装置未来销售模式及销售渠道的趋势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企业海外液压动力装置销售渠道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欧美日等地区液压动力装置销售渠道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欧美日等地区液压动力装置未来销售模式及销售渠道的趋势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液压动力装置销售/营销策略建议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液压动力装置产品市场定位及目标消费者分析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液压动力装置产品图片</w:t>
      </w:r>
      <w:r>
        <w:rPr>
          <w:rFonts w:hint="eastAsia"/>
        </w:rPr>
        <w:br/>
      </w:r>
      <w:r>
        <w:rPr>
          <w:rFonts w:hint="eastAsia"/>
        </w:rPr>
        <w:t>　　表 液压动力装置产品分类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2023年全球不同种类液压动力装置产量市场份额</w:t>
      </w:r>
      <w:r>
        <w:rPr>
          <w:rFonts w:hint="eastAsia"/>
        </w:rPr>
        <w:br/>
      </w:r>
      <w:r>
        <w:rPr>
          <w:rFonts w:hint="eastAsia"/>
        </w:rPr>
        <w:t>　　表 不同种类液压动力装置价格列表及趋势（2018-2030年）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小于0.75GPM产品图片</w:t>
      </w:r>
      <w:r>
        <w:rPr>
          <w:rFonts w:hint="eastAsia"/>
        </w:rPr>
        <w:br/>
      </w:r>
      <w:r>
        <w:rPr>
          <w:rFonts w:hint="eastAsia"/>
        </w:rPr>
        <w:t>　　图 0.75至4 GPM产品图片</w:t>
      </w:r>
      <w:r>
        <w:rPr>
          <w:rFonts w:hint="eastAsia"/>
        </w:rPr>
        <w:br/>
      </w:r>
      <w:r>
        <w:rPr>
          <w:rFonts w:hint="eastAsia"/>
        </w:rPr>
        <w:t>　　图 4-10 GPM产品图片</w:t>
      </w:r>
      <w:r>
        <w:rPr>
          <w:rFonts w:hint="eastAsia"/>
        </w:rPr>
        <w:br/>
      </w:r>
      <w:r>
        <w:rPr>
          <w:rFonts w:hint="eastAsia"/>
        </w:rPr>
        <w:t>　　图 10至21 GPM产品图片</w:t>
      </w:r>
      <w:r>
        <w:rPr>
          <w:rFonts w:hint="eastAsia"/>
        </w:rPr>
        <w:br/>
      </w:r>
      <w:r>
        <w:rPr>
          <w:rFonts w:hint="eastAsia"/>
        </w:rPr>
        <w:t>　　图 21GPM以上产品图片</w:t>
      </w:r>
      <w:r>
        <w:rPr>
          <w:rFonts w:hint="eastAsia"/>
        </w:rPr>
        <w:br/>
      </w:r>
      <w:r>
        <w:rPr>
          <w:rFonts w:hint="eastAsia"/>
        </w:rPr>
        <w:t>　　表 液压动力装置主要应用领域表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全球2023年液压动力装置不同应用领域消费量市场份额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全球市场液压动力装置产量（万吨）及增长率（2018-2030年）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全球市场液压动力装置产值（万元）及增长率（2018-2030年）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中国市场液压动力装置产量（万吨）、增长率及发展趋势（2018-2030年）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中国市场液压动力装置产值（万元）、增长率及未来发展趋势（2018-2030年）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全球液压动力装置产能（万吨）、产量（万吨）、产能利用率及发展趋势（2018-2030年）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全球液压动力装置产量（万吨）、表观消费量及发展趋势（2018-2030年）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全球液压动力装置产量（万吨）、市场需求量及发展趋势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中国液压动力装置产能（万吨）、产量（万吨）、产能利用率及发展趋势（2018-2030年）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中国液压动力装置产量（万吨）、表观消费量及发展趋势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中国液压动力装置产量（万吨）、市场需求量及发展趋势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全球市场液压动力装置主要厂商2022和2023年产量（万吨）列表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全球市场液压动力装置主要厂商2022和2023年产量市场份额列表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全球市场液压动力装置主要厂商2023年产量市场份额列表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全球市场液压动力装置主要厂商2022年产量市场份额列表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全球市场液压动力装置主要厂商2022和2023年产值（万元）列表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全球市场液压动力装置主要厂商2022和2023年产值市场份额列表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全球市场液压动力装置主要厂商2023年产值市场份额列表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全球市场液压动力装置主要厂商2022年产值市场份额列表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全球市场液压动力装置主要厂商2022和2023年产品价格列表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中国市场液压动力装置主要厂商2022和2023年产量（万吨）列表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中国市场液压动力装置主要厂商2022和2023年产量市场份额列表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中国市场液压动力装置主要厂商2023年产量市场份额列表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中国市场液压动力装置主要厂商2022年产量市场份额列表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中国市场液压动力装置主要厂商2022和2023年产值（万元）列表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中国市场液压动力装置主要厂商2022和2023年产值市场份额列表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中国市场液压动力装置主要厂商2023年产值市场份额列表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中国市场液压动力装置主要厂商2022年产值市场份额列表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液压动力装置厂商产地分布及商业化日期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液压动力装置全球领先企业SWOT分析</w:t>
      </w:r>
      <w:r>
        <w:rPr>
          <w:rFonts w:hint="eastAsia"/>
        </w:rPr>
        <w:br/>
      </w:r>
      <w:r>
        <w:rPr>
          <w:rFonts w:hint="eastAsia"/>
        </w:rPr>
        <w:t>　　表 液压动力装置中国企业SWOT分析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全球主要地区液压动力装置2024-2030年产量（万吨）列表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全球主要地区液压动力装置2024-2030年产量市场份额列表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全球主要地区液压动力装置2023年产量市场份额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全球主要地区液压动力装置2024-2030年产值（万元）列表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全球主要地区液压动力装置2024-2030年产值市场份额列表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全球主要地区液压动力装置2023年产值市场份额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中国市场液压动力装置2024-2030年产量（万吨）及增长率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中国市场液压动力装置2024-2030年产值（万元）及增长率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美国市场液压动力装置2024-2030年产量（万吨）及增长率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美国市场液压动力装置2024-2030年产值（万元）及增长率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欧洲市场液压动力装置2024-2030年产量（万吨）及增长率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欧洲市场液压动力装置2024-2030年产值（万元）及增长率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日本市场液压动力装置2024-2030年产量（万吨）及增长率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日本市场液压动力装置2024-2030年产值（万元）及增长率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东南亚市场液压动力装置2024-2030年产量（万吨）及增长率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东南亚市场液压动力装置2024-2030年产值（万元）及增长率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印度市场液压动力装置2024-2030年产量（万吨）及增长率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印度市场液压动力装置2024-2030年产值（万元）及增长率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全球主要地区液压动力装置2024-2030年消费量（万吨）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全球主要地区液压动力装置2024-2030年消费量市场份额列表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全球主要地区液压动力装置2023年消费量市场份额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中国市场液压动力装置2018-2030年消费量（万吨）、增长率及发展预测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欧洲市场液压动力装置2018-2030年消费量（万吨）、增长率及发展预测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日本市场液压动力装置2018-2030年消费量（万吨）、增长率及发展预测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东南亚市场液压动力装置2018-2030年消费量（万吨）、增长率及发展预测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印度市场液压动力装置2018-2030年消费量（万吨）、增长率及发展预测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重点企业（10）液压动力装置产品规格、参数、特点及价格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重点企业（10）液压动力装置产品规格及价格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重点企业（10）液压动力装置产能（万吨）、产量（万吨）、产值（万元）、价格及毛利率（2018-2023年）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重点企业（10）液压动力装置产量全球市场份额（2022年）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重点企业（10）液压动力装置产量全球市场份额（2023年）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全球市场不同类型液压动力装置产量（万吨）（2018-2030年）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全球市场不同类型液压动力装置产量市场份额（2018-2030年）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全球市场不同类型液压动力装置产值（万元）（2018-2030年）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全球市场不同类型液压动力装置产值市场份额（2018-2030年）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全球市场不同类型液压动力装置价格走势（2018-2030年）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液压动力装置产业链图</w:t>
      </w:r>
      <w:r>
        <w:rPr>
          <w:rFonts w:hint="eastAsia"/>
        </w:rPr>
        <w:br/>
      </w:r>
      <w:r>
        <w:rPr>
          <w:rFonts w:hint="eastAsia"/>
        </w:rPr>
        <w:t>　　表 液压动力装置上游原料供应商及联系方式列表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全球市场液压动力装置主要应用领域消费量（万吨）（2018-2030年）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全球市场液压动力装置主要应用领域消费量市场份额（2018-2030年）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2023年全球市场液压动力装置主要应用领域消费量市场份额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全球市场液压动力装置主要应用领域消费量增长率（2018-2030年）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中国市场液压动力装置产量（万吨）、消费量（万吨）、进出口分析及未来趋势（2018-2030年）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7536111245c7" w:history="1">
        <w:r>
          <w:rPr>
            <w:rStyle w:val="Hyperlink"/>
          </w:rPr>
          <w:t>2024-2030年全球与中国液压动力装置行业研究分析及市场前景预测报告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c7536111245c7" w:history="1">
        <w:r>
          <w:rPr>
            <w:rStyle w:val="Hyperlink"/>
          </w:rPr>
          <w:t>https://www.20087.com/7/63/YeYaDongLiZhuangZhiWeiLaiFaZhanQ.html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bb4896bb41df" w:history="1">
      <w:r>
        <w:rPr>
          <w:rStyle w:val="Hyperlink"/>
        </w:rPr>
        <w:t>2024-2030年全球与中国液压动力装置行业研究分析及市场前景预测报告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eYaDongLiZhuangZhiWeiLaiFaZhanQ.html" TargetMode="External" Id="R9c0c7536111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eYaDongLiZhuangZhiWeiLaiFaZhanQ.html" TargetMode="External" Id="Rebe4bb4896b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2023-09-27T23:40:00Z</dcterms:created>
  <dcterms:modified xsi:type="dcterms:W3CDTF">2023-09-28T00:40:00Z</dcterms:modified>
  <dc:subject>2024-2030年全球与中国液压动力装置行业研究分析及市场前景预测报告</dc:subject>
  <dc:title>2024-2030年全球与中国液压动力装置行业研究分析及市场前景预测报告</dc:title>
  <cp:keywords>2024-2030年全球与中国液压动力装置行业研究分析及市场前景预测报告</cp:keywords>
  <dc:description>2024-2030年全球与中国液压动力装置行业研究分析及市场前景预测报告</dc:description>
</cp:coreProperties>
</file>