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9c5fab47346fe" w:history="1">
              <w:r>
                <w:rPr>
                  <w:rStyle w:val="Hyperlink"/>
                </w:rPr>
                <w:t>2025-2031年全球与中国锻压机械行业调研及前景趋势分析报告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9c5fab47346fe" w:history="1">
              <w:r>
                <w:rPr>
                  <w:rStyle w:val="Hyperlink"/>
                </w:rPr>
                <w:t>2025-2031年全球与中国锻压机械行业调研及前景趋势分析报告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9c5fab47346fe" w:history="1">
                <w:r>
                  <w:rPr>
                    <w:rStyle w:val="Hyperlink"/>
                  </w:rPr>
                  <w:t>https://www.20087.com/7/53/DuanYaJiXieHangYeQuShi.html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压机械作为制造业的基础设备，其技术水平直接关系到金属制品的质量和生产效率。目前，锻压机械正向高精度、高效率、自动化、智能化方向发展，如伺服驱动技术的应用提高了控制精度和响应速度，机器人与锻压机械的集成提高了生产灵活性。此外，节能减耗和环保生产也是当前技术改进的重点。</w:t>
      </w:r>
      <w:r>
        <w:rPr>
          <w:rFonts w:hint="eastAsia"/>
        </w:rPr>
        <w:br/>
      </w:r>
      <w:r>
        <w:rPr>
          <w:rFonts w:hint="eastAsia"/>
        </w:rPr>
        <w:t>　　未来锻压机械的发展将更加注重智能化与集成化，借助物联网、大数据和人工智能技术，实现远程监控、故障预测和维护，提升设备的可用性和生产效率。模块化和定制化设计将更好地满足不同客户的特定需求，缩短产品开发周期。随着新材料和极端工况应用的增加，锻压机械将面临更高的性能要求，推动材料科学和热处理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9c5fab47346fe" w:history="1">
        <w:r>
          <w:rPr>
            <w:rStyle w:val="Hyperlink"/>
          </w:rPr>
          <w:t>2025-2031年全球与中国锻压机械行业调研及前景趋势分析报告</w:t>
        </w:r>
      </w:hyperlink>
      <w:r>
        <w:rPr>
          <w:rFonts w:hint="eastAsia"/>
        </w:rPr>
        <w:t>》基于详实数据，从市场规模、需求变化及价格动态等维度，全面解析了锻压机械行业的现状与发展趋势，并对锻压机械产业链各环节进行了系统性探讨。报告科学预测了锻压机械行业未来发展方向，重点分析了锻压机械技术现状及创新路径，同时聚焦锻压机械重点企业的经营表现，评估了市场竞争格局、品牌影响力及市场集中度。通过对细分市场的深入研究及SWOT分析，报告揭示了锻压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锻压机械行业概述及发展现状</w:t>
      </w:r>
      <w:r>
        <w:rPr>
          <w:rFonts w:hint="eastAsia"/>
        </w:rPr>
        <w:br/>
      </w:r>
      <w:r>
        <w:rPr>
          <w:rFonts w:hint="eastAsia"/>
        </w:rPr>
        <w:t>　　1.1 锻压机械行业介绍</w:t>
      </w:r>
      <w:r>
        <w:rPr>
          <w:rFonts w:hint="eastAsia"/>
        </w:rPr>
        <w:br/>
      </w:r>
      <w:r>
        <w:rPr>
          <w:rFonts w:hint="eastAsia"/>
        </w:rPr>
        <w:t>　　1.2 锻压机械主要种类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2024年不同种类锻压机械产量占比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2020-2031年不同种类锻压机械价格走势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锻压机械主要应用领域分析</w:t>
      </w:r>
      <w:r>
        <w:rPr>
          <w:rFonts w:hint="eastAsia"/>
        </w:rPr>
        <w:br/>
      </w:r>
      <w:r>
        <w:rPr>
          <w:rFonts w:hint="eastAsia"/>
        </w:rPr>
        <w:t>　　　　1.3.1 锻压机械主要应用领域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2025年全球锻压机械不同应用领域消费量占比分析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全球与中国锻压机械市场发展现状对比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2020-2031年全球锻压机械市场现状及发展趋势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2020-2031年中国锻压机械市场现状及发展趋势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2020-2031年全球锻压机械供需现状及趋势预测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2020-2031年全球锻压机械产能、产量、产能利用率情况及趋势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2020-2031年全球锻压机械产量、表观消费量情况及趋势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2020-2031年中国锻压机械供需现状及趋势预测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2020-2031年中国锻压机械产能、产量、产能利用率情况及趋势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2020-2031年中国锻压机械产量、表观消费量情况及趋势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2020-2031年中国锻压机械产量、需求量、市场缺口情况及趋势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中国锻压机械行业政策分析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全球与中国锻压机械重点企业产量、产值、集中度分析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全球市场锻压机械重点企业2024和2025年产量、产值对比分析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全球市场锻压机械重点企业2024和2025年产量对比分析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全球市场锻压机械重点企业2024和2025年产值对比分析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全球市场锻压机械重点企业2024和2025年产品价格分析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中国市场锻压机械重点企业2024和2025年产量、产值对比分析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中国市场锻压机械重点企业2024和2025年产量对比分析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中国市场锻压机械重点企业2024和2025年产值对比分析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锻压机械重点厂商总部</w:t>
      </w:r>
      <w:r>
        <w:rPr>
          <w:rFonts w:hint="eastAsia"/>
        </w:rPr>
        <w:br/>
      </w:r>
      <w:r>
        <w:rPr>
          <w:rFonts w:hint="eastAsia"/>
        </w:rPr>
        <w:t>　　2.4 锻压机械行业企业集中度分析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全球重点锻压机械企业SWOT分析</w:t>
      </w:r>
      <w:r>
        <w:rPr>
          <w:rFonts w:hint="eastAsia"/>
        </w:rPr>
        <w:br/>
      </w:r>
      <w:r>
        <w:rPr>
          <w:rFonts w:hint="eastAsia"/>
        </w:rPr>
        <w:t>　　2.6 中国重点锻压机械企业SWOT分析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2020-2031年全球主要地区锻压机械产量、产值、市场份额情况及趋势预测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2020-2031年全球主要地区锻压机械产量、产值及市场份额情况及趋势预测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2020-2031年全球主要地区锻压机械产量及市场份额情况及趋势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2020-2031年全球主要地区锻压机械产值及市场份额情况及趋势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2020-2031年中国市场锻压机械产量、产值情况及趋势预测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2020-2031年北美市场锻压机械产量、产值情况及趋势预测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2020-2031年欧洲市场锻压机械产量、产值情况及趋势预测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2020-2031年日本市场锻压机械产量、产值情况及趋势预测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2020-2031年全球主要地区锻压机械消费量、市场份额及发展趋势分析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2020-2031年全球主要地区锻压机械消费量、市场份额及发展趋势预测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2020-2031年中国市场锻压机械消费情况及发展趋势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2020-2031年北美市场锻压机械消费情况及发展趋势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2020-2031年欧洲市场锻压机械消费情况及发展趋势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2020-2031年日本市场锻压机械消费情况及发展趋势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锻压机械行业重点企业调研分析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企业锻压机械产品</w:t>
      </w:r>
      <w:r>
        <w:rPr>
          <w:rFonts w:hint="eastAsia"/>
        </w:rPr>
        <w:br/>
      </w:r>
      <w:r>
        <w:rPr>
          <w:rFonts w:hint="eastAsia"/>
        </w:rPr>
        <w:t>　　　　5.1.3 企业锻压机械产量、价格、收入、成本、毛利情况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企业锻压机械产品</w:t>
      </w:r>
      <w:r>
        <w:rPr>
          <w:rFonts w:hint="eastAsia"/>
        </w:rPr>
        <w:br/>
      </w:r>
      <w:r>
        <w:rPr>
          <w:rFonts w:hint="eastAsia"/>
        </w:rPr>
        <w:t>　　　　5.2.3 企业锻压机械产量、价格、收入、成本、毛利情况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企业锻压机械产品</w:t>
      </w:r>
      <w:r>
        <w:rPr>
          <w:rFonts w:hint="eastAsia"/>
        </w:rPr>
        <w:br/>
      </w:r>
      <w:r>
        <w:rPr>
          <w:rFonts w:hint="eastAsia"/>
        </w:rPr>
        <w:t>　　　　5.3.3 企业锻压机械产量、价格、收入、成本、毛利情况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企业锻压机械产品</w:t>
      </w:r>
      <w:r>
        <w:rPr>
          <w:rFonts w:hint="eastAsia"/>
        </w:rPr>
        <w:br/>
      </w:r>
      <w:r>
        <w:rPr>
          <w:rFonts w:hint="eastAsia"/>
        </w:rPr>
        <w:t>　　　　5.4.3 企业锻压机械产量、价格、收入、成本、毛利情况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企业锻压机械产品</w:t>
      </w:r>
      <w:r>
        <w:rPr>
          <w:rFonts w:hint="eastAsia"/>
        </w:rPr>
        <w:br/>
      </w:r>
      <w:r>
        <w:rPr>
          <w:rFonts w:hint="eastAsia"/>
        </w:rPr>
        <w:t>　　　　5.5.3 企业锻压机械产量、价格、收入、成本、毛利情况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企业锻压机械产品</w:t>
      </w:r>
      <w:r>
        <w:rPr>
          <w:rFonts w:hint="eastAsia"/>
        </w:rPr>
        <w:br/>
      </w:r>
      <w:r>
        <w:rPr>
          <w:rFonts w:hint="eastAsia"/>
        </w:rPr>
        <w:t>　　　　5.6.3 企业锻压机械产量、价格、收入、成本、毛利情况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企业锻压机械产品</w:t>
      </w:r>
      <w:r>
        <w:rPr>
          <w:rFonts w:hint="eastAsia"/>
        </w:rPr>
        <w:br/>
      </w:r>
      <w:r>
        <w:rPr>
          <w:rFonts w:hint="eastAsia"/>
        </w:rPr>
        <w:t>　　　　5.7.3 企业锻压机械产量、价格、收入、成本、毛利情况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企业锻压机械产品</w:t>
      </w:r>
      <w:r>
        <w:rPr>
          <w:rFonts w:hint="eastAsia"/>
        </w:rPr>
        <w:br/>
      </w:r>
      <w:r>
        <w:rPr>
          <w:rFonts w:hint="eastAsia"/>
        </w:rPr>
        <w:t>　　　　5.8.3 企业锻压机械产量、价格、收入、成本、毛利情况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企业锻压机械产品</w:t>
      </w:r>
      <w:r>
        <w:rPr>
          <w:rFonts w:hint="eastAsia"/>
        </w:rPr>
        <w:br/>
      </w:r>
      <w:r>
        <w:rPr>
          <w:rFonts w:hint="eastAsia"/>
        </w:rPr>
        <w:t>　　　　5.9.3 企业锻压机械产量、价格、收入、成本、毛利情况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企业锻压机械产品</w:t>
      </w:r>
      <w:r>
        <w:rPr>
          <w:rFonts w:hint="eastAsia"/>
        </w:rPr>
        <w:br/>
      </w:r>
      <w:r>
        <w:rPr>
          <w:rFonts w:hint="eastAsia"/>
        </w:rPr>
        <w:t>　　　　5.10.3 企业锻压机械产量、价格、收入、成本、毛利情况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2020-2031不同种类锻压机械产量、价格、产值及市场份额情况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全球市场不同种类锻压机械产量、产值及市场份额情况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2020-2031年全球市场不同种类锻压机械产量、市场份额情况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2020-2031年全球市场不同种类锻压机械产值、市场份额情况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2020-2031年全球市场不同种类锻压机械价格走势分析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中国市场不同种类锻压机械产量、产值及市场份额情况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2020-2031年中国市场不同种类锻压机械产量、市场份额情况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2020-2031年中国市场不同种类锻压机械产值、市场份额情况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2020-2031年中国市场不同种类锻压机械价格走势分析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锻压机械上游原料及下游主要应用领域分析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锻压机械产业链分析</w:t>
      </w:r>
      <w:r>
        <w:rPr>
          <w:rFonts w:hint="eastAsia"/>
        </w:rPr>
        <w:br/>
      </w:r>
      <w:r>
        <w:rPr>
          <w:rFonts w:hint="eastAsia"/>
        </w:rPr>
        <w:t>　　7.2 锻压机械产业上游供应分析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2020-2031年全球市场锻压机械下游主要应用领域消费量、市场份额情况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2020-2031年中国市场锻压机械下游主要应用领域消费量、市场份额及增长情况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2020-2031年中国市场锻压机械产量、消费量、进出口分析及发展趋势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2020-2031年中国市场锻压机械产量、消费量、进出口分析及发展趋势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2020-2031年中国市场锻压机械进出口贸易趋势</w:t>
      </w:r>
      <w:r>
        <w:rPr>
          <w:rFonts w:hint="eastAsia"/>
        </w:rPr>
        <w:br/>
      </w:r>
      <w:r>
        <w:rPr>
          <w:rFonts w:hint="eastAsia"/>
        </w:rPr>
        <w:t>　　8.3 中国市场锻压机械主要进口来源</w:t>
      </w:r>
      <w:r>
        <w:rPr>
          <w:rFonts w:hint="eastAsia"/>
        </w:rPr>
        <w:br/>
      </w:r>
      <w:r>
        <w:rPr>
          <w:rFonts w:hint="eastAsia"/>
        </w:rPr>
        <w:t>　　8.4 中国市场锻压机械主要出口目的地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2025年中国市场锻压机械主要地区分布</w:t>
      </w:r>
      <w:r>
        <w:rPr>
          <w:rFonts w:hint="eastAsia"/>
        </w:rPr>
        <w:br/>
      </w:r>
      <w:r>
        <w:rPr>
          <w:rFonts w:hint="eastAsia"/>
        </w:rPr>
        <w:t>　　9.1 中国锻压机械生产地区分布</w:t>
      </w:r>
      <w:r>
        <w:rPr>
          <w:rFonts w:hint="eastAsia"/>
        </w:rPr>
        <w:br/>
      </w:r>
      <w:r>
        <w:rPr>
          <w:rFonts w:hint="eastAsia"/>
        </w:rPr>
        <w:t>　　9.2 中国锻压机械消费地区分布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影响中国市场锻压机械供需因素分析</w:t>
      </w:r>
      <w:r>
        <w:rPr>
          <w:rFonts w:hint="eastAsia"/>
        </w:rPr>
        <w:br/>
      </w:r>
      <w:r>
        <w:rPr>
          <w:rFonts w:hint="eastAsia"/>
        </w:rPr>
        <w:t>　　10.1 锻压机械及相关行业技术发展概况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2020-2031年锻压机械进出口贸易现状及趋势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2020-2031年锻压机械产品技术趋势与价格走势预测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锻压机械行业市场环境发展趋势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2020-2031年不同种类锻压机械产品技术发展趋势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2020-2031年锻压机械价格走势预测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锻压机械销售渠道分析及建议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国内市场锻压机械销售渠道分析</w:t>
      </w:r>
      <w:r>
        <w:rPr>
          <w:rFonts w:hint="eastAsia"/>
        </w:rPr>
        <w:br/>
      </w:r>
      <w:r>
        <w:rPr>
          <w:rFonts w:hint="eastAsia"/>
        </w:rPr>
        <w:t>　　　　12.1.1 当前锻压机械主要销售模式及销售渠道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2020-2031年国内市场锻压机械销售模式及销售渠道趋势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海外市场锻压机械销售渠道分析</w:t>
      </w:r>
      <w:r>
        <w:rPr>
          <w:rFonts w:hint="eastAsia"/>
        </w:rPr>
        <w:br/>
      </w:r>
      <w:r>
        <w:rPr>
          <w:rFonts w:hint="eastAsia"/>
        </w:rPr>
        <w:t>　　12.3 锻压机械行业营销策略建议</w:t>
      </w:r>
      <w:r>
        <w:rPr>
          <w:rFonts w:hint="eastAsia"/>
        </w:rPr>
        <w:br/>
      </w:r>
      <w:r>
        <w:rPr>
          <w:rFonts w:hint="eastAsia"/>
        </w:rPr>
        <w:t>　　　　12.3.1 锻压机械市场定位及目标消费者分析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锻压机械行业营销模式及销售渠道建议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锻压机械产品介绍</w:t>
      </w:r>
      <w:r>
        <w:rPr>
          <w:rFonts w:hint="eastAsia"/>
        </w:rPr>
        <w:br/>
      </w:r>
      <w:r>
        <w:rPr>
          <w:rFonts w:hint="eastAsia"/>
        </w:rPr>
        <w:t>　　表 锻压机械产品分类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2025年全球不同种类锻压机械产量份额</w:t>
      </w:r>
      <w:r>
        <w:rPr>
          <w:rFonts w:hint="eastAsia"/>
        </w:rPr>
        <w:br/>
      </w:r>
      <w:r>
        <w:rPr>
          <w:rFonts w:hint="eastAsia"/>
        </w:rPr>
        <w:t>　　表 2020-2031年不同种类锻压机械价格及趋势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锻压机械主要应用领域</w:t>
      </w:r>
      <w:r>
        <w:rPr>
          <w:rFonts w:hint="eastAsia"/>
        </w:rPr>
        <w:br/>
      </w:r>
      <w:r>
        <w:rPr>
          <w:rFonts w:hint="eastAsia"/>
        </w:rPr>
        <w:t>　　图 全球2025年锻压机械不同应用领域消费量份额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2020-2031年全球市场锻压机械产量及增长情况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2020-2031年全球市场锻压机械产值及增长情况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2020-2031年中国市场锻压机械产量、增长率及趋势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2020-2031年中国市场锻压机械产值、增长率及趋势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2020-2031年全球锻压机械产能、产量、产能利用率及趋势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2020-2031年全球锻压机械产量、表观消费量及趋势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2020-2031年中国锻压机械产能、产量、产能利用率及趋势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2020-2031年中国锻压机械产量、表观消费量及趋势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2020-2031年中国锻压机械产量、市场需求量及趋势</w:t>
      </w:r>
      <w:r>
        <w:rPr>
          <w:rFonts w:hint="eastAsia"/>
        </w:rPr>
        <w:br/>
      </w:r>
      <w:r>
        <w:rPr>
          <w:rFonts w:hint="eastAsia"/>
        </w:rPr>
        <w:t>　　表 锻压机械行业政策分析</w:t>
      </w:r>
      <w:r>
        <w:rPr>
          <w:rFonts w:hint="eastAsia"/>
        </w:rPr>
        <w:br/>
      </w:r>
      <w:r>
        <w:rPr>
          <w:rFonts w:hint="eastAsia"/>
        </w:rPr>
        <w:t>　　表 全球市场锻压机械重点企业2024和2025年产量对比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全球市场锻压机械重点企业2024和2025年产量、市场份额统计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全球市场锻压机械重点企业2025年产量、市场份额统计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全球市场锻压机械重点企业2025年产量、市场份额统计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全球市场锻压机械重点企业2024和2025年产值对比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全球市场锻压机械重点企业2024和2025年产值市场份额统计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全球市场锻压机械重点企业2025年产值、市场份额统计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全球市场锻压机械重点企业2025年产值、市场份额统计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全球市场锻压机械重点企业2024和2025年产品价格统计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中国市场锻压机械重点企业2024和2025年产量对比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中国市场锻压机械重点企业2024和2025年产量市场份额统计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中国市场锻压机械重点企业2025年产量、市场份额统计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中国市场锻压机械重点企业2025年产量、市场份额统计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中国市场锻压机械重点企业2024和2025年产值对比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中国市场锻压机械重点企业2024和2025年产值市场份额统计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中国市场锻压机械重点企业2025年产值、市场份额统计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中国市场锻压机械重点企业2025年产值、市场份额统计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锻压机械企业总部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2024和2025年全球市场锻压机械重点企业产值市场份额对比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全球锻压机械重点企业SWOT分析</w:t>
      </w:r>
      <w:r>
        <w:rPr>
          <w:rFonts w:hint="eastAsia"/>
        </w:rPr>
        <w:br/>
      </w:r>
      <w:r>
        <w:rPr>
          <w:rFonts w:hint="eastAsia"/>
        </w:rPr>
        <w:t>　　表 中国锻压机械重点企业SWOT分析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2020-2025年全球主要地区锻压机械产量统计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2025-2031年全球主要地区锻压机械产量预测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2020-2031年全球主要地区锻压机械产量市场份额统计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2025年全球主要地区锻压机械产量市场份额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2020-2025年全球主要地区锻压机械产值统计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2025-2031年全球主要地区锻压机械产值预测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2020-2031年全球主要地区锻压机械产值市场份额统计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2025年全球主要地区锻压机械产值市场份额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2020-2031年中国市场锻压机械产量及增长情况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2020-2031年中国市场锻压机械产值及增长情况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2020-2031年北美市场锻压机械产量及增长情况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2020-2031年北美市场锻压机械产值及增长情况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2020-2031年欧洲市场锻压机械产量及增长情况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2020-2031年欧洲市场锻压机械产值及增长情况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2020-2031年日本市场锻压机械产量及增长情况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2020-2031年日本市场锻压机械产值及增长情况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2020-2025年全球主要地区锻压机械消费量统计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2025-2031年全球主要地区锻压机械消费量预测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2020-2031年全球主要地区锻压机械消费量市场份额统计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2025年全球主要地区锻压机械消费量市场份额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2020-2031年中国市场锻压机械消费量、增长率及趋势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2020-2031年北美市场锻压机械消费量、增长率及趋势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2020-2031年欧洲市场锻压机械消费量、增长率及趋势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2020-2031年日本市场锻压机械消费量、增长率及趋势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重点企业（一）锻压机械产品情况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重点企业（一）2024-2025年锻压机械产量、价格、收入、成本、毛利情况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重点企业（二）锻压机械产品情况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重点企业（二）2024-2025年锻压机械产量、价格、收入、成本、毛利情况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重点企业（三）锻压机械产品情况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重点企业（三）2024-2025年锻压机械产量、价格、收入、成本、毛利情况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重点企业（四）锻压机械产品情况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重点企业（四）2024-2025年锻压机械产量、价格、收入、成本、毛利情况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重点企业（五）锻压机械产品情况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重点企业（五）2024-2025年锻压机械产量、价格、收入、成本、毛利情况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重点企业（六）锻压机械产品情况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重点企业（六）2024-2025年锻压机械产量、价格、收入、成本、毛利情况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重点企业（七）锻压机械产品情况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重点企业（七）2024-2025年锻压机械产量、价格、收入、成本、毛利情况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重点企业（八）锻压机械产品情况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重点企业（八）2024-2025年锻压机械产量、价格、收入、成本、毛利情况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重点企业（九）锻压机械产品情况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重点企业（九）2024-2025年锻压机械产量、价格、收入、成本、毛利情况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重点企业（十）锻压机械产品情况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重点企业（十）2024-2025年锻压机械产量、价格、收入、成本、毛利情况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2020-2025年全球市场不同种类锻压机械产量统计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2025-2031年全球市场不同种类锻压机械产量预测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2020-2031年全球市场不同种类锻压机械产量市场份额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2020-2025年全球市场不同种类锻压机械产值统计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2025-2031年全球市场不同种类锻压机械产值预测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2020-2031年全球市场不同种类锻压机械产值市场份额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2020-2031年全球市场不同种类锻压机械价格走势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2020-2025年中国市场不同种类锻压机械产量统计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2025-2031年中国市场不同种类锻压机械产量预测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2020-2031年中国市场不同种类锻压机械产量市场份额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2020-2025年中国市场不同种类锻压机械产值统计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2025-2031年中国市场不同种类锻压机械产值预测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2020-2031年中国市场不同种类锻压机械产值市场份额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2020-2031年中国市场不同种类锻压机械价格走势</w:t>
      </w:r>
      <w:r>
        <w:rPr>
          <w:rFonts w:hint="eastAsia"/>
        </w:rPr>
        <w:br/>
      </w:r>
      <w:r>
        <w:rPr>
          <w:rFonts w:hint="eastAsia"/>
        </w:rPr>
        <w:t>　　图 锻压机械产业链</w:t>
      </w:r>
      <w:r>
        <w:rPr>
          <w:rFonts w:hint="eastAsia"/>
        </w:rPr>
        <w:br/>
      </w:r>
      <w:r>
        <w:rPr>
          <w:rFonts w:hint="eastAsia"/>
        </w:rPr>
        <w:t>　　表 锻压机械原材料</w:t>
      </w:r>
      <w:r>
        <w:rPr>
          <w:rFonts w:hint="eastAsia"/>
        </w:rPr>
        <w:br/>
      </w:r>
      <w:r>
        <w:rPr>
          <w:rFonts w:hint="eastAsia"/>
        </w:rPr>
        <w:t>　　表 锻压机械上游原料供应商及联系方式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2020-2025年全球市场锻压机械主要应用领域消费量统计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2025-2031年全球市场锻压机械主要应用领域消费量预测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2020-2031年全球市场锻压机械主要应用领域消费量市场份额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2025年全球市场锻压机械主要应用领域消费量市场份额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2020-2031年全球市场锻压机械主要应用领域消费量增长率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2020-2025年中国市场锻压机械主要应用领域消费量统计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2025-2031年中国市场锻压机械主要应用领域消费量预测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2020-2031年中国市场锻压机械主要应用领域消费量市场份额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2020-2031年中国市场锻压机械主要应用领域消费量增长率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2020-2025年中国市场锻压机械产量、消费量、进出口情况分析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2025-2031年中国市场锻压机械产量、消费量、进出口情况预测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2020-2031年中国市场锻压机械进出口量</w:t>
      </w:r>
      <w:r>
        <w:rPr>
          <w:rFonts w:hint="eastAsia"/>
        </w:rPr>
        <w:br/>
      </w:r>
      <w:r>
        <w:rPr>
          <w:rFonts w:hint="eastAsia"/>
        </w:rPr>
        <w:t>　　图 2025年锻压机械生产地区分布</w:t>
      </w:r>
      <w:r>
        <w:rPr>
          <w:rFonts w:hint="eastAsia"/>
        </w:rPr>
        <w:br/>
      </w:r>
      <w:r>
        <w:rPr>
          <w:rFonts w:hint="eastAsia"/>
        </w:rPr>
        <w:t>　　图 2025年锻压机械消费地区分布</w:t>
      </w:r>
      <w:r>
        <w:rPr>
          <w:rFonts w:hint="eastAsia"/>
        </w:rPr>
        <w:br/>
      </w:r>
      <w:r>
        <w:rPr>
          <w:rFonts w:hint="eastAsia"/>
        </w:rPr>
        <w:t>　　图 2020-2031年中国锻压机械进口量及趋势预测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2020-2031年中国锻压机械出口量及趋势预测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2025-2031年不同种类锻压机械产量占比</w:t>
      </w:r>
      <w:r>
        <w:rPr>
          <w:rFonts w:hint="eastAsia"/>
        </w:rPr>
        <w:br/>
      </w:r>
      <w:r>
        <w:rPr>
          <w:rFonts w:hint="eastAsia"/>
        </w:rPr>
        <w:t>　　图 2025-2031年锻压机械价格走势预测</w:t>
      </w:r>
      <w:r>
        <w:rPr>
          <w:rFonts w:hint="eastAsia"/>
        </w:rPr>
        <w:br/>
      </w:r>
      <w:r>
        <w:rPr>
          <w:rFonts w:hint="eastAsia"/>
        </w:rPr>
        <w:t>　　图 国内市场锻压机械未来销售渠道趋势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9c5fab47346fe" w:history="1">
        <w:r>
          <w:rPr>
            <w:rStyle w:val="Hyperlink"/>
          </w:rPr>
          <w:t>2025-2031年全球与中国锻压机械行业调研及前景趋势分析报告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9c5fab47346fe" w:history="1">
        <w:r>
          <w:rPr>
            <w:rStyle w:val="Hyperlink"/>
          </w:rPr>
          <w:t>https://www.20087.com/7/53/DuanYaJiXieHangYeQuShi.html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机械、海恩泰锻压机械、全自动锻造机设备、锻压机械手自动生产线、锻压设备图片、锻压机械的启动装置必须能保证对设备进行迅速开关、锻压机床的工作原理、锻压机械作业过程中存在多种危险有害因素、橡塑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b10fbe6f14546" w:history="1">
      <w:r>
        <w:rPr>
          <w:rStyle w:val="Hyperlink"/>
        </w:rPr>
        <w:t>2025-2031年全球与中国锻压机械行业调研及前景趋势分析报告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DuanYaJiXieHangYeQuShi.html" TargetMode="External" Id="Rb119c5fab473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DuanYaJiXieHangYeQuShi.html" TargetMode="External" Id="Rf15b10fbe6f1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2025-03-12T03:28:00Z</dcterms:created>
  <dcterms:modified xsi:type="dcterms:W3CDTF">2025-03-12T04:28:00Z</dcterms:modified>
  <dc:subject>2025-2031年全球与中国锻压机械行业调研及前景趋势分析报告</dc:subject>
  <dc:title>2025-2031年全球与中国锻压机械行业调研及前景趋势分析报告</dc:title>
  <cp:keywords>2025-2031年全球与中国锻压机械行业调研及前景趋势分析报告</cp:keywords>
  <dc:description>2025-2031年全球与中国锻压机械行业调研及前景趋势分析报告</dc:description>
</cp:coreProperties>
</file>