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fcc271ce3f4195" w:history="1">
              <w:r>
                <w:rPr>
                  <w:rStyle w:val="Hyperlink"/>
                </w:rPr>
                <w:t>2026-2032年中国全自动移印机市场调查研究与前景分析报告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fcc271ce3f4195" w:history="1">
              <w:r>
                <w:rPr>
                  <w:rStyle w:val="Hyperlink"/>
                </w:rPr>
                <w:t>2026-2032年中国全自动移印机市场调查研究与前景分析报告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fcc271ce3f4195" w:history="1">
                <w:r>
                  <w:rPr>
                    <w:rStyle w:val="Hyperlink"/>
                  </w:rPr>
                  <w:t>https://www.20087.com/8/63/QuanZiDongYiYinJiShiChangQianJingYuCe.html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自动移印机是一种通过硅胶头转印油墨，将图案精准印制于异形曲面（如按钮、瓶盖、电子元件）的专用印刷设备，广泛应用于电子、玩具、化妆品及医疗器械行业。全自动移印机主流机型强调高速（&gt;2000次/小时）、多色套准（±0.02mm）、自动供墨及视觉对位，部分集成在线检测剔除系统。然而，在印刷高精度微细线条（&lt;0.1mm）时，硅胶头形变导致失真；油墨干燥速度与附着力受环境温湿度影响大。此外，设备对模具与刮刀磨损敏感，维护成本高，柔性切换不同产品耗时较长。</w:t>
      </w:r>
      <w:r>
        <w:rPr>
          <w:rFonts w:hint="eastAsia"/>
        </w:rPr>
        <w:br/>
      </w:r>
      <w:r>
        <w:rPr>
          <w:rFonts w:hint="eastAsia"/>
        </w:rPr>
        <w:t>　　未来，全自动移印机将向数字化工作流、绿色油墨适配与智能工艺优化升级。市场调研网认为，数字油盘系统可精确控制油墨用量，减少挥发；AI视觉实时调整硅胶头压力与行程补偿磨损。在可持续包装与微型电子需求驱动下，设备将适配UV-LED固化与水性油墨。长远看，若能建立基于ISO 12647的移印色彩与精度标准，并推广模块化快换治具实现分钟级换型，全自动移印机将在精密装饰印刷领域中，从高速转印设备升级为高柔性、低排放、数据闭环的智能表面功能化终端。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fcc271ce3f4195" w:history="1">
        <w:r>
          <w:rPr>
            <w:rStyle w:val="Hyperlink"/>
          </w:rPr>
          <w:t>2026-2032年中国全自动移印机市场调查研究与前景分析报告</w:t>
        </w:r>
      </w:hyperlink>
      <w:r>
        <w:rPr>
          <w:rFonts w:hint="eastAsia"/>
        </w:rPr>
        <w:t>》，2025年全自动移印机行业市场规模达 亿元，预计2032年市场规模将达 亿元，期间年均复合增长率（CAGR）达 %。报告结合全自动移印机行业市场的发展现状，依托行业权威数据资源和长期市场监测数据库，系统分析了全自动移印机行业的市场规模、供需状况、竞争格局及主要企业经营情况，并对全自动移印机行业未来发展进行了科学预测。报告旨在帮助投资者准确把握全自动移印机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全自动移印机行业界定</w:t>
      </w:r>
      <w:r>
        <w:rPr>
          <w:rFonts w:hint="eastAsia"/>
        </w:rPr>
        <w:br/>
      </w:r>
      <w:r>
        <w:rPr>
          <w:rFonts w:hint="eastAsia"/>
        </w:rPr>
        <w:t>　　第一节 全自动移印机行业定义</w:t>
      </w:r>
      <w:r>
        <w:rPr>
          <w:rFonts w:hint="eastAsia"/>
        </w:rPr>
        <w:br/>
      </w:r>
      <w:r>
        <w:rPr>
          <w:rFonts w:hint="eastAsia"/>
        </w:rPr>
        <w:t>　　第二节 全自动移印机行业特点分析</w:t>
      </w:r>
      <w:r>
        <w:rPr>
          <w:rFonts w:hint="eastAsia"/>
        </w:rPr>
        <w:br/>
      </w:r>
      <w:r>
        <w:rPr>
          <w:rFonts w:hint="eastAsia"/>
        </w:rPr>
        <w:t>　　第三节 全自动移印机产业链分析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中国全自动移印机行业发展环境分析</w:t>
      </w:r>
      <w:r>
        <w:rPr>
          <w:rFonts w:hint="eastAsia"/>
        </w:rPr>
        <w:br/>
      </w:r>
      <w:r>
        <w:rPr>
          <w:rFonts w:hint="eastAsia"/>
        </w:rPr>
        <w:t>　　第一节 全自动移印机行业经济环境分析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2025-2026年中国全自动移印机技术发展研究</w:t>
      </w:r>
      <w:r>
        <w:rPr>
          <w:rFonts w:hint="eastAsia"/>
        </w:rPr>
        <w:br/>
      </w:r>
      <w:r>
        <w:rPr>
          <w:rFonts w:hint="eastAsia"/>
        </w:rPr>
        <w:t>　　第一节 当前全自动移印机技术发展现状</w:t>
      </w:r>
      <w:r>
        <w:rPr>
          <w:rFonts w:hint="eastAsia"/>
        </w:rPr>
        <w:br/>
      </w:r>
      <w:r>
        <w:rPr>
          <w:rFonts w:hint="eastAsia"/>
        </w:rPr>
        <w:t>　　第二节 国内外全自动移印机技术差异与原因</w:t>
      </w:r>
      <w:r>
        <w:rPr>
          <w:rFonts w:hint="eastAsia"/>
        </w:rPr>
        <w:br/>
      </w:r>
      <w:r>
        <w:rPr>
          <w:rFonts w:hint="eastAsia"/>
        </w:rPr>
        <w:t>　　第三节 全自动移印机技术创新与发展趋势预测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技术进步对全自动移印机行业的影响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2026年全球全自动移印机行业市场运行形势分析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2026年全球全自动移印机行业发展概况</w:t>
      </w:r>
      <w:r>
        <w:rPr>
          <w:rFonts w:hint="eastAsia"/>
        </w:rPr>
        <w:br/>
      </w:r>
      <w:r>
        <w:rPr>
          <w:rFonts w:hint="eastAsia"/>
        </w:rPr>
        <w:t>　　第二节 全球全自动移印机行业发展走势</w:t>
      </w:r>
      <w:r>
        <w:rPr>
          <w:rFonts w:hint="eastAsia"/>
        </w:rPr>
        <w:br/>
      </w:r>
      <w:r>
        <w:rPr>
          <w:rFonts w:hint="eastAsia"/>
        </w:rPr>
        <w:t>　　　　二、全球全自动移印机行业市场分布情况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三、全球全自动移印机行业发展趋势分析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全球全自动移印机行业重点国家和区域分析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中国全自动移印机行业发展调研</w:t>
      </w:r>
      <w:r>
        <w:rPr>
          <w:rFonts w:hint="eastAsia"/>
        </w:rPr>
        <w:br/>
      </w:r>
      <w:r>
        <w:rPr>
          <w:rFonts w:hint="eastAsia"/>
        </w:rPr>
        <w:t>　　第一节 中国全自动移印机市场现状分析</w:t>
      </w:r>
      <w:r>
        <w:rPr>
          <w:rFonts w:hint="eastAsia"/>
        </w:rPr>
        <w:br/>
      </w:r>
      <w:r>
        <w:rPr>
          <w:rFonts w:hint="eastAsia"/>
        </w:rPr>
        <w:t>　　第二节 中国全自动移印机行业产量情况分析及预测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一、全自动移印机总体产能规模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三、2020-2025年中国全自动移印机行业产量统计分析</w:t>
      </w:r>
      <w:r>
        <w:rPr>
          <w:rFonts w:hint="eastAsia"/>
        </w:rPr>
        <w:br/>
      </w:r>
      <w:r>
        <w:rPr>
          <w:rFonts w:hint="eastAsia"/>
        </w:rPr>
        <w:t>　　　　二、全自动移印机生产区域分布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三、2026-2032年中国全自动移印机行业产量预测分析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中国全自动移印机市场需求分析及预测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一、中国全自动移印机市场需求特点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二、2020-2025年中国全自动移印机市场需求量统计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三、2026-2032年中国全自动移印机市场需求量预测分析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全自动移印机行业细分产品市场调研分析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2020-2025年中国全自动移印机行业重点地区调研分析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一、中国全自动移印机行业重点区域市场结构调研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二、**地区全自动移印机市场调研分析</w:t>
      </w:r>
      <w:r>
        <w:rPr>
          <w:rFonts w:hint="eastAsia"/>
        </w:rPr>
        <w:br/>
      </w:r>
      <w:r>
        <w:rPr>
          <w:rFonts w:hint="eastAsia"/>
        </w:rPr>
        <w:t>　　　　三、**地区全自动移印机市场调研分析</w:t>
      </w:r>
      <w:r>
        <w:rPr>
          <w:rFonts w:hint="eastAsia"/>
        </w:rPr>
        <w:br/>
      </w:r>
      <w:r>
        <w:rPr>
          <w:rFonts w:hint="eastAsia"/>
        </w:rPr>
        <w:t>　　　　四、**地区全自动移印机市场调研分析</w:t>
      </w:r>
      <w:r>
        <w:rPr>
          <w:rFonts w:hint="eastAsia"/>
        </w:rPr>
        <w:br/>
      </w:r>
      <w:r>
        <w:rPr>
          <w:rFonts w:hint="eastAsia"/>
        </w:rPr>
        <w:t>　　　　五、**地区全自动移印机市场调研分析</w:t>
      </w:r>
      <w:r>
        <w:rPr>
          <w:rFonts w:hint="eastAsia"/>
        </w:rPr>
        <w:br/>
      </w:r>
      <w:r>
        <w:rPr>
          <w:rFonts w:hint="eastAsia"/>
        </w:rPr>
        <w:t>　　　　六、**地区全自动移印机市场调研分析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中国全自动移印机行业进出口情况分析预测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2020-2025年中国全自动移印机行业进出口情况分析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一、2020-2025年中国全自动移印机行业进口分析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二、2020-2025年中国全自动移印机行业出口分析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2026-2032年中国全自动移印机行业进出口情况预测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一、2026-2032年中国全自动移印机行业进口预测分析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二、2026-2032年中国全自动移印机行业出口预测分析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影响全自动移印机行业进出口变化的主要原因分析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全自动移印机行业竞争格局分析</w:t>
      </w:r>
      <w:r>
        <w:rPr>
          <w:rFonts w:hint="eastAsia"/>
        </w:rPr>
        <w:br/>
      </w:r>
      <w:r>
        <w:rPr>
          <w:rFonts w:hint="eastAsia"/>
        </w:rPr>
        <w:t>　　第一节 全自动移印机行业集中度分析</w:t>
      </w:r>
      <w:r>
        <w:rPr>
          <w:rFonts w:hint="eastAsia"/>
        </w:rPr>
        <w:br/>
      </w:r>
      <w:r>
        <w:rPr>
          <w:rFonts w:hint="eastAsia"/>
        </w:rPr>
        <w:t>　　　　一、全自动移印机市场集中度分析</w:t>
      </w:r>
      <w:r>
        <w:rPr>
          <w:rFonts w:hint="eastAsia"/>
        </w:rPr>
        <w:br/>
      </w:r>
      <w:r>
        <w:rPr>
          <w:rFonts w:hint="eastAsia"/>
        </w:rPr>
        <w:t>　　　　二、全自动移印机企业集中度分析</w:t>
      </w:r>
      <w:r>
        <w:rPr>
          <w:rFonts w:hint="eastAsia"/>
        </w:rPr>
        <w:br/>
      </w:r>
      <w:r>
        <w:rPr>
          <w:rFonts w:hint="eastAsia"/>
        </w:rPr>
        <w:t>　　　　三、全自动移印机区域集中度分析</w:t>
      </w:r>
      <w:r>
        <w:rPr>
          <w:rFonts w:hint="eastAsia"/>
        </w:rPr>
        <w:br/>
      </w:r>
      <w:r>
        <w:rPr>
          <w:rFonts w:hint="eastAsia"/>
        </w:rPr>
        <w:t>　　第二节 全自动移印机行业主要企业竞争力分析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全自动移印机行业竞争格局分析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一、2026年全自动移印机行业竞争分析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二、2026年中外全自动移印机产品竞争分析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三、2020-2025年我国全自动移印机市场竞争分析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四、2026-2032年国内主要全自动移印机企业动向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全自动移印机行业重点企业发展调研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全自动移印机重点企业（一）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全自动移印机重点企业（二）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全自动移印机重点企业（三）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全自动移印机重点企业（四）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全自动移印机重点企业（五）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全自动移印机重点企业（六）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全自动移印机企业管理策略建议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提高全自动移印机企业竞争力的策略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一、提高中国全自动移印机企业核心竞争力的对策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二、全自动移印机企业提升竞争力的主要方向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三、影响全自动移印机企业核心竞争力的因素及提升途径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四、提高全自动移印机企业竞争力的策略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对我国全自动移印机品牌的战略思考</w:t>
      </w:r>
      <w:r>
        <w:rPr>
          <w:rFonts w:hint="eastAsia"/>
        </w:rPr>
        <w:br/>
      </w:r>
      <w:r>
        <w:rPr>
          <w:rFonts w:hint="eastAsia"/>
        </w:rPr>
        <w:t>　　　　一、全自动移印机实施品牌战略的意义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二、全自动移印机企业品牌的现状分析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三、我国全自动移印机企业的品牌战略</w:t>
      </w:r>
      <w:r>
        <w:rPr>
          <w:rFonts w:hint="eastAsia"/>
        </w:rPr>
        <w:br/>
      </w:r>
      <w:r>
        <w:rPr>
          <w:rFonts w:hint="eastAsia"/>
        </w:rPr>
        <w:t>　　　　四、全自动移印机品牌战略管理的策略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2026-2032年中国全自动移印机行业前景与风险预测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2026年中国全自动移印机市场前景分析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2026-2032年中国全自动移印机发展趋势预测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2026-2032年中国全自动移印机行业投资特性分析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一、2026-2032年中国全自动移印机行业进入壁垒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二、2026-2032年中国全自动移印机行业盈利模式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三、2026-2032年中国全自动移印机行业盈利因素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2026-2032年中国全自动移印机行业投资机会分析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一、2026-2032年中国全自动移印机细分市场投资机会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二、2026-2032年中国全自动移印机行业区域市场投资潜力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2026-2032年中国全自动移印机行业投资风险分析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一、2026-2032年中国全自动移印机行业市场竞争风险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二、2026-2032年中国全自动移印机行业技术风险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三、2026-2032年中国全自动移印机行业政策风险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四、2026-2032年中国全自动移印机行业进入退出风险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2026年全自动移印机行业多维发展策略专题研究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2026年全自动移印机行业降本增效与转型升级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一、全自动移印机企业降本增效实施路径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2、智能制造提升全自动移印机生产效率</w:t>
      </w:r>
      <w:r>
        <w:rPr>
          <w:rFonts w:hint="eastAsia"/>
        </w:rPr>
        <w:br/>
      </w:r>
      <w:r>
        <w:rPr>
          <w:rFonts w:hint="eastAsia"/>
        </w:rPr>
        <w:t>　　　　二、全自动移印机产业转型升级关键举措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1、传统全自动移印机业务数字化改造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2026年全自动移印机行业价值评估与全球布局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一、全自动移印机企业价值评估体系构建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1、全自动移印机行业估值模型分析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2、成长性全自动移印机企业筛选标准</w:t>
      </w:r>
      <w:r>
        <w:rPr>
          <w:rFonts w:hint="eastAsia"/>
        </w:rPr>
        <w:br/>
      </w:r>
      <w:r>
        <w:rPr>
          <w:rFonts w:hint="eastAsia"/>
        </w:rPr>
        <w:t>　　　　二、全自动移印机行业出海布局战略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1、重点海外全自动移印机市场投资机遇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2、跨境全自动移印机贸易风险应对策略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2026年全自动移印机行业标准体系与产业治理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一、全自动移印机行业标准建设规划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1、全自动移印机产品质量标准升级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2、国际全自动移印机标准对接路径</w:t>
      </w:r>
      <w:r>
        <w:rPr>
          <w:rFonts w:hint="eastAsia"/>
        </w:rPr>
        <w:br/>
      </w:r>
      <w:r>
        <w:rPr>
          <w:rFonts w:hint="eastAsia"/>
        </w:rPr>
        <w:t>　　　　二、全自动移印机产业治理现代化建议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1、全自动移印机行业监管创新机制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2、区域全自动移印机产业集群培育政策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全自动移印机行业研究结论</w:t>
      </w:r>
      <w:r>
        <w:rPr>
          <w:rFonts w:hint="eastAsia"/>
        </w:rPr>
        <w:br/>
      </w:r>
      <w:r>
        <w:rPr>
          <w:rFonts w:hint="eastAsia"/>
        </w:rPr>
        <w:t>　　第二节 全自动移印机行业投资价值评估</w:t>
      </w:r>
      <w:r>
        <w:rPr>
          <w:rFonts w:hint="eastAsia"/>
        </w:rPr>
        <w:br/>
      </w:r>
      <w:r>
        <w:rPr>
          <w:rFonts w:hint="eastAsia"/>
        </w:rPr>
        <w:t>　　第三节 中-智林－全自动移印机行业投资建议</w:t>
      </w:r>
      <w:r>
        <w:rPr>
          <w:rFonts w:hint="eastAsia"/>
        </w:rPr>
        <w:br/>
      </w:r>
      <w:r>
        <w:rPr>
          <w:rFonts w:hint="eastAsia"/>
        </w:rPr>
        <w:t>　　　　一、全自动移印机行业投资策略建议</w:t>
      </w:r>
      <w:r>
        <w:rPr>
          <w:rFonts w:hint="eastAsia"/>
        </w:rPr>
        <w:br/>
      </w:r>
      <w:r>
        <w:rPr>
          <w:rFonts w:hint="eastAsia"/>
        </w:rPr>
        <w:t>　　　　二、全自动移印机行业投资方向建议</w:t>
      </w:r>
      <w:r>
        <w:rPr>
          <w:rFonts w:hint="eastAsia"/>
        </w:rPr>
        <w:br/>
      </w:r>
      <w:r>
        <w:rPr>
          <w:rFonts w:hint="eastAsia"/>
        </w:rPr>
        <w:t>　　　　三、全自动移印机行业投资方式建议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全自动移印机行业历程</w:t>
      </w:r>
      <w:r>
        <w:rPr>
          <w:rFonts w:hint="eastAsia"/>
        </w:rPr>
        <w:br/>
      </w:r>
      <w:r>
        <w:rPr>
          <w:rFonts w:hint="eastAsia"/>
        </w:rPr>
        <w:t>　　图表 全自动移印机行业生命周期</w:t>
      </w:r>
      <w:r>
        <w:rPr>
          <w:rFonts w:hint="eastAsia"/>
        </w:rPr>
        <w:br/>
      </w:r>
      <w:r>
        <w:rPr>
          <w:rFonts w:hint="eastAsia"/>
        </w:rPr>
        <w:t>　　图表 全自动移印机行业产业链分析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2020-2025年中国全自动移印机行业市场规模及增长情况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2020-2025年全自动移印机行业市场容量分析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2020-2025年中国全自动移印机行业产能统计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2020-2025年中国全自动移印机行业产量及增长趋势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2020-2025年中国全自动移印机市场需求量及增速统计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2025年中国全自动移印机行业需求领域分布格局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2020-2025年中国全自动移印机行业销售收入分析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2020-2025年中国全自动移印机行业盈利情况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2020-2025年中国全自动移印机行业利润总额统计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2020-2025年中国全自动移印机进口数量分析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2020-2025年中国全自动移印机进口金额分析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2020-2025年中国全自动移印机出口数量分析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2020-2025年中国全自动移印机出口金额分析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2025年中国全自动移印机进口国家及地区分析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2025年中国全自动移印机出口国家及地区分析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2020-2025年中国全自动移印机行业企业数量情况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2020-2025年中国全自动移印机行业企业平均规模情况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**地区全自动移印机市场规模及增长情况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**地区全自动移印机行业市场需求情况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**地区全自动移印机市场规模及增长情况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**地区全自动移印机行业市场需求情况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**地区全自动移印机市场规模及增长情况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**地区全自动移印机行业市场需求情况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**地区全自动移印机市场规模及增长情况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**地区全自动移印机行业市场需求情况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全自动移印机重点企业（一）基本信息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全自动移印机重点企业（一）经营情况分析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全自动移印机重点企业（一）主要经济指标情况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全自动移印机重点企业（一）盈利能力情况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全自动移印机重点企业（一）偿债能力情况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全自动移印机重点企业（一）运营能力情况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全自动移印机重点企业（一）成长能力情况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全自动移印机重点企业（二）基本信息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全自动移印机重点企业（二）经营情况分析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全自动移印机重点企业（二）主要经济指标情况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全自动移印机重点企业（二）盈利能力情况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全自动移印机重点企业（二）偿债能力情况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全自动移印机重点企业（二）运营能力情况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全自动移印机重点企业（二）成长能力情况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全自动移印机企业信息</w:t>
      </w:r>
      <w:r>
        <w:rPr>
          <w:rFonts w:hint="eastAsia"/>
        </w:rPr>
        <w:br/>
      </w:r>
      <w:r>
        <w:rPr>
          <w:rFonts w:hint="eastAsia"/>
        </w:rPr>
        <w:t>　　图表 全自动移印机企业经营情况分析</w:t>
      </w:r>
      <w:r>
        <w:rPr>
          <w:rFonts w:hint="eastAsia"/>
        </w:rPr>
        <w:br/>
      </w:r>
      <w:r>
        <w:rPr>
          <w:rFonts w:hint="eastAsia"/>
        </w:rPr>
        <w:t>　　图表 全自动移印机重点企业（三）主要经济指标情况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全自动移印机重点企业（三）盈利能力情况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全自动移印机重点企业（三）偿债能力情况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全自动移印机重点企业（三）运营能力情况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全自动移印机重点企业（三）成长能力情况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2026-2032年中国全自动移印机行业产能预测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2026-2032年中国全自动移印机行业产量预测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2026-2032年中国全自动移印机市场需求量预测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2026-2032年中国全自动移印机行业供需平衡预测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2026-2032年中国全自动移印机行业市场容量预测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2026-2032年中国全自动移印机行业市场规模预测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2026-2032年中国全自动移印机市场前景分析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2026-2032年中国全自动移印机发展趋势预测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fcc271ce3f4195" w:history="1">
        <w:r>
          <w:rPr>
            <w:rStyle w:val="Hyperlink"/>
          </w:rPr>
          <w:t>2026-2032年中国全自动移印机市场调查研究与前景分析报告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fcc271ce3f4195" w:history="1">
        <w:r>
          <w:rPr>
            <w:rStyle w:val="Hyperlink"/>
          </w:rPr>
          <w:t>https://www.20087.com/8/63/QuanZiDongYiYinJiShiChangQianJingYuCe.html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热点：全自动移印机械、全自动移印机图片、全自动移印机十大品牌、全自动移印机印刷重影的原因、全自动移印机的问答题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863190bc0b4520" w:history="1">
      <w:r>
        <w:rPr>
          <w:rStyle w:val="Hyperlink"/>
        </w:rPr>
        <w:t>2026-2032年中国全自动移印机市场调查研究与前景分析报告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3/QuanZiDongYiYinJiShiChangQianJingYuCe.html" TargetMode="External" Id="R3bfcc271ce3f41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3/QuanZiDongYiYinJiShiChangQianJingYuCe.html" TargetMode="External" Id="Re2863190bc0b45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2026-09-03T01:46:37Z</dcterms:created>
  <dcterms:modified xsi:type="dcterms:W3CDTF">2026-09-03T02:46:37Z</dcterms:modified>
  <dc:subject>2026-2032年中国全自动移印机市场调查研究与前景分析报告</dc:subject>
  <dc:title>2026-2032年中国全自动移印机市场调查研究与前景分析报告</dc:title>
  <cp:keywords>2026-2032年中国全自动移印机市场调查研究与前景分析报告</cp:keywords>
  <dc:description>2026-2032年中国全自动移印机市场调查研究与前景分析报告</dc:description>
</cp:coreProperties>
</file>