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881f21219e4999" w:history="1">
              <w:r>
                <w:rPr>
                  <w:rStyle w:val="Hyperlink"/>
                </w:rPr>
                <w:t>2025-2031年中国污泥固液分离机行业研究与行业前景分析报告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881f21219e4999" w:history="1">
              <w:r>
                <w:rPr>
                  <w:rStyle w:val="Hyperlink"/>
                </w:rPr>
                <w:t>2025-2031年中国污泥固液分离机行业研究与行业前景分析报告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881f21219e4999" w:history="1">
                <w:r>
                  <w:rPr>
                    <w:rStyle w:val="Hyperlink"/>
                  </w:rPr>
                  <w:t>https://www.20087.com/8/73/WuNiGuYeFenLiJiDeXianZhuangYuFaZhanQianJing.html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泥固液分离机在污水处理厂和工业废水处理中扮演着关键角色，用于从污水中分离出固体物质，减少污泥体积，提高后续处理效率。近年来，随着环保法规的严格和资源回收意识的增强，固液分离技术正向着高效、节能和资源化方向发展。目前，先进的分离机采用螺旋压榨、离心分离和膜过滤等技术，提高分离效果，减少能源消耗。</w:t>
      </w:r>
      <w:r>
        <w:rPr>
          <w:rFonts w:hint="eastAsia"/>
        </w:rPr>
        <w:br/>
      </w:r>
      <w:r>
        <w:rPr>
          <w:rFonts w:hint="eastAsia"/>
        </w:rPr>
        <w:t>　　未来，污泥固液分离机将更加注重环保和资源循环利用。通过优化分离工艺和采用生物降解材料，减少化学药剂的使用，降低对环境的影响。同时，集成生物转化和热解技术，将分离出的固体转化为生物燃料或肥料，实现废物资源化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881f21219e4999" w:history="1">
        <w:r>
          <w:rPr>
            <w:rStyle w:val="Hyperlink"/>
          </w:rPr>
          <w:t>2025-2031年中国污泥固液分离机行业研究与行业前景分析报告</w:t>
        </w:r>
      </w:hyperlink>
      <w:r>
        <w:rPr>
          <w:rFonts w:hint="eastAsia"/>
        </w:rPr>
        <w:t>》依托权威数据资源与长期市场监测，系统分析了污泥固液分离机行业的市场规模、市场需求及产业链结构，深入探讨了污泥固液分离机价格变动与细分市场特征。报告科学预测了污泥固液分离机市场前景及未来发展趋势，重点剖析了行业集中度、竞争格局及重点企业的市场地位，并通过SWOT分析揭示了污泥固液分离机行业机遇与潜在风险。报告为投资者及业内企业提供了全面的市场洞察与决策参考，助力把握污泥固液分离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污泥固液分离机行业界定</w:t>
      </w:r>
      <w:r>
        <w:rPr>
          <w:rFonts w:hint="eastAsia"/>
        </w:rPr>
        <w:br/>
      </w:r>
      <w:r>
        <w:rPr>
          <w:rFonts w:hint="eastAsia"/>
        </w:rPr>
        <w:t>　　第一节 污泥固液分离机行业定义</w:t>
      </w:r>
      <w:r>
        <w:rPr>
          <w:rFonts w:hint="eastAsia"/>
        </w:rPr>
        <w:br/>
      </w:r>
      <w:r>
        <w:rPr>
          <w:rFonts w:hint="eastAsia"/>
        </w:rPr>
        <w:t>　　第二节 污泥固液分离机行业特点分析</w:t>
      </w:r>
      <w:r>
        <w:rPr>
          <w:rFonts w:hint="eastAsia"/>
        </w:rPr>
        <w:br/>
      </w:r>
      <w:r>
        <w:rPr>
          <w:rFonts w:hint="eastAsia"/>
        </w:rPr>
        <w:t>　　第三节 污泥固液分离机行业发展历程</w:t>
      </w:r>
      <w:r>
        <w:rPr>
          <w:rFonts w:hint="eastAsia"/>
        </w:rPr>
        <w:br/>
      </w:r>
      <w:r>
        <w:rPr>
          <w:rFonts w:hint="eastAsia"/>
        </w:rPr>
        <w:t>　　第四节 污泥固液分离机产业链分析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2024-2025年国外污泥固液分离机行业发展态势分析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国外污泥固液分离机行业总体情况</w:t>
      </w:r>
      <w:r>
        <w:rPr>
          <w:rFonts w:hint="eastAsia"/>
        </w:rPr>
        <w:br/>
      </w:r>
      <w:r>
        <w:rPr>
          <w:rFonts w:hint="eastAsia"/>
        </w:rPr>
        <w:t>　　第二节 污泥固液分离机行业重点国家、地区市场分析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国外污泥固液分离机行业发展前景预测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2024-2025年中国污泥固液分离机行业发展环境分析</w:t>
      </w:r>
      <w:r>
        <w:rPr>
          <w:rFonts w:hint="eastAsia"/>
        </w:rPr>
        <w:br/>
      </w:r>
      <w:r>
        <w:rPr>
          <w:rFonts w:hint="eastAsia"/>
        </w:rPr>
        <w:t>　　第一节 污泥固液分离机行业经济环境分析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污泥固液分离机行业政策环境分析</w:t>
      </w:r>
      <w:r>
        <w:rPr>
          <w:rFonts w:hint="eastAsia"/>
        </w:rPr>
        <w:br/>
      </w:r>
      <w:r>
        <w:rPr>
          <w:rFonts w:hint="eastAsia"/>
        </w:rPr>
        <w:t>　　　　一、污泥固液分离机行业相关政策</w:t>
      </w:r>
      <w:r>
        <w:rPr>
          <w:rFonts w:hint="eastAsia"/>
        </w:rPr>
        <w:br/>
      </w:r>
      <w:r>
        <w:rPr>
          <w:rFonts w:hint="eastAsia"/>
        </w:rPr>
        <w:t>　　　　二、污泥固液分离机行业相关标准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2024-2025年污泥固液分离机行业技术发展现状及趋势分析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污泥固液分离机行业技术发展现状分析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国内外污泥固液分离机行业技术差异与原因</w:t>
      </w:r>
      <w:r>
        <w:rPr>
          <w:rFonts w:hint="eastAsia"/>
        </w:rPr>
        <w:br/>
      </w:r>
      <w:r>
        <w:rPr>
          <w:rFonts w:hint="eastAsia"/>
        </w:rPr>
        <w:t>　　第三节 污泥固液分离机行业技术发展方向、趋势预测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提升污泥固液分离机行业技术能力策略建议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中国污泥固液分离机行业市场供需状况分析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中国污泥固液分离机行业市场规模情况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中国污泥固液分离机行业市场需求状况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一、2019-2024年污泥固液分离机行业市场需求情况</w:t>
      </w:r>
      <w:r>
        <w:rPr>
          <w:rFonts w:hint="eastAsia"/>
        </w:rPr>
        <w:br/>
      </w:r>
      <w:r>
        <w:rPr>
          <w:rFonts w:hint="eastAsia"/>
        </w:rPr>
        <w:t>　　　　二、污泥固液分离机行业市场需求特点分析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三、2025-2031年污泥固液分离机行业市场需求预测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中国污泥固液分离机行业产量情况分析与预测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一、2019-2024年污泥固液分离机行业产量统计分析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二、2025年污泥固液分离机行业产量特点分析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三、2025-2031年污泥固液分离机行业产量预测分析</w:t>
      </w:r>
      <w:r>
        <w:rPr>
          <w:rFonts w:hint="eastAsia"/>
        </w:rPr>
        <w:br/>
      </w:r>
      <w:r>
        <w:rPr>
          <w:rFonts w:hint="eastAsia"/>
        </w:rPr>
        <w:t>　　第四节 污泥固液分离机行业市场供需平衡状况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中国污泥固液分离机行业进出口情况分析</w:t>
      </w:r>
      <w:r>
        <w:rPr>
          <w:rFonts w:hint="eastAsia"/>
        </w:rPr>
        <w:br/>
      </w:r>
      <w:r>
        <w:rPr>
          <w:rFonts w:hint="eastAsia"/>
        </w:rPr>
        <w:t>　　第一节 污泥固液分离机行业出口情况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一、2019-2024年污泥固液分离机行业出口情况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三、2025-2031年污泥固液分离机行业出口情况预测</w:t>
      </w:r>
      <w:r>
        <w:rPr>
          <w:rFonts w:hint="eastAsia"/>
        </w:rPr>
        <w:br/>
      </w:r>
      <w:r>
        <w:rPr>
          <w:rFonts w:hint="eastAsia"/>
        </w:rPr>
        <w:t>　　第二节 污泥固液分离机行业进口情况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一、2019-2024年污泥固液分离机行业进口情况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三、2025-2031年污泥固液分离机行业进口情况预测</w:t>
      </w:r>
      <w:r>
        <w:rPr>
          <w:rFonts w:hint="eastAsia"/>
        </w:rPr>
        <w:br/>
      </w:r>
      <w:r>
        <w:rPr>
          <w:rFonts w:hint="eastAsia"/>
        </w:rPr>
        <w:t>　　第三节 污泥固液分离机行业进出口面临的挑战及对策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中国污泥固液分离机行业产品价格监测</w:t>
      </w:r>
      <w:r>
        <w:rPr>
          <w:rFonts w:hint="eastAsia"/>
        </w:rPr>
        <w:br/>
      </w:r>
      <w:r>
        <w:rPr>
          <w:rFonts w:hint="eastAsia"/>
        </w:rPr>
        <w:t>　　　　一、污泥固液分离机市场价格特征</w:t>
      </w:r>
      <w:r>
        <w:rPr>
          <w:rFonts w:hint="eastAsia"/>
        </w:rPr>
        <w:br/>
      </w:r>
      <w:r>
        <w:rPr>
          <w:rFonts w:hint="eastAsia"/>
        </w:rPr>
        <w:t>　　　　二、当前污泥固液分离机市场价格评述</w:t>
      </w:r>
      <w:r>
        <w:rPr>
          <w:rFonts w:hint="eastAsia"/>
        </w:rPr>
        <w:br/>
      </w:r>
      <w:r>
        <w:rPr>
          <w:rFonts w:hint="eastAsia"/>
        </w:rPr>
        <w:t>　　　　三、影响污泥固液分离机市场价格因素分析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四、未来污泥固液分离机市场价格走势预测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中国污泥固液分离机行业重点区域市场分析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污泥固液分离机行业区域市场分布情况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2024-2025年污泥固液分离机行业细分市场调研分析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污泥固液分离机细分产品（一）市场调研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污泥固液分离机细分产品（二）市场调研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污泥固液分离机行业上、下游市场分析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污泥固液分离机行业上游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污泥固液分离机行业下游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污泥固液分离机行业重点企业发展调研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污泥固液分离机重点企业（一）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污泥固液分离机重点企业（二）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污泥固液分离机重点企业（三）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污泥固液分离机重点企业（四）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污泥固液分离机重点企业（五）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污泥固液分离机重点企业（六）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污泥固液分离机行业风险及对策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2025-2031年污泥固液分离机行业发展环境分析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2025-2031年污泥固液分离机行业投资特性分析</w:t>
      </w:r>
      <w:r>
        <w:rPr>
          <w:rFonts w:hint="eastAsia"/>
        </w:rPr>
        <w:br/>
      </w:r>
      <w:r>
        <w:rPr>
          <w:rFonts w:hint="eastAsia"/>
        </w:rPr>
        <w:t>　　　　一、污泥固液分离机行业进入壁垒</w:t>
      </w:r>
      <w:r>
        <w:rPr>
          <w:rFonts w:hint="eastAsia"/>
        </w:rPr>
        <w:br/>
      </w:r>
      <w:r>
        <w:rPr>
          <w:rFonts w:hint="eastAsia"/>
        </w:rPr>
        <w:t>　　　　二、污泥固液分离机行业盈利模式</w:t>
      </w:r>
      <w:r>
        <w:rPr>
          <w:rFonts w:hint="eastAsia"/>
        </w:rPr>
        <w:br/>
      </w:r>
      <w:r>
        <w:rPr>
          <w:rFonts w:hint="eastAsia"/>
        </w:rPr>
        <w:t>　　　　三、污泥固液分离机行业盈利因素</w:t>
      </w:r>
      <w:r>
        <w:rPr>
          <w:rFonts w:hint="eastAsia"/>
        </w:rPr>
        <w:br/>
      </w:r>
      <w:r>
        <w:rPr>
          <w:rFonts w:hint="eastAsia"/>
        </w:rPr>
        <w:t>　　第三节 污泥固液分离机行业“波特五力模型”分析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2025-2031年污泥固液分离机行业风险及对策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污泥固液分离机企业竞争策略分析</w:t>
      </w:r>
      <w:r>
        <w:rPr>
          <w:rFonts w:hint="eastAsia"/>
        </w:rPr>
        <w:br/>
      </w:r>
      <w:r>
        <w:rPr>
          <w:rFonts w:hint="eastAsia"/>
        </w:rPr>
        <w:t>　　第一节 污泥固液分离机市场竞争策略分析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一、2025-2031年中国污泥固液分离机市场增长潜力分析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二、2025-2031年中国污泥固液分离机主要潜力品种分析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三、现有污泥固液分离机产品竞争策略分析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四、潜力污泥固液分离机品种竞争策略选择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2025-2031年中国污泥固液分离机企业竞争策略分析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一、2025-2031年我国污泥固液分离机市场竞争趋势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二、2025-2031年污泥固液分离机行业竞争格局展望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三、2025-2031年污泥固液分离机行业竞争策略分析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四、2025-2031年污泥固液分离机企业竞争策略分析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2025-2031年中国污泥固液分离机行业发展趋势分析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一、2025-2031年污泥固液分离机技术发展趋势分析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二、2025-2031年污泥固液分离机产品发展趋势分析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三、2025-2031年污泥固液分离机行业竞争格局展望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2025-2031年中国污泥固液分离机市场趋势分析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一、2025-2031年污泥固液分离机发展趋势预测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二、2025-2025年污泥固液分离机市场前景分析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三、2025-2031年污泥固液分离机产业政策趋向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2025-2031年污泥固液分离机行业投资价值评估分析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污泥固液分离机行业发展建议分析</w:t>
      </w:r>
      <w:r>
        <w:rPr>
          <w:rFonts w:hint="eastAsia"/>
        </w:rPr>
        <w:br/>
      </w:r>
      <w:r>
        <w:rPr>
          <w:rFonts w:hint="eastAsia"/>
        </w:rPr>
        <w:t>　　第一节 污泥固液分离机行业研究结论及建议</w:t>
      </w:r>
      <w:r>
        <w:rPr>
          <w:rFonts w:hint="eastAsia"/>
        </w:rPr>
        <w:br/>
      </w:r>
      <w:r>
        <w:rPr>
          <w:rFonts w:hint="eastAsia"/>
        </w:rPr>
        <w:t>　　第二节 污泥固液分离机细分行业研究结论及建议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　污泥固液分离机行业竞争策略总结及建议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污泥固液分离机行业类别</w:t>
      </w:r>
      <w:r>
        <w:rPr>
          <w:rFonts w:hint="eastAsia"/>
        </w:rPr>
        <w:br/>
      </w:r>
      <w:r>
        <w:rPr>
          <w:rFonts w:hint="eastAsia"/>
        </w:rPr>
        <w:t>　　图表 污泥固液分离机行业产业链调研</w:t>
      </w:r>
      <w:r>
        <w:rPr>
          <w:rFonts w:hint="eastAsia"/>
        </w:rPr>
        <w:br/>
      </w:r>
      <w:r>
        <w:rPr>
          <w:rFonts w:hint="eastAsia"/>
        </w:rPr>
        <w:t>　　图表 污泥固液分离机行业现状</w:t>
      </w:r>
      <w:r>
        <w:rPr>
          <w:rFonts w:hint="eastAsia"/>
        </w:rPr>
        <w:br/>
      </w:r>
      <w:r>
        <w:rPr>
          <w:rFonts w:hint="eastAsia"/>
        </w:rPr>
        <w:t>　　图表 污泥固液分离机行业标准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2019-2024年中国污泥固液分离机行业市场规模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2024年中国污泥固液分离机行业产能</w:t>
      </w:r>
      <w:r>
        <w:rPr>
          <w:rFonts w:hint="eastAsia"/>
        </w:rPr>
        <w:br/>
      </w:r>
      <w:r>
        <w:rPr>
          <w:rFonts w:hint="eastAsia"/>
        </w:rPr>
        <w:t>　　图表 2019-2024年中国污泥固液分离机行业产量统计</w:t>
      </w:r>
      <w:r>
        <w:rPr>
          <w:rFonts w:hint="eastAsia"/>
        </w:rPr>
        <w:br/>
      </w:r>
      <w:r>
        <w:rPr>
          <w:rFonts w:hint="eastAsia"/>
        </w:rPr>
        <w:t>　　图表 污泥固液分离机行业动态</w:t>
      </w:r>
      <w:r>
        <w:rPr>
          <w:rFonts w:hint="eastAsia"/>
        </w:rPr>
        <w:br/>
      </w:r>
      <w:r>
        <w:rPr>
          <w:rFonts w:hint="eastAsia"/>
        </w:rPr>
        <w:t>　　图表 2019-2024年中国污泥固液分离机市场需求量</w:t>
      </w:r>
      <w:r>
        <w:rPr>
          <w:rFonts w:hint="eastAsia"/>
        </w:rPr>
        <w:br/>
      </w:r>
      <w:r>
        <w:rPr>
          <w:rFonts w:hint="eastAsia"/>
        </w:rPr>
        <w:t>　　图表 2024年中国污泥固液分离机行业需求区域调研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2019-2024年中国污泥固液分离机行情</w:t>
      </w:r>
      <w:r>
        <w:rPr>
          <w:rFonts w:hint="eastAsia"/>
        </w:rPr>
        <w:br/>
      </w:r>
      <w:r>
        <w:rPr>
          <w:rFonts w:hint="eastAsia"/>
        </w:rPr>
        <w:t>　　图表 2019-2024年中国污泥固液分离机价格走势图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2019-2024年中国污泥固液分离机行业销售收入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2019-2024年中国污泥固液分离机行业盈利情况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2019-2024年中国污泥固液分离机行业利润总额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2019-2024年中国污泥固液分离机进口统计</w:t>
      </w:r>
      <w:r>
        <w:rPr>
          <w:rFonts w:hint="eastAsia"/>
        </w:rPr>
        <w:br/>
      </w:r>
      <w:r>
        <w:rPr>
          <w:rFonts w:hint="eastAsia"/>
        </w:rPr>
        <w:t>　　图表 2019-2024年中国污泥固液分离机出口统计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2019-2024年中国污泥固液分离机行业企业数量统计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**地区污泥固液分离机市场规模</w:t>
      </w:r>
      <w:r>
        <w:rPr>
          <w:rFonts w:hint="eastAsia"/>
        </w:rPr>
        <w:br/>
      </w:r>
      <w:r>
        <w:rPr>
          <w:rFonts w:hint="eastAsia"/>
        </w:rPr>
        <w:t>　　图表 **地区污泥固液分离机行业市场需求</w:t>
      </w:r>
      <w:r>
        <w:rPr>
          <w:rFonts w:hint="eastAsia"/>
        </w:rPr>
        <w:br/>
      </w:r>
      <w:r>
        <w:rPr>
          <w:rFonts w:hint="eastAsia"/>
        </w:rPr>
        <w:t>　　图表 **地区污泥固液分离机市场调研</w:t>
      </w:r>
      <w:r>
        <w:rPr>
          <w:rFonts w:hint="eastAsia"/>
        </w:rPr>
        <w:br/>
      </w:r>
      <w:r>
        <w:rPr>
          <w:rFonts w:hint="eastAsia"/>
        </w:rPr>
        <w:t>　　图表 **地区污泥固液分离机行业市场需求分析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**地区污泥固液分离机市场规模</w:t>
      </w:r>
      <w:r>
        <w:rPr>
          <w:rFonts w:hint="eastAsia"/>
        </w:rPr>
        <w:br/>
      </w:r>
      <w:r>
        <w:rPr>
          <w:rFonts w:hint="eastAsia"/>
        </w:rPr>
        <w:t>　　图表 **地区污泥固液分离机行业市场需求</w:t>
      </w:r>
      <w:r>
        <w:rPr>
          <w:rFonts w:hint="eastAsia"/>
        </w:rPr>
        <w:br/>
      </w:r>
      <w:r>
        <w:rPr>
          <w:rFonts w:hint="eastAsia"/>
        </w:rPr>
        <w:t>　　图表 **地区污泥固液分离机市场调研</w:t>
      </w:r>
      <w:r>
        <w:rPr>
          <w:rFonts w:hint="eastAsia"/>
        </w:rPr>
        <w:br/>
      </w:r>
      <w:r>
        <w:rPr>
          <w:rFonts w:hint="eastAsia"/>
        </w:rPr>
        <w:t>　　图表 **地区污泥固液分离机行业市场需求分析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污泥固液分离机行业竞争对手分析</w:t>
      </w:r>
      <w:r>
        <w:rPr>
          <w:rFonts w:hint="eastAsia"/>
        </w:rPr>
        <w:br/>
      </w:r>
      <w:r>
        <w:rPr>
          <w:rFonts w:hint="eastAsia"/>
        </w:rPr>
        <w:t>　　图表 污泥固液分离机重点企业（一）基本信息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污泥固液分离机重点企业（一）经营情况分析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污泥固液分离机重点企业（一）主要经济指标情况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污泥固液分离机重点企业（一）盈利能力情况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污泥固液分离机重点企业（一）偿债能力情况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污泥固液分离机重点企业（一）运营能力情况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污泥固液分离机重点企业（一）成长能力情况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污泥固液分离机重点企业（二）基本信息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污泥固液分离机重点企业（二）经营情况分析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污泥固液分离机重点企业（二）主要经济指标情况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污泥固液分离机重点企业（二）盈利能力情况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污泥固液分离机重点企业（二）偿债能力情况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污泥固液分离机重点企业（二）运营能力情况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污泥固液分离机重点企业（二）成长能力情况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污泥固液分离机重点企业（三）基本信息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污泥固液分离机重点企业（三）经营情况分析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污泥固液分离机重点企业（三）主要经济指标情况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污泥固液分离机重点企业（三）盈利能力情况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污泥固液分离机重点企业（三）偿债能力情况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污泥固液分离机重点企业（三）运营能力情况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污泥固液分离机重点企业（三）成长能力情况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2025-2031年中国污泥固液分离机行业产能预测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2025-2031年中国污泥固液分离机行业产量预测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2025-2031年中国污泥固液分离机市场需求预测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2025-2031年中国污泥固液分离机行业市场规模预测</w:t>
      </w:r>
      <w:r>
        <w:rPr>
          <w:rFonts w:hint="eastAsia"/>
        </w:rPr>
        <w:br/>
      </w:r>
      <w:r>
        <w:rPr>
          <w:rFonts w:hint="eastAsia"/>
        </w:rPr>
        <w:t>　　图表 污泥固液分离机行业准入条件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2025-2031年中国污泥固液分离机行业信息化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2025-2031年中国污泥固液分离机市场前景</w:t>
      </w:r>
      <w:r>
        <w:rPr>
          <w:rFonts w:hint="eastAsia"/>
        </w:rPr>
        <w:br/>
      </w:r>
      <w:r>
        <w:rPr>
          <w:rFonts w:hint="eastAsia"/>
        </w:rPr>
        <w:t>　　图表 2025-2031年中国污泥固液分离机行业风险分析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2025-2031年中国污泥固液分离机行业发展趋势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881f21219e4999" w:history="1">
        <w:r>
          <w:rPr>
            <w:rStyle w:val="Hyperlink"/>
          </w:rPr>
          <w:t>2025-2031年中国污泥固液分离机行业研究与行业前景分析报告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881f21219e4999" w:history="1">
        <w:r>
          <w:rPr>
            <w:rStyle w:val="Hyperlink"/>
          </w:rPr>
          <w:t>https://www.20087.com/8/73/WuNiGuYeFenLiJiDeXianZhuangYuFaZhanQianJing.html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热点：污水处理离心脱泥机、污泥固液分离机使用方法、污泥处理设备、污水固液分离机、污泥干燥机日处理200吨、新型泥浆固液分离机、常用的固液分离方法有哪些、污水离心机式固液分离器、大型污泥干燥机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48da1bf1540a8" w:history="1">
      <w:r>
        <w:rPr>
          <w:rStyle w:val="Hyperlink"/>
        </w:rPr>
        <w:t>2025-2031年中国污泥固液分离机行业研究与行业前景分析报告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WuNiGuYeFenLiJiDeXianZhuangYuFaZhanQianJing.html" TargetMode="External" Id="R5a881f21219e49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WuNiGuYeFenLiJiDeXianZhuangYuFaZhanQianJing.html" TargetMode="External" Id="R04248da1bf1540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2025-02-12T01:24:00Z</dcterms:created>
  <dcterms:modified xsi:type="dcterms:W3CDTF">2025-02-12T02:24:00Z</dcterms:modified>
  <dc:subject>2025-2031年中国污泥固液分离机行业研究与行业前景分析报告</dc:subject>
  <dc:title>2025-2031年中国污泥固液分离机行业研究与行业前景分析报告</dc:title>
  <cp:keywords>2025-2031年中国污泥固液分离机行业研究与行业前景分析报告</cp:keywords>
  <dc:description>2025-2031年中国污泥固液分离机行业研究与行业前景分析报告</dc:description>
</cp:coreProperties>
</file>