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a22884a754ed5" w:history="1">
              <w:r>
                <w:rPr>
                  <w:rStyle w:val="Hyperlink"/>
                </w:rPr>
                <w:t>2026-2032年中国电动旋转夹爪行业发展调研及前景分析报告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a22884a754ed5" w:history="1">
              <w:r>
                <w:rPr>
                  <w:rStyle w:val="Hyperlink"/>
                </w:rPr>
                <w:t>2026-2032年中国电动旋转夹爪行业发展调研及前景分析报告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a22884a754ed5" w:history="1">
                <w:r>
                  <w:rPr>
                    <w:rStyle w:val="Hyperlink"/>
                  </w:rPr>
                  <w:t>https://www.20087.com/8/53/DianDongXuanZhuanJiaZhuaShiChangQianJing.html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夹爪是工业机器人末端执行器的关键组件，广泛应用于3C电子装配、汽车零部件搬运、食品分拣及精密制造等领域。电动旋转夹爪普遍采用伺服电机驱动、谐波减速器与高分辨率编码器，实现精准的角度控制、夹持力反馈及多指协同动作。主流设备强调轻量化结构、IP防护等级及与主流机器人控制器的即插即用兼容性。部分高端型号集成力控传感器与自适应抓取算法，可处理易碎、异形或表面光滑的工件。然而，在高速循环作业中，电机温升与机械磨损仍影响长期重复精度；同时，针对超微型或超重型负载场景，现有产品在力矩密度与响应速度方面仍有提升空间。</w:t>
      </w:r>
      <w:r>
        <w:rPr>
          <w:rFonts w:hint="eastAsia"/>
        </w:rPr>
        <w:br/>
      </w:r>
      <w:r>
        <w:rPr>
          <w:rFonts w:hint="eastAsia"/>
        </w:rPr>
        <w:t>　　未来，电动旋转夹爪将向高集成度、智能感知与能源高效化方向演进。市场调研网认为，一体化机电设计将减少外部线缆与接口，提升抗干扰能力与安装便捷性。嵌入式AI芯片将使夹爪具备物体识别、抓取策略生成与异常检测能力，实现“感知—决策—执行”闭环。新材料如碳纤维增强聚合物将减轻重量并提升动态性能，而能量回收技术可将制动动能转化为电能回充。在协作机器人普及背景下，夹爪将强化人机共融安全特性，如软体接触面与碰撞急停机制。长远看，电动旋转夹爪将从被动执行单元升级为智能作业代理，支撑柔性制造向更高自主性与适应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a22884a754ed5" w:history="1">
        <w:r>
          <w:rPr>
            <w:rStyle w:val="Hyperlink"/>
          </w:rPr>
          <w:t>2026-2032年中国电动旋转夹爪行业发展调研及前景分析报告</w:t>
        </w:r>
      </w:hyperlink>
      <w:r>
        <w:rPr>
          <w:rFonts w:hint="eastAsia"/>
        </w:rPr>
        <w:t>》，2025年电动旋转夹爪行业市场规模达 亿元，预计2032年市场规模将达 亿元，期间年均复合增长率（CAGR）达 %。报告依托多年行业监测数据，结合电动旋转夹爪行业现状与未来前景，系统分析了电动旋转夹爪市场需求、市场规模、产业链结构、价格机制及细分市场特征。报告对电动旋转夹爪市场前景进行了客观评估，预测了电动旋转夹爪行业发展趋势，并详细解读了品牌竞争格局、市场集中度及重点企业的运营表现。此外，报告通过SWOT分析识别了电动旋转夹爪行业机遇与潜在风险，为投资者和决策者提供了科学、规范的战略建议，助力把握电动旋转夹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电动旋转夹爪市场概述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按照不同产品类型，电动旋转夹爪主要可以分为如下几个类别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中国不同产品类型电动旋转夹爪增长趋势2021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无限旋转</w:t>
      </w:r>
      <w:r>
        <w:rPr>
          <w:rFonts w:hint="eastAsia"/>
        </w:rPr>
        <w:br/>
      </w:r>
      <w:r>
        <w:rPr>
          <w:rFonts w:hint="eastAsia"/>
        </w:rPr>
        <w:t>　　　　1.2.3 相对旋转</w:t>
      </w:r>
      <w:r>
        <w:rPr>
          <w:rFonts w:hint="eastAsia"/>
        </w:rPr>
        <w:br/>
      </w:r>
      <w:r>
        <w:rPr>
          <w:rFonts w:hint="eastAsia"/>
        </w:rPr>
        <w:t>　　1.3 按照不同夹持结构，电动旋转夹爪主要可以分为如下几个类别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中国不同夹持结构电动旋转夹爪增长趋势2021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平行夹爪</w:t>
      </w:r>
      <w:r>
        <w:rPr>
          <w:rFonts w:hint="eastAsia"/>
        </w:rPr>
        <w:br/>
      </w:r>
      <w:r>
        <w:rPr>
          <w:rFonts w:hint="eastAsia"/>
        </w:rPr>
        <w:t>　　　　1.3.3 角度夹爪</w:t>
      </w:r>
      <w:r>
        <w:rPr>
          <w:rFonts w:hint="eastAsia"/>
        </w:rPr>
        <w:br/>
      </w:r>
      <w:r>
        <w:rPr>
          <w:rFonts w:hint="eastAsia"/>
        </w:rPr>
        <w:t>　　1.4 按照不同夹持力，电动旋转夹爪主要可以分为如下几个类别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中国不同夹持力电动旋转夹爪增长趋势2021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5–50 N</w:t>
      </w:r>
      <w:r>
        <w:rPr>
          <w:rFonts w:hint="eastAsia"/>
        </w:rPr>
        <w:br/>
      </w:r>
      <w:r>
        <w:rPr>
          <w:rFonts w:hint="eastAsia"/>
        </w:rPr>
        <w:t>　　　　1.4.3 50–200 N</w:t>
      </w:r>
      <w:r>
        <w:rPr>
          <w:rFonts w:hint="eastAsia"/>
        </w:rPr>
        <w:br/>
      </w:r>
      <w:r>
        <w:rPr>
          <w:rFonts w:hint="eastAsia"/>
        </w:rPr>
        <w:t>　　　　1.4.4 200–800 N</w:t>
      </w:r>
      <w:r>
        <w:rPr>
          <w:rFonts w:hint="eastAsia"/>
        </w:rPr>
        <w:br/>
      </w:r>
      <w:r>
        <w:rPr>
          <w:rFonts w:hint="eastAsia"/>
        </w:rPr>
        <w:t>　　　　1.4.5 800–2000 N</w:t>
      </w:r>
      <w:r>
        <w:rPr>
          <w:rFonts w:hint="eastAsia"/>
        </w:rPr>
        <w:br/>
      </w:r>
      <w:r>
        <w:rPr>
          <w:rFonts w:hint="eastAsia"/>
        </w:rPr>
        <w:t>　　　　1.4.6 ＞2000N</w:t>
      </w:r>
      <w:r>
        <w:rPr>
          <w:rFonts w:hint="eastAsia"/>
        </w:rPr>
        <w:br/>
      </w:r>
      <w:r>
        <w:rPr>
          <w:rFonts w:hint="eastAsia"/>
        </w:rPr>
        <w:t>　　1.5 从不同应用，电动旋转夹爪主要包括如下几个方面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中国不同应用电动旋转夹爪增长趋势2021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电子行业</w:t>
      </w:r>
      <w:r>
        <w:rPr>
          <w:rFonts w:hint="eastAsia"/>
        </w:rPr>
        <w:br/>
      </w:r>
      <w:r>
        <w:rPr>
          <w:rFonts w:hint="eastAsia"/>
        </w:rPr>
        <w:t>　　　　1.5.3 医疗和生物科技</w:t>
      </w:r>
      <w:r>
        <w:rPr>
          <w:rFonts w:hint="eastAsia"/>
        </w:rPr>
        <w:br/>
      </w:r>
      <w:r>
        <w:rPr>
          <w:rFonts w:hint="eastAsia"/>
        </w:rPr>
        <w:t>　　　　1.5.4 包装行业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中国电动旋转夹爪发展现状及未来趋势（2021-2032）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中国市场电动旋转夹爪收入及增长率（2021-2032）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中国市场电动旋转夹爪销量及增长率（2021-2032）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中国市场主要电动旋转夹爪厂商分析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中国市场主要厂商电动旋转夹爪销量及市场占有率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中国市场主要厂商电动旋转夹爪销量（2021-2026）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中国市场主要厂商电动旋转夹爪销量市场份额（2021-2026）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中国市场主要厂商电动旋转夹爪收入及市场占有率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中国市场主要厂商电动旋转夹爪收入（2021-2026）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中国市场主要厂商电动旋转夹爪收入市场份额（2021-2026）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2025年中国市场主要厂商电动旋转夹爪收入排名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中国市场主要厂商电动旋转夹爪价格（2021-2026）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中国市场主要厂商电动旋转夹爪总部及产地分布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中国市场主要厂商成立时间及电动旋转夹爪商业化日期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中国市场主要厂商电动旋转夹爪产品类型及应用</w:t>
      </w:r>
      <w:r>
        <w:rPr>
          <w:rFonts w:hint="eastAsia"/>
        </w:rPr>
        <w:br/>
      </w:r>
      <w:r>
        <w:rPr>
          <w:rFonts w:hint="eastAsia"/>
        </w:rPr>
        <w:t>　　2.7 电动旋转夹爪行业集中度、竞争程度分析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电动旋转夹爪行业集中度分析：2025年中国Top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中国市场电动旋转夹爪第一梯队、第二梯队和第三梯队厂商（品牌）及2025年市场份额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重点企业（17）在中国市场电动旋转夹爪销量、收入、价格及毛利率（2021-2026）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不同产品类型电动旋转夹爪分析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中国市场不同产品类型电动旋转夹爪销量（2021-2032）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中国市场不同产品类型电动旋转夹爪销量及市场份额（2021-2026）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中国市场不同产品类型电动旋转夹爪销量预测（2027-2032）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中国市场不同产品类型电动旋转夹爪规模（2021-2032）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中国市场不同产品类型电动旋转夹爪规模及市场份额（2021-2026）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中国市场不同产品类型电动旋转夹爪规模预测（2027-2032）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中国市场不同产品类型电动旋转夹爪价格走势（2021-2032）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不同应用电动旋转夹爪分析</w:t>
      </w:r>
      <w:r>
        <w:rPr>
          <w:rFonts w:hint="eastAsia"/>
        </w:rPr>
        <w:br/>
      </w:r>
      <w:r>
        <w:rPr>
          <w:rFonts w:hint="eastAsia"/>
        </w:rPr>
        <w:t>　　5.1 中国市场不同应用电动旋转夹爪销量（2021-2032）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中国市场不同应用电动旋转夹爪销量及市场份额（2021-2026）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中国市场不同应用电动旋转夹爪销量预测（2027-2032）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中国市场不同应用电动旋转夹爪规模（2021-2032）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中国市场不同应用电动旋转夹爪规模及市场份额（2021-2026）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中国市场不同应用电动旋转夹爪规模预测（2027-2032）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中国市场不同应用电动旋转夹爪价格走势（2021-2032）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电动旋转夹爪行业发展分析---发展趋势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电动旋转夹爪行业发展分析---厂商壁垒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电动旋转夹爪行业发展分析---驱动因素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电动旋转夹爪行业发展分析---制约因素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电动旋转夹爪中国企业SWOT分析</w:t>
      </w:r>
      <w:r>
        <w:rPr>
          <w:rFonts w:hint="eastAsia"/>
        </w:rPr>
        <w:br/>
      </w:r>
      <w:r>
        <w:rPr>
          <w:rFonts w:hint="eastAsia"/>
        </w:rPr>
        <w:t>　　6.6 电动旋转夹爪行业发展分析---行业政策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电动旋转夹爪行业产业链简介</w:t>
      </w:r>
      <w:r>
        <w:rPr>
          <w:rFonts w:hint="eastAsia"/>
        </w:rPr>
        <w:br/>
      </w:r>
      <w:r>
        <w:rPr>
          <w:rFonts w:hint="eastAsia"/>
        </w:rPr>
        <w:t>　　7.2 电动旋转夹爪产业链分析-上游</w:t>
      </w:r>
      <w:r>
        <w:rPr>
          <w:rFonts w:hint="eastAsia"/>
        </w:rPr>
        <w:br/>
      </w:r>
      <w:r>
        <w:rPr>
          <w:rFonts w:hint="eastAsia"/>
        </w:rPr>
        <w:t>　　7.3 电动旋转夹爪产业链分析-中游</w:t>
      </w:r>
      <w:r>
        <w:rPr>
          <w:rFonts w:hint="eastAsia"/>
        </w:rPr>
        <w:br/>
      </w:r>
      <w:r>
        <w:rPr>
          <w:rFonts w:hint="eastAsia"/>
        </w:rPr>
        <w:t>　　7.4 电动旋转夹爪产业链分析-下游</w:t>
      </w:r>
      <w:r>
        <w:rPr>
          <w:rFonts w:hint="eastAsia"/>
        </w:rPr>
        <w:br/>
      </w:r>
      <w:r>
        <w:rPr>
          <w:rFonts w:hint="eastAsia"/>
        </w:rPr>
        <w:t>　　7.5 电动旋转夹爪行业采购模式</w:t>
      </w:r>
      <w:r>
        <w:rPr>
          <w:rFonts w:hint="eastAsia"/>
        </w:rPr>
        <w:br/>
      </w:r>
      <w:r>
        <w:rPr>
          <w:rFonts w:hint="eastAsia"/>
        </w:rPr>
        <w:t>　　7.6 电动旋转夹爪行业生产模式</w:t>
      </w:r>
      <w:r>
        <w:rPr>
          <w:rFonts w:hint="eastAsia"/>
        </w:rPr>
        <w:br/>
      </w:r>
      <w:r>
        <w:rPr>
          <w:rFonts w:hint="eastAsia"/>
        </w:rPr>
        <w:t>　　7.7 电动旋转夹爪行业销售模式及销售渠道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中国本土电动旋转夹爪产能、产量分析</w:t>
      </w:r>
      <w:r>
        <w:rPr>
          <w:rFonts w:hint="eastAsia"/>
        </w:rPr>
        <w:br/>
      </w:r>
      <w:r>
        <w:rPr>
          <w:rFonts w:hint="eastAsia"/>
        </w:rPr>
        <w:t>　　8.1 中国电动旋转夹爪供需现状及预测（2021-2032）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中国电动旋转夹爪产能、产量、产能利用率及发展趋势（2021-2032）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中国电动旋转夹爪产量、市场需求量及发展趋势（2021-2032）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中国电动旋转夹爪进出口分析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中国市场电动旋转夹爪主要进口来源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中国市场电动旋转夹爪主要出口目的地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不同产品类型电动旋转夹爪市场规模2021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不同夹持结构电动旋转夹爪市场规模2021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不同夹持力电动旋转夹爪市场规模2021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不同应用电动旋转夹爪市场规模2021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中国市场主要厂商电动旋转夹爪销量（2021-2026）&amp;（千台）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中国市场主要厂商电动旋转夹爪销量市场份额（2021-2026）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中国市场主要厂商电动旋转夹爪收入（2021-2026）&amp;（万元）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中国市场主要厂商电动旋转夹爪收入份额（2021-2026）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2025年中国主要生产商电动旋转夹爪收入排名（万元）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中国市场主要厂商电动旋转夹爪价格（2021-2026）&amp;（元/台）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中国市场主要厂商电动旋转夹爪总部及产地分布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中国市场主要厂商成立时间及电动旋转夹爪商业化日期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中国市场主要厂商电动旋转夹爪产品类型及应用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2025年中国市场电动旋转夹爪主要厂商市场地位（第一梯队、第二梯队和第三梯队）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电动旋转夹爪市场投资、并购等现状分析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电动旋转夹爪生产基地、总部、竞争对手及市场地位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电动旋转夹爪产品规格、参数及市场应用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电动旋转夹爪销量（千台）、收入（万元）、价格（元/台）及毛利率（2021-2026）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中国市场不同产品类型电动旋转夹爪销量（2021-2026）&amp;（千台）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中国市场不同产品类型电动旋转夹爪销量市场份额（2021-2026）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中国市场不同产品类型电动旋转夹爪销量预测（2027-2032）&amp;（千台）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中国市场不同产品类型电动旋转夹爪销量市场份额预测（2027-2032）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中国市场不同产品类型电动旋转夹爪规模（2021-2026）&amp;（万元）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中国市场不同产品类型电动旋转夹爪规模市场份额（2021-2026）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中国市场不同产品类型电动旋转夹爪规模预测（2027-2032）&amp;（万元）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中国市场不同产品类型电动旋转夹爪规模市场份额预测（2027-2032）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中国市场不同应用电动旋转夹爪销量（2021-2026）&amp;（千台）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中国市场不同应用电动旋转夹爪销量市场份额（2021-2026）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中国市场不同应用电动旋转夹爪销量预测（2027-2032）&amp;（千台）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中国市场不同应用电动旋转夹爪销量市场份额预测（2027-2032）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中国市场不同应用电动旋转夹爪规模（2021-2026）&amp;（万元）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中国市场不同应用电动旋转夹爪规模市场份额（2021-2026）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中国市场不同应用电动旋转夹爪规模预测（2027-2032）&amp;（万元）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中国市场不同应用电动旋转夹爪规模市场份额预测（2027-2032）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电动旋转夹爪行业发展分析---发展趋势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电动旋转夹爪行业发展分析---厂商壁垒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电动旋转夹爪行业发展分析---驱动因素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电动旋转夹爪行业发展分析---制约因素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电动旋转夹爪行业相关重点政策一览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电动旋转夹爪行业供应链分析</w:t>
      </w:r>
      <w:r>
        <w:rPr>
          <w:rFonts w:hint="eastAsia"/>
        </w:rPr>
        <w:br/>
      </w:r>
      <w:r>
        <w:rPr>
          <w:rFonts w:hint="eastAsia"/>
        </w:rPr>
        <w:t>　　表 123： 电动旋转夹爪上游原料供应商</w:t>
      </w:r>
      <w:r>
        <w:rPr>
          <w:rFonts w:hint="eastAsia"/>
        </w:rPr>
        <w:br/>
      </w:r>
      <w:r>
        <w:rPr>
          <w:rFonts w:hint="eastAsia"/>
        </w:rPr>
        <w:t>　　表 124： 电动旋转夹爪行业主要下游客户</w:t>
      </w:r>
      <w:r>
        <w:rPr>
          <w:rFonts w:hint="eastAsia"/>
        </w:rPr>
        <w:br/>
      </w:r>
      <w:r>
        <w:rPr>
          <w:rFonts w:hint="eastAsia"/>
        </w:rPr>
        <w:t>　　表 125： 电动旋转夹爪典型经销商</w:t>
      </w:r>
      <w:r>
        <w:rPr>
          <w:rFonts w:hint="eastAsia"/>
        </w:rPr>
        <w:br/>
      </w:r>
      <w:r>
        <w:rPr>
          <w:rFonts w:hint="eastAsia"/>
        </w:rPr>
        <w:t>　　表 126： 中国电动旋转夹爪产量、销量、进口量及出口量（2021-2026）&amp;（千台）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中国电动旋转夹爪产量、销量、进口量及出口量预测（2027-2032）&amp;（千台）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中国市场电动旋转夹爪主要进口来源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中国市场电动旋转夹爪主要出口目的地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电动旋转夹爪产品图片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中国不同产品类型电动旋转夹爪市场规模市场份额2025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无限旋转产品图片</w:t>
      </w:r>
      <w:r>
        <w:rPr>
          <w:rFonts w:hint="eastAsia"/>
        </w:rPr>
        <w:br/>
      </w:r>
      <w:r>
        <w:rPr>
          <w:rFonts w:hint="eastAsia"/>
        </w:rPr>
        <w:t>　　图 4： 相对旋转产品图片</w:t>
      </w:r>
      <w:r>
        <w:rPr>
          <w:rFonts w:hint="eastAsia"/>
        </w:rPr>
        <w:br/>
      </w:r>
      <w:r>
        <w:rPr>
          <w:rFonts w:hint="eastAsia"/>
        </w:rPr>
        <w:t>　　图 5： 中国不同夹持结构电动旋转夹爪市场规模市场份额2025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平行夹爪产品图片</w:t>
      </w:r>
      <w:r>
        <w:rPr>
          <w:rFonts w:hint="eastAsia"/>
        </w:rPr>
        <w:br/>
      </w:r>
      <w:r>
        <w:rPr>
          <w:rFonts w:hint="eastAsia"/>
        </w:rPr>
        <w:t>　　图 7： 角度夹爪产品图片</w:t>
      </w:r>
      <w:r>
        <w:rPr>
          <w:rFonts w:hint="eastAsia"/>
        </w:rPr>
        <w:br/>
      </w:r>
      <w:r>
        <w:rPr>
          <w:rFonts w:hint="eastAsia"/>
        </w:rPr>
        <w:t>　　图 8： 中国不同夹持力电动旋转夹爪市场规模市场份额2025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5–50 N产品图片</w:t>
      </w:r>
      <w:r>
        <w:rPr>
          <w:rFonts w:hint="eastAsia"/>
        </w:rPr>
        <w:br/>
      </w:r>
      <w:r>
        <w:rPr>
          <w:rFonts w:hint="eastAsia"/>
        </w:rPr>
        <w:t>　　图 10： 50–200 N产品图片</w:t>
      </w:r>
      <w:r>
        <w:rPr>
          <w:rFonts w:hint="eastAsia"/>
        </w:rPr>
        <w:br/>
      </w:r>
      <w:r>
        <w:rPr>
          <w:rFonts w:hint="eastAsia"/>
        </w:rPr>
        <w:t>　　图 11： 200–800 N产品图片</w:t>
      </w:r>
      <w:r>
        <w:rPr>
          <w:rFonts w:hint="eastAsia"/>
        </w:rPr>
        <w:br/>
      </w:r>
      <w:r>
        <w:rPr>
          <w:rFonts w:hint="eastAsia"/>
        </w:rPr>
        <w:t>　　图 12： 800–2000 N产品图片</w:t>
      </w:r>
      <w:r>
        <w:rPr>
          <w:rFonts w:hint="eastAsia"/>
        </w:rPr>
        <w:br/>
      </w:r>
      <w:r>
        <w:rPr>
          <w:rFonts w:hint="eastAsia"/>
        </w:rPr>
        <w:t>　　图 13： ＞2000N产品图片</w:t>
      </w:r>
      <w:r>
        <w:rPr>
          <w:rFonts w:hint="eastAsia"/>
        </w:rPr>
        <w:br/>
      </w:r>
      <w:r>
        <w:rPr>
          <w:rFonts w:hint="eastAsia"/>
        </w:rPr>
        <w:t>　　图 14： 中国不同应用电动旋转夹爪市场份额2025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电子行业</w:t>
      </w:r>
      <w:r>
        <w:rPr>
          <w:rFonts w:hint="eastAsia"/>
        </w:rPr>
        <w:br/>
      </w:r>
      <w:r>
        <w:rPr>
          <w:rFonts w:hint="eastAsia"/>
        </w:rPr>
        <w:t>　　图 16： 医疗和生物科技</w:t>
      </w:r>
      <w:r>
        <w:rPr>
          <w:rFonts w:hint="eastAsia"/>
        </w:rPr>
        <w:br/>
      </w:r>
      <w:r>
        <w:rPr>
          <w:rFonts w:hint="eastAsia"/>
        </w:rPr>
        <w:t>　　图 17： 包装行业</w:t>
      </w:r>
      <w:r>
        <w:rPr>
          <w:rFonts w:hint="eastAsia"/>
        </w:rPr>
        <w:br/>
      </w:r>
      <w:r>
        <w:rPr>
          <w:rFonts w:hint="eastAsia"/>
        </w:rPr>
        <w:t>　　图 18： 其它</w:t>
      </w:r>
      <w:r>
        <w:rPr>
          <w:rFonts w:hint="eastAsia"/>
        </w:rPr>
        <w:br/>
      </w:r>
      <w:r>
        <w:rPr>
          <w:rFonts w:hint="eastAsia"/>
        </w:rPr>
        <w:t>　　图 19： 中国市场电动旋转夹爪市场规模，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中国市场电动旋转夹爪收入及增长率（2021-2032）&amp;（万元）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中国市场电动旋转夹爪销量及增长率（2021-2032）&amp;（千台）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2025年中国市场主要厂商电动旋转夹爪销量市场份额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2025年中国市场主要厂商电动旋转夹爪收入市场份额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2025年中国市场前五大厂商电动旋转夹爪市场份额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2025年中国市场电动旋转夹爪第一梯队、第二梯队和第三梯队厂商（品牌）及市场份额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中国市场不同产品类型电动旋转夹爪价格走势（2021-2032）&amp;（元/台）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中国市场不同应用电动旋转夹爪价格走势（2021-2032）&amp;（元/台）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电动旋转夹爪中国企业SWOT分析</w:t>
      </w:r>
      <w:r>
        <w:rPr>
          <w:rFonts w:hint="eastAsia"/>
        </w:rPr>
        <w:br/>
      </w:r>
      <w:r>
        <w:rPr>
          <w:rFonts w:hint="eastAsia"/>
        </w:rPr>
        <w:t>　　图 29： 电动旋转夹爪产业链</w:t>
      </w:r>
      <w:r>
        <w:rPr>
          <w:rFonts w:hint="eastAsia"/>
        </w:rPr>
        <w:br/>
      </w:r>
      <w:r>
        <w:rPr>
          <w:rFonts w:hint="eastAsia"/>
        </w:rPr>
        <w:t>　　图 30： 电动旋转夹爪行业采购模式分析</w:t>
      </w:r>
      <w:r>
        <w:rPr>
          <w:rFonts w:hint="eastAsia"/>
        </w:rPr>
        <w:br/>
      </w:r>
      <w:r>
        <w:rPr>
          <w:rFonts w:hint="eastAsia"/>
        </w:rPr>
        <w:t>　　图 31： 电动旋转夹爪行业生产模式分析</w:t>
      </w:r>
      <w:r>
        <w:rPr>
          <w:rFonts w:hint="eastAsia"/>
        </w:rPr>
        <w:br/>
      </w:r>
      <w:r>
        <w:rPr>
          <w:rFonts w:hint="eastAsia"/>
        </w:rPr>
        <w:t>　　图 32： 电动旋转夹爪行业销售模式分析</w:t>
      </w:r>
      <w:r>
        <w:rPr>
          <w:rFonts w:hint="eastAsia"/>
        </w:rPr>
        <w:br/>
      </w:r>
      <w:r>
        <w:rPr>
          <w:rFonts w:hint="eastAsia"/>
        </w:rPr>
        <w:t>　　图 33： 中国电动旋转夹爪产能、产量、产能利用率及发展趋势（2021-2032）&amp;（千台）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中国电动旋转夹爪产量、市场需求量及发展趋势（2021-2032）&amp;（千台）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a22884a754ed5" w:history="1">
        <w:r>
          <w:rPr>
            <w:rStyle w:val="Hyperlink"/>
          </w:rPr>
          <w:t>2026-2032年中国电动旋转夹爪行业发展调研及前景分析报告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a22884a754ed5" w:history="1">
        <w:r>
          <w:rPr>
            <w:rStyle w:val="Hyperlink"/>
          </w:rPr>
          <w:t>https://www.20087.com/8/53/DianDongXuanZhuanJiaZhuaShiChangQianJing.html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热点：电动旋转夹爪结构示意图、电动旋转夹爪品牌、电动旋转夹爪的原理、电动旋转夹爪怎么拆、旋转夹持电机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acd1f5b24b03" w:history="1">
      <w:r>
        <w:rPr>
          <w:rStyle w:val="Hyperlink"/>
        </w:rPr>
        <w:t>2026-2032年中国电动旋转夹爪行业发展调研及前景分析报告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DongXuanZhuanJiaZhuaShiChangQianJing.html" TargetMode="External" Id="R923a22884a7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DongXuanZhuanJiaZhuaShiChangQianJing.html" TargetMode="External" Id="R2edcacd1f5b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2026-02-09T23:17:18Z</dcterms:created>
  <dcterms:modified xsi:type="dcterms:W3CDTF">2026-02-10T00:17:18Z</dcterms:modified>
  <dc:subject>2026-2032年中国电动旋转夹爪行业发展调研及前景分析报告</dc:subject>
  <dc:title>2026-2032年中国电动旋转夹爪行业发展调研及前景分析报告</dc:title>
  <cp:keywords>2026-2032年中国电动旋转夹爪行业发展调研及前景分析报告</cp:keywords>
  <dc:description>2026-2032年中国电动旋转夹爪行业发展调研及前景分析报告</dc:description>
</cp:coreProperties>
</file>