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efef2196d0424d" w:history="1">
              <w:r>
                <w:rPr>
                  <w:rStyle w:val="Hyperlink"/>
                </w:rPr>
                <w:t>2026-2032年中国组合式真空泵行业调研与发展前景报告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efef2196d0424d" w:history="1">
              <w:r>
                <w:rPr>
                  <w:rStyle w:val="Hyperlink"/>
                </w:rPr>
                <w:t>2026-2032年中国组合式真空泵行业调研与发展前景报告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efef2196d0424d" w:history="1">
                <w:r>
                  <w:rPr>
                    <w:rStyle w:val="Hyperlink"/>
                  </w:rPr>
                  <w:t>https://www.20087.com/8/03/ZuHeShiZhenKongBengHangYeQianJingQuShi.html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组合式真空泵是由两种或多种不同类型的真空泵（如干式螺杆泵、罗茨泵、分子泵等）串联或并联构成的复杂真空系统，旨在覆盖从粗真空到超高真空的宽泛压力区间，并满足大抽速与极限真空度的双重需求。组合式真空泵广泛应用于半导体晶圆制造、光伏电池镀膜、锂电池干燥及医药冻干等对工艺环境要求极为严苛的领域。随着高端制造业对生产良率与能效标准的不断提升，单一泵型已难以兼顾复杂工况下的性能与成本。组合式真空泵通过多级泵体的协同工作，不仅有效解决了腐蚀性气体与粉尘颗粒的抽排难题，还大幅提升了系统的整体运行效率。同时，模块化集成设计正加速渗透，将泵体、控制器、传感器及管路接口整合为即插即用的成套解决方案，显著缩短了产线调试周期并降低了现场安装误差。</w:t>
      </w:r>
      <w:r>
        <w:rPr>
          <w:rFonts w:hint="eastAsia"/>
        </w:rPr>
        <w:br/>
      </w:r>
      <w:r>
        <w:rPr>
          <w:rFonts w:hint="eastAsia"/>
        </w:rPr>
        <w:t>　　未来，组合式真空泵的发展将深度契合工业4.0与绿色制造的战略导向。市场调研网认为，在智能化升级方面，物联网（IoT）与数字孪生技术的引入，将使组合式真空泵具备实时状态监测、故障预测及自适应调节能力，推动设备维护模式从被动维修向预测性维护转型，从而最大限度减少非计划停机时间。在能效与环保层面，面对全球碳中和目标，具备变频驱动与高效热管理设计的低能耗机组将成为市场主流。此外，针对半导体前道工艺与量子计算等前沿科研需求，组合式真空泵将向着更高洁净度、更低振动及更长平均无故障时间（MTBF）的方向持续迭代，以保障极端精密制造环境的绝对稳定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efef2196d0424d" w:history="1">
        <w:r>
          <w:rPr>
            <w:rStyle w:val="Hyperlink"/>
          </w:rPr>
          <w:t>2026-2032年中国组合式真空泵行业调研与发展前景报告</w:t>
        </w:r>
      </w:hyperlink>
      <w:r>
        <w:rPr>
          <w:rFonts w:hint="eastAsia"/>
        </w:rPr>
        <w:t>》，2025年组合式真空泵行业市场规模达 亿元，预计2032年市场规模将达 亿元，期间年均复合增长率（CAGR）达 %。报告基于国家统计局及相关行业协会的权威数据，系统分析了组合式真空泵行业的市场规模、产业链结构及技术现状，并对组合式真空泵发展趋势与市场前景进行了科学预测。报告重点解读了行业重点企业的竞争策略与品牌影响力，全面评估了组合式真空泵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组合式真空泵行业概述</w:t>
      </w:r>
      <w:r>
        <w:rPr>
          <w:rFonts w:hint="eastAsia"/>
        </w:rPr>
        <w:br/>
      </w:r>
      <w:r>
        <w:rPr>
          <w:rFonts w:hint="eastAsia"/>
        </w:rPr>
        <w:t>　　第一节 组合式真空泵定义与分类</w:t>
      </w:r>
      <w:r>
        <w:rPr>
          <w:rFonts w:hint="eastAsia"/>
        </w:rPr>
        <w:br/>
      </w:r>
      <w:r>
        <w:rPr>
          <w:rFonts w:hint="eastAsia"/>
        </w:rPr>
        <w:t>　　第二节 组合式真空泵应用领域</w:t>
      </w:r>
      <w:r>
        <w:rPr>
          <w:rFonts w:hint="eastAsia"/>
        </w:rPr>
        <w:br/>
      </w:r>
      <w:r>
        <w:rPr>
          <w:rFonts w:hint="eastAsia"/>
        </w:rPr>
        <w:t>　　第三节 组合式真空泵行业经济指标分析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组合式真空泵产业链及经营模式分析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三、组合式真空泵销售模式及销售渠道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全球组合式真空泵市场发展综述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2020-2025年全球组合式真空泵市场规模与趋势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主要国家与地区组合式真空泵市场分析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2026-2032年全球组合式真空泵行业发展趋势与前景预测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中国组合式真空泵行业市场分析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2025-2026年组合式真空泵产能与投资动态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一、国内组合式真空泵产能及利用情况</w:t>
      </w:r>
      <w:r>
        <w:rPr>
          <w:rFonts w:hint="eastAsia"/>
        </w:rPr>
        <w:br/>
      </w:r>
      <w:r>
        <w:rPr>
          <w:rFonts w:hint="eastAsia"/>
        </w:rPr>
        <w:t>　　　　二、组合式真空泵产能扩张与投资动态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2026-2032年组合式真空泵行业产量统计与趋势预测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1、2020-2025年组合式真空泵产量及增长趋势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2、2020-2025年组合式真空泵细分产品产量及份额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二、影响组合式真空泵产量的关键因素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三、2026-2032年组合式真空泵产量预测</w:t>
      </w:r>
      <w:r>
        <w:rPr>
          <w:rFonts w:hint="eastAsia"/>
        </w:rPr>
        <w:br/>
      </w:r>
      <w:r>
        <w:rPr>
          <w:rFonts w:hint="eastAsia"/>
        </w:rPr>
        <w:t>　　第三节 2026-2032年组合式真空泵市场需求与销售分析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一、2025-2026年组合式真空泵行业需求现状</w:t>
      </w:r>
      <w:r>
        <w:rPr>
          <w:rFonts w:hint="eastAsia"/>
        </w:rPr>
        <w:br/>
      </w:r>
      <w:r>
        <w:rPr>
          <w:rFonts w:hint="eastAsia"/>
        </w:rPr>
        <w:t>　　　　二、组合式真空泵客户群体与需求特点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三、2020-2025年组合式真空泵行业销售规模分析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四、2026-2032年组合式真空泵市场增长潜力与规模预测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中国组合式真空泵细分市场与下游应用领域分析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组合式真空泵细分市场分析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一、2025-2026年组合式真空泵主要细分产品市场现状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组合式真空泵下游应用与客户群体分析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一、2025-2026年组合式真空泵各应用领域市场现状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2025-2026年组合式真空泵行业技术发展现状及趋势分析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组合式真空泵行业技术发展现状分析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国内外组合式真空泵行业技术差异与原因</w:t>
      </w:r>
      <w:r>
        <w:rPr>
          <w:rFonts w:hint="eastAsia"/>
        </w:rPr>
        <w:br/>
      </w:r>
      <w:r>
        <w:rPr>
          <w:rFonts w:hint="eastAsia"/>
        </w:rPr>
        <w:t>　　第三节 组合式真空泵行业技术发展方向、趋势预测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提升组合式真空泵行业技术能力策略建议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组合式真空泵价格机制与竞争策略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组合式真空泵定价策略与方法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2026-2032年组合式真空泵价格竞争态势与趋势预测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中国组合式真空泵行业重点区域市场研究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2025-2026年重点区域组合式真空泵市场发展概况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2020-2025年中国组合式真空泵行业进出口情况分析</w:t>
      </w:r>
      <w:r>
        <w:rPr>
          <w:rFonts w:hint="eastAsia"/>
        </w:rPr>
        <w:br/>
      </w:r>
      <w:r>
        <w:rPr>
          <w:rFonts w:hint="eastAsia"/>
        </w:rPr>
        <w:t>　　第一节 组合式真空泵行业进口情况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二、组合式真空泵主要进口来源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组合式真空泵行业出口情况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二、组合式真空泵主要出口目的地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2020-2025年中国组合式真空泵行业总体发展与财务状况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2020-2025年中国组合式真空泵行业规模情况</w:t>
      </w:r>
      <w:r>
        <w:rPr>
          <w:rFonts w:hint="eastAsia"/>
        </w:rPr>
        <w:br/>
      </w:r>
      <w:r>
        <w:rPr>
          <w:rFonts w:hint="eastAsia"/>
        </w:rPr>
        <w:t>　　　　一、组合式真空泵行业企业数量规模</w:t>
      </w:r>
      <w:r>
        <w:rPr>
          <w:rFonts w:hint="eastAsia"/>
        </w:rPr>
        <w:br/>
      </w:r>
      <w:r>
        <w:rPr>
          <w:rFonts w:hint="eastAsia"/>
        </w:rPr>
        <w:t>　　　　二、组合式真空泵行业从业人员规模</w:t>
      </w:r>
      <w:r>
        <w:rPr>
          <w:rFonts w:hint="eastAsia"/>
        </w:rPr>
        <w:br/>
      </w:r>
      <w:r>
        <w:rPr>
          <w:rFonts w:hint="eastAsia"/>
        </w:rPr>
        <w:t>　　　　三、组合式真空泵行业市场敏感性分析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2020-2025年中国组合式真空泵行业财务能力分析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一、组合式真空泵行业盈利能力</w:t>
      </w:r>
      <w:r>
        <w:rPr>
          <w:rFonts w:hint="eastAsia"/>
        </w:rPr>
        <w:br/>
      </w:r>
      <w:r>
        <w:rPr>
          <w:rFonts w:hint="eastAsia"/>
        </w:rPr>
        <w:t>　　　　二、组合式真空泵行业偿债能力</w:t>
      </w:r>
      <w:r>
        <w:rPr>
          <w:rFonts w:hint="eastAsia"/>
        </w:rPr>
        <w:br/>
      </w:r>
      <w:r>
        <w:rPr>
          <w:rFonts w:hint="eastAsia"/>
        </w:rPr>
        <w:t>　　　　三、组合式真空泵行业营运能力</w:t>
      </w:r>
      <w:r>
        <w:rPr>
          <w:rFonts w:hint="eastAsia"/>
        </w:rPr>
        <w:br/>
      </w:r>
      <w:r>
        <w:rPr>
          <w:rFonts w:hint="eastAsia"/>
        </w:rPr>
        <w:t>　　　　四、组合式真空泵行业发展能力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组合式真空泵行业重点企业调研分析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中国组合式真空泵行业竞争格局分析</w:t>
      </w:r>
      <w:r>
        <w:rPr>
          <w:rFonts w:hint="eastAsia"/>
        </w:rPr>
        <w:br/>
      </w:r>
      <w:r>
        <w:rPr>
          <w:rFonts w:hint="eastAsia"/>
        </w:rPr>
        <w:t>　　第一节 组合式真空泵行业竞争格局总览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2025-2026年组合式真空泵行业竞争力分析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2020-2025年组合式真空泵行业企业并购活动分析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2025-2026年组合式真空泵行业会展与招投标活动分析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2026年中国组合式真空泵企业发展企业发展策略与建议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组合式真空泵销售模式与渠道策略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组合式真空泵品牌与市场推广策略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组合式真空泵研发投入与技术创新能力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组合式真空泵合作联盟与资源整合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中国组合式真空泵行业风险与对策</w:t>
      </w:r>
      <w:r>
        <w:rPr>
          <w:rFonts w:hint="eastAsia"/>
        </w:rPr>
        <w:br/>
      </w:r>
      <w:r>
        <w:rPr>
          <w:rFonts w:hint="eastAsia"/>
        </w:rPr>
        <w:t>　　第一节 组合式真空泵行业SWOT分析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一、组合式真空泵行业优势</w:t>
      </w:r>
      <w:r>
        <w:rPr>
          <w:rFonts w:hint="eastAsia"/>
        </w:rPr>
        <w:br/>
      </w:r>
      <w:r>
        <w:rPr>
          <w:rFonts w:hint="eastAsia"/>
        </w:rPr>
        <w:t>　　　　二、组合式真空泵行业劣势</w:t>
      </w:r>
      <w:r>
        <w:rPr>
          <w:rFonts w:hint="eastAsia"/>
        </w:rPr>
        <w:br/>
      </w:r>
      <w:r>
        <w:rPr>
          <w:rFonts w:hint="eastAsia"/>
        </w:rPr>
        <w:t>　　　　三、组合式真空泵市场机会</w:t>
      </w:r>
      <w:r>
        <w:rPr>
          <w:rFonts w:hint="eastAsia"/>
        </w:rPr>
        <w:br/>
      </w:r>
      <w:r>
        <w:rPr>
          <w:rFonts w:hint="eastAsia"/>
        </w:rPr>
        <w:t>　　　　四、组合式真空泵市场威胁</w:t>
      </w:r>
      <w:r>
        <w:rPr>
          <w:rFonts w:hint="eastAsia"/>
        </w:rPr>
        <w:br/>
      </w:r>
      <w:r>
        <w:rPr>
          <w:rFonts w:hint="eastAsia"/>
        </w:rPr>
        <w:t>　　第二节 组合式真空泵行业风险及对策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2026-2032年中国组合式真空泵行业前景与发展趋势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2025-2026年组合式真空泵行业发展环境分析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二、组合式真空泵行业主要法律法规及政策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三、组合式真空泵行业标准与质量监管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2026-2032年组合式真空泵行业发展趋势与方向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2026-2032年组合式真空泵行业发展潜力与机遇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组合式真空泵行业研究结论与建议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中智⋅林⋅－组合式真空泵行业发展建议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组合式真空泵行业历程</w:t>
      </w:r>
      <w:r>
        <w:rPr>
          <w:rFonts w:hint="eastAsia"/>
        </w:rPr>
        <w:br/>
      </w:r>
      <w:r>
        <w:rPr>
          <w:rFonts w:hint="eastAsia"/>
        </w:rPr>
        <w:t>　　图表 组合式真空泵行业生命周期</w:t>
      </w:r>
      <w:r>
        <w:rPr>
          <w:rFonts w:hint="eastAsia"/>
        </w:rPr>
        <w:br/>
      </w:r>
      <w:r>
        <w:rPr>
          <w:rFonts w:hint="eastAsia"/>
        </w:rPr>
        <w:t>　　图表 组合式真空泵行业产业链分析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2020-2025年组合式真空泵行业市场容量分析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2025年中国组合式真空泵行业需求领域分布格局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2020-2025年中国组合式真空泵出口金额分析</w:t>
      </w:r>
      <w:r>
        <w:rPr>
          <w:rFonts w:hint="eastAsia"/>
        </w:rPr>
        <w:br/>
      </w:r>
      <w:r>
        <w:rPr>
          <w:rFonts w:hint="eastAsia"/>
        </w:rPr>
        <w:t>　　图表 2025年中国组合式真空泵进口国家及地区分析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2025年中国组合式真空泵出口国家及地区分析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efef2196d0424d" w:history="1">
        <w:r>
          <w:rPr>
            <w:rStyle w:val="Hyperlink"/>
          </w:rPr>
          <w:t>2026-2032年中国组合式真空泵行业调研与发展前景报告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efef2196d0424d" w:history="1">
        <w:r>
          <w:rPr>
            <w:rStyle w:val="Hyperlink"/>
          </w:rPr>
          <w:t>https://www.20087.com/8/03/ZuHeShiZhenKongBengHangYeQianJingQuShi.html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热点：离心式真空泵的工作原理、组合式真空泵的优缺点、水环式真空泵、真空泵组合系统、高真空度真空泵、真空泵组件、往复式真空泵、真空泵并联使用有效果吗、旋片式真空泵和水环式真空泵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23a1e5a47f45f9" w:history="1">
      <w:r>
        <w:rPr>
          <w:rStyle w:val="Hyperlink"/>
        </w:rPr>
        <w:t>2026-2032年中国组合式真空泵行业调研与发展前景报告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ZuHeShiZhenKongBengHangYeQianJingQuShi.html" TargetMode="External" Id="Rbdefef2196d042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ZuHeShiZhenKongBengHangYeQianJingQuShi.html" TargetMode="External" Id="R9e23a1e5a47f45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2026-08-14T07:46:31Z</dcterms:created>
  <dcterms:modified xsi:type="dcterms:W3CDTF">2026-08-14T08:46:31Z</dcterms:modified>
  <dc:subject>2026-2032年中国组合式真空泵行业调研与发展前景报告</dc:subject>
  <dc:title>2026-2032年中国组合式真空泵行业调研与发展前景报告</dc:title>
  <cp:keywords>2026-2032年中国组合式真空泵行业调研与发展前景报告</cp:keywords>
  <dc:description>2026-2032年中国组合式真空泵行业调研与发展前景报告</dc:description>
</cp:coreProperties>
</file>