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4cd819854f9b" w:history="1">
              <w:r>
                <w:rPr>
                  <w:rStyle w:val="Hyperlink"/>
                </w:rPr>
                <w:t>2025-2031年全球与中国编织屏蔽电缆发展现状及前景趋势预测报告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4cd819854f9b" w:history="1">
              <w:r>
                <w:rPr>
                  <w:rStyle w:val="Hyperlink"/>
                </w:rPr>
                <w:t>2025-2031年全球与中国编织屏蔽电缆发展现状及前景趋势预测报告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4cd819854f9b" w:history="1">
                <w:r>
                  <w:rPr>
                    <w:rStyle w:val="Hyperlink"/>
                  </w:rPr>
                  <w:t>https://www.20087.com/8/23/BianZhiPingBiDianLanFaZhanXianZhuangQianJing.html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屏蔽电缆是一种具有金属编织层的电缆，用于减少电磁干扰（EMI）和射频干扰（RFI），保护信号传输的清晰度和完整性。这类电缆广泛应用于通信、航空航天、医疗设备和工业自动化等行业。目前，随着对信号质量和数据传输速率要求的提高，编织屏蔽电缆的市场需求持续增长，特别是在需要高可靠性和抗干扰能力的环境中。</w:t>
      </w:r>
      <w:r>
        <w:rPr>
          <w:rFonts w:hint="eastAsia"/>
        </w:rPr>
        <w:br/>
      </w:r>
      <w:r>
        <w:rPr>
          <w:rFonts w:hint="eastAsia"/>
        </w:rPr>
        <w:t>　　未来，编织屏蔽电缆将朝着更轻量化、更高效屏蔽和更宽频带的方向发展。新材料的应用和编织技术的创新将降低电缆的重量和成本，同时提高屏蔽效果。此外，随着5G和物联网技术的普及，对高速数据传输的需求将推动编织屏蔽电缆技术的进一步优化，以适应更高频率的信号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4cd819854f9b" w:history="1">
        <w:r>
          <w:rPr>
            <w:rStyle w:val="Hyperlink"/>
          </w:rPr>
          <w:t>2025-2031年全球与中国编织屏蔽电缆发展现状及前景趋势预测报告</w:t>
        </w:r>
      </w:hyperlink>
      <w:r>
        <w:rPr>
          <w:rFonts w:hint="eastAsia"/>
        </w:rPr>
        <w:t>》具有很强专业性、实用性和实效性，主要分析了编织屏蔽电缆行业的市场规模、编织屏蔽电缆市场供需状况、编织屏蔽电缆市场竞争状况和编织屏蔽电缆主要企业经营情况，同时对编织屏蔽电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bf4cd819854f9b" w:history="1">
        <w:r>
          <w:rPr>
            <w:rStyle w:val="Hyperlink"/>
          </w:rPr>
          <w:t>2025-2031年全球与中国编织屏蔽电缆发展现状及前景趋势预测报告</w:t>
        </w:r>
      </w:hyperlink>
      <w:r>
        <w:rPr>
          <w:rFonts w:hint="eastAsia"/>
        </w:rPr>
        <w:t>》可以帮助投资者准确把握编织屏蔽电缆行业的市场现状，为投资者进行投资作出编织屏蔽电缆行业前景预判，挖掘编织屏蔽电缆行业投资价值，同时提出编织屏蔽电缆行业投资策略、营销策略等方面的建议。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编织屏蔽电缆市场概述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按照不同产品类型，编织屏蔽电缆主要可以分为如下几个类别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全球不同产品类型编织屏蔽电缆销售额增长趋势2020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单芯电缆</w:t>
      </w:r>
      <w:r>
        <w:rPr>
          <w:rFonts w:hint="eastAsia"/>
        </w:rPr>
        <w:br/>
      </w:r>
      <w:r>
        <w:rPr>
          <w:rFonts w:hint="eastAsia"/>
        </w:rPr>
        <w:t>　　　　1.2.3 多芯电缆</w:t>
      </w:r>
      <w:r>
        <w:rPr>
          <w:rFonts w:hint="eastAsia"/>
        </w:rPr>
        <w:br/>
      </w:r>
      <w:r>
        <w:rPr>
          <w:rFonts w:hint="eastAsia"/>
        </w:rPr>
        <w:t>　　1.3 从不同应用，编织屏蔽电缆主要包括如下几个方面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全球不同应用编织屏蔽电缆销售额增长趋势2020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视频和音频设备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编织屏蔽电缆行业背景、发展历史、现状及趋势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编织屏蔽电缆行业目前现状分析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编织屏蔽电缆发展趋势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全球编织屏蔽电缆总体规模分析</w:t>
      </w:r>
      <w:r>
        <w:rPr>
          <w:rFonts w:hint="eastAsia"/>
        </w:rPr>
        <w:br/>
      </w:r>
      <w:r>
        <w:rPr>
          <w:rFonts w:hint="eastAsia"/>
        </w:rPr>
        <w:t>　　2.1 全球编织屏蔽电缆供需现状及预测（2020-2031）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全球编织屏蔽电缆产能、产量、产能利用率及发展趋势（2020-2031）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全球编织屏蔽电缆产量、需求量及发展趋势（2020-2031）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全球主要地区编织屏蔽电缆产量及发展趋势（2020-2031）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全球主要地区编织屏蔽电缆产量（2020-2025）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全球主要地区编织屏蔽电缆产量（2026-2031）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全球主要地区编织屏蔽电缆产量市场份额（2020-2031）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中国编织屏蔽电缆供需现状及预测（2020-2031）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中国编织屏蔽电缆产能、产量、产能利用率及发展趋势（2020-2031）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中国编织屏蔽电缆产量、市场需求量及发展趋势（2020-2031）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全球编织屏蔽电缆销量及销售额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全球市场编织屏蔽电缆销售额（2020-2031）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全球市场编织屏蔽电缆销量（2020-2031）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全球市场编织屏蔽电缆价格趋势（2020-2031）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全球编织屏蔽电缆主要地区分析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全球主要地区编织屏蔽电缆市场规模分析：2020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全球主要地区编织屏蔽电缆销售收入及市场份额（2020-2025年）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全球主要地区编织屏蔽电缆销售收入预测（2026-2031年）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全球主要地区编织屏蔽电缆销量分析：2020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全球主要地区编织屏蔽电缆销量及市场份额（2020-2025年）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全球主要地区编织屏蔽电缆销量及市场份额预测（2026-2031）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北美市场编织屏蔽电缆销量、收入及增长率（2020-2031）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欧洲市场编织屏蔽电缆销量、收入及增长率（2020-2031）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中国市场编织屏蔽电缆销量、收入及增长率（2020-2031）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日本市场编织屏蔽电缆销量、收入及增长率（2020-2031）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东南亚市场编织屏蔽电缆销量、收入及增长率（2020-2031）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印度市场编织屏蔽电缆销量、收入及增长率（2020-2031）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全球市场主要厂商编织屏蔽电缆产能市场份额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全球市场主要厂商编织屏蔽电缆销量（2020-2025）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全球市场主要厂商编织屏蔽电缆销量（2020-2025）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全球市场主要厂商编织屏蔽电缆销售收入（2020-2025）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全球市场主要厂商编织屏蔽电缆销售价格（2020-2025）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2024年全球主要生产商编织屏蔽电缆收入排名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中国市场主要厂商编织屏蔽电缆销量（2020-2025）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中国市场主要厂商编织屏蔽电缆销量（2020-2025）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中国市场主要厂商编织屏蔽电缆销售收入（2020-2025）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2024年中国主要生产商编织屏蔽电缆收入排名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中国市场主要厂商编织屏蔽电缆销售价格（2020-2025）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全球主要厂商编织屏蔽电缆总部及产地分布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全球主要厂商成立时间及编织屏蔽电缆商业化日期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全球主要厂商编织屏蔽电缆产品类型及应用</w:t>
      </w:r>
      <w:r>
        <w:rPr>
          <w:rFonts w:hint="eastAsia"/>
        </w:rPr>
        <w:br/>
      </w:r>
      <w:r>
        <w:rPr>
          <w:rFonts w:hint="eastAsia"/>
        </w:rPr>
        <w:t>　　4.7 编织屏蔽电缆行业集中度、竞争程度分析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编织屏蔽电缆行业集中度分析：2024年全球Top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全球编织屏蔽电缆第一梯队、第二梯队和第三梯队生产商（品牌）及市场份额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编织屏蔽电缆销量、收入、价格及毛利率（2020-2025）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不同产品类型编织屏蔽电缆分析</w:t>
      </w:r>
      <w:r>
        <w:rPr>
          <w:rFonts w:hint="eastAsia"/>
        </w:rPr>
        <w:br/>
      </w:r>
      <w:r>
        <w:rPr>
          <w:rFonts w:hint="eastAsia"/>
        </w:rPr>
        <w:t>　　6.1 全球不同产品类型编织屏蔽电缆销量（2020-2031）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全球不同产品类型编织屏蔽电缆销量及市场份额（2020-2025）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全球不同产品类型编织屏蔽电缆销量预测（2026-2031）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全球不同产品类型编织屏蔽电缆收入（2020-2031）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全球不同产品类型编织屏蔽电缆收入及市场份额（2020-2025）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全球不同产品类型编织屏蔽电缆收入预测（2026-2031）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全球不同产品类型编织屏蔽电缆价格走势（2020-2031）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不同应用编织屏蔽电缆分析</w:t>
      </w:r>
      <w:r>
        <w:rPr>
          <w:rFonts w:hint="eastAsia"/>
        </w:rPr>
        <w:br/>
      </w:r>
      <w:r>
        <w:rPr>
          <w:rFonts w:hint="eastAsia"/>
        </w:rPr>
        <w:t>　　7.1 全球不同应用编织屏蔽电缆销量（2020-2031）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全球不同应用编织屏蔽电缆销量及市场份额（2020-2025）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全球不同应用编织屏蔽电缆销量预测（2026-2031）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全球不同应用编织屏蔽电缆收入（2020-2031）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全球不同应用编织屏蔽电缆收入及市场份额（2020-2025）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全球不同应用编织屏蔽电缆收入预测（2026-2031）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全球不同应用编织屏蔽电缆价格走势（2020-2031）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编织屏蔽电缆产业链分析</w:t>
      </w:r>
      <w:r>
        <w:rPr>
          <w:rFonts w:hint="eastAsia"/>
        </w:rPr>
        <w:br/>
      </w:r>
      <w:r>
        <w:rPr>
          <w:rFonts w:hint="eastAsia"/>
        </w:rPr>
        <w:t>　　8.2 编织屏蔽电缆工艺制造技术分析</w:t>
      </w:r>
      <w:r>
        <w:rPr>
          <w:rFonts w:hint="eastAsia"/>
        </w:rPr>
        <w:br/>
      </w:r>
      <w:r>
        <w:rPr>
          <w:rFonts w:hint="eastAsia"/>
        </w:rPr>
        <w:t>　　8.3 编织屏蔽电缆产业上游供应分析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编织屏蔽电缆下游客户分析</w:t>
      </w:r>
      <w:r>
        <w:rPr>
          <w:rFonts w:hint="eastAsia"/>
        </w:rPr>
        <w:br/>
      </w:r>
      <w:r>
        <w:rPr>
          <w:rFonts w:hint="eastAsia"/>
        </w:rPr>
        <w:t>　　8.5 编织屏蔽电缆销售渠道分析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编织屏蔽电缆行业发展机遇及主要驱动因素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编织屏蔽电缆行业发展面临的风险</w:t>
      </w:r>
      <w:r>
        <w:rPr>
          <w:rFonts w:hint="eastAsia"/>
        </w:rPr>
        <w:br/>
      </w:r>
      <w:r>
        <w:rPr>
          <w:rFonts w:hint="eastAsia"/>
        </w:rPr>
        <w:t>　　9.3 编织屏蔽电缆行业政策分析</w:t>
      </w:r>
      <w:r>
        <w:rPr>
          <w:rFonts w:hint="eastAsia"/>
        </w:rPr>
        <w:br/>
      </w:r>
      <w:r>
        <w:rPr>
          <w:rFonts w:hint="eastAsia"/>
        </w:rPr>
        <w:t>　　9.4 编织屏蔽电缆中国企业SWOT分析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全球不同产品类型编织屏蔽电缆销售额增长（CAGR）趋势2020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编织屏蔽电缆行业目前发展现状</w:t>
      </w:r>
      <w:r>
        <w:rPr>
          <w:rFonts w:hint="eastAsia"/>
        </w:rPr>
        <w:br/>
      </w:r>
      <w:r>
        <w:rPr>
          <w:rFonts w:hint="eastAsia"/>
        </w:rPr>
        <w:t>　　表 4： 编织屏蔽电缆发展趋势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全球主要地区编织屏蔽电缆产量增速（CAGR）：（2020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全球主要地区编织屏蔽电缆产量（2020-2025）&amp;（千米）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全球主要地区编织屏蔽电缆产量（2026-2031）&amp;（千米）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全球主要地区编织屏蔽电缆产量市场份额（2020-2025）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全球主要地区编织屏蔽电缆产量（2026-2031）&amp;（千米）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全球主要地区编织屏蔽电缆销售收入增速：（2020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全球主要地区编织屏蔽电缆销售收入（2020-2025）&amp;（百万美元）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全球主要地区编织屏蔽电缆销售收入市场份额（2020-2025）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全球主要地区编织屏蔽电缆收入（2026-2031）&amp;（百万美元）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全球主要地区编织屏蔽电缆收入市场份额（2026-2031）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全球主要地区编织屏蔽电缆销量（千米）：2020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全球主要地区编织屏蔽电缆销量（2020-2025）&amp;（千米）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全球主要地区编织屏蔽电缆销量市场份额（2020-2025）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全球主要地区编织屏蔽电缆销量（2026-2031）&amp;（千米）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全球主要地区编织屏蔽电缆销量份额（2026-2031）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全球市场主要厂商编织屏蔽电缆产能（2024-2025）&amp;（千米）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全球市场主要厂商编织屏蔽电缆销量（2020-2025）&amp;（千米）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全球市场主要厂商编织屏蔽电缆销量市场份额（2020-2025）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全球市场主要厂商编织屏蔽电缆销售收入（2020-2025）&amp;（百万美元）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全球市场主要厂商编织屏蔽电缆销售收入市场份额（2020-2025）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全球市场主要厂商编织屏蔽电缆销售价格（2020-2025）&amp;（美元/米）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2024年全球主要生产商编织屏蔽电缆收入排名（百万美元）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中国市场主要厂商编织屏蔽电缆销量（2020-2025）&amp;（千米）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中国市场主要厂商编织屏蔽电缆销量市场份额（2020-2025）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中国市场主要厂商编织屏蔽电缆销售收入（2020-2025）&amp;（百万美元）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中国市场主要厂商编织屏蔽电缆销售收入市场份额（2020-2025）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2024年中国主要生产商编织屏蔽电缆收入排名（百万美元）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中国市场主要厂商编织屏蔽电缆销售价格（2020-2025）&amp;（美元/米）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全球主要厂商编织屏蔽电缆总部及产地分布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全球主要厂商成立时间及编织屏蔽电缆商业化日期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全球主要厂商编织屏蔽电缆产品类型及应用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2024年全球编织屏蔽电缆主要厂商市场地位（第一梯队、第二梯队和第三梯队）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全球编织屏蔽电缆市场投资、并购等现状分析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编织屏蔽电缆生产基地、销售区域、竞争对手及市场地位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编织屏蔽电缆产品规格、参数及市场应用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编织屏蔽电缆销量（千米）、收入（百万美元）、价格（美元/米）及毛利率（2020-2025）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全球不同产品类型编织屏蔽电缆销量（2020-2025年）&amp;（千米）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全球不同产品类型编织屏蔽电缆销量市场份额（2020-2025）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全球不同产品类型编织屏蔽电缆销量预测（2026-2031）&amp;（千米）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全球市场不同产品类型编织屏蔽电缆销量市场份额预测（2026-2031）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全球不同产品类型编织屏蔽电缆收入（2020-2025年）&amp;（百万美元）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全球不同产品类型编织屏蔽电缆收入市场份额（2020-2025）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全球不同产品类型编织屏蔽电缆收入预测（2026-2031）&amp;（百万美元）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全球不同产品类型编织屏蔽电缆收入市场份额预测（2026-2031）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全球不同应用编织屏蔽电缆销量（2020-2025年）&amp;（千米）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117： 全球不同应用编织屏蔽电缆销量市场份额（2020-2025）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全球不同应用编织屏蔽电缆销量预测（2026-2031）&amp;（千米）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全球市场不同应用编织屏蔽电缆销量市场份额预测（2026-2031）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全球不同应用编织屏蔽电缆收入（2020-2025年）&amp;（百万美元）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全球不同应用编织屏蔽电缆收入市场份额（2020-2025）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全球不同应用编织屏蔽电缆收入预测（2026-2031）&amp;（百万美元）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全球不同应用编织屏蔽电缆收入市场份额预测（2026-2031）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编织屏蔽电缆上游原料供应商及联系方式列表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编织屏蔽电缆典型客户列表</w:t>
      </w:r>
      <w:r>
        <w:rPr>
          <w:rFonts w:hint="eastAsia"/>
        </w:rPr>
        <w:br/>
      </w:r>
      <w:r>
        <w:rPr>
          <w:rFonts w:hint="eastAsia"/>
        </w:rPr>
        <w:t>　　表 126： 编织屏蔽电缆主要销售模式及销售渠道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编织屏蔽电缆行业发展机遇及主要驱动因素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编织屏蔽电缆行业发展面临的风险</w:t>
      </w:r>
      <w:r>
        <w:rPr>
          <w:rFonts w:hint="eastAsia"/>
        </w:rPr>
        <w:br/>
      </w:r>
      <w:r>
        <w:rPr>
          <w:rFonts w:hint="eastAsia"/>
        </w:rPr>
        <w:t>　　表 129： 编织屏蔽电缆行业政策分析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编织屏蔽电缆产品图片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全球不同产品类型编织屏蔽电缆销售额2020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全球不同产品类型编织屏蔽电缆市场份额2024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单芯电缆产品图片</w:t>
      </w:r>
      <w:r>
        <w:rPr>
          <w:rFonts w:hint="eastAsia"/>
        </w:rPr>
        <w:br/>
      </w:r>
      <w:r>
        <w:rPr>
          <w:rFonts w:hint="eastAsia"/>
        </w:rPr>
        <w:t>　　图 5： 多芯电缆产品图片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全球不同应用编织屏蔽电缆市场份额2024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视频和音频设备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全球编织屏蔽电缆产能、产量、产能利用率及发展趋势（2020-2031）&amp;（千米）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全球编织屏蔽电缆产量、需求量及发展趋势（2020-2031）&amp;（千米）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全球主要地区编织屏蔽电缆产量（2020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全球主要地区编织屏蔽电缆产量市场份额（2020-2031）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中国编织屏蔽电缆产能、产量、产能利用率及发展趋势（2020-2031）&amp;（千米）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中国编织屏蔽电缆产量、市场需求量及发展趋势（2020-2031）&amp;（千米）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全球编织屏蔽电缆市场销售额及增长率：（2020-2031）&amp;（百万美元）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全球市场编织屏蔽电缆市场规模：2020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全球市场编织屏蔽电缆价格趋势（2020-2031）&amp;（美元/米）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全球主要地区编织屏蔽电缆销售收入（2020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全球主要地区编织屏蔽电缆销售收入市场份额（2020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北美市场编织屏蔽电缆收入及增长率（2020-2031）&amp;（百万美元）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欧洲市场编织屏蔽电缆收入及增长率（2020-2031）&amp;（百万美元）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中国市场编织屏蔽电缆收入及增长率（2020-2031）&amp;（百万美元）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日本市场编织屏蔽电缆收入及增长率（2020-2031）&amp;（百万美元）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东南亚市场编织屏蔽电缆收入及增长率（2020-2031）&amp;（百万美元）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印度市场编织屏蔽电缆销量及增长率（2020-2031）&amp;（千米）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印度市场编织屏蔽电缆收入及增长率（2020-2031）&amp;（百万美元）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2024年全球市场主要厂商编织屏蔽电缆销量市场份额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2024年全球市场主要厂商编织屏蔽电缆收入市场份额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2024年中国市场主要厂商编织屏蔽电缆销量市场份额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2024年中国市场主要厂商编织屏蔽电缆收入市场份额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2024年全球前五大生产商编织屏蔽电缆市场份额</w:t>
      </w:r>
      <w:r>
        <w:rPr>
          <w:rFonts w:hint="eastAsia"/>
        </w:rPr>
        <w:br/>
      </w:r>
      <w:r>
        <w:rPr>
          <w:rFonts w:hint="eastAsia"/>
        </w:rPr>
        <w:t>　　图 42： 2024年全球编织屏蔽电缆第一梯队、第二梯队和第三梯队厂商及市场份额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全球不同产品类型编织屏蔽电缆价格走势（2020-2031）&amp;（美元/米）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全球不同应用编织屏蔽电缆价格走势（2020-2031）&amp;（美元/米）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编织屏蔽电缆产业链</w:t>
      </w:r>
      <w:r>
        <w:rPr>
          <w:rFonts w:hint="eastAsia"/>
        </w:rPr>
        <w:br/>
      </w:r>
      <w:r>
        <w:rPr>
          <w:rFonts w:hint="eastAsia"/>
        </w:rPr>
        <w:t>　　图 46： 编织屏蔽电缆中国企业SWOT分析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4cd819854f9b" w:history="1">
        <w:r>
          <w:rPr>
            <w:rStyle w:val="Hyperlink"/>
          </w:rPr>
          <w:t>2025-2031年全球与中国编织屏蔽电缆发展现状及前景趋势预测报告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4cd819854f9b" w:history="1">
        <w:r>
          <w:rPr>
            <w:rStyle w:val="Hyperlink"/>
          </w:rPr>
          <w:t>https://www.20087.com/8/23/BianZhiPingBiDianLanFaZhanXianZhuangQianJing.html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热点：kvvp电缆、编织屏蔽电缆图片、铜管接头有几种连接方法、编织屏蔽电缆怎么接、高压电缆屏蔽层的作用、电缆屏蔽线怎么编、编织屏蔽和铜带屏蔽、电缆编织屏蔽计算、屏蔽控制电缆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b29dbcc2f4328" w:history="1">
      <w:r>
        <w:rPr>
          <w:rStyle w:val="Hyperlink"/>
        </w:rPr>
        <w:t>2025-2031年全球与中国编织屏蔽电缆发展现状及前景趋势预测报告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anZhiPingBiDianLanFaZhanXianZhuangQianJing.html" TargetMode="External" Id="R99bf4cd81985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anZhiPingBiDianLanFaZhanXianZhuangQianJing.html" TargetMode="External" Id="R019b29dbcc2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2025-03-11T03:59:54Z</dcterms:created>
  <dcterms:modified xsi:type="dcterms:W3CDTF">2025-03-11T04:59:54Z</dcterms:modified>
  <dc:subject>2025-2031年全球与中国编织屏蔽电缆发展现状及前景趋势预测报告</dc:subject>
  <dc:title>2025-2031年全球与中国编织屏蔽电缆发展现状及前景趋势预测报告</dc:title>
  <cp:keywords>2025-2031年全球与中国编织屏蔽电缆发展现状及前景趋势预测报告</cp:keywords>
  <dc:description>2025-2031年全球与中国编织屏蔽电缆发展现状及前景趋势预测报告</dc:description>
</cp:coreProperties>
</file>