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44d652de14641" w:history="1">
              <w:r>
                <w:rPr>
                  <w:rStyle w:val="Hyperlink"/>
                </w:rPr>
                <w:t>中国齿轮变速箱配件行业市场调研及市场前景分析报告（2025-2031年）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44d652de14641" w:history="1">
              <w:r>
                <w:rPr>
                  <w:rStyle w:val="Hyperlink"/>
                </w:rPr>
                <w:t>中国齿轮变速箱配件行业市场调研及市场前景分析报告（2025-2031年）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44d652de14641" w:history="1">
                <w:r>
                  <w:rPr>
                    <w:rStyle w:val="Hyperlink"/>
                  </w:rPr>
                  <w:t>https://www.20087.com/8/03/ChiLunBianSuXiangPeiJianHangYeFenXiBaoGao.html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变速箱配件是汽车、工程机械、工业制造等多个领域中的关键零部件，直接影响着设备的传动效率和运行稳定性。近年来，随着全球汽车工业的电动化转型和工业4.0的推进，齿轮变速箱配件行业面临着技术和市场的双重变革。一方面，电动汽车的兴起促使变速箱设计向更简化、更高效的模式转变；另一方面，智能制造和数字化技术的应用提高了配件生产的精度和效率。此外，对于传统燃油车而言，节能减排的政策导向推动了变速箱配件向轻量化、高强度材料的转型，以降低油耗和排放。</w:t>
      </w:r>
      <w:r>
        <w:rPr>
          <w:rFonts w:hint="eastAsia"/>
        </w:rPr>
        <w:br/>
      </w:r>
      <w:r>
        <w:rPr>
          <w:rFonts w:hint="eastAsia"/>
        </w:rPr>
        <w:t>　　未来，齿轮变速箱配件行业将更加注重技术创新和可持续性。在电动化趋势下，新型变速箱配件将着重于提高电驱系统的效率和耐用性，同时兼容混合动力和纯电动车的传动需求。智能化生产和质量控制将成为常态，通过物联网和大数据分析实现供应链的透明化和精益化管理。此外，循环经济理念将引导行业采用更多可回收材料和环保工艺，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44d652de14641" w:history="1">
        <w:r>
          <w:rPr>
            <w:rStyle w:val="Hyperlink"/>
          </w:rPr>
          <w:t>中国齿轮变速箱配件行业市场调研及市场前景分析报告（2025-2031年）</w:t>
        </w:r>
      </w:hyperlink>
      <w:r>
        <w:rPr>
          <w:rFonts w:hint="eastAsia"/>
        </w:rPr>
        <w:t>》系统分析了齿轮变速箱配件行业的市场规模、需求动态及价格趋势，并深入探讨了齿轮变速箱配件产业链结构的变化与发展。报告详细解读了齿轮变速箱配件行业现状，科学预测了未来市场前景与发展趋势，同时对齿轮变速箱配件细分市场的竞争格局进行了全面评估，重点关注领先企业的竞争实力、市场集中度及品牌影响力。结合齿轮变速箱配件技术现状与未来方向，报告揭示了齿轮变速箱配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齿轮变速箱配件行业概述</w:t>
      </w:r>
      <w:r>
        <w:rPr>
          <w:rFonts w:hint="eastAsia"/>
        </w:rPr>
        <w:br/>
      </w:r>
      <w:r>
        <w:rPr>
          <w:rFonts w:hint="eastAsia"/>
        </w:rPr>
        <w:t>　　第一节 齿轮变速箱配件行业界定</w:t>
      </w:r>
      <w:r>
        <w:rPr>
          <w:rFonts w:hint="eastAsia"/>
        </w:rPr>
        <w:br/>
      </w:r>
      <w:r>
        <w:rPr>
          <w:rFonts w:hint="eastAsia"/>
        </w:rPr>
        <w:t>　　第二节 齿轮变速箱配件行业发展历程</w:t>
      </w:r>
      <w:r>
        <w:rPr>
          <w:rFonts w:hint="eastAsia"/>
        </w:rPr>
        <w:br/>
      </w:r>
      <w:r>
        <w:rPr>
          <w:rFonts w:hint="eastAsia"/>
        </w:rPr>
        <w:t>　　第三节 齿轮变速箱配件产业链分析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二、齿轮变速箱配件产业链模型分析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中国齿轮变速箱配件行业发展环境分析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齿轮变速箱配件行业发展政策环境分析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一、齿轮变速箱配件行业政策影响分析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二、相关齿轮变速箱配件行业标准分析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中国齿轮变速箱配件行业供给与需求情况分析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2019-2024年中国齿轮变速箱配件行业总体规模</w:t>
      </w:r>
      <w:r>
        <w:rPr>
          <w:rFonts w:hint="eastAsia"/>
        </w:rPr>
        <w:br/>
      </w:r>
      <w:r>
        <w:rPr>
          <w:rFonts w:hint="eastAsia"/>
        </w:rPr>
        <w:t>　　第二节 中国齿轮变速箱配件行业盈利情况分析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中国齿轮变速箱配件行业产量情况分析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一、2019-2024年中国齿轮变速箱配件行业产量统计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二、2024年中国齿轮变速箱配件行业产量特点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三、2025-2031年中国齿轮变速箱配件行业产量预测</w:t>
      </w:r>
      <w:r>
        <w:rPr>
          <w:rFonts w:hint="eastAsia"/>
        </w:rPr>
        <w:br/>
      </w:r>
      <w:r>
        <w:rPr>
          <w:rFonts w:hint="eastAsia"/>
        </w:rPr>
        <w:t>　　第四节 中国齿轮变速箱配件行业需求概况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一、2019-2024年中国齿轮变速箱配件行业需求情况分析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二、2025年中国齿轮变速箱配件行业市场需求特点分析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三、2025-2031年中国齿轮变速箱配件市场需求预测</w:t>
      </w:r>
      <w:r>
        <w:rPr>
          <w:rFonts w:hint="eastAsia"/>
        </w:rPr>
        <w:br/>
      </w:r>
      <w:r>
        <w:rPr>
          <w:rFonts w:hint="eastAsia"/>
        </w:rPr>
        <w:t>　　第五节 齿轮变速箱配件产业供需平衡状况分析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中国齿轮变速箱配件行业进出口情况分析预测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中国齿轮变速箱配件行业进口情况分析预测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一、2019-2024年中国齿轮变速箱配件行业进口情况分析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二、2025年中国齿轮变速箱配件行业进口特点分析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三、2025-2031年中国齿轮变速箱配件行业进口情况预测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中国齿轮变速箱配件行业出口情况分析预测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一、2019-2024年中国齿轮变速箱配件行业出口情况分析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二、2025年中国齿轮变速箱配件行业出口特点分析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二、2025-2031年中国齿轮变速箱配件行业出口情况预测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影响中国齿轮变速箱配件行业进出口因素分析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2019-2024年中国齿轮变速箱配件行业重点地区调研分析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一、中国齿轮变速箱配件行业重点区域市场结构调研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二、**地区齿轮变速箱配件行业需求规模情况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三、**地区齿轮变速箱配件行业需求规模情况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四、**地区齿轮变速箱配件行业需求规模情况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五、**地区齿轮变速箱配件行业需求规模情况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六、**地区齿轮变速箱配件行业需求规模情况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齿轮变速箱配件行业细分产品市场调研分析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齿轮变速箱配件细分行业——**市场调研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齿轮变速箱配件细分行业——**市场调研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齿轮变速箱配件行业上、下游市场分析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齿轮变速箱配件行业下游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中国齿轮变速箱配件行业产品价格监测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一、齿轮变速箱配件市场价格特征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二、当前齿轮变速箱配件市场价格评述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三、影响齿轮变速箱配件市场价格因素分析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四、未来齿轮变速箱配件市场价格走势预测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齿轮变速箱配件行业竞争格局分析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齿轮变速箱配件行业集中度分析</w:t>
      </w:r>
      <w:r>
        <w:rPr>
          <w:rFonts w:hint="eastAsia"/>
        </w:rPr>
        <w:br/>
      </w:r>
      <w:r>
        <w:rPr>
          <w:rFonts w:hint="eastAsia"/>
        </w:rPr>
        <w:t>　　　　一、齿轮变速箱配件市场集中度分析</w:t>
      </w:r>
      <w:r>
        <w:rPr>
          <w:rFonts w:hint="eastAsia"/>
        </w:rPr>
        <w:br/>
      </w:r>
      <w:r>
        <w:rPr>
          <w:rFonts w:hint="eastAsia"/>
        </w:rPr>
        <w:t>　　　　二、齿轮变速箱配件企业集中度分析</w:t>
      </w:r>
      <w:r>
        <w:rPr>
          <w:rFonts w:hint="eastAsia"/>
        </w:rPr>
        <w:br/>
      </w:r>
      <w:r>
        <w:rPr>
          <w:rFonts w:hint="eastAsia"/>
        </w:rPr>
        <w:t>　　　　三、齿轮变速箱配件区域集中度分析</w:t>
      </w:r>
      <w:r>
        <w:rPr>
          <w:rFonts w:hint="eastAsia"/>
        </w:rPr>
        <w:br/>
      </w:r>
      <w:r>
        <w:rPr>
          <w:rFonts w:hint="eastAsia"/>
        </w:rPr>
        <w:t>　　第二节 齿轮变速箱配件行业竞争格局分析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一、2024-2025年齿轮变速箱配件行业竞争分析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二、2024-2025年中外齿轮变速箱配件产品竞争分析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三、2019-2024年中国齿轮变速箱配件市场竞争分析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四、2025-2031年国内主要齿轮变速箱配件企业动向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齿轮变速箱配件行业重点企业发展调研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齿轮变速箱配件重点企业（一）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二、齿轮变速箱配件企业经营情况分析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三、齿轮变速箱配件企业发展规划及前景展望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齿轮变速箱配件重点企业（二）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二、齿轮变速箱配件企业经营情况分析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三、齿轮变速箱配件企业发展规划及前景展望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齿轮变速箱配件重点企业（三）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二、齿轮变速箱配件企业经营情况分析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三、齿轮变速箱配件企业发展规划及前景展望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齿轮变速箱配件重点企业（四）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二、齿轮变速箱配件企业经营情况分析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三、齿轮变速箱配件企业发展规划及前景展望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齿轮变速箱配件重点企业（五）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二、齿轮变速箱配件企业经营情况分析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三、齿轮变速箱配件企业发展规划及前景展望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齿轮变速箱配件行业投资效益及风险分析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齿轮变速箱配件行业投资效益分析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一、齿轮变速箱配件行业投资状况分析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二、齿轮变速箱配件行业投资效益分析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三、2025年齿轮变速箱配件行业投资趋势预测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四、2025年齿轮变速箱配件行业的投资方向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五、2025年齿轮变速箱配件行业投资的建议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2025-2031年齿轮变速箱配件行业投资风险及控制策略分析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一、齿轮变速箱配件市场风险及控制策略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二、齿轮变速箱配件行业政策风险及控制策略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三、齿轮变速箱配件经营风险及控制策略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四、齿轮变速箱配件同业竞争风险及控制策略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五、齿轮变速箱配件行业其他风险及控制策略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齿轮变速箱配件市场预测及项目投资建议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中国齿轮变速箱配件行业生产、营销企业投资运作模式分析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齿轮变速箱配件行业外销与内销优势分析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2025-2031年中国齿轮变速箱配件行业市场规模及增长趋势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2025-2031年中国齿轮变速箱配件行业投资规模预测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2025-2031年齿轮变速箱配件行业市场盈利预测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(中⋅智⋅林)齿轮变速箱配件行业项目投资建议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一、齿轮变速箱配件技术应用注意事项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二、齿轮变速箱配件项目投资注意事项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三、齿轮变速箱配件生产开发注意事项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四、齿轮变速箱配件销售注意事项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齿轮变速箱配件行业类别</w:t>
      </w:r>
      <w:r>
        <w:rPr>
          <w:rFonts w:hint="eastAsia"/>
        </w:rPr>
        <w:br/>
      </w:r>
      <w:r>
        <w:rPr>
          <w:rFonts w:hint="eastAsia"/>
        </w:rPr>
        <w:t>　　图表 齿轮变速箱配件行业产业链调研</w:t>
      </w:r>
      <w:r>
        <w:rPr>
          <w:rFonts w:hint="eastAsia"/>
        </w:rPr>
        <w:br/>
      </w:r>
      <w:r>
        <w:rPr>
          <w:rFonts w:hint="eastAsia"/>
        </w:rPr>
        <w:t>　　图表 齿轮变速箱配件行业现状</w:t>
      </w:r>
      <w:r>
        <w:rPr>
          <w:rFonts w:hint="eastAsia"/>
        </w:rPr>
        <w:br/>
      </w:r>
      <w:r>
        <w:rPr>
          <w:rFonts w:hint="eastAsia"/>
        </w:rPr>
        <w:t>　　图表 齿轮变速箱配件行业标准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2024年中国齿轮变速箱配件行业产能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2019-2024年中国齿轮变速箱配件行业产量统计</w:t>
      </w:r>
      <w:r>
        <w:rPr>
          <w:rFonts w:hint="eastAsia"/>
        </w:rPr>
        <w:br/>
      </w:r>
      <w:r>
        <w:rPr>
          <w:rFonts w:hint="eastAsia"/>
        </w:rPr>
        <w:t>　　图表 齿轮变速箱配件行业动态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2019-2024年中国齿轮变速箱配件市场需求量</w:t>
      </w:r>
      <w:r>
        <w:rPr>
          <w:rFonts w:hint="eastAsia"/>
        </w:rPr>
        <w:br/>
      </w:r>
      <w:r>
        <w:rPr>
          <w:rFonts w:hint="eastAsia"/>
        </w:rPr>
        <w:t>　　图表 2024年中国齿轮变速箱配件行业需求区域调研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2019-2024年中国齿轮变速箱配件行情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2019-2024年中国齿轮变速箱配件行业企业数量统计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**地区齿轮变速箱配件市场规模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**地区齿轮变速箱配件市场调研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**地区齿轮变速箱配件市场规模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</w:t>
      </w:r>
      <w:r>
        <w:rPr>
          <w:rFonts w:hint="eastAsia"/>
        </w:rPr>
        <w:br/>
      </w:r>
      <w:r>
        <w:rPr>
          <w:rFonts w:hint="eastAsia"/>
        </w:rPr>
        <w:t>　　图表 **地区齿轮变速箱配件市场调研</w:t>
      </w:r>
      <w:r>
        <w:rPr>
          <w:rFonts w:hint="eastAsia"/>
        </w:rPr>
        <w:br/>
      </w:r>
      <w:r>
        <w:rPr>
          <w:rFonts w:hint="eastAsia"/>
        </w:rPr>
        <w:t>　　图表 **地区齿轮变速箱配件行业市场需求分析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齿轮变速箱配件行业竞争对手分析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齿轮变速箱配件重点企业（三）成长能力情况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2025-2031年中国齿轮变速箱配件行业市场规模预测</w:t>
      </w:r>
      <w:r>
        <w:rPr>
          <w:rFonts w:hint="eastAsia"/>
        </w:rPr>
        <w:br/>
      </w:r>
      <w:r>
        <w:rPr>
          <w:rFonts w:hint="eastAsia"/>
        </w:rPr>
        <w:t>　　图表 齿轮变速箱配件行业准入条件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2025-2031年中国齿轮变速箱配件市场前景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44d652de14641" w:history="1">
        <w:r>
          <w:rPr>
            <w:rStyle w:val="Hyperlink"/>
          </w:rPr>
          <w:t>中国齿轮变速箱配件行业市场调研及市场前景分析报告（2025-2031年）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44d652de14641" w:history="1">
        <w:r>
          <w:rPr>
            <w:rStyle w:val="Hyperlink"/>
          </w:rPr>
          <w:t>https://www.20087.com/8/03/ChiLunBianSuXiangPeiJianHangYeFenXiBaoGao.html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热点：变速箱换个齿轮多少钱、齿轮变速箱配件图、变速箱总成包括哪些配件、变速箱齿轮材料、法士特变速箱型号大全、变速箱齿轮装配图、变速箱里面的齿轮叫什么、齿轮箱变速器、法士特变速箱维修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d49616fa740f0" w:history="1">
      <w:r>
        <w:rPr>
          <w:rStyle w:val="Hyperlink"/>
        </w:rPr>
        <w:t>中国齿轮变速箱配件行业市场调研及市场前景分析报告（2025-2031年）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ChiLunBianSuXiangPeiJianHangYeFenXiBaoGao.html" TargetMode="External" Id="Rd4644d652de1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ChiLunBianSuXiangPeiJianHangYeFenXiBaoGao.html" TargetMode="External" Id="Rbddd49616fa7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2024-11-23T02:22:00Z</dcterms:created>
  <dcterms:modified xsi:type="dcterms:W3CDTF">2024-11-23T03:22:00Z</dcterms:modified>
  <dc:subject>中国齿轮变速箱配件行业市场调研及市场前景分析报告（2025-2031年）</dc:subject>
  <dc:title>中国齿轮变速箱配件行业市场调研及市场前景分析报告（2025-2031年）</dc:title>
  <cp:keywords>中国齿轮变速箱配件行业市场调研及市场前景分析报告（2025-2031年）</cp:keywords>
  <dc:description>中国齿轮变速箱配件行业市场调研及市场前景分析报告（2025-2031年）</dc:description>
</cp:coreProperties>
</file>