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6e17e8b73428d" w:history="1">
              <w:r>
                <w:rPr>
                  <w:rStyle w:val="Hyperlink"/>
                </w:rPr>
                <w:t>2024-2030年全球与中国皮划艇行业发展全面调研与未来趋势预测报告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6e17e8b73428d" w:history="1">
              <w:r>
                <w:rPr>
                  <w:rStyle w:val="Hyperlink"/>
                </w:rPr>
                <w:t>2024-2030年全球与中国皮划艇行业发展全面调研与未来趋势预测报告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6e17e8b73428d" w:history="1">
                <w:r>
                  <w:rPr>
                    <w:rStyle w:val="Hyperlink"/>
                  </w:rPr>
                  <w:t>https://www.20087.com/9/63/PiHuaTingHangYeFaZhanQuShi.html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划艇是一项水上运动和休闲活动，其装备市场随着户外运动爱好者的增加而不断增长。现代皮划艇设计注重轻量化、耐用性和操控性，材料上多采用高性能塑料、碳纤维等，以适应不同水域条件和使用需求。市场细分明显，从初学者入门级到专业竞赛级，产品线齐全，并且越来越多地融入智能设备，如GPS追踪和健康监测。</w:t>
      </w:r>
      <w:r>
        <w:rPr>
          <w:rFonts w:hint="eastAsia"/>
        </w:rPr>
        <w:br/>
      </w:r>
      <w:r>
        <w:rPr>
          <w:rFonts w:hint="eastAsia"/>
        </w:rPr>
        <w:t>　　皮划艇行业将趋向于环保材料的使用和智能化功能的集成。生物基或可回收材料的皮划艇将成为环保趋势的一部分。智能化方面，集成的GPS导航、环境监测传感器和健康管理功能将提升用户体验，使皮划艇活动更加安全、便捷。同时，适应多用途设计，如可转换为站立式桨板或配备钓鱼装置的皮划艇，将满足消费者多元化的休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6e17e8b73428d" w:history="1">
        <w:r>
          <w:rPr>
            <w:rStyle w:val="Hyperlink"/>
          </w:rPr>
          <w:t>2024-2030年全球与中国皮划艇行业发展全面调研与未来趋势预测报告</w:t>
        </w:r>
      </w:hyperlink>
      <w:r>
        <w:rPr>
          <w:rFonts w:hint="eastAsia"/>
        </w:rPr>
        <w:t>》全面分析了皮划艇行业的现状，深入探讨了皮划艇市场需求、市场规模及价格波动。皮划艇报告探讨了产业链关键环节，并对皮划艇各细分市场进行了研究。同时，基于权威数据和专业分析，科学预测了皮划艇市场前景与发展趋势。此外，还评估了皮划艇重点企业的经营状况，包括品牌影响力、市场集中度以及竞争格局，并审慎剖析了潜在风险与机遇。皮划艇报告以其专业性、科学性和权威性，成为皮划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皮划艇行业简介</w:t>
      </w:r>
      <w:r>
        <w:rPr>
          <w:rFonts w:hint="eastAsia"/>
        </w:rPr>
        <w:br/>
      </w:r>
      <w:r>
        <w:rPr>
          <w:rFonts w:hint="eastAsia"/>
        </w:rPr>
        <w:t>　　　　1.1.1 皮划艇行业界定及分类</w:t>
      </w:r>
      <w:r>
        <w:rPr>
          <w:rFonts w:hint="eastAsia"/>
        </w:rPr>
        <w:br/>
      </w:r>
      <w:r>
        <w:rPr>
          <w:rFonts w:hint="eastAsia"/>
        </w:rPr>
        <w:t>　　　　1.1.2 皮划艇行业特征</w:t>
      </w:r>
      <w:r>
        <w:rPr>
          <w:rFonts w:hint="eastAsia"/>
        </w:rPr>
        <w:br/>
      </w:r>
      <w:r>
        <w:rPr>
          <w:rFonts w:hint="eastAsia"/>
        </w:rPr>
        <w:t>　　1.2 皮划艇产品主要分类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不同种类皮划艇价格走势（2018-2030年）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刚性式</w:t>
      </w:r>
      <w:r>
        <w:rPr>
          <w:rFonts w:hint="eastAsia"/>
        </w:rPr>
        <w:br/>
      </w:r>
      <w:r>
        <w:rPr>
          <w:rFonts w:hint="eastAsia"/>
        </w:rPr>
        <w:t>　　　　1.2.3 充气式</w:t>
      </w:r>
      <w:r>
        <w:rPr>
          <w:rFonts w:hint="eastAsia"/>
        </w:rPr>
        <w:br/>
      </w:r>
      <w:r>
        <w:rPr>
          <w:rFonts w:hint="eastAsia"/>
        </w:rPr>
        <w:t>　　　　1.2.4 折叠式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皮划艇主要应用领域分析</w:t>
      </w:r>
      <w:r>
        <w:rPr>
          <w:rFonts w:hint="eastAsia"/>
        </w:rPr>
        <w:br/>
      </w:r>
      <w:r>
        <w:rPr>
          <w:rFonts w:hint="eastAsia"/>
        </w:rPr>
        <w:t>　　　　1.3.1 娱乐</w:t>
      </w:r>
      <w:r>
        <w:rPr>
          <w:rFonts w:hint="eastAsia"/>
        </w:rPr>
        <w:br/>
      </w:r>
      <w:r>
        <w:rPr>
          <w:rFonts w:hint="eastAsia"/>
        </w:rPr>
        <w:t>　　　　1.3.2 竞赛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全球皮划艇供需现状及预测（2018-2030年）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全球皮划艇产能、产量、产能利用率及发展趋势（2018-2030年）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全球皮划艇产量、表观消费量及发展趋势（2018-2030年）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全球皮划艇产量、市场需求量及发展趋势（2018-2030年）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中国皮划艇供需现状及预测（2018-2030年）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中国皮划艇产能、产量、产能利用率及发展趋势（2018-2030年）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中国皮划艇产量、表观消费量及发展趋势（2018-2030年）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中国皮划艇产量、市场需求量及发展趋势（2018-2030年）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皮划艇中国及欧美日等行业政策分析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全球与中国主要厂商皮划艇产量、产值及竞争分析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全球市场皮划艇主要厂商2022和2023年产量、产值及市场份额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全球市场皮划艇主要厂商2022和2023年产量列表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全球市场皮划艇主要厂商2022和2023年产值列表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全球市场皮划艇主要厂商2022和2023年产品价格列表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中国市场皮划艇主要厂商2022和2023年产量、产值及市场份额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中国市场皮划艇主要厂商2022和2023年产量列表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中国市场皮划艇主要厂商2022和2023年产值列表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皮划艇厂商产地分布及商业化日期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皮划艇行业集中度、竞争程度分析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皮划艇行业集中度分析</w:t>
      </w:r>
      <w:r>
        <w:rPr>
          <w:rFonts w:hint="eastAsia"/>
        </w:rPr>
        <w:br/>
      </w:r>
      <w:r>
        <w:rPr>
          <w:rFonts w:hint="eastAsia"/>
        </w:rPr>
        <w:t>　　　　2.4.2 皮划艇行业竞争程度分析</w:t>
      </w:r>
      <w:r>
        <w:rPr>
          <w:rFonts w:hint="eastAsia"/>
        </w:rPr>
        <w:br/>
      </w:r>
      <w:r>
        <w:rPr>
          <w:rFonts w:hint="eastAsia"/>
        </w:rPr>
        <w:t>　　2.5 皮划艇全球领先企业SWOT分析</w:t>
      </w:r>
      <w:r>
        <w:rPr>
          <w:rFonts w:hint="eastAsia"/>
        </w:rPr>
        <w:br/>
      </w:r>
      <w:r>
        <w:rPr>
          <w:rFonts w:hint="eastAsia"/>
        </w:rPr>
        <w:t>　　2.6 皮划艇中国企业SWOT分析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从生产角度分析全球主要地区皮划艇产量、产值、市场份额、增长率及发展趋势（2018-2030年）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全球主要地区皮划艇产量、产值及市场份额（2018-2030年）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全球主要地区皮划艇产量及市场份额（2018-2030年）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全球主要地区皮划艇产值及市场份额（2018-2030年）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中国市场皮划艇2024-2030年产量、产值及增长率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美国市场皮划艇2024-2030年产量、产值及增长率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欧洲市场皮划艇2024-2030年产量、产值及增长率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日本市场皮划艇2024-2030年产量、产值及增长率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东南亚市场皮划艇2024-2030年产量、产值及增长率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印度市场皮划艇2024-2030年产量、产值及增长率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从消费角度分析全球主要地区皮划艇消费量、市场份额及发展趋势（2018-2030年）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全球主要地区皮划艇消费量、市场份额及发展预测（2018-2030年）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中国市场皮划艇2018-2030年消费量、增长率及发展预测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美国市场皮划艇2018-2030年消费量、增长率及发展预测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欧洲市场皮划艇2018-2030年消费量、增长率及发展预测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日本市场皮划艇2018-2030年消费量、增长率及发展预测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东南亚市场皮划艇2018-2030年消费量、增长率及发展预测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印度市场皮划艇2024-2030年消费量增长率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全球与中国皮划艇主要生产商分析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重点企业（1）皮划艇产品规格、参数及特点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重点企业（1）皮划艇产品规格及价格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重点企业（1）皮划艇产能、产量、产值、价格及毛利率（2018-2023年）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重点企业（2）皮划艇产品规格、参数及特点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重点企业（2）皮划艇产品规格及价格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重点企业（2）皮划艇产能、产量、产值、价格及毛利率（2018-2023年）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重点企业（3）皮划艇产品规格、参数及特点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重点企业（3）皮划艇产品规格及价格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重点企业（3）皮划艇产能、产量、产值、价格及毛利率（2018-2023年）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重点企业（4）皮划艇产品规格、参数及特点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重点企业（4）皮划艇产品规格及价格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重点企业（4）皮划艇产能、产量、产值、价格及毛利率（2018-2023年）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重点企业（5）皮划艇产品规格、参数及特点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重点企业（5）皮划艇产品规格及价格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重点企业（5）皮划艇产能、产量、产值、价格及毛利率（2018-2023年）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重点企业（6）皮划艇产品规格、参数及特点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重点企业（6）皮划艇产品规格及价格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重点企业（6）皮划艇产能、产量、产值、价格及毛利率（2018-2023年）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重点企业（7）皮划艇产品规格、参数及特点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重点企业（7）皮划艇产品规格及价格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重点企业（7）皮划艇产能、产量、产值、价格及毛利率（2018-2023年）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重点企业（8）皮划艇产品规格、参数及特点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重点企业（8）皮划艇产品规格及价格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重点企业（8）皮划艇产能、产量、产值、价格及毛利率（2018-2023年）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重点企业（9）皮划艇产品规格、参数及特点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重点企业（9）皮划艇产品规格及价格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重点企业（9）皮划艇产能、产量、产值、价格及毛利率（2018-2023年）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重点企业（10）皮划艇产品规格、参数及特点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重点企业（10）皮划艇产品规格及价格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重点企业（10）皮划艇产能、产量、产值、价格及毛利率（2018-2023年）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不同类型皮划艇产量、价格、产值及市场份额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全球市场不同类型皮划艇产量、产值及市场份额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全球市场皮划艇不同类型皮划艇产量及市场份额（2018-2030年）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全球市场不同类型皮划艇产值、市场份额（2018-2030年）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全球市场不同类型皮划艇价格走势（2018-2030年）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中国市场皮划艇主要分类产量、产值及市场份额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中国市场皮划艇主要分类产量及市场份额及（2018-2030年）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中国市场皮划艇主要分类产值、市场份额（2018-2030年）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中国市场皮划艇主要分类价格走势（2018-2030年）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皮划艇上游原料及下游主要应用领域分析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皮划艇产业链分析</w:t>
      </w:r>
      <w:r>
        <w:rPr>
          <w:rFonts w:hint="eastAsia"/>
        </w:rPr>
        <w:br/>
      </w:r>
      <w:r>
        <w:rPr>
          <w:rFonts w:hint="eastAsia"/>
        </w:rPr>
        <w:t>　　7.2 皮划艇产业上游供应分析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全球市场皮划艇下游主要应用领域消费量、市场份额及增长率（2018-2030年）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中国市场皮划艇主要应用领域消费量、市场份额及增长率（2018-2030年）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中国市场皮划艇产量、消费量、进出口分析及未来趋势（2018-2030年）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中国市场皮划艇产量、消费量、进出口分析及未来趋势（2018-2030年）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中国市场皮划艇进出口贸易趋势</w:t>
      </w:r>
      <w:r>
        <w:rPr>
          <w:rFonts w:hint="eastAsia"/>
        </w:rPr>
        <w:br/>
      </w:r>
      <w:r>
        <w:rPr>
          <w:rFonts w:hint="eastAsia"/>
        </w:rPr>
        <w:t>　　8.3 中国市场皮划艇主要进口来源</w:t>
      </w:r>
      <w:r>
        <w:rPr>
          <w:rFonts w:hint="eastAsia"/>
        </w:rPr>
        <w:br/>
      </w:r>
      <w:r>
        <w:rPr>
          <w:rFonts w:hint="eastAsia"/>
        </w:rPr>
        <w:t>　　8.4 中国市场皮划艇主要出口目的地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中国市场皮划艇主要地区分布</w:t>
      </w:r>
      <w:r>
        <w:rPr>
          <w:rFonts w:hint="eastAsia"/>
        </w:rPr>
        <w:br/>
      </w:r>
      <w:r>
        <w:rPr>
          <w:rFonts w:hint="eastAsia"/>
        </w:rPr>
        <w:t>　　9.1 中国皮划艇生产地区分布</w:t>
      </w:r>
      <w:r>
        <w:rPr>
          <w:rFonts w:hint="eastAsia"/>
        </w:rPr>
        <w:br/>
      </w:r>
      <w:r>
        <w:rPr>
          <w:rFonts w:hint="eastAsia"/>
        </w:rPr>
        <w:t>　　9.2 中国皮划艇消费地区分布</w:t>
      </w:r>
      <w:r>
        <w:rPr>
          <w:rFonts w:hint="eastAsia"/>
        </w:rPr>
        <w:br/>
      </w:r>
      <w:r>
        <w:rPr>
          <w:rFonts w:hint="eastAsia"/>
        </w:rPr>
        <w:t>　　9.3 中国皮划艇市场集中度及发展趋势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皮划艇技术及相关行业技术发展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皮划艇销售渠道分析及建议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国内市场皮划艇销售渠道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国内市场皮划艇未来销售模式及销售渠道的趋势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企业海外皮划艇销售渠道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欧美日等地区皮划艇销售渠道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欧美日等地区皮划艇未来销售模式及销售渠道的趋势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皮划艇销售/营销策略建议</w:t>
      </w:r>
      <w:r>
        <w:rPr>
          <w:rFonts w:hint="eastAsia"/>
        </w:rPr>
        <w:br/>
      </w:r>
      <w:r>
        <w:rPr>
          <w:rFonts w:hint="eastAsia"/>
        </w:rPr>
        <w:t>　　　　12.3.1 皮划艇产品市场定位及目标消费者分析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皮划艇产品图片</w:t>
      </w:r>
      <w:r>
        <w:rPr>
          <w:rFonts w:hint="eastAsia"/>
        </w:rPr>
        <w:br/>
      </w:r>
      <w:r>
        <w:rPr>
          <w:rFonts w:hint="eastAsia"/>
        </w:rPr>
        <w:t>　　表 皮划艇产品分类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2023年全球不同种类皮划艇产量市场份额</w:t>
      </w:r>
      <w:r>
        <w:rPr>
          <w:rFonts w:hint="eastAsia"/>
        </w:rPr>
        <w:br/>
      </w:r>
      <w:r>
        <w:rPr>
          <w:rFonts w:hint="eastAsia"/>
        </w:rPr>
        <w:t>　　表 不同种类皮划艇价格列表及趋势（2018-2030年）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刚性式产品图片</w:t>
      </w:r>
      <w:r>
        <w:rPr>
          <w:rFonts w:hint="eastAsia"/>
        </w:rPr>
        <w:br/>
      </w:r>
      <w:r>
        <w:rPr>
          <w:rFonts w:hint="eastAsia"/>
        </w:rPr>
        <w:t>　　图 充气式产品图片</w:t>
      </w:r>
      <w:r>
        <w:rPr>
          <w:rFonts w:hint="eastAsia"/>
        </w:rPr>
        <w:br/>
      </w:r>
      <w:r>
        <w:rPr>
          <w:rFonts w:hint="eastAsia"/>
        </w:rPr>
        <w:t>　　图 折叠式产品图片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皮划艇主要应用领域表</w:t>
      </w:r>
      <w:r>
        <w:rPr>
          <w:rFonts w:hint="eastAsia"/>
        </w:rPr>
        <w:br/>
      </w:r>
      <w:r>
        <w:rPr>
          <w:rFonts w:hint="eastAsia"/>
        </w:rPr>
        <w:t>　　图 全球2023年皮划艇不同应用领域消费量市场份额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全球市场皮划艇产量（万个）及增长率（2018-2030年）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全球市场皮划艇产值（万元）及增长率（2018-2030年）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中国市场皮划艇产量（万个）、增长率及发展趋势（2018-2030年）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中国市场皮划艇产值（万元）、增长率及未来发展趋势（2018-2030年）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全球皮划艇产能（万个）、产量（万个）、产能利用率及发展趋势（2018-2030年）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全球皮划艇产量（万个）、表观消费量及发展趋势（2018-2030年）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全球皮划艇产量（万个）、市场需求量及发展趋势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中国皮划艇产能（万个）、产量（万个）、产能利用率及发展趋势（2018-2030年）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中国皮划艇产量（万个）、表观消费量及发展趋势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中国皮划艇产量（万个）、市场需求量及发展趋势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全球市场皮划艇主要厂商2022和2023年产量（万个）列表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全球市场皮划艇主要厂商2022和2023年产量市场份额列表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全球市场皮划艇主要厂商2023年产量市场份额列表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全球市场皮划艇主要厂商2022年产量市场份额列表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全球市场皮划艇主要厂商2022和2023年产值（万元）列表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全球市场皮划艇主要厂商2022和2023年产值市场份额列表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全球市场皮划艇主要厂商2023年产值市场份额列表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全球市场皮划艇主要厂商2022年产值市场份额列表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全球市场皮划艇主要厂商2022和2023年产品价格列表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中国市场皮划艇主要厂商2022和2023年产量（万个）列表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中国市场皮划艇主要厂商2022和2023年产量市场份额列表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中国市场皮划艇主要厂商2023年产量市场份额列表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中国市场皮划艇主要厂商2022年产量市场份额列表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中国市场皮划艇主要厂商2022和2023年产值（万元）列表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中国市场皮划艇主要厂商2022和2023年产值市场份额列表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中国市场皮划艇主要厂商2023年产值市场份额列表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中国市场皮划艇主要厂商2022年产值市场份额列表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皮划艇厂商产地分布及商业化日期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皮划艇全球领先企业SWOT分析</w:t>
      </w:r>
      <w:r>
        <w:rPr>
          <w:rFonts w:hint="eastAsia"/>
        </w:rPr>
        <w:br/>
      </w:r>
      <w:r>
        <w:rPr>
          <w:rFonts w:hint="eastAsia"/>
        </w:rPr>
        <w:t>　　表 皮划艇中国企业SWOT分析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全球主要地区皮划艇2024-2030年产量（万个）列表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全球主要地区皮划艇2024-2030年产量市场份额列表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全球主要地区皮划艇2023年产量市场份额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全球主要地区皮划艇2024-2030年产值（万元）列表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全球主要地区皮划艇2024-2030年产值市场份额列表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全球主要地区皮划艇2023年产值市场份额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中国市场皮划艇2024-2030年产量（万个）及增长率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中国市场皮划艇2024-2030年产值（万元）及增长率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美国市场皮划艇2024-2030年产量（万个）及增长率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美国市场皮划艇2024-2030年产值（万元）及增长率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欧洲市场皮划艇2024-2030年产量（万个）及增长率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欧洲市场皮划艇2024-2030年产值（万元）及增长率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日本市场皮划艇2024-2030年产量（万个）及增长率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日本市场皮划艇2024-2030年产值（万元）及增长率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东南亚市场皮划艇2024-2030年产量（万个）及增长率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东南亚市场皮划艇2024-2030年产值（万元）及增长率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印度市场皮划艇2024-2030年产量（万个）及增长率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印度市场皮划艇2024-2030年产值（万元）及增长率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全球主要地区皮划艇2024-2030年消费量（万个）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全球主要地区皮划艇2024-2030年消费量市场份额列表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全球主要地区皮划艇2023年消费量市场份额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中国市场皮划艇2018-2030年消费量（万个）、增长率及发展预测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欧洲市场皮划艇2018-2030年消费量（万个）、增长率及发展预测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日本市场皮划艇2018-2030年消费量（万个）、增长率及发展预测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东南亚市场皮划艇2018-2030年消费量（万个）、增长率及发展预测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印度市场皮划艇2018-2030年消费量（万个）、增长率及发展预测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重点企业（1）皮划艇产品规格及价格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重点企业（1）皮划艇产能（万个）、产量（万个）、产值（万元）、价格及毛利率（2018-2023年）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重点企业（1）皮划艇产量全球市场份额（2022年）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重点企业（1）皮划艇产量全球市场份额（2023年）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重点企业（2）皮划艇产品规格及价格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重点企业（2）皮划艇产能（万个）、产量（万个）、产值（万元）、价格及毛利率（2018-2023年）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重点企业（2）皮划艇产量全球市场份额（2022年）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重点企业（2）皮划艇产量全球市场份额（2023年）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重点企业（3）皮划艇产品规格及价格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重点企业（3）皮划艇产能（万个）、产量（万个）、产值（万元）、价格及毛利率（2018-2023年）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重点企业（3）皮划艇产量全球市场份额（2022年）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重点企业（3）皮划艇产量全球市场份额（2023年）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重点企业（4）皮划艇产品规格及价格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重点企业（4）皮划艇产能（万个）、产量（万个）、产值（万元）、价格及毛利率（2018-2023年）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重点企业（4）皮划艇产量全球市场份额（2022年）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重点企业（4）皮划艇产量全球市场份额（2023年）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重点企业（5）皮划艇产品规格及价格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重点企业（5）皮划艇产能（万个）、产量（万个）、产值（万元）、价格及毛利率（2018-2023年）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重点企业（5）皮划艇产量全球市场份额（2022年）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重点企业（5）皮划艇产量全球市场份额（2023年）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重点企业（6）皮划艇产品规格及价格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重点企业（6）皮划艇产能（万个）、产量（万个）、产值（万元）、价格及毛利率（2018-2023年）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重点企业（6）皮划艇产量全球市场份额（2022年）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重点企业（6）皮划艇产量全球市场份额（2023年）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重点企业（7）皮划艇产品规格及价格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重点企业（7）皮划艇产能（万个）、产量（万个）、产值（万元）、价格及毛利率（2018-2023年）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重点企业（7）皮划艇产量全球市场份额（2022年）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重点企业（7）皮划艇产量全球市场份额（2023年）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重点企业（8）皮划艇产品规格及价格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重点企业（8）皮划艇产能（万个）、产量（万个）、产值（万元）、价格及毛利率（2018-2023年）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重点企业（8）皮划艇产量全球市场份额（2022年）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重点企业（8）皮划艇产量全球市场份额（2023年）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重点企业（9）皮划艇产品规格及价格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重点企业（9）皮划艇产能（万个）、产量（万个）、产值（万元）、价格及毛利率（2018-2023年）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重点企业（9）皮划艇产量全球市场份额（2022年）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重点企业（9）皮划艇产量全球市场份额（2023年）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重点企业（10）皮划艇产品规格、参数、特点及价格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重点企业（10）皮划艇产品规格及价格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重点企业（10）皮划艇产能（万个）、产量（万个）、产值（万元）、价格及毛利率（2018-2023年）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重点企业（10）皮划艇产量全球市场份额（2022年）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重点企业（10）皮划艇产量全球市场份额（2023年）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中国市场皮划艇主要分类产量（万个）（2018-2030年）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中国市场皮划艇主要分类产量市场份额（2018-2030年）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中国市场皮划艇主要分类产值（万元）（2018-2030年）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中国市场皮划艇主要分类产值市场份额（2018-2030年）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中国市场皮划艇主要分类价格走势（2018-2030年）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皮划艇产业链图</w:t>
      </w:r>
      <w:r>
        <w:rPr>
          <w:rFonts w:hint="eastAsia"/>
        </w:rPr>
        <w:br/>
      </w:r>
      <w:r>
        <w:rPr>
          <w:rFonts w:hint="eastAsia"/>
        </w:rPr>
        <w:t>　　表 皮划艇上游原料供应商及联系方式列表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全球市场皮划艇主要应用领域消费量（万个）（2018-2030年）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全球市场皮划艇主要应用领域消费量市场份额（2018-2030年）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2023年全球市场皮划艇主要应用领域消费量市场份额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全球市场皮划艇主要应用领域消费量增长率（2018-2030年）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中国市场皮划艇主要应用领域消费量（万个）（2018-2030年）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中国市场皮划艇主要应用领域消费量市场份额（2018-2030年）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中国市场皮划艇主要应用领域消费量增长率（2018-2030年）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中国市场皮划艇产量（万个）、消费量（万个）、进出口分析及未来趋势（2018-2030年）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6e17e8b73428d" w:history="1">
        <w:r>
          <w:rPr>
            <w:rStyle w:val="Hyperlink"/>
          </w:rPr>
          <w:t>2024-2030年全球与中国皮划艇行业发展全面调研与未来趋势预测报告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6e17e8b73428d" w:history="1">
        <w:r>
          <w:rPr>
            <w:rStyle w:val="Hyperlink"/>
          </w:rPr>
          <w:t>https://www.20087.com/9/63/PiHuaTingHangYeFaZhanQuShi.html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da94454784369" w:history="1">
      <w:r>
        <w:rPr>
          <w:rStyle w:val="Hyperlink"/>
        </w:rPr>
        <w:t>2024-2030年全球与中国皮划艇行业发展全面调研与未来趋势预测报告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PiHuaTingHangYeFaZhanQuShi.html" TargetMode="External" Id="R5936e17e8b73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PiHuaTingHangYeFaZhanQuShi.html" TargetMode="External" Id="R6bdda9445478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2023-09-22T01:46:00Z</dcterms:created>
  <dcterms:modified xsi:type="dcterms:W3CDTF">2023-09-22T02:46:00Z</dcterms:modified>
  <dc:subject>2024-2030年全球与中国皮划艇行业发展全面调研与未来趋势预测报告</dc:subject>
  <dc:title>2024-2030年全球与中国皮划艇行业发展全面调研与未来趋势预测报告</dc:title>
  <cp:keywords>2024-2030年全球与中国皮划艇行业发展全面调研与未来趋势预测报告</cp:keywords>
  <dc:description>2024-2030年全球与中国皮划艇行业发展全面调研与未来趋势预测报告</dc:description>
</cp:coreProperties>
</file>