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01b1e5f974a07" w:history="1">
              <w:r>
                <w:rPr>
                  <w:rStyle w:val="Hyperlink"/>
                </w:rPr>
                <w:t>2024-2030年全球与中国LPDDR DRAM发展现状及前景趋势分析报告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01b1e5f974a07" w:history="1">
              <w:r>
                <w:rPr>
                  <w:rStyle w:val="Hyperlink"/>
                </w:rPr>
                <w:t>2024-2030年全球与中国LPDDR DRAM发展现状及前景趋势分析报告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01b1e5f974a07" w:history="1">
                <w:r>
                  <w:rPr>
                    <w:rStyle w:val="Hyperlink"/>
                  </w:rPr>
                  <w:t>https://www.20087.com/9/73/LPDDR-DRAMFaZhanQuShi.html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双倍数据率（LPDDR）DRAM作为一种专为移动设备设计的内存技术，近年来在智能手机、平板电脑乃至笔记本电脑中得到广泛应用。它在保证高性能的同时，显著降低了能耗，支撑了移动设备的长时间续航。随着LPDDR5标准的推出，传输速率和能效比再次提升，满足了高分辨率视频处理、游戏、人工智能运算等高负载应用的需求。</w:t>
      </w:r>
      <w:r>
        <w:rPr>
          <w:rFonts w:hint="eastAsia"/>
        </w:rPr>
        <w:br/>
      </w:r>
      <w:r>
        <w:rPr>
          <w:rFonts w:hint="eastAsia"/>
        </w:rPr>
        <w:t>　　LPDDR DRAM的未来发展趋势将紧随移动计算和物联网设备的演进。下一代LPDDR6标准的开发预计将进一步提升数据传输速率，优化电源管理机制，以适应更复杂的应用场景，如AR/VR、边缘计算等。同时，为适应小型化设备的需求，LPDDR DRAM将向更小的封装尺寸发展，如采用FO-POP（封装上封装）技术，提升集成度。此外，随着汽车电子、工业物联网等领域的拓展，LPDDR DRAM将面临更多元化的需求，强调稳定性和耐用性。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01b1e5f974a07" w:history="1">
        <w:r>
          <w:rPr>
            <w:rStyle w:val="Hyperlink"/>
          </w:rPr>
          <w:t>2024-2030年全球与中国LPDDR DRAM发展现状及前景趋势分析报告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》是在大量的市场调研基础上，主要依据国家统计局、商务部、发改委、国务院发展研究中心、LPDDR DRAM相关行业协会、国内外LPDDR DRAM相关刊物的基础信息以及LPDDR DRAM行业研究单位提供的详实资料，结合深入的市场调研资料，立足于当前全球及中国宏观经济、政策、主要行业对LPDDR DRAM行业的影响，重点探讨了LPDDR DRAM行业整体及LPDDR DRAM相关子行业的运行情况，并对未来LPDDR DRAM行业的发展趋势和前景进行分析和预测。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501b1e5f974a07" w:history="1">
        <w:r>
          <w:rPr>
            <w:rStyle w:val="Hyperlink"/>
          </w:rPr>
          <w:t>2024-2030年全球与中国LPDDR DRAM发展现状及前景趋势分析报告</w:t>
        </w:r>
      </w:hyperlink>
      <w:r>
        <w:rPr>
          <w:rFonts w:hint="eastAsia"/>
        </w:rPr>
        <w:t>》数据及时全面、图表丰富、反映直观，在对LPDDR DRAM市场发展现状和趋势进行深度分析和预测的基础上，研究了LPDDR DRAM行业今后的发展前景，为LPDDR DRAM企业在当前激烈的市场竞争中洞察投资机会，合理调整经营策略；为LPDDR DRAM战略投资者选择恰当的投资时机，公司领导层做战略规划，提供市场情报信息以及合理参考建议，《</w:t>
      </w:r>
      <w:hyperlink r:id="R40501b1e5f974a07" w:history="1">
        <w:r>
          <w:rPr>
            <w:rStyle w:val="Hyperlink"/>
          </w:rPr>
          <w:t>2024-2030年全球与中国LPDDR DRAM发展现状及前景趋势分析报告</w:t>
        </w:r>
      </w:hyperlink>
      <w:r>
        <w:rPr>
          <w:rFonts w:hint="eastAsia"/>
        </w:rPr>
        <w:t>》是相关LPDDR DRAM企业、研究单位及银行、政府等准确、全面、迅速了解目前LPDDR DRAM行业发展动向、把握企业战略发展定位方向不可或缺的专业性报告。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LPDDR DRAM市场概述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按照不同产品类型，LPDDR DRAM主要可以分为如下几个类别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全球不同产品类型LPDDR DRAM销售额增长趋势2019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≤1GB</w:t>
      </w:r>
      <w:r>
        <w:rPr>
          <w:rFonts w:hint="eastAsia"/>
        </w:rPr>
        <w:br/>
      </w:r>
      <w:r>
        <w:rPr>
          <w:rFonts w:hint="eastAsia"/>
        </w:rPr>
        <w:t>　　　　1.2.3 2GB-8GB</w:t>
      </w:r>
      <w:r>
        <w:rPr>
          <w:rFonts w:hint="eastAsia"/>
        </w:rPr>
        <w:br/>
      </w:r>
      <w:r>
        <w:rPr>
          <w:rFonts w:hint="eastAsia"/>
        </w:rPr>
        <w:t>　　　　1.2.4 16GB</w:t>
      </w:r>
      <w:r>
        <w:rPr>
          <w:rFonts w:hint="eastAsia"/>
        </w:rPr>
        <w:br/>
      </w:r>
      <w:r>
        <w:rPr>
          <w:rFonts w:hint="eastAsia"/>
        </w:rPr>
        <w:t>　　　　1.2.5 ≥32GB</w:t>
      </w:r>
      <w:r>
        <w:rPr>
          <w:rFonts w:hint="eastAsia"/>
        </w:rPr>
        <w:br/>
      </w:r>
      <w:r>
        <w:rPr>
          <w:rFonts w:hint="eastAsia"/>
        </w:rPr>
        <w:t>　　1.3 从不同应用，LPDDR DRAM主要包括如下几个方面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全球不同应用LPDDR DRAM销售额增长趋势2019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智能穿戴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LPDDR DRAM行业背景、发展历史、现状及趋势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LPDDR DRAM行业目前现状分析</w:t>
      </w:r>
      <w:r>
        <w:rPr>
          <w:rFonts w:hint="eastAsia"/>
        </w:rPr>
        <w:br/>
      </w:r>
      <w:r>
        <w:rPr>
          <w:rFonts w:hint="eastAsia"/>
        </w:rPr>
        <w:t>　　　　1.4.2 LPDDR DRAM发展趋势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全球LPDDR DRAM总体规模分析</w:t>
      </w:r>
      <w:r>
        <w:rPr>
          <w:rFonts w:hint="eastAsia"/>
        </w:rPr>
        <w:br/>
      </w:r>
      <w:r>
        <w:rPr>
          <w:rFonts w:hint="eastAsia"/>
        </w:rPr>
        <w:t>　　2.1 全球LPDDR DRAM供需现状及预测（2019-2030）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全球LPDDR DRAM产能、产量、产能利用率及发展趋势（2019-2030）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全球LPDDR DRAM产量、需求量及发展趋势（2019-2030）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全球主要地区LPDDR DRAM产量及发展趋势（2019-2030）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全球主要地区LPDDR DRAM产量（2019-2024）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全球主要地区LPDDR DRAM产量（2024-2030）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全球主要地区LPDDR DRAM产量市场份额（2019-2030）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中国LPDDR DRAM供需现状及预测（2019-2030）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中国LPDDR DRAM产能、产量、产能利用率及发展趋势（2019-2030）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中国LPDDR DRAM产量、市场需求量及发展趋势（2019-2030）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全球LPDDR DRAM销量及销售额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全球市场LPDDR DRAM销售额（2019-2030）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全球市场LPDDR DRAM销量（2019-2030）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全球市场LPDDR DRAM价格趋势（2019-2030）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全球市场主要厂商LPDDR DRAM产能市场份额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全球市场主要厂商LPDDR DRAM销量（2019-2024）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全球市场主要厂商LPDDR DRAM销量（2019-2024）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全球市场主要厂商LPDDR DRAM销售收入（2019-2024）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全球市场主要厂商LPDDR DRAM销售价格（2019-2024）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2024年全球主要生产商LPDDR DRAM收入排名</w:t>
      </w:r>
      <w:r>
        <w:rPr>
          <w:rFonts w:hint="eastAsia"/>
        </w:rPr>
        <w:br/>
      </w:r>
      <w:r>
        <w:rPr>
          <w:rFonts w:hint="eastAsia"/>
        </w:rPr>
        <w:t>　　3.3 中国市场主要厂商LPDDR DRAM销量（2019-2024）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中国市场主要厂商LPDDR DRAM销量（2019-2024）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中国市场主要厂商LPDDR DRAM销售收入（2019-2024）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2024年中国主要生产商LPDDR DRAM收入排名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中国市场主要厂商LPDDR DRAM销售价格（2019-2024）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全球主要厂商LPDDR DRAM总部及产地分布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全球主要厂商成立时间及LPDDR DRAM商业化日期</w:t>
      </w:r>
      <w:r>
        <w:rPr>
          <w:rFonts w:hint="eastAsia"/>
        </w:rPr>
        <w:br/>
      </w:r>
      <w:r>
        <w:rPr>
          <w:rFonts w:hint="eastAsia"/>
        </w:rPr>
        <w:t>　　3.6 全球主要厂商LPDDR DRAM产品类型及应用</w:t>
      </w:r>
      <w:r>
        <w:rPr>
          <w:rFonts w:hint="eastAsia"/>
        </w:rPr>
        <w:br/>
      </w:r>
      <w:r>
        <w:rPr>
          <w:rFonts w:hint="eastAsia"/>
        </w:rPr>
        <w:t>　　3.7 LPDDR DRAM行业集中度、竞争程度分析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LPDDR DRAM行业集中度分析：2024年全球Top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全球LPDDR DRAM第一梯队、第二梯队和第三梯队生产商（品牌）及市场份额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全球LPDDR DRAM主要地区分析</w:t>
      </w:r>
      <w:r>
        <w:rPr>
          <w:rFonts w:hint="eastAsia"/>
        </w:rPr>
        <w:br/>
      </w:r>
      <w:r>
        <w:rPr>
          <w:rFonts w:hint="eastAsia"/>
        </w:rPr>
        <w:t>　　4.1 全球主要地区LPDDR DRAM市场规模分析：2019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全球主要地区LPDDR DRAM销售收入及市场份额（2019-2024年）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全球主要地区LPDDR DRAM销售收入预测（2024-2030年）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全球主要地区LPDDR DRAM销量分析：2019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全球主要地区LPDDR DRAM销量及市场份额（2019-2024年）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全球主要地区LPDDR DRAM销量及市场份额预测（2024-2030）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北美市场LPDDR DRAM销量、收入及增长率（2019-2030）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欧洲市场LPDDR DRAM销量、收入及增长率（2019-2030）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中国市场LPDDR DRAM销量、收入及增长率（2019-2030）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日本市场LPDDR DRAM销量、收入及增长率（2019-2030）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韩国市场LPDDR DRAM销量、收入及增长率（2019-2030）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全球LPDDR DRAM主要生产商分析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LPDDR 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LPDDR 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LPDDR 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LPDDR 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LPDDR 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LPDDR 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LPDDR 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LPDDR 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LPDDR 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LPDDR 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LPDDR 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LPDDR 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LPDDR 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不同产品类型LPDDR DRAM分析</w:t>
      </w:r>
      <w:r>
        <w:rPr>
          <w:rFonts w:hint="eastAsia"/>
        </w:rPr>
        <w:br/>
      </w:r>
      <w:r>
        <w:rPr>
          <w:rFonts w:hint="eastAsia"/>
        </w:rPr>
        <w:t>　　6.1 全球不同产品类型LPDDR DRAM销量（2019-2030）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全球不同产品类型LPDDR DRAM销量及市场份额（2019-2024）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全球不同产品类型LPDDR DRAM销量预测（2024-2030）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全球不同产品类型LPDDR DRAM收入（2019-2030）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全球不同产品类型LPDDR DRAM收入及市场份额（2019-2024）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全球不同产品类型LPDDR DRAM收入预测（2024-2030）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全球不同产品类型LPDDR DRAM价格走势（2019-2030）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不同应用LPDDR DRAM分析</w:t>
      </w:r>
      <w:r>
        <w:rPr>
          <w:rFonts w:hint="eastAsia"/>
        </w:rPr>
        <w:br/>
      </w:r>
      <w:r>
        <w:rPr>
          <w:rFonts w:hint="eastAsia"/>
        </w:rPr>
        <w:t>　　7.1 全球不同应用LPDDR DRAM销量（2019-2030）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全球不同应用LPDDR DRAM销量及市场份额（2019-2024）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全球不同应用LPDDR DRAM销量预测（2024-2030）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全球不同应用LPDDR DRAM收入（2019-2030）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全球不同应用LPDDR DRAM收入及市场份额（2019-2024）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全球不同应用LPDDR DRAM收入预测（2024-2030）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全球不同应用LPDDR DRAM价格走势（2019-2030）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LPDDR DRAM产业链分析</w:t>
      </w:r>
      <w:r>
        <w:rPr>
          <w:rFonts w:hint="eastAsia"/>
        </w:rPr>
        <w:br/>
      </w:r>
      <w:r>
        <w:rPr>
          <w:rFonts w:hint="eastAsia"/>
        </w:rPr>
        <w:t>　　8.2 LPDDR DRAM产业上游供应分析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LPDDR DRAM下游典型客户</w:t>
      </w:r>
      <w:r>
        <w:rPr>
          <w:rFonts w:hint="eastAsia"/>
        </w:rPr>
        <w:br/>
      </w:r>
      <w:r>
        <w:rPr>
          <w:rFonts w:hint="eastAsia"/>
        </w:rPr>
        <w:t>　　8.4 LPDDR DRAM销售渠道分析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LPDDR DRAM行业发展机遇及主要驱动因素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LPDDR DRAM行业发展面临的风险</w:t>
      </w:r>
      <w:r>
        <w:rPr>
          <w:rFonts w:hint="eastAsia"/>
        </w:rPr>
        <w:br/>
      </w:r>
      <w:r>
        <w:rPr>
          <w:rFonts w:hint="eastAsia"/>
        </w:rPr>
        <w:t>　　9.3 LPDDR DRAM行业政策分析</w:t>
      </w:r>
      <w:r>
        <w:rPr>
          <w:rFonts w:hint="eastAsia"/>
        </w:rPr>
        <w:br/>
      </w:r>
      <w:r>
        <w:rPr>
          <w:rFonts w:hint="eastAsia"/>
        </w:rPr>
        <w:t>　　9.4 LPDDR DRAM中国企业SWOT分析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全球不同产品类型LPDDR DRAM销售额增长（CAGR）趋势2019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LPDDR DRAM行业目前发展现状</w:t>
      </w:r>
      <w:r>
        <w:rPr>
          <w:rFonts w:hint="eastAsia"/>
        </w:rPr>
        <w:br/>
      </w:r>
      <w:r>
        <w:rPr>
          <w:rFonts w:hint="eastAsia"/>
        </w:rPr>
        <w:t>　　表4 LPDDR DRAM发展趋势</w:t>
      </w:r>
      <w:r>
        <w:rPr>
          <w:rFonts w:hint="eastAsia"/>
        </w:rPr>
        <w:br/>
      </w:r>
      <w:r>
        <w:rPr>
          <w:rFonts w:hint="eastAsia"/>
        </w:rPr>
        <w:t>　　表5 全球主要地区LPDDR DRAM产量增速（CAGR）：2019 vs 2024 vs 2030 &amp; （千颗）</w:t>
      </w:r>
      <w:r>
        <w:rPr>
          <w:rFonts w:hint="eastAsia"/>
        </w:rPr>
        <w:br/>
      </w:r>
      <w:r>
        <w:rPr>
          <w:rFonts w:hint="eastAsia"/>
        </w:rPr>
        <w:t>　　表6 全球主要地区LPDDR DRAM产量（2019-2024）&amp;（千颗）</w:t>
      </w:r>
      <w:r>
        <w:rPr>
          <w:rFonts w:hint="eastAsia"/>
        </w:rPr>
        <w:br/>
      </w:r>
      <w:r>
        <w:rPr>
          <w:rFonts w:hint="eastAsia"/>
        </w:rPr>
        <w:t>　　表7 全球主要地区LPDDR DRAM产量（2024-2030）&amp;（千颗）</w:t>
      </w:r>
      <w:r>
        <w:rPr>
          <w:rFonts w:hint="eastAsia"/>
        </w:rPr>
        <w:br/>
      </w:r>
      <w:r>
        <w:rPr>
          <w:rFonts w:hint="eastAsia"/>
        </w:rPr>
        <w:t>　　表8 全球主要地区LPDDR DRAM产量市场份额（2019-2024）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全球主要地区LPDDR DRAM产量市场份额（2024-2030）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全球市场主要厂商LPDDR DRAM产能（2019-2024）&amp;（千颗）</w:t>
      </w:r>
      <w:r>
        <w:rPr>
          <w:rFonts w:hint="eastAsia"/>
        </w:rPr>
        <w:br/>
      </w:r>
      <w:r>
        <w:rPr>
          <w:rFonts w:hint="eastAsia"/>
        </w:rPr>
        <w:t>　　表11 全球市场主要厂商LPDDR DRAM销量（2019-2024）&amp;（千颗）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表12 全球市场主要厂商LPDDR DRAM销量市场份额（2019-2024）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全球市场主要厂商LPDDR DRAM销售收入（2019-2024）&amp;（百万美元）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全球市场主要厂商LPDDR DRAM销售收入市场份额（2019-2024）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全球市场主要厂商LPDDR DRAM销售价格（2019-2024）&amp;（美元/颗）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表16 2024年全球主要生产商LPDDR DRAM收入排名（百万美元）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中国市场主要厂商LPDDR DRAM销量（2019-2024）&amp;（千颗）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中国市场主要厂商LPDDR DRAM销量市场份额（2019-2024）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中国市场主要厂商LPDDR DRAM销售收入（2019-2024）&amp;（百万美元）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中国市场主要厂商LPDDR DRAM销售收入市场份额（2019-2024）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2024年中国主要生产商LPDDR DRAM收入排名（百万美元）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中国市场主要厂商LPDDR DRAM销售价格（2019-2024）&amp;（美元/颗）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表23 全球主要厂商LPDDR DRAM总部及产地分布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全球主要厂商成立时间及LPDDR DRAM商业化日期</w:t>
      </w:r>
      <w:r>
        <w:rPr>
          <w:rFonts w:hint="eastAsia"/>
        </w:rPr>
        <w:br/>
      </w:r>
      <w:r>
        <w:rPr>
          <w:rFonts w:hint="eastAsia"/>
        </w:rPr>
        <w:t>　　表25 全球主要厂商LPDDR DRAM产品类型及应用</w:t>
      </w:r>
      <w:r>
        <w:rPr>
          <w:rFonts w:hint="eastAsia"/>
        </w:rPr>
        <w:br/>
      </w:r>
      <w:r>
        <w:rPr>
          <w:rFonts w:hint="eastAsia"/>
        </w:rPr>
        <w:t>　　表26 2024年全球LPDDR DRAM主要厂商市场地位（第一梯队、第二梯队和第三梯队）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全球LPDDR DRAM市场投资、并购等现状分析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全球主要地区LPDDR DRAM销售收入增速：（2019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全球主要地区LPDDR DRAM销售收入（2019-2024）&amp;（百万美元）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全球主要地区LPDDR DRAM销售收入市场份额（2019-2024）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全球主要地区LPDDR DRAM收入（2024-2030）&amp;（百万美元）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全球主要地区LPDDR DRAM收入市场份额（2024-2030）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全球主要地区LPDDR DRAM销量（千颗）：2019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全球主要地区LPDDR DRAM销量（2019-2024）&amp;（千颗）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表35 全球主要地区LPDDR DRAM销量市场份额（2019-2024）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全球主要地区LPDDR DRAM销量（2024-2030）&amp;（千颗）</w:t>
      </w:r>
      <w:r>
        <w:rPr>
          <w:rFonts w:hint="eastAsia"/>
        </w:rPr>
        <w:br/>
      </w:r>
      <w:r>
        <w:rPr>
          <w:rFonts w:hint="eastAsia"/>
        </w:rPr>
        <w:t>　　表37 全球主要地区LPDDR DRAM销量份额（2024-2030）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LPDDR DRAM销量（千颗）、收入（百万美元）、价格（美元/颗）及毛利率（2019-2024）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LPDDR DRAM销量（千颗）、收入（百万美元）、价格（美元/颗）及毛利率（2019-2024）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LPDDR DRAM销量（千颗）、收入（百万美元）、价格（美元/颗）及毛利率（2019-2024）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LPDDR DRAM销量（千颗）、收入（百万美元）、价格（美元/颗）及毛利率（2019-2024）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LPDDR DRAM销量（千颗）、收入（百万美元）、价格（美元/颗）及毛利率（2019-2024）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LPDDR DRAM销量（千颗）、收入（百万美元）、价格（美元/颗）及毛利率（2019-2024）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LPDDR DRAM销量（千颗）、收入（百万美元）、价格（美元/颗）及毛利率（2019-2024）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LPDDR DRAM销量（千颗）、收入（百万美元）、价格（美元/颗）及毛利率（2019-2024）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LPDDR DRAM销量（千颗）、收入（百万美元）、价格（美元/颗）及毛利率（2019-2024）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LPDDR DRAM销量（千颗）、收入（百万美元）、价格（美元/颗）及毛利率（2019-2024）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LPDDR DRAM销量（千颗）、收入（百万美元）、价格（美元/颗）及毛利率（2019-2024）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LPDDR DRAM销量（千颗）、收入（百万美元）、价格（美元/颗）及毛利率（2019-2024）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LPDDR 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LPDDR 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LPDDR DRAM销量（千颗）、收入（百万美元）、价格（美元/颗）及毛利率（2019-2024）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全球不同产品类型LPDDR DRAM销量（2019-2024）&amp;（千颗）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表104 全球不同产品类型LPDDR DRAM销量市场份额（2019-2024）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全球不同产品类型LPDDR DRAM销量预测（2024-2030）&amp;（千颗）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表106 全球不同产品类型LPDDR DRAM销量市场份额预测（2024-2030）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全球不同产品类型LPDDR DRAM收入（2019-2024）&amp;（百万美元）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全球不同产品类型LPDDR DRAM收入市场份额（2019-2024）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全球不同产品类型LPDDR DRAM收入预测（2024-2030）&amp;（百万美元）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全球不同类型LPDDR DRAM收入市场份额预测（2024-2030）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全球不同应用LPDDR DRAM销量（2019-2024年）&amp;（千颗）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表112 全球不同应用LPDDR DRAM销量市场份额（2019-2024）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全球不同应用LPDDR DRAM销量预测（2024-2030）&amp;（千颗）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表114 全球不同应用LPDDR DRAM销量市场份额预测（2024-2030）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全球不同应用LPDDR DRAM收入（2019-2024年）&amp;（百万美元）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全球不同应用LPDDR DRAM收入市场份额（2019-2024）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全球不同应用LPDDR DRAM收入预测（2024-2030）&amp;（百万美元）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全球不同应用LPDDR DRAM收入市场份额预测（2024-2030）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LPDDR DRAM上游原料供应商及联系方式列表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LPDDR DRAM典型客户列表</w:t>
      </w:r>
      <w:r>
        <w:rPr>
          <w:rFonts w:hint="eastAsia"/>
        </w:rPr>
        <w:br/>
      </w:r>
      <w:r>
        <w:rPr>
          <w:rFonts w:hint="eastAsia"/>
        </w:rPr>
        <w:t>　　表121 LPDDR DRAM主要销售模式及销售渠道</w:t>
      </w:r>
      <w:r>
        <w:rPr>
          <w:rFonts w:hint="eastAsia"/>
        </w:rPr>
        <w:br/>
      </w:r>
      <w:r>
        <w:rPr>
          <w:rFonts w:hint="eastAsia"/>
        </w:rPr>
        <w:t>　　表122 LPDDR DRAM行业发展机遇及主要驱动因素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LPDDR DRAM行业发展面临的风险</w:t>
      </w:r>
      <w:r>
        <w:rPr>
          <w:rFonts w:hint="eastAsia"/>
        </w:rPr>
        <w:br/>
      </w:r>
      <w:r>
        <w:rPr>
          <w:rFonts w:hint="eastAsia"/>
        </w:rPr>
        <w:t>　　表124 LPDDR DRAM行业政策分析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LPDDR DRAM产品图片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全球不同产品类型LPDDR DRAM销售额2019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全球不同产品类型LPDDR DRAM市场份额2023 &amp; 2024</w:t>
      </w:r>
      <w:r>
        <w:rPr>
          <w:rFonts w:hint="eastAsia"/>
        </w:rPr>
        <w:br/>
      </w:r>
      <w:r>
        <w:rPr>
          <w:rFonts w:hint="eastAsia"/>
        </w:rPr>
        <w:t>　　图4 ≤1GB产品图片</w:t>
      </w:r>
      <w:r>
        <w:rPr>
          <w:rFonts w:hint="eastAsia"/>
        </w:rPr>
        <w:br/>
      </w:r>
      <w:r>
        <w:rPr>
          <w:rFonts w:hint="eastAsia"/>
        </w:rPr>
        <w:t>　　图5 2GB-8GB产品图片</w:t>
      </w:r>
      <w:r>
        <w:rPr>
          <w:rFonts w:hint="eastAsia"/>
        </w:rPr>
        <w:br/>
      </w:r>
      <w:r>
        <w:rPr>
          <w:rFonts w:hint="eastAsia"/>
        </w:rPr>
        <w:t>　　图6 16GB产品图片</w:t>
      </w:r>
      <w:r>
        <w:rPr>
          <w:rFonts w:hint="eastAsia"/>
        </w:rPr>
        <w:br/>
      </w:r>
      <w:r>
        <w:rPr>
          <w:rFonts w:hint="eastAsia"/>
        </w:rPr>
        <w:t>　　图7 ≥32GB产品图片</w:t>
      </w:r>
      <w:r>
        <w:rPr>
          <w:rFonts w:hint="eastAsia"/>
        </w:rPr>
        <w:br/>
      </w:r>
      <w:r>
        <w:rPr>
          <w:rFonts w:hint="eastAsia"/>
        </w:rPr>
        <w:t>　　图8 全球不同应用LPDDR DRAM销售额2019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全球不同应用LPDDR DRAM市场份额2023 &amp; 2024</w:t>
      </w:r>
      <w:r>
        <w:rPr>
          <w:rFonts w:hint="eastAsia"/>
        </w:rPr>
        <w:br/>
      </w:r>
      <w:r>
        <w:rPr>
          <w:rFonts w:hint="eastAsia"/>
        </w:rPr>
        <w:t>　　图10 智能手机</w:t>
      </w:r>
      <w:r>
        <w:rPr>
          <w:rFonts w:hint="eastAsia"/>
        </w:rPr>
        <w:br/>
      </w:r>
      <w:r>
        <w:rPr>
          <w:rFonts w:hint="eastAsia"/>
        </w:rPr>
        <w:t>　　图11 平板电脑</w:t>
      </w:r>
      <w:r>
        <w:rPr>
          <w:rFonts w:hint="eastAsia"/>
        </w:rPr>
        <w:br/>
      </w:r>
      <w:r>
        <w:rPr>
          <w:rFonts w:hint="eastAsia"/>
        </w:rPr>
        <w:t>　　图12 智能穿戴</w:t>
      </w:r>
      <w:r>
        <w:rPr>
          <w:rFonts w:hint="eastAsia"/>
        </w:rPr>
        <w:br/>
      </w:r>
      <w:r>
        <w:rPr>
          <w:rFonts w:hint="eastAsia"/>
        </w:rPr>
        <w:t>　　图13 汽车行业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全球LPDDR DRAM产能、产量、产能利用率及发展趋势（2019-2030）&amp;（千颗）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图16 全球LPDDR DRAM产量、需求量及发展趋势（2019-2030）&amp;（千颗）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图17 全球主要地区LPDDR DRAM产量市场份额（2019-2030）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中国LPDDR DRAM产能、产量、产能利用率及发展趋势（2019-2030）&amp;（千颗）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图19 中国LPDDR DRAM产量、市场需求量及发展趋势（2019-2030）&amp;（千颗）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图20 全球LPDDR DRAM市场销售额及增长率：（2019-2030）&amp;（百万美元）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全球市场LPDDR DRAM市场规模：2019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全球市场LPDDR DRAM销量及增长率（2019-2030）&amp;（千颗）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图23 全球市场LPDDR DRAM价格趋势（2019-2030）&amp;（千颗）&amp;（美元/颗）</w:t>
      </w:r>
      <w:r>
        <w:rPr>
          <w:rFonts w:hint="eastAsia"/>
        </w:rPr>
        <w:br/>
      </w:r>
      <w:r>
        <w:rPr>
          <w:rFonts w:hint="eastAsia"/>
        </w:rPr>
        <w:t>　　图24 2024年全球市场主要厂商LPDDR DRAM销量市场份额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2024年全球市场主要厂商LPDDR DRAM收入市场份额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2024年中国市场主要厂商LPDDR DRAM销量市场份额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2024年中国市场主要厂商LPDDR DRAM收入市场份额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2024年全球前五大生产商LPDDR DRAM市场份额</w:t>
      </w:r>
      <w:r>
        <w:rPr>
          <w:rFonts w:hint="eastAsia"/>
        </w:rPr>
        <w:br/>
      </w:r>
      <w:r>
        <w:rPr>
          <w:rFonts w:hint="eastAsia"/>
        </w:rPr>
        <w:t>　　图29 2024年全球LPDDR DRAM第一梯队、第二梯队和第三梯队生产商（品牌）及市场份额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全球主要地区LPDDR DRAM销售收入（2019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全球主要地区LPDDR DRAM销售收入市场份额（2023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北美市场LPDDR DRAM销量及增长率（2019-2030） &amp;（千颗）</w:t>
      </w:r>
      <w:r>
        <w:rPr>
          <w:rFonts w:hint="eastAsia"/>
        </w:rPr>
        <w:br/>
      </w:r>
      <w:r>
        <w:rPr>
          <w:rFonts w:hint="eastAsia"/>
        </w:rPr>
        <w:t>　　图33 北美市场LPDDR DRAM收入及增长率（2019-2030）&amp;（百万美元）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欧洲市场LPDDR DRAM销量及增长率（2019-2030） &amp;（千颗）</w:t>
      </w:r>
      <w:r>
        <w:rPr>
          <w:rFonts w:hint="eastAsia"/>
        </w:rPr>
        <w:br/>
      </w:r>
      <w:r>
        <w:rPr>
          <w:rFonts w:hint="eastAsia"/>
        </w:rPr>
        <w:t>　　图35 欧洲市场LPDDR DRAM收入及增长率（2019-2030）&amp;（百万美元）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中国市场LPDDR DRAM销量及增长率（2019-2030）&amp; （千颗）</w:t>
      </w:r>
      <w:r>
        <w:rPr>
          <w:rFonts w:hint="eastAsia"/>
        </w:rPr>
        <w:br/>
      </w:r>
      <w:r>
        <w:rPr>
          <w:rFonts w:hint="eastAsia"/>
        </w:rPr>
        <w:t>　　图37 中国市场LPDDR DRAM收入及增长率（2019-2030）&amp;（百万美元）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日本市场LPDDR DRAM销量及增长率（2019-2030）&amp; （千颗）</w:t>
      </w:r>
      <w:r>
        <w:rPr>
          <w:rFonts w:hint="eastAsia"/>
        </w:rPr>
        <w:br/>
      </w:r>
      <w:r>
        <w:rPr>
          <w:rFonts w:hint="eastAsia"/>
        </w:rPr>
        <w:t>　　图39 日本市场LPDDR DRAM收入及增长率（2019-2030）&amp;（百万美元）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韩国市场LPDDR DRAM销量及增长率（2019-2030） &amp;（千颗）</w:t>
      </w:r>
      <w:r>
        <w:rPr>
          <w:rFonts w:hint="eastAsia"/>
        </w:rPr>
        <w:br/>
      </w:r>
      <w:r>
        <w:rPr>
          <w:rFonts w:hint="eastAsia"/>
        </w:rPr>
        <w:t>　　图41 韩国市场LPDDR DRAM收入及增长率（2019-2030）&amp;（百万美元）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全球不同产品类型LPDDR DRAM价格走势（2019-2030）&amp;（美元/颗）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图43 全球不同应用LPDDR DRAM价格走势（2019-2030）&amp;（美元/颗）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图44 LPDDR DRAM产业链</w:t>
      </w:r>
      <w:r>
        <w:rPr>
          <w:rFonts w:hint="eastAsia"/>
        </w:rPr>
        <w:br/>
      </w:r>
      <w:r>
        <w:rPr>
          <w:rFonts w:hint="eastAsia"/>
        </w:rPr>
        <w:t>　　图45 LPDDR DRAM中国企业SWOT分析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01b1e5f974a07" w:history="1">
        <w:r>
          <w:rPr>
            <w:rStyle w:val="Hyperlink"/>
          </w:rPr>
          <w:t>2024-2030年全球与中国LPDDR DRAM发展现状及前景趋势分析报告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01b1e5f974a07" w:history="1">
        <w:r>
          <w:rPr>
            <w:rStyle w:val="Hyperlink"/>
          </w:rPr>
          <w:t>https://www.20087.com/9/73/LPDDR-DRAMFaZhanQuShi.html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7fc65d4614fa3" w:history="1">
      <w:r>
        <w:rPr>
          <w:rStyle w:val="Hyperlink"/>
        </w:rPr>
        <w:t>2024-2030年全球与中国LPDDR DRAM发展现状及前景趋势分析报告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PDDR-DRAMFaZhanQuShi.html" TargetMode="External" Id="R40501b1e5f97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PDDR-DRAMFaZhanQuShi.html" TargetMode="External" Id="Re5b7fc65d461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2024-03-08T00:59:00Z</dcterms:created>
  <dcterms:modified xsi:type="dcterms:W3CDTF">2024-03-08T01:59:00Z</dcterms:modified>
  <dc:subject>2024-2030年全球与中国LPDDR DRAM发展现状及前景趋势分析报告</dc:subject>
  <dc:title>2024-2030年全球与中国LPDDR DRAM发展现状及前景趋势分析报告</dc:title>
  <cp:keywords>2024-2030年全球与中国LPDDR DRAM发展现状及前景趋势分析报告</cp:keywords>
  <dc:description>2024-2030年全球与中国LPDDR DRAM发展现状及前景趋势分析报告</dc:description>
</cp:coreProperties>
</file>