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4c0db102f4055" w:history="1">
              <w:r>
                <w:rPr>
                  <w:rStyle w:val="Hyperlink"/>
                </w:rPr>
                <w:t>2025-2031年全球与中国气瓶集装格行业调研及行业前景分析报告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4c0db102f4055" w:history="1">
              <w:r>
                <w:rPr>
                  <w:rStyle w:val="Hyperlink"/>
                </w:rPr>
                <w:t>2025-2031年全球与中国气瓶集装格行业调研及行业前景分析报告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4c0db102f4055" w:history="1">
                <w:r>
                  <w:rPr>
                    <w:rStyle w:val="Hyperlink"/>
                  </w:rPr>
                  <w:t>https://www.20087.com/9/33/QiPingJiZhuangGeDeFaZhanQianJing.html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瓶集装格是一种用于集中存放和运输气体钢瓶的设备，广泛应用于工业气体、医疗气体等领域。目前，气瓶集装格在设计、制造和使用方面已经形成了较为完善的标准体系，有效提高了气体钢瓶的运输效率和安全性。</w:t>
      </w:r>
      <w:r>
        <w:rPr>
          <w:rFonts w:hint="eastAsia"/>
        </w:rPr>
        <w:br/>
      </w:r>
      <w:r>
        <w:rPr>
          <w:rFonts w:hint="eastAsia"/>
        </w:rPr>
        <w:t>　　未来，气瓶集装格将进一步向智能化、模块化方向发展。通过引入传感器、控制系统等先进技术，实现气瓶集装格的实时监测和远程控制，提高运输过程中的安全性和可追溯性。同时，模块化设计将使得气瓶集装格更加灵活多样，满足不同场景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4c0db102f4055" w:history="1">
        <w:r>
          <w:rPr>
            <w:rStyle w:val="Hyperlink"/>
          </w:rPr>
          <w:t>2025-2031年全球与中国气瓶集装格行业调研及行业前景分析报告</w:t>
        </w:r>
      </w:hyperlink>
      <w:r>
        <w:rPr>
          <w:rFonts w:hint="eastAsia"/>
        </w:rPr>
        <w:t>》系统分析了气瓶集装格行业的市场规模、供需状况及竞争格局，重点解读了重点气瓶集装格企业的经营表现。报告结合气瓶集装格技术现状与未来方向，科学预测了行业发展趋势，并通过SWOT分析揭示了气瓶集装格市场机遇与潜在风险。市场调研网发布的《</w:t>
      </w:r>
      <w:hyperlink r:id="R53a4c0db102f4055" w:history="1">
        <w:r>
          <w:rPr>
            <w:rStyle w:val="Hyperlink"/>
          </w:rPr>
          <w:t>2025-2031年全球与中国气瓶集装格行业调研及行业前景分析报告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气瓶集装格市场概述</w:t>
      </w:r>
      <w:r>
        <w:rPr>
          <w:rFonts w:hint="eastAsia"/>
        </w:rPr>
        <w:br/>
      </w:r>
      <w:r>
        <w:rPr>
          <w:rFonts w:hint="eastAsia"/>
        </w:rPr>
        <w:t>　　1.1 气瓶集装格产品定义及统计范围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按照不同产品类型，气瓶集装格主要可以分为如下几个类别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不同产品类型气瓶集装格增长趋势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从不同应用，气瓶集装格主要包括如下几个方面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全球与中国气瓶集装格发展现状及趋势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2020-2025年全球气瓶集装格发展现状及未来趋势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2020-2025年中国气瓶集装格发展现状及未来趋势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2020-2025年全球气瓶集装格供需现状及2025-2031年预测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2020-2025年全球气瓶集装格产能、产量、产能利用率及发展趋势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2020-2025年全球气瓶集装格产量、表观消费量及发展趋势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2020-2025年中国气瓶集装格供需现状及2025-2031年预测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2020-2025年中国气瓶集装格产能、产量、产能利用率及2025-2031年趋势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2020-2025年中国气瓶集装格产量、表观消费量及发展趋势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2020-2025年中国气瓶集装格产量、市场需求量及发展趋势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中国及欧美日等气瓶集装格行业政策分析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全球与中国主要厂商气瓶集装格产量、产值及竞争分析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2020-2025年全球气瓶集装格主要厂商列表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2020-2025年全球气瓶集装格主要厂商产量列表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2020-2025年全球气瓶集装格主要厂商产值列表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2025年全球主要生产商气瓶集装格收入排名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2020-2025年全球气瓶集装格主要厂商产品价格列表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中国气瓶集装格主要厂商产量、产值及市场份额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2020-2025年中国气瓶集装格主要厂商产量列表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2020-2025年中国气瓶集装格主要厂商产值列表</w:t>
      </w:r>
      <w:r>
        <w:rPr>
          <w:rFonts w:hint="eastAsia"/>
        </w:rPr>
        <w:br/>
      </w:r>
      <w:r>
        <w:rPr>
          <w:rFonts w:hint="eastAsia"/>
        </w:rPr>
        <w:t>　　2.3 气瓶集装格厂商产地分布及商业化日期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气瓶集装格行业集中度、竞争程度分析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气瓶集装格行业集中度分析：全球Top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全球气瓶集装格第一梯队、第二梯队和第三梯队生产商（品牌）及市场份额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全球领先气瓶集装格企业SWOT分析</w:t>
      </w:r>
      <w:r>
        <w:rPr>
          <w:rFonts w:hint="eastAsia"/>
        </w:rPr>
        <w:br/>
      </w:r>
      <w:r>
        <w:rPr>
          <w:rFonts w:hint="eastAsia"/>
        </w:rPr>
        <w:t>　　2.6 全球主要气瓶集装格企业采访及观点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全球主要气瓶集装格生产地区分析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全球主要地区气瓶集装格市场规模分析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2020-2025年全球主要地区气瓶集装格产量及市场份额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2025-2031年全球主要地区气瓶集装格产量及市场份额预测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2020-2025年全球主要地区气瓶集装格产值及市场份额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2025-2031年全球主要地区气瓶集装格产值及市场份额预测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2020-2025年北美市场气瓶集装格产量、产值及增长率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2020-2025年欧洲市场气瓶集装格产量、产值及增长率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2020-2025年中国市场气瓶集装格产量、产值及增长率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2020-2025年日本市场气瓶集装格产量、产值及增长率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2020-2025年东南亚市场气瓶集装格产量、产值及增长率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2020-2025年印度市场气瓶集装格产量、产值及增长率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2025-2031年全球主要地区气瓶集装格消费展望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2020-2025年全球主要地区气瓶集装格消费量及增长率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2025-2031年全球主要地区气瓶集装格消费量预测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2020-2025年中国市场气瓶集装格消费量、增长率及发展预测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2020-2025年北美市场气瓶集装格消费量、增长率及发展预测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2020-2025年欧洲市场气瓶集装格消费量、增长率及发展预测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2020-2025年日本市场气瓶集装格消费量、增长率及发展预测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2020-2025年东南亚市场气瓶集装格消费量、增长率及发展预测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2020-2025年印度市场气瓶集装格消费量、增长率及发展预测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全球气瓶集装格行业重点企业调研分析</w:t>
      </w:r>
      <w:r>
        <w:rPr>
          <w:rFonts w:hint="eastAsia"/>
        </w:rPr>
        <w:br/>
      </w:r>
      <w:r>
        <w:rPr>
          <w:rFonts w:hint="eastAsia"/>
        </w:rPr>
        <w:t>　　5.1 气瓶集装格重点企业（一）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重点企业（一）基本信息、气瓶集装格生产基地、销售区域、竞争对手及市场地位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重点企业（一）气瓶集装格产品规格、参数及市场应用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重点企业（一）气瓶集装格产能、产量、产值、价格及毛利率统计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气瓶集装格重点企业（二）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重点企业（二）基本信息、气瓶集装格生产基地、销售区域、竞争对手及市场地位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重点企业（二）气瓶集装格产品规格、参数及市场应用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重点企业（二）气瓶集装格产能、产量、产值、价格及毛利率统计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气瓶集装格重点企业（三）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重点企业（三）基本信息、气瓶集装格生产基地、销售区域、竞争对手及市场地位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重点企业（三）气瓶集装格产品规格、参数及市场应用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重点企业（三）气瓶集装格产能、产量、产值、价格及毛利率统计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气瓶集装格重点企业（四）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重点企业（四）基本信息、气瓶集装格生产基地、销售区域、竞争对手及市场地位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重点企业（四）气瓶集装格产品规格、参数及市场应用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重点企业（四）气瓶集装格产能、产量、产值、价格及毛利率统计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气瓶集装格重点企业（五）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重点企业（五）基本信息、气瓶集装格生产基地、销售区域、竞争对手及市场地位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重点企业（五）气瓶集装格产品规格、参数及市场应用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重点企业（五）气瓶集装格产能、产量、产值、价格及毛利率统计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气瓶集装格重点企业（六）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重点企业（六）基本信息、气瓶集装格生产基地、销售区域、竞争对手及市场地位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重点企业（六）气瓶集装格产品规格、参数及市场应用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重点企业（六）气瓶集装格产能、产量、产值、价格及毛利率统计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气瓶集装格重点企业（七）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重点企业（七）基本信息、气瓶集装格生产基地、销售区域、竞争对手及市场地位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重点企业（七）气瓶集装格产品规格、参数及市场应用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重点企业（七）气瓶集装格产能、产量、产值、价格及毛利率统计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不同类型气瓶集装格市场分析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2020-2031年全球不同类型气瓶集装格产量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2020-2025年全球不同类型气瓶集装格产量及市场份额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2025-2031年全球不同类型气瓶集装格产量预测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2020-2031年全球不同类型气瓶集装格产值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2020-2025年全球不同类型气瓶集装格产值及市场份额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2025-2031年全球不同类型气瓶集装格产值预测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2020-2025年全球不同类型气瓶集装格价格走势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2020-2025年不同价格区间气瓶集装格市场份额对比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2020-2031年中国不同类型气瓶集装格产量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2020-2025年中国不同类型气瓶集装格产量及市场份额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2025-2031年中国不同类型气瓶集装格产量预测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2020-2031年中国不同类型气瓶集装格产值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2020-2025年中国不同类型气瓶集装格产值及市场份额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2025-2031年中国不同类型气瓶集装格产值预测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气瓶集装格上游原料及下游主要应用分析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气瓶集装格产业链分析</w:t>
      </w:r>
      <w:r>
        <w:rPr>
          <w:rFonts w:hint="eastAsia"/>
        </w:rPr>
        <w:br/>
      </w:r>
      <w:r>
        <w:rPr>
          <w:rFonts w:hint="eastAsia"/>
        </w:rPr>
        <w:t>　　7.2 气瓶集装格产业上游供应分析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2020-2031年全球不同应用气瓶集装格消费量、市场份额及增长率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2020-2025年全球不同应用气瓶集装格消费量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2025-2031年全球不同应用气瓶集装格消费量预测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2020-2031年中国不同应用气瓶集装格消费量、市场份额及增长率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2020-2025年中国不同应用气瓶集装格消费量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2025-2031年中国不同应用气瓶集装格消费量预测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中国气瓶集装格产量、消费量、进出口分析及未来趋势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2020-2031年中国气瓶集装格产量、消费量、进出口分析及未来趋势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中国气瓶集装格进出口贸易趋势</w:t>
      </w:r>
      <w:r>
        <w:rPr>
          <w:rFonts w:hint="eastAsia"/>
        </w:rPr>
        <w:br/>
      </w:r>
      <w:r>
        <w:rPr>
          <w:rFonts w:hint="eastAsia"/>
        </w:rPr>
        <w:t>　　8.3 中国气瓶集装格主要进口来源</w:t>
      </w:r>
      <w:r>
        <w:rPr>
          <w:rFonts w:hint="eastAsia"/>
        </w:rPr>
        <w:br/>
      </w:r>
      <w:r>
        <w:rPr>
          <w:rFonts w:hint="eastAsia"/>
        </w:rPr>
        <w:t>　　8.4 中国气瓶集装格主要出口目的地</w:t>
      </w:r>
      <w:r>
        <w:rPr>
          <w:rFonts w:hint="eastAsia"/>
        </w:rPr>
        <w:br/>
      </w:r>
      <w:r>
        <w:rPr>
          <w:rFonts w:hint="eastAsia"/>
        </w:rPr>
        <w:t>　　8.5 中国气瓶集装格未来发展的有利因素、不利因素分析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中国气瓶集装格主要生产消费地区分布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中国气瓶集装格生产地区分布</w:t>
      </w:r>
      <w:r>
        <w:rPr>
          <w:rFonts w:hint="eastAsia"/>
        </w:rPr>
        <w:br/>
      </w:r>
      <w:r>
        <w:rPr>
          <w:rFonts w:hint="eastAsia"/>
        </w:rPr>
        <w:t>　　9.2 中国气瓶集装格消费地区分布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影响中国气瓶集装格供需的主要因素分析</w:t>
      </w:r>
      <w:r>
        <w:rPr>
          <w:rFonts w:hint="eastAsia"/>
        </w:rPr>
        <w:br/>
      </w:r>
      <w:r>
        <w:rPr>
          <w:rFonts w:hint="eastAsia"/>
        </w:rPr>
        <w:t>　　10.1 气瓶集装格技术及相关行业技术发展</w:t>
      </w:r>
      <w:r>
        <w:rPr>
          <w:rFonts w:hint="eastAsia"/>
        </w:rPr>
        <w:br/>
      </w:r>
      <w:r>
        <w:rPr>
          <w:rFonts w:hint="eastAsia"/>
        </w:rPr>
        <w:t>　　10.2 气瓶集装格进出口贸易现状及趋势</w:t>
      </w:r>
      <w:r>
        <w:rPr>
          <w:rFonts w:hint="eastAsia"/>
        </w:rPr>
        <w:br/>
      </w:r>
      <w:r>
        <w:rPr>
          <w:rFonts w:hint="eastAsia"/>
        </w:rPr>
        <w:t>　　10.3 气瓶集装格下游行业需求变化因素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2025-2031年气瓶集装格行业、产品及技术发展趋势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气瓶集装格行业及市场环境发展趋势</w:t>
      </w:r>
      <w:r>
        <w:rPr>
          <w:rFonts w:hint="eastAsia"/>
        </w:rPr>
        <w:br/>
      </w:r>
      <w:r>
        <w:rPr>
          <w:rFonts w:hint="eastAsia"/>
        </w:rPr>
        <w:t>　　11.2 气瓶集装格产品及技术发展趋势</w:t>
      </w:r>
      <w:r>
        <w:rPr>
          <w:rFonts w:hint="eastAsia"/>
        </w:rPr>
        <w:br/>
      </w:r>
      <w:r>
        <w:rPr>
          <w:rFonts w:hint="eastAsia"/>
        </w:rPr>
        <w:t>　　11.3 气瓶集装格产品价格走势</w:t>
      </w:r>
      <w:r>
        <w:rPr>
          <w:rFonts w:hint="eastAsia"/>
        </w:rPr>
        <w:br/>
      </w:r>
      <w:r>
        <w:rPr>
          <w:rFonts w:hint="eastAsia"/>
        </w:rPr>
        <w:t>　　11.4 2025-2031年气瓶集装格市场消费形态、消费者偏好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气瓶集装格销售渠道分析及建议</w:t>
      </w:r>
      <w:r>
        <w:rPr>
          <w:rFonts w:hint="eastAsia"/>
        </w:rPr>
        <w:br/>
      </w:r>
      <w:r>
        <w:rPr>
          <w:rFonts w:hint="eastAsia"/>
        </w:rPr>
        <w:t>　　12.1 国内气瓶集装格销售渠道</w:t>
      </w:r>
      <w:r>
        <w:rPr>
          <w:rFonts w:hint="eastAsia"/>
        </w:rPr>
        <w:br/>
      </w:r>
      <w:r>
        <w:rPr>
          <w:rFonts w:hint="eastAsia"/>
        </w:rPr>
        <w:t>　　12.2 海外市场气瓶集装格销售渠道</w:t>
      </w:r>
      <w:r>
        <w:rPr>
          <w:rFonts w:hint="eastAsia"/>
        </w:rPr>
        <w:br/>
      </w:r>
      <w:r>
        <w:rPr>
          <w:rFonts w:hint="eastAsia"/>
        </w:rPr>
        <w:t>　　12.3 气瓶集装格销售/营销策略建议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按照不同产品类型，气瓶集装格主要可以分为如下几个类别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不同种类气瓶集装格增长趋势</w:t>
      </w:r>
      <w:r>
        <w:rPr>
          <w:rFonts w:hint="eastAsia"/>
        </w:rPr>
        <w:br/>
      </w:r>
      <w:r>
        <w:rPr>
          <w:rFonts w:hint="eastAsia"/>
        </w:rPr>
        <w:t>　　表 按不同应用，气瓶集装格主要包括如下几个方面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不同应用气瓶集装格消费量增长趋势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中国及欧美日等地区气瓶集装格相关政策分析</w:t>
      </w:r>
      <w:r>
        <w:rPr>
          <w:rFonts w:hint="eastAsia"/>
        </w:rPr>
        <w:br/>
      </w:r>
      <w:r>
        <w:rPr>
          <w:rFonts w:hint="eastAsia"/>
        </w:rPr>
        <w:t>　　表 2020-2025年全球气瓶集装格主要厂商产量列表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2020-2025年全球气瓶集装格主要厂商产量市场份额列表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2020-2025年全球气瓶集装格主要厂商产值列表</w:t>
      </w:r>
      <w:r>
        <w:rPr>
          <w:rFonts w:hint="eastAsia"/>
        </w:rPr>
        <w:br/>
      </w:r>
      <w:r>
        <w:rPr>
          <w:rFonts w:hint="eastAsia"/>
        </w:rPr>
        <w:t>　　表 全球气瓶集装格主要厂商产值、市场份额列表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2025年全球主要生产商气瓶集装格收入排名</w:t>
      </w:r>
      <w:r>
        <w:rPr>
          <w:rFonts w:hint="eastAsia"/>
        </w:rPr>
        <w:br/>
      </w:r>
      <w:r>
        <w:rPr>
          <w:rFonts w:hint="eastAsia"/>
        </w:rPr>
        <w:t>　　表 2020-2025年全球气瓶集装格主要厂商产品价格列表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中国气瓶集装格主要厂商产品价格列表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2020-2025年中国气瓶集装格主要厂商产量市场份额列表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2020-2025年中国气瓶集装格主要厂商产值列表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2020-2025年中国气瓶集装格主要厂商产值市场份额列表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全球主要气瓶集装格厂商产地分布及商业化日期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全球主要气瓶集装格企业采访及观点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全球主要地区气瓶集装格产值对比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全球主要地区2020-2025年气瓶集装格产量市场份额列表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2025-2031年全球主要地区气瓶集装格产量列表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2025-2031年全球主要地区气瓶集装格产量份额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2020-2025年全球主要地区气瓶集装格产值列表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2020-2025年全球主要地区气瓶集装格产值份额列表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2020-2025年全球主要地区气瓶集装格消费量列表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2020-2025年全球主要地区气瓶集装格消费量市场份额列表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重点企业（一）气瓶集装格产品规格、参数及市场应用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重点企业（一）气瓶集装格产能、产量、产值、价格及毛利率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重点企业（一）气瓶集装格产品规格及价格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重点企业（二）气瓶集装格产品规格、参数及市场应用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重点企业（二）气瓶集装格产能、产量、产值、价格及毛利率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重点企业（二）气瓶集装格产品规格及价格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重点企业（三）气瓶集装格产品规格、参数及市场应用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重点企业（三）气瓶集装格产能、产量、产值、价格及毛利率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重点企业（三）气瓶集装格产品规格及价格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重点企业（四）气瓶集装格产品规格、参数及市场应用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重点企业（四）气瓶集装格产能、产量、产值、价格及毛利率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重点企业（四）气瓶集装格产品规格及价格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重点企业（五）气瓶集装格产品规格、参数及市场应用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重点企业（五）气瓶集装格产能、产量、产值、价格及毛利率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重点企业（五）气瓶集装格产品规格及价格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重点企业（六）气瓶集装格产品规格、参数及市场应用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重点企业（六）气瓶集装格产能、产量、产值、价格及毛利率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重点企业（六）气瓶集装格产品规格及价格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重点企业（七）气瓶集装格产品规格、参数及市场应用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重点企业（七）气瓶集装格产能、产量、产值、价格及毛利率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重点企业（七）气瓶集装格产品规格及价格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2020-2025年全球不同产品类型气瓶集装格产量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2020-2025年全球不同产品类型气瓶集装格产量市场份额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2025-2031年全球不同产品类型气瓶集装格产量预测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2025-2031年全球不同产品类型气瓶集装格产量市场份额预测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2020-2025年全球不同类型气瓶集装格产值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2020-2025年全球不同类型气瓶集装格产值市场份额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2025-2031年全球不同类型气瓶集装格产值预测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2025-2031年全球不同类型气瓶集装格产值市场份额预测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2020-2025年全球不同价格区间气瓶集装格市场份额对比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2020-2025年中国不同产品类型气瓶集装格产量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2020-2025年中国不同产品类型气瓶集装格产量市场份额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2025-2031年中国不同产品类型气瓶集装格产量预测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2025-2031年中国不同产品类型气瓶集装格产量市场份额预测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2020-2025年中国不同产品类型气瓶集装格产值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2020-2025年中国不同产品类型气瓶集装格产值市场份额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2025-2031年中国不同产品类型气瓶集装格产值预测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2025-2031年中国不同产品类型气瓶集装格产值市场份额预测</w:t>
      </w:r>
      <w:r>
        <w:rPr>
          <w:rFonts w:hint="eastAsia"/>
        </w:rPr>
        <w:br/>
      </w:r>
      <w:r>
        <w:rPr>
          <w:rFonts w:hint="eastAsia"/>
        </w:rPr>
        <w:t>　　表 气瓶集装格上游原料供应商及联系方式列表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2020-2025年全球不同应用气瓶集装格消费量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2020-2025年全球不同应用气瓶集装格消费量市场份额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2025-2031年全球不同应用气瓶集装格消费量预测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2025-2031年全球不同应用气瓶集装格消费量市场份额预测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2020-2025年中国不同应用气瓶集装格消费量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2020-2025年中国不同应用气瓶集装格消费量市场份额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2025-2031年中国不同应用气瓶集装格消费量预测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2025-2031年中国不同应用气瓶集装格消费量市场份额预测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2020-2025年中国气瓶集装格产量、消费量、进出口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2025-2031年中国气瓶集装格产量、消费量、进出口预测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中国市场气瓶集装格进出口贸易趋势</w:t>
      </w:r>
      <w:r>
        <w:rPr>
          <w:rFonts w:hint="eastAsia"/>
        </w:rPr>
        <w:br/>
      </w:r>
      <w:r>
        <w:rPr>
          <w:rFonts w:hint="eastAsia"/>
        </w:rPr>
        <w:t>　　表 中国市场气瓶集装格主要进口来源</w:t>
      </w:r>
      <w:r>
        <w:rPr>
          <w:rFonts w:hint="eastAsia"/>
        </w:rPr>
        <w:br/>
      </w:r>
      <w:r>
        <w:rPr>
          <w:rFonts w:hint="eastAsia"/>
        </w:rPr>
        <w:t>　　表 中国市场气瓶集装格主要出口目的地</w:t>
      </w:r>
      <w:r>
        <w:rPr>
          <w:rFonts w:hint="eastAsia"/>
        </w:rPr>
        <w:br/>
      </w:r>
      <w:r>
        <w:rPr>
          <w:rFonts w:hint="eastAsia"/>
        </w:rPr>
        <w:t>　　表 中国气瓶集装格市场未来发展的有利因素、不利因素分析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中国气瓶集装格生产地区分布</w:t>
      </w:r>
      <w:r>
        <w:rPr>
          <w:rFonts w:hint="eastAsia"/>
        </w:rPr>
        <w:br/>
      </w:r>
      <w:r>
        <w:rPr>
          <w:rFonts w:hint="eastAsia"/>
        </w:rPr>
        <w:t>　　表 中国气瓶集装格消费地区分布</w:t>
      </w:r>
      <w:r>
        <w:rPr>
          <w:rFonts w:hint="eastAsia"/>
        </w:rPr>
        <w:br/>
      </w:r>
      <w:r>
        <w:rPr>
          <w:rFonts w:hint="eastAsia"/>
        </w:rPr>
        <w:t>　　表 气瓶集装格行业及市场环境发展趋势</w:t>
      </w:r>
      <w:r>
        <w:rPr>
          <w:rFonts w:hint="eastAsia"/>
        </w:rPr>
        <w:br/>
      </w:r>
      <w:r>
        <w:rPr>
          <w:rFonts w:hint="eastAsia"/>
        </w:rPr>
        <w:t>　　表 气瓶集装格产品及技术发展趋势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2020-2025年国内气瓶集装格主要销售模式及销售渠道趋势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2020-2025年欧美日等地区气瓶集装格主要销售模式及销售渠道趋势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气瓶集装格产品市场定位及目标消费者分析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气瓶集装格产品图片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2025年全球不同产品类型气瓶集装格产量市场份额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全球不同类型气瓶集装格消费量市场份额对比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2020-2025年全球气瓶集装格产量及增长率</w:t>
      </w:r>
      <w:r>
        <w:rPr>
          <w:rFonts w:hint="eastAsia"/>
        </w:rPr>
        <w:br/>
      </w:r>
      <w:r>
        <w:rPr>
          <w:rFonts w:hint="eastAsia"/>
        </w:rPr>
        <w:t>　　图 2020-2025年全球气瓶集装格产值及增长率</w:t>
      </w:r>
      <w:r>
        <w:rPr>
          <w:rFonts w:hint="eastAsia"/>
        </w:rPr>
        <w:br/>
      </w:r>
      <w:r>
        <w:rPr>
          <w:rFonts w:hint="eastAsia"/>
        </w:rPr>
        <w:t>　　图 2020-2025年中国气瓶集装格产量及发展趋势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2020-2025年中国气瓶集装格产值及未来发展趋势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2020-2025年全球气瓶集装格产能、产量、产能利用率及发展趋势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2020-2025年全球气瓶集装格产量、市场需求量及发展趋势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2020-2025年中国气瓶集装格产能、产量、产能利用率及发展趋势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2020-2025年中国气瓶集装格产量、市场需求量及发展趋势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全球气瓶集装格主要厂商2025年产量市场份额列表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全球气瓶集装格主要厂商2025年产值市场份额列表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2020-2025年中国市场气瓶集装格主要厂商产量市场份额列表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中国气瓶集装格主要厂商2025年产量市场份额列表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中国气瓶集装格主要厂商2025年产值市场份额列表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2025年全球前五及前十大生产商气瓶集装格市场份额</w:t>
      </w:r>
      <w:r>
        <w:rPr>
          <w:rFonts w:hint="eastAsia"/>
        </w:rPr>
        <w:br/>
      </w:r>
      <w:r>
        <w:rPr>
          <w:rFonts w:hint="eastAsia"/>
        </w:rPr>
        <w:t>　　图 2020-2025年全球气瓶集装格第一梯队、第二梯队和第三梯队生产商（品牌）及市场份额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气瓶集装格全球领先企业SWOT分析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全球主要地区气瓶集装格消费量市场份额对比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2020-2025年北美市场气瓶集装格产量及增长率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2020-2025年北美市场气瓶集装格产值及增长率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2020-2025年欧洲市场气瓶集装格产量及增长率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2020-2025年欧洲市场气瓶集装格产值及增长率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2020-2025年中国市场气瓶集装格产量及增长率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2020-2025年中国市场气瓶集装格产值及增长率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2020-2025年日本市场气瓶集装格产量及增长率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2020-2025年日本市场气瓶集装格产值及增长率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2020-2025年东南亚市场气瓶集装格产量及增长率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2020-2025年东南亚市场气瓶集装格产值及增长率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2020-2025年印度市场气瓶集装格产量及增长率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2020-2025年印度市场气瓶集装格产值及增长率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2020-2025年全球主要地区气瓶集装格消费量市场份额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2025-2031年全球主要地区气瓶集装格消费量市场份额预测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2020-2025年中国市场气瓶集装格消费量、增长率及发展预测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2020-2025年北美市场气瓶集装格消费量、增长率及发展预测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2020-2025年欧洲市场气瓶集装格消费量、增长率及发展预测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2020-2025年日本市场气瓶集装格消费量、增长率及发展预测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2020-2025年东南亚市场气瓶集装格消费量、增长率及发展预测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2020-2025年印度市场气瓶集装格消费量、增长率及发展预测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气瓶集装格产业链分析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气瓶集装格产品价格走势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4c0db102f4055" w:history="1">
        <w:r>
          <w:rPr>
            <w:rStyle w:val="Hyperlink"/>
          </w:rPr>
          <w:t>2025-2031年全球与中国气瓶集装格行业调研及行业前景分析报告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4c0db102f4055" w:history="1">
        <w:r>
          <w:rPr>
            <w:rStyle w:val="Hyperlink"/>
          </w:rPr>
          <w:t>https://www.20087.com/9/33/QiPingJiZhuangGeDeFaZhanQianJing.html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热点：乙炔集装格、气瓶集装格国家标准、气瓶种类和气瓶标识、气瓶集装格使用安全、硅烷气、气瓶集装格需要静电接地吗、云南省二氧化碳气瓶集装格、气瓶集装格 车间、气体集装格瓶位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b31d24376499b" w:history="1">
      <w:r>
        <w:rPr>
          <w:rStyle w:val="Hyperlink"/>
        </w:rPr>
        <w:t>2025-2031年全球与中国气瓶集装格行业调研及行业前景分析报告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PingJiZhuangGeDeFaZhanQianJing.html" TargetMode="External" Id="R53a4c0db102f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PingJiZhuangGeDeFaZhanQianJing.html" TargetMode="External" Id="Rbe9b31d24376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2025-01-28T03:20:00Z</dcterms:created>
  <dcterms:modified xsi:type="dcterms:W3CDTF">2025-01-28T04:20:00Z</dcterms:modified>
  <dc:subject>2025-2031年全球与中国气瓶集装格行业调研及行业前景分析报告</dc:subject>
  <dc:title>2025-2031年全球与中国气瓶集装格行业调研及行业前景分析报告</dc:title>
  <cp:keywords>2025-2031年全球与中国气瓶集装格行业调研及行业前景分析报告</cp:keywords>
  <dc:description>2025-2031年全球与中国气瓶集装格行业调研及行业前景分析报告</dc:description>
</cp:coreProperties>
</file>