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a932f79d46a3" w:history="1">
              <w:r>
                <w:rPr>
                  <w:rStyle w:val="Hyperlink"/>
                </w:rPr>
                <w:t>2025-2031年中国磨浆分离机行业深度调研及发展趋势分析报告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a932f79d46a3" w:history="1">
              <w:r>
                <w:rPr>
                  <w:rStyle w:val="Hyperlink"/>
                </w:rPr>
                <w:t>2025-2031年中国磨浆分离机行业深度调研及发展趋势分析报告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5a932f79d46a3" w:history="1">
                <w:r>
                  <w:rPr>
                    <w:rStyle w:val="Hyperlink"/>
                  </w:rPr>
                  <w:t>https://www.20087.com/9/33/MoJiangFenLiJiShiChangDiaoYanBaoGao.html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浆分离机是一种用于纸浆、纤维素提取等领域的关键设备，在造纸、食品加工、化工等多个行业中有着广泛的应用。近年来，随着材料科学和机械制造技术的进步，磨浆分离机的性能得到了显著提升。现代磨浆分离机不仅在分离效率、能耗控制方面有所突破，还在维护简便性和自动化水平方面进行了改进，能够满足更加复杂的应用场景需求。此外，随着环保要求的提高，磨浆分离机正逐步向环保、节能方向发展，以适应现代工业生产的需要。</w:t>
      </w:r>
      <w:r>
        <w:rPr>
          <w:rFonts w:hint="eastAsia"/>
        </w:rPr>
        <w:br/>
      </w:r>
      <w:r>
        <w:rPr>
          <w:rFonts w:hint="eastAsia"/>
        </w:rPr>
        <w:t>　　未来，磨浆分离机市场将持续增长。随着材料科学和机械制造技术的进步，对于高效、节能的磨浆分离机需求将持续增加。技术方面，磨浆分离机将更加注重提高其分离效率和能耗控制，例如通过优化机械结构和采用更先进的控制系统实现更优异的性能。此外，随着个性化需求的增长，磨浆分离机将提供更多样化的规格和服务，以满足不同用户的需求。同时，随着可持续发展理念的推广，磨浆分离机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a932f79d46a3" w:history="1">
        <w:r>
          <w:rPr>
            <w:rStyle w:val="Hyperlink"/>
          </w:rPr>
          <w:t>2025-2031年中国磨浆分离机行业深度调研及发展趋势分析报告</w:t>
        </w:r>
      </w:hyperlink>
      <w:r>
        <w:rPr>
          <w:rFonts w:hint="eastAsia"/>
        </w:rPr>
        <w:t>》基于国家统计局、相关协会等权威数据，结合专业团队对磨浆分离机行业的长期监测，全面分析了磨浆分离机行业的市场规模、技术现状、发展趋势及竞争格局。报告详细梳理了磨浆分离机市场需求、进出口情况、上下游产业链、重点区域分布及主要企业动态，并通过SWOT分析揭示了磨浆分离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磨浆分离机行业概况</w:t>
      </w:r>
      <w:r>
        <w:rPr>
          <w:rFonts w:hint="eastAsia"/>
        </w:rPr>
        <w:br/>
      </w:r>
      <w:r>
        <w:rPr>
          <w:rFonts w:hint="eastAsia"/>
        </w:rPr>
        <w:t>　　第一节 磨浆分离机行业定义与特征</w:t>
      </w:r>
      <w:r>
        <w:rPr>
          <w:rFonts w:hint="eastAsia"/>
        </w:rPr>
        <w:br/>
      </w:r>
      <w:r>
        <w:rPr>
          <w:rFonts w:hint="eastAsia"/>
        </w:rPr>
        <w:t>　　第二节 磨浆分离机行业发展历程</w:t>
      </w:r>
      <w:r>
        <w:rPr>
          <w:rFonts w:hint="eastAsia"/>
        </w:rPr>
        <w:br/>
      </w:r>
      <w:r>
        <w:rPr>
          <w:rFonts w:hint="eastAsia"/>
        </w:rPr>
        <w:t>　　第三节 磨浆分离机产业链分析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2024-2025年中国磨浆分离机行业发展环境分析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磨浆分离机行业经济环境分析</w:t>
      </w:r>
      <w:r>
        <w:rPr>
          <w:rFonts w:hint="eastAsia"/>
        </w:rPr>
        <w:br/>
      </w:r>
      <w:r>
        <w:rPr>
          <w:rFonts w:hint="eastAsia"/>
        </w:rPr>
        <w:t>　　第二节 磨浆分离机行业政策环境分析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一、磨浆分离机行业政策影响分析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二、相关磨浆分离机行业标准分析</w:t>
      </w:r>
      <w:r>
        <w:rPr>
          <w:rFonts w:hint="eastAsia"/>
        </w:rPr>
        <w:br/>
      </w:r>
      <w:r>
        <w:rPr>
          <w:rFonts w:hint="eastAsia"/>
        </w:rPr>
        <w:t>　　第三节 磨浆分离机行业社会环境分析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2024-2025年磨浆分离机行业技术发展现状及趋势分析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磨浆分离机行业技术发展现状分析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国内外磨浆分离机行业技术差异与原因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磨浆分离机行业技术发展方向、趋势预测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提升磨浆分离机行业技术能力策略建议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中国磨浆分离机行业供给与需求情况分析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2019-2024年中国磨浆分离机行业总体规模</w:t>
      </w:r>
      <w:r>
        <w:rPr>
          <w:rFonts w:hint="eastAsia"/>
        </w:rPr>
        <w:br/>
      </w:r>
      <w:r>
        <w:rPr>
          <w:rFonts w:hint="eastAsia"/>
        </w:rPr>
        <w:t>　　第二节 中国磨浆分离机行业产量情况分析与预测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一、2019-2024年磨浆分离机行业产量统计分析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二、2025年磨浆分离机行业产量特点分析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三、2025-2031年中国磨浆分离机行业产量预测分析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中国磨浆分离机行业需求概况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一、2019-2024年中国磨浆分离机行业需求情况分析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二、2025年中国磨浆分离机行业市场需求特点分析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三、2025-2031年中国磨浆分离机市场需求预测分析</w:t>
      </w:r>
      <w:r>
        <w:rPr>
          <w:rFonts w:hint="eastAsia"/>
        </w:rPr>
        <w:br/>
      </w:r>
      <w:r>
        <w:rPr>
          <w:rFonts w:hint="eastAsia"/>
        </w:rPr>
        <w:t>　　第四节 磨浆分离机产业供需平衡状况分析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磨浆分离机细分市场深度分析</w:t>
      </w:r>
      <w:r>
        <w:rPr>
          <w:rFonts w:hint="eastAsia"/>
        </w:rPr>
        <w:br/>
      </w:r>
      <w:r>
        <w:rPr>
          <w:rFonts w:hint="eastAsia"/>
        </w:rPr>
        <w:t>　　第一节 磨浆分离机细分市场（一）发展研究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磨浆分离机细分市场（二）发展研究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国内磨浆分离机产品价格走势及影响因素分析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2019-2024年国内磨浆分离机市场价格回顾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当前国内磨浆分离机市场价格及评述</w:t>
      </w:r>
      <w:r>
        <w:rPr>
          <w:rFonts w:hint="eastAsia"/>
        </w:rPr>
        <w:br/>
      </w:r>
      <w:r>
        <w:rPr>
          <w:rFonts w:hint="eastAsia"/>
        </w:rPr>
        <w:t>　　第三节 国内磨浆分离机价格影响因素分析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2025-2031年国内磨浆分离机市场价格走势预测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2019-2024年中国磨浆分离机行业区域市场分析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中国磨浆分离机行业区域市场结构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重点地区磨浆分离机行业调研分析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2024-2025年我国磨浆分离机行业发展现状分析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我国磨浆分离机行业发展现状</w:t>
      </w:r>
      <w:r>
        <w:rPr>
          <w:rFonts w:hint="eastAsia"/>
        </w:rPr>
        <w:br/>
      </w:r>
      <w:r>
        <w:rPr>
          <w:rFonts w:hint="eastAsia"/>
        </w:rPr>
        <w:t>　　　　一、磨浆分离机行业品牌发展现状</w:t>
      </w:r>
      <w:r>
        <w:rPr>
          <w:rFonts w:hint="eastAsia"/>
        </w:rPr>
        <w:br/>
      </w:r>
      <w:r>
        <w:rPr>
          <w:rFonts w:hint="eastAsia"/>
        </w:rPr>
        <w:t>　　　　二、磨浆分离机行业需求市场现状</w:t>
      </w:r>
      <w:r>
        <w:rPr>
          <w:rFonts w:hint="eastAsia"/>
        </w:rPr>
        <w:br/>
      </w:r>
      <w:r>
        <w:rPr>
          <w:rFonts w:hint="eastAsia"/>
        </w:rPr>
        <w:t>　　　　三、磨浆分离机市场需求层次分析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四、我国磨浆分离机市场走向分析</w:t>
      </w:r>
      <w:r>
        <w:rPr>
          <w:rFonts w:hint="eastAsia"/>
        </w:rPr>
        <w:br/>
      </w:r>
      <w:r>
        <w:rPr>
          <w:rFonts w:hint="eastAsia"/>
        </w:rPr>
        <w:t>　　第二节 中国磨浆分离机行业存在的问题</w:t>
      </w:r>
      <w:r>
        <w:rPr>
          <w:rFonts w:hint="eastAsia"/>
        </w:rPr>
        <w:br/>
      </w:r>
      <w:r>
        <w:rPr>
          <w:rFonts w:hint="eastAsia"/>
        </w:rPr>
        <w:t>　　　　一、磨浆分离机产品市场存在的主要问题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二、国内磨浆分离机产品市场的三大瓶颈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三、磨浆分离机产品市场遭遇的规模难题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对中国磨浆分离机市场的分析及思考</w:t>
      </w:r>
      <w:r>
        <w:rPr>
          <w:rFonts w:hint="eastAsia"/>
        </w:rPr>
        <w:br/>
      </w:r>
      <w:r>
        <w:rPr>
          <w:rFonts w:hint="eastAsia"/>
        </w:rPr>
        <w:t>　　　　一、磨浆分离机市场特点</w:t>
      </w:r>
      <w:r>
        <w:rPr>
          <w:rFonts w:hint="eastAsia"/>
        </w:rPr>
        <w:br/>
      </w:r>
      <w:r>
        <w:rPr>
          <w:rFonts w:hint="eastAsia"/>
        </w:rPr>
        <w:t>　　　　二、磨浆分离机市场分析</w:t>
      </w:r>
      <w:r>
        <w:rPr>
          <w:rFonts w:hint="eastAsia"/>
        </w:rPr>
        <w:br/>
      </w:r>
      <w:r>
        <w:rPr>
          <w:rFonts w:hint="eastAsia"/>
        </w:rPr>
        <w:t>　　　　三、磨浆分离机市场变化的方向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四、中国磨浆分离机行业发展的新思路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五、对中国磨浆分离机行业发展的思考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磨浆分离机行业市场竞争策略分析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磨浆分离机行业竞争结构分析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磨浆分离机市场竞争策略分析</w:t>
      </w:r>
      <w:r>
        <w:rPr>
          <w:rFonts w:hint="eastAsia"/>
        </w:rPr>
        <w:br/>
      </w:r>
      <w:r>
        <w:rPr>
          <w:rFonts w:hint="eastAsia"/>
        </w:rPr>
        <w:t>　　　　一、磨浆分离机市场增长潜力分析</w:t>
      </w:r>
      <w:r>
        <w:rPr>
          <w:rFonts w:hint="eastAsia"/>
        </w:rPr>
        <w:br/>
      </w:r>
      <w:r>
        <w:rPr>
          <w:rFonts w:hint="eastAsia"/>
        </w:rPr>
        <w:t>　　　　二、磨浆分离机产品竞争策略分析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三、典型磨浆分离机企业产品竞争策略分析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磨浆分离机企业竞争策略分析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一、2025-2031年我国磨浆分离机市场竞争趋势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二、2025-2031年磨浆分离机行业竞争格局展望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三、2025-2031年磨浆分离机行业竞争策略分析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磨浆分离机行业投资与发展前景分析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2025年磨浆分离机行业投资情况分析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一、2025年磨浆分离机总体投资结构</w:t>
      </w:r>
      <w:r>
        <w:rPr>
          <w:rFonts w:hint="eastAsia"/>
        </w:rPr>
        <w:br/>
      </w:r>
      <w:r>
        <w:rPr>
          <w:rFonts w:hint="eastAsia"/>
        </w:rPr>
        <w:t>　　　　二、2025年磨浆分离机投资规模情况</w:t>
      </w:r>
      <w:r>
        <w:rPr>
          <w:rFonts w:hint="eastAsia"/>
        </w:rPr>
        <w:br/>
      </w:r>
      <w:r>
        <w:rPr>
          <w:rFonts w:hint="eastAsia"/>
        </w:rPr>
        <w:t>　　　　三、2025年磨浆分离机投资增速情况</w:t>
      </w:r>
      <w:r>
        <w:rPr>
          <w:rFonts w:hint="eastAsia"/>
        </w:rPr>
        <w:br/>
      </w:r>
      <w:r>
        <w:rPr>
          <w:rFonts w:hint="eastAsia"/>
        </w:rPr>
        <w:t>　　　　四、2025年磨浆分离机分地区投资分析</w:t>
      </w:r>
      <w:r>
        <w:rPr>
          <w:rFonts w:hint="eastAsia"/>
        </w:rPr>
        <w:br/>
      </w:r>
      <w:r>
        <w:rPr>
          <w:rFonts w:hint="eastAsia"/>
        </w:rPr>
        <w:t>　　第二节 磨浆分离机行业投资机会分析</w:t>
      </w:r>
      <w:r>
        <w:rPr>
          <w:rFonts w:hint="eastAsia"/>
        </w:rPr>
        <w:br/>
      </w:r>
      <w:r>
        <w:rPr>
          <w:rFonts w:hint="eastAsia"/>
        </w:rPr>
        <w:t>　　　　一、磨浆分离机投资项目分析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二、可以投资的磨浆分离机模式</w:t>
      </w:r>
      <w:r>
        <w:rPr>
          <w:rFonts w:hint="eastAsia"/>
        </w:rPr>
        <w:br/>
      </w:r>
      <w:r>
        <w:rPr>
          <w:rFonts w:hint="eastAsia"/>
        </w:rPr>
        <w:t>　　　　三、2025年磨浆分离机投资机会分析</w:t>
      </w:r>
      <w:r>
        <w:rPr>
          <w:rFonts w:hint="eastAsia"/>
        </w:rPr>
        <w:br/>
      </w:r>
      <w:r>
        <w:rPr>
          <w:rFonts w:hint="eastAsia"/>
        </w:rPr>
        <w:t>　　　　四、2025年磨浆分离机投资新方向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磨浆分离机行业重点企业竞争力分析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2025-2031年中国磨浆分离机行业发展前景预测分析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中国磨浆分离机行业发展预测分析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一、未来磨浆分离机发展分析</w:t>
      </w:r>
      <w:r>
        <w:rPr>
          <w:rFonts w:hint="eastAsia"/>
        </w:rPr>
        <w:br/>
      </w:r>
      <w:r>
        <w:rPr>
          <w:rFonts w:hint="eastAsia"/>
        </w:rPr>
        <w:t>　　　　二、未来磨浆分离机行业技术开发方向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三、总体磨浆分离机行业“十四五”整体规划及预测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中国磨浆分离机行业市场前景分析</w:t>
      </w:r>
      <w:r>
        <w:rPr>
          <w:rFonts w:hint="eastAsia"/>
        </w:rPr>
        <w:br/>
      </w:r>
      <w:r>
        <w:rPr>
          <w:rFonts w:hint="eastAsia"/>
        </w:rPr>
        <w:t>　　　　一、磨浆分离机产品差异化是企业发展的方向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2025-2031年磨浆分离机行业发展趋势及投资风险分析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当前磨浆分离机存在的问题</w:t>
      </w:r>
      <w:r>
        <w:rPr>
          <w:rFonts w:hint="eastAsia"/>
        </w:rPr>
        <w:br/>
      </w:r>
      <w:r>
        <w:rPr>
          <w:rFonts w:hint="eastAsia"/>
        </w:rPr>
        <w:t>　　第二节 磨浆分离机未来发展预测分析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一、中国磨浆分离机发展方向分析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二、2025-2031年中国磨浆分离机行业发展规模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三、2025-2031年中国磨浆分离机行业发展趋势预测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2025-2031年中国磨浆分离机行业投资风险分析</w:t>
      </w:r>
      <w:r>
        <w:rPr>
          <w:rFonts w:hint="eastAsia"/>
        </w:rPr>
        <w:br/>
      </w:r>
      <w:r>
        <w:rPr>
          <w:rFonts w:hint="eastAsia"/>
        </w:rPr>
        <w:t>　　　　一、磨浆分离机市场竞争风险</w:t>
      </w:r>
      <w:r>
        <w:rPr>
          <w:rFonts w:hint="eastAsia"/>
        </w:rPr>
        <w:br/>
      </w:r>
      <w:r>
        <w:rPr>
          <w:rFonts w:hint="eastAsia"/>
        </w:rPr>
        <w:t>　　　　二、磨浆分离机原材料压力风险分析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三、磨浆分离机技术风险分析</w:t>
      </w:r>
      <w:r>
        <w:rPr>
          <w:rFonts w:hint="eastAsia"/>
        </w:rPr>
        <w:br/>
      </w:r>
      <w:r>
        <w:rPr>
          <w:rFonts w:hint="eastAsia"/>
        </w:rPr>
        <w:t>　　　　四、磨浆分离机政策和体制风险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2025-2031年中国磨浆分离机行业投资战略研究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2024-2025年中国磨浆分离机行业投资策略分析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一、2024-2025年磨浆分离机投资策略</w:t>
      </w:r>
      <w:r>
        <w:rPr>
          <w:rFonts w:hint="eastAsia"/>
        </w:rPr>
        <w:br/>
      </w:r>
      <w:r>
        <w:rPr>
          <w:rFonts w:hint="eastAsia"/>
        </w:rPr>
        <w:t>　　　　二、2024-2025年磨浆分离机投资筹划策略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三、2024-2025年磨浆分离机品牌竞争战略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2025-2031年中国磨浆分离机行业品牌建设策略</w:t>
      </w:r>
      <w:r>
        <w:rPr>
          <w:rFonts w:hint="eastAsia"/>
        </w:rPr>
        <w:br/>
      </w:r>
      <w:r>
        <w:rPr>
          <w:rFonts w:hint="eastAsia"/>
        </w:rPr>
        <w:t>　　　　一、磨浆分离机的规划</w:t>
      </w:r>
      <w:r>
        <w:rPr>
          <w:rFonts w:hint="eastAsia"/>
        </w:rPr>
        <w:br/>
      </w:r>
      <w:r>
        <w:rPr>
          <w:rFonts w:hint="eastAsia"/>
        </w:rPr>
        <w:t>　　　　二、磨浆分离机的建设</w:t>
      </w:r>
      <w:r>
        <w:rPr>
          <w:rFonts w:hint="eastAsia"/>
        </w:rPr>
        <w:br/>
      </w:r>
      <w:r>
        <w:rPr>
          <w:rFonts w:hint="eastAsia"/>
        </w:rPr>
        <w:t>　　　　三、磨浆分离机业成功之道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磨浆分离机行业投资机会与项目建议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磨浆分离机行业投资机会分析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磨浆分离机行业投资趋势分析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中智.林.磨浆分离机项目投资建议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1、磨浆分离机行业投资环境分析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2、磨浆分离机行业风险识别与应对策略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二、磨浆分离机行业投资方向与策略建议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三、磨浆分离机项目实施关键要点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2019-2024年中国磨浆分离机市场规模及增长情况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2025-2031年中国磨浆分离机行业产量预测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2025-2031年中国磨浆分离机行业市场需求预测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**地区磨浆分离机市场规模及增长情况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**地区磨浆分离机市场规模及增长情况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**地区磨浆分离机行业市场需求情况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磨浆分离机重点企业经营情况分析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2025年磨浆分离机市场前景分析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2025-2031年中国磨浆分离机市场需求预测</w:t>
      </w:r>
      <w:r>
        <w:rPr>
          <w:rFonts w:hint="eastAsia"/>
        </w:rPr>
        <w:br/>
      </w:r>
      <w:r>
        <w:rPr>
          <w:rFonts w:hint="eastAsia"/>
        </w:rPr>
        <w:t>　　图表 2025年磨浆分离机发展趋势预测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a932f79d46a3" w:history="1">
        <w:r>
          <w:rPr>
            <w:rStyle w:val="Hyperlink"/>
          </w:rPr>
          <w:t>2025-2031年中国磨浆分离机行业深度调研及发展趋势分析报告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5a932f79d46a3" w:history="1">
        <w:r>
          <w:rPr>
            <w:rStyle w:val="Hyperlink"/>
          </w:rPr>
          <w:t>https://www.20087.com/9/33/MoJiangFenLiJiShiChangDiaoYanBaoGao.html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渣分离机多少钱一台、磨浆分离机哪个品牌好、浆渣分离机十大名牌、磨浆分离机弹簧什么情况更换、分离式磨浆机安装视频、磨浆分离机调成反转会怎么样、磨浆机工作原理、磨浆分离机的设计计算、分离式磨浆机200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0c10b3f8c48a9" w:history="1">
      <w:r>
        <w:rPr>
          <w:rStyle w:val="Hyperlink"/>
        </w:rPr>
        <w:t>2025-2031年中国磨浆分离机行业深度调研及发展趋势分析报告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oJiangFenLiJiShiChangDiaoYanBaoGao.html" TargetMode="External" Id="R9495a932f79d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oJiangFenLiJiShiChangDiaoYanBaoGao.html" TargetMode="External" Id="R2740c10b3f8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2025-01-03T06:07:00Z</dcterms:created>
  <dcterms:modified xsi:type="dcterms:W3CDTF">2025-01-03T07:07:00Z</dcterms:modified>
  <dc:subject>2025-2031年中国磨浆分离机行业深度调研及发展趋势分析报告</dc:subject>
  <dc:title>2025-2031年中国磨浆分离机行业深度调研及发展趋势分析报告</dc:title>
  <cp:keywords>2025-2031年中国磨浆分离机行业深度调研及发展趋势分析报告</cp:keywords>
  <dc:description>2025-2031年中国磨浆分离机行业深度调研及发展趋势分析报告</dc:description>
</cp:coreProperties>
</file>