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7a5e694244d0" w:history="1">
              <w:r>
                <w:rPr>
                  <w:rStyle w:val="Hyperlink"/>
                </w:rPr>
                <w:t>中国酸奶包装行业现状调研分析及市场前景预测报告（2025版）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7a5e694244d0" w:history="1">
              <w:r>
                <w:rPr>
                  <w:rStyle w:val="Hyperlink"/>
                </w:rPr>
                <w:t>中国酸奶包装行业现状调研分析及市场前景预测报告（2025版）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7a5e694244d0" w:history="1">
                <w:r>
                  <w:rPr>
                    <w:rStyle w:val="Hyperlink"/>
                  </w:rPr>
                  <w:t>https://www.20087.com/M_JiXieJiDian/39/SuanNaiBaoZhuangHangYeQianJingFenXi.html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连接产品与消费者的桥梁，在保证食品安全的同时，还需要考虑环保、美观以及便利性等因素。近年来，随着消费者对健康生活方式的追求和对环保意识的提高，酸奶包装经历了显著的变化。目前，酸奶包装材料趋向于更加环保和可回收，如PET塑料瓶、纸塑复合材料等。同时，为了满足年轻消费者对于个性化和便捷性的需求，包装设计上出现了更多创意和多样化的形式，如便携式小杯、挤压式包装等。此外，随着印刷技术和智能包装技术的进步，酸奶包装还加入了二维码、AR互动等元素，增强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酸奶包装的发展将更加注重可持续性和功能性。一方面，随着可持续包装理念的深入人心，酸奶包装将更加注重采用生物降解材料和可回收材料，减少对环境的影响。同时，包装设计将继续简化，减少不必要的包装层级，以降低资源消耗。另一方面，随着消费者对健康和营养信息关注度的提高，酸奶包装将更加注重提供详细的产品信息和营养成分说明，帮助消费者做出更加明智的选择。此外，智能化包装技术的应用也将成为一大趋势，通过引入智能标签、传感器等技术，实现产品追溯、保质期监控等功能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7a5e694244d0" w:history="1">
        <w:r>
          <w:rPr>
            <w:rStyle w:val="Hyperlink"/>
          </w:rPr>
          <w:t>中国酸奶包装行业现状调研分析及市场前景预测报告（2025版）</w:t>
        </w:r>
      </w:hyperlink>
      <w:r>
        <w:rPr>
          <w:rFonts w:hint="eastAsia"/>
        </w:rPr>
        <w:t>》系统分析了酸奶包装行业的现状，全面梳理了酸奶包装市场需求、市场规模、产业链结构及价格体系，详细解读了酸奶包装细分市场特点。报告结合权威数据，科学预测了酸奶包装市场前景与发展趋势，客观分析了品牌竞争格局、市场集中度及重点企业的运营表现，并指出了酸奶包装行业面临的机遇与风险。为酸奶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中国酸奶包装行业发展概述</w:t>
      </w:r>
      <w:r>
        <w:rPr>
          <w:rFonts w:hint="eastAsia"/>
        </w:rPr>
        <w:br/>
      </w:r>
      <w:r>
        <w:rPr>
          <w:rFonts w:hint="eastAsia"/>
        </w:rPr>
        <w:t>　　第一节 酸奶包装行业发展情况</w:t>
      </w:r>
      <w:r>
        <w:rPr>
          <w:rFonts w:hint="eastAsia"/>
        </w:rPr>
        <w:br/>
      </w:r>
      <w:r>
        <w:rPr>
          <w:rFonts w:hint="eastAsia"/>
        </w:rPr>
        <w:t>　　　　一、酸奶包装定义</w:t>
      </w:r>
      <w:r>
        <w:rPr>
          <w:rFonts w:hint="eastAsia"/>
        </w:rPr>
        <w:br/>
      </w:r>
      <w:r>
        <w:rPr>
          <w:rFonts w:hint="eastAsia"/>
        </w:rPr>
        <w:t>　　　　二、酸奶包装行业发展历程</w:t>
      </w:r>
      <w:r>
        <w:rPr>
          <w:rFonts w:hint="eastAsia"/>
        </w:rPr>
        <w:br/>
      </w:r>
      <w:r>
        <w:rPr>
          <w:rFonts w:hint="eastAsia"/>
        </w:rPr>
        <w:t>　　第二节 酸奶包装产业链分析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中国酸奶包装行业经济指标分析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国际酸奶包装市场现状分析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一、国际酸奶包装市场供需分析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二、国际酸奶包装价格走势分析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三、国际酸奶包装市场运行特征分析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国际酸奶包装主要国家及地区发展情况分析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国际酸奶包装重点企业分析</w:t>
      </w:r>
      <w:r>
        <w:rPr>
          <w:rFonts w:hint="eastAsia"/>
        </w:rPr>
        <w:br/>
      </w:r>
      <w:r>
        <w:rPr>
          <w:rFonts w:hint="eastAsia"/>
        </w:rPr>
        <w:t>　　　　一、德国海思亚（HASSIA）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二、德国克朗斯（KRONES）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三、利士包装集团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2024-2025年国内酸奶包装市场运行结构分析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国内酸奶包装市场供给平衡性分析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2024-2025年中国酸奶包装行业市场现状分析</w:t>
      </w:r>
      <w:r>
        <w:rPr>
          <w:rFonts w:hint="eastAsia"/>
        </w:rPr>
        <w:br/>
      </w:r>
      <w:r>
        <w:rPr>
          <w:rFonts w:hint="eastAsia"/>
        </w:rPr>
        <w:t>　　第一节 酸奶包装市场现状分析及预测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一、2024-2025年我国酸奶包装市场规模分析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二、2025-2031年我国酸奶包装市场规模预测</w:t>
      </w:r>
      <w:r>
        <w:rPr>
          <w:rFonts w:hint="eastAsia"/>
        </w:rPr>
        <w:br/>
      </w:r>
      <w:r>
        <w:rPr>
          <w:rFonts w:hint="eastAsia"/>
        </w:rPr>
        <w:t>　　第二节 酸奶包装产能分析及预测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一、2024-2025年我国酸奶包装产能分析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二、2025-2031年我国酸奶包装产能预测</w:t>
      </w:r>
      <w:r>
        <w:rPr>
          <w:rFonts w:hint="eastAsia"/>
        </w:rPr>
        <w:br/>
      </w:r>
      <w:r>
        <w:rPr>
          <w:rFonts w:hint="eastAsia"/>
        </w:rPr>
        <w:t>　　第三节 酸奶包装产量分析及预测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一、2024-2025年我国酸奶包装产量分析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二、2025-2031年我国酸奶包装产量预测</w:t>
      </w:r>
      <w:r>
        <w:rPr>
          <w:rFonts w:hint="eastAsia"/>
        </w:rPr>
        <w:br/>
      </w:r>
      <w:r>
        <w:rPr>
          <w:rFonts w:hint="eastAsia"/>
        </w:rPr>
        <w:t>　　第四节 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一、2024-2025年我国酸奶包装市场需求分析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二、2025-2031年我国酸奶包装市场需求预测</w:t>
      </w:r>
      <w:r>
        <w:rPr>
          <w:rFonts w:hint="eastAsia"/>
        </w:rPr>
        <w:br/>
      </w:r>
      <w:r>
        <w:rPr>
          <w:rFonts w:hint="eastAsia"/>
        </w:rPr>
        <w:t>　　第五节 酸奶包装价格趋势分析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一、2020-2025年我国酸奶包装市场价格分析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二、2025-2031年我国酸奶包装市场价格预测</w:t>
      </w:r>
      <w:r>
        <w:rPr>
          <w:rFonts w:hint="eastAsia"/>
        </w:rPr>
        <w:br/>
      </w:r>
      <w:r>
        <w:rPr>
          <w:rFonts w:hint="eastAsia"/>
        </w:rPr>
        <w:t>　　第六节 酸奶包装行业生产分析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2024-2025年酸奶包装行业市场供给分析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一、酸奶包装生产规模现状</w:t>
      </w:r>
      <w:r>
        <w:rPr>
          <w:rFonts w:hint="eastAsia"/>
        </w:rPr>
        <w:br/>
      </w:r>
      <w:r>
        <w:rPr>
          <w:rFonts w:hint="eastAsia"/>
        </w:rPr>
        <w:t>　　　　二、酸奶包装产能规模分布</w:t>
      </w:r>
      <w:r>
        <w:rPr>
          <w:rFonts w:hint="eastAsia"/>
        </w:rPr>
        <w:br/>
      </w:r>
      <w:r>
        <w:rPr>
          <w:rFonts w:hint="eastAsia"/>
        </w:rPr>
        <w:t>　　　　三、酸奶包装市场价格走势</w:t>
      </w:r>
      <w:r>
        <w:rPr>
          <w:rFonts w:hint="eastAsia"/>
        </w:rPr>
        <w:br/>
      </w:r>
      <w:r>
        <w:rPr>
          <w:rFonts w:hint="eastAsia"/>
        </w:rPr>
        <w:t>　　　　四、酸奶包装重点厂商分布</w:t>
      </w:r>
      <w:r>
        <w:rPr>
          <w:rFonts w:hint="eastAsia"/>
        </w:rPr>
        <w:br/>
      </w:r>
      <w:r>
        <w:rPr>
          <w:rFonts w:hint="eastAsia"/>
        </w:rPr>
        <w:t>　　　　五、酸奶包装产供状况分析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2020-2025年国内酸奶包装进出口贸易分析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2020-2025年国内酸奶包装进口情况分析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2020-2025年国内酸奶包装出口情况分析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2025-2031年酸奶包装进出口预测分析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2024-2025年酸奶包装行业采购状况分析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2024-2025年酸奶包装成本分析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二、国内外酸奶包装竞争分析</w:t>
      </w:r>
      <w:r>
        <w:rPr>
          <w:rFonts w:hint="eastAsia"/>
        </w:rPr>
        <w:br/>
      </w:r>
      <w:r>
        <w:rPr>
          <w:rFonts w:hint="eastAsia"/>
        </w:rPr>
        <w:t>　　　　三、中国酸奶包装市场竞争分析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四、中国酸奶包装市场集中度分析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临沂正龙食品包装材料有限公司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哈尔滨上洋包装制品有限公司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上海乳品机械厂有限公司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徐州天一玻璃制品有限公司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浙江比例包装股份有限公司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黑龙江大三源乳品机械有限公司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中国酸奶包装区域销售市场结构变化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酸奶包装“东北地区”销售分析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酸奶包装“华北地区”销售分析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酸奶包装“华南地区”销售分析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酸奶包装“华东地区”销售分析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酸奶包装“西北地区”销售分析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二、2025-2031年酸奶包装下游需求行业发展展望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三、2025-2031年酸奶包装行业产能预测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酸奶包装市场前景分析</w:t>
      </w:r>
      <w:r>
        <w:rPr>
          <w:rFonts w:hint="eastAsia"/>
        </w:rPr>
        <w:br/>
      </w:r>
      <w:r>
        <w:rPr>
          <w:rFonts w:hint="eastAsia"/>
        </w:rPr>
        <w:t>　　　　一、酸奶包装市场容量分析</w:t>
      </w:r>
      <w:r>
        <w:rPr>
          <w:rFonts w:hint="eastAsia"/>
        </w:rPr>
        <w:br/>
      </w:r>
      <w:r>
        <w:rPr>
          <w:rFonts w:hint="eastAsia"/>
        </w:rPr>
        <w:t>　　　　二、酸奶包装行业利好利空政策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三、酸奶包装行业发展前景分析</w:t>
      </w:r>
      <w:r>
        <w:rPr>
          <w:rFonts w:hint="eastAsia"/>
        </w:rPr>
        <w:br/>
      </w:r>
      <w:r>
        <w:rPr>
          <w:rFonts w:hint="eastAsia"/>
        </w:rPr>
        <w:t>　　第四节 酸奶包装未来发展预测分析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一、中国酸奶包装发展方向分析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二、2025-2031年中国酸奶包装行业发展规模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2025-2031年酸奶包装行业供需预测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二、2025-2031年酸奶包装行业需求预测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一、2025-2031年酸奶包装行业国际展望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二、2025-2031年国内酸奶包装行业发展展望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2025-2031年酸奶包装行业盈利模式与投资策略分析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2025-2031年国外酸奶包装行业投资现状及经营模式分析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2025-2031年我国酸奶包装行业商业模式探讨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2025-2031年我国酸奶包装行业投资国际化发展战略分析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2025-2031年我国酸奶包装行业投资策略分析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酸奶包装企业制定“十五五”发展战略研究分析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2025-2031年酸奶包装行业项目投资与融资建议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2025-2031年酸奶包装行业投资收益预测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2025-2031年酸奶包装项目投资建议</w:t>
      </w:r>
      <w:r>
        <w:rPr>
          <w:rFonts w:hint="eastAsia"/>
        </w:rPr>
        <w:br/>
      </w:r>
      <w:r>
        <w:rPr>
          <w:rFonts w:hint="eastAsia"/>
        </w:rPr>
        <w:t>　　第六节 2025-2031年酸奶包装项目融资建议</w:t>
      </w:r>
      <w:r>
        <w:rPr>
          <w:rFonts w:hint="eastAsia"/>
        </w:rPr>
        <w:br/>
      </w:r>
      <w:r>
        <w:rPr>
          <w:rFonts w:hint="eastAsia"/>
        </w:rPr>
        <w:t>　　添加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2025年中国酸奶市场销售状况分析</w:t>
      </w:r>
      <w:r>
        <w:rPr>
          <w:rFonts w:hint="eastAsia"/>
        </w:rPr>
        <w:br/>
      </w:r>
      <w:r>
        <w:rPr>
          <w:rFonts w:hint="eastAsia"/>
        </w:rPr>
        <w:t>　　第一节 2025年中国酸奶市场销售量分析</w:t>
      </w:r>
      <w:r>
        <w:rPr>
          <w:rFonts w:hint="eastAsia"/>
        </w:rPr>
        <w:br/>
      </w:r>
      <w:r>
        <w:rPr>
          <w:rFonts w:hint="eastAsia"/>
        </w:rPr>
        <w:t>　　　　一、2025年中国搅拌型酸奶市场销售量分析</w:t>
      </w:r>
      <w:r>
        <w:rPr>
          <w:rFonts w:hint="eastAsia"/>
        </w:rPr>
        <w:br/>
      </w:r>
      <w:r>
        <w:rPr>
          <w:rFonts w:hint="eastAsia"/>
        </w:rPr>
        <w:t>　　　　二、2025年中国凝固型酸奶市场销售量分析</w:t>
      </w:r>
      <w:r>
        <w:rPr>
          <w:rFonts w:hint="eastAsia"/>
        </w:rPr>
        <w:br/>
      </w:r>
      <w:r>
        <w:rPr>
          <w:rFonts w:hint="eastAsia"/>
        </w:rPr>
        <w:t>　　第二节 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二、2025年中国酸奶市场结构分析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四、2025年中国凝固型酸奶零售规模分析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第三节 2025年中国酸奶市场销售价格分析</w:t>
      </w:r>
      <w:r>
        <w:rPr>
          <w:rFonts w:hint="eastAsia"/>
        </w:rPr>
        <w:br/>
      </w:r>
      <w:r>
        <w:rPr>
          <w:rFonts w:hint="eastAsia"/>
        </w:rPr>
        <w:t>　　　　一、2025年中国搅拌型酸奶零售价格分析</w:t>
      </w:r>
      <w:r>
        <w:rPr>
          <w:rFonts w:hint="eastAsia"/>
        </w:rPr>
        <w:br/>
      </w:r>
      <w:r>
        <w:rPr>
          <w:rFonts w:hint="eastAsia"/>
        </w:rPr>
        <w:t>　　　　二、2025年中国凝固型酸奶零售价格分析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养乐多（中国）有限公司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沈阳乳业有限公司（辉山乳业）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2025-2031年中国酸奶行业发展前景及趋势预测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2025-2031年中国酸奶市场销售量预测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一、2025-2031年中国搅拌型酸奶市场销售量预测</w:t>
      </w:r>
      <w:r>
        <w:rPr>
          <w:rFonts w:hint="eastAsia"/>
        </w:rPr>
        <w:br/>
      </w:r>
      <w:r>
        <w:rPr>
          <w:rFonts w:hint="eastAsia"/>
        </w:rPr>
        <w:t>　　　　二、2025-2031年中国凝固型酸奶市场销售量预测</w:t>
      </w:r>
      <w:r>
        <w:rPr>
          <w:rFonts w:hint="eastAsia"/>
        </w:rPr>
        <w:br/>
      </w:r>
      <w:r>
        <w:rPr>
          <w:rFonts w:hint="eastAsia"/>
        </w:rPr>
        <w:t>　　第二节 2025-2031年中国酸奶市场零售规模预测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二、2025-2031年中国搅拌型酸奶市场零售规模预测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三、2025-2031年中国凝固型酸奶市场零售规模预测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2020-2025年我国酸奶包装行业产成品及增长对比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我国酸奶包装行业所处生命周期示意图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2020-2025年我国酸奶包装行业销售收入及增长情况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2025-2031年我国酸奶包装行业销售收入预测图</w:t>
      </w:r>
      <w:r>
        <w:rPr>
          <w:rFonts w:hint="eastAsia"/>
        </w:rPr>
        <w:br/>
      </w:r>
      <w:r>
        <w:rPr>
          <w:rFonts w:hint="eastAsia"/>
        </w:rPr>
        <w:t>　　图表 10 2020-2025年我国酸奶包装行业资产合计及增长情况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2025-2031年我国酸奶包装行业资产合计预测图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2020-2025年我国酸奶包装行业工业总产值及增长情况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2025-2031年我国酸奶包装行业工业总产值预测图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2020-2025年我国酸奶包装行业利润总额及增长情况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2025-2031年我国酸奶包装行业利润总额预测图</w:t>
      </w:r>
      <w:r>
        <w:rPr>
          <w:rFonts w:hint="eastAsia"/>
        </w:rPr>
        <w:br/>
      </w:r>
      <w:r>
        <w:rPr>
          <w:rFonts w:hint="eastAsia"/>
        </w:rPr>
        <w:t>　　图表 19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23 2020-2025年我国酸奶包装行业利润总额及增长对比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2020-2025年我国酸奶包装行业进口金额</w:t>
      </w:r>
      <w:r>
        <w:rPr>
          <w:rFonts w:hint="eastAsia"/>
        </w:rPr>
        <w:br/>
      </w:r>
      <w:r>
        <w:rPr>
          <w:rFonts w:hint="eastAsia"/>
        </w:rPr>
        <w:t>　　图表 25 2020-2025年我国酸奶包装行业出口金额</w:t>
      </w:r>
      <w:r>
        <w:rPr>
          <w:rFonts w:hint="eastAsia"/>
        </w:rPr>
        <w:br/>
      </w:r>
      <w:r>
        <w:rPr>
          <w:rFonts w:hint="eastAsia"/>
        </w:rPr>
        <w:t>　　图表 26 2020-2025年我国酸奶包装进口来源</w:t>
      </w:r>
      <w:r>
        <w:rPr>
          <w:rFonts w:hint="eastAsia"/>
        </w:rPr>
        <w:br/>
      </w:r>
      <w:r>
        <w:rPr>
          <w:rFonts w:hint="eastAsia"/>
        </w:rPr>
        <w:t>　　图表 27 2020-2025年我国酸奶包装出去去向</w:t>
      </w:r>
      <w:r>
        <w:rPr>
          <w:rFonts w:hint="eastAsia"/>
        </w:rPr>
        <w:br/>
      </w:r>
      <w:r>
        <w:rPr>
          <w:rFonts w:hint="eastAsia"/>
        </w:rPr>
        <w:t>　　图表 28 2020-2025年我国酸奶包装行业不同规模企业销售收入对比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29 2020-2025年我国酸奶包装行业不同所有制企业销售收入对比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30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31 近3年临沂正龙食品包装材料有限公司资产负债率变化情况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2020-2025年中国酸奶包装行业不同地区销售收入构成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68 2020-2025年东北地区酸奶包装行业销售收入及增长情况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2020-2025年华北地区酸奶包装行业销售收入及增长情况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2020-2025年华南地区酸奶包装行业销售收入及增长情况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2020-2025年华东地区酸奶包装行业销售收入及增长情况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2020-2025年西北地区酸奶包装行业销售收入及增长情况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2020-2025年华中地区酸奶包装行业销售收入及增长情况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2020-2025年西南地区酸奶包装行业销售收入及增长情况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75城市的酸奶消费占比30%，远高于县乡镇5%的占比</w:t>
      </w:r>
      <w:r>
        <w:rPr>
          <w:rFonts w:hint="eastAsia"/>
        </w:rPr>
        <w:br/>
      </w:r>
      <w:r>
        <w:rPr>
          <w:rFonts w:hint="eastAsia"/>
        </w:rPr>
        <w:t>　　图表 76 中国牛奶区域结构占比</w:t>
      </w:r>
      <w:r>
        <w:rPr>
          <w:rFonts w:hint="eastAsia"/>
        </w:rPr>
        <w:br/>
      </w:r>
      <w:r>
        <w:rPr>
          <w:rFonts w:hint="eastAsia"/>
        </w:rPr>
        <w:t>　　图表 77 中国乳品消费中老人和儿童是核心消费群体</w:t>
      </w:r>
      <w:r>
        <w:rPr>
          <w:rFonts w:hint="eastAsia"/>
        </w:rPr>
        <w:br/>
      </w:r>
      <w:r>
        <w:rPr>
          <w:rFonts w:hint="eastAsia"/>
        </w:rPr>
        <w:t>　　图表 78 青年和中年是酸奶的主要消费群</w:t>
      </w:r>
      <w:r>
        <w:rPr>
          <w:rFonts w:hint="eastAsia"/>
        </w:rPr>
        <w:br/>
      </w:r>
      <w:r>
        <w:rPr>
          <w:rFonts w:hint="eastAsia"/>
        </w:rPr>
        <w:t>　　图表 79 常温酸奶市场是低温酸奶的3倍</w:t>
      </w:r>
      <w:r>
        <w:rPr>
          <w:rFonts w:hint="eastAsia"/>
        </w:rPr>
        <w:br/>
      </w:r>
      <w:r>
        <w:rPr>
          <w:rFonts w:hint="eastAsia"/>
        </w:rPr>
        <w:t>　　图表 80 酸奶包装行业生产开发策略</w:t>
      </w:r>
      <w:r>
        <w:rPr>
          <w:rFonts w:hint="eastAsia"/>
        </w:rPr>
        <w:br/>
      </w:r>
      <w:r>
        <w:rPr>
          <w:rFonts w:hint="eastAsia"/>
        </w:rPr>
        <w:t>　　图表 81 酸奶包装渠道策略示意图</w:t>
      </w:r>
      <w:r>
        <w:rPr>
          <w:rFonts w:hint="eastAsia"/>
        </w:rPr>
        <w:br/>
      </w:r>
      <w:r>
        <w:rPr>
          <w:rFonts w:hint="eastAsia"/>
        </w:rPr>
        <w:t>　　图表 82 2025-2031年酸奶包装行业投资方向预测</w:t>
      </w:r>
      <w:r>
        <w:rPr>
          <w:rFonts w:hint="eastAsia"/>
        </w:rPr>
        <w:br/>
      </w:r>
      <w:r>
        <w:rPr>
          <w:rFonts w:hint="eastAsia"/>
        </w:rPr>
        <w:t>　　图表 83 酸奶包装产业链投资示意图</w:t>
      </w:r>
      <w:r>
        <w:rPr>
          <w:rFonts w:hint="eastAsia"/>
        </w:rPr>
        <w:br/>
      </w:r>
      <w:r>
        <w:rPr>
          <w:rFonts w:hint="eastAsia"/>
        </w:rPr>
        <w:t>　　图表 84 酸奶包装项目投资注意事项图</w:t>
      </w:r>
      <w:r>
        <w:rPr>
          <w:rFonts w:hint="eastAsia"/>
        </w:rPr>
        <w:br/>
      </w:r>
      <w:r>
        <w:rPr>
          <w:rFonts w:hint="eastAsia"/>
        </w:rPr>
        <w:t>　　图表 85 2020-2025年我国酸奶行业销售额及增长情况</w:t>
      </w:r>
      <w:r>
        <w:rPr>
          <w:rFonts w:hint="eastAsia"/>
        </w:rPr>
        <w:br/>
      </w:r>
      <w:r>
        <w:rPr>
          <w:rFonts w:hint="eastAsia"/>
        </w:rPr>
        <w:t>　　图表 86 2020-2025年我国酸奶行业销售额及增长对比</w:t>
      </w:r>
      <w:r>
        <w:rPr>
          <w:rFonts w:hint="eastAsia"/>
        </w:rPr>
        <w:br/>
      </w:r>
      <w:r>
        <w:rPr>
          <w:rFonts w:hint="eastAsia"/>
        </w:rPr>
        <w:t>　　图表 87 2020-2025年我国酸奶行业销售量及增长情况</w:t>
      </w:r>
      <w:r>
        <w:rPr>
          <w:rFonts w:hint="eastAsia"/>
        </w:rPr>
        <w:br/>
      </w:r>
      <w:r>
        <w:rPr>
          <w:rFonts w:hint="eastAsia"/>
        </w:rPr>
        <w:t>　　图表 88 2020-2025年我国酸奶行业销售量及增长对比</w:t>
      </w:r>
      <w:r>
        <w:rPr>
          <w:rFonts w:hint="eastAsia"/>
        </w:rPr>
        <w:br/>
      </w:r>
      <w:r>
        <w:rPr>
          <w:rFonts w:hint="eastAsia"/>
        </w:rPr>
        <w:t>　　图表 89 近3年内蒙古伊利实业集团股份有限公司销售毛利率变化情况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2025-2031年我国酸奶行业销售量预测图</w:t>
      </w:r>
      <w:r>
        <w:rPr>
          <w:rFonts w:hint="eastAsia"/>
        </w:rPr>
        <w:br/>
      </w:r>
      <w:r>
        <w:rPr>
          <w:rFonts w:hint="eastAsia"/>
        </w:rPr>
        <w:t>　　图表 168 2025-2031年我国酸奶行业销售额预测图</w:t>
      </w:r>
      <w:r>
        <w:rPr>
          <w:rFonts w:hint="eastAsia"/>
        </w:rPr>
        <w:br/>
      </w:r>
      <w:r>
        <w:rPr>
          <w:rFonts w:hint="eastAsia"/>
        </w:rPr>
        <w:t>　　表格 1 2025-2031年我国酸奶包装行业销售收入预测结果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2025-2031年我国酸奶包装行业工业总产值预测结果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 近4年临沂正龙食品包装材料有限公司资产负债率变化情况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近4年临沂正龙食品包装材料有限公司产权比率变化情况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近4年临沂正龙食品包装材料有限公司固定资产周转次数情况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近4年临沂正龙食品包装材料有限公司流动资产周转次数变化情况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近4年临沂正龙食品包装材料有限公司总资产周转次数变化情况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近4年临沂正龙食品包装材料有限公司销售毛利率变化情况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近4年哈尔滨上洋包装制品有限公司资产负债率变化情况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近4年哈尔滨上洋包装制品有限公司产权比率变化情况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近4年哈尔滨上洋包装制品有限公司固定资产周转次数情况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近4年哈尔滨上洋包装制品有限公司流动资产周转次数变化情况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近4年哈尔滨上洋包装制品有限公司总资产周转次数变化情况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近4年哈尔滨上洋包装制品有限公司销售毛利率变化情况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近4年上海乳品机械厂有限公司资产负债率变化情况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近4年上海乳品机械厂有限公司产权比率变化情况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近4年上海乳品机械厂有限公司固定资产周转次数情况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近4年上海乳品机械厂有限公司流动资产周转次数变化情况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近4年上海乳品机械厂有限公司总资产周转次数变化情况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近4年上海乳品机械厂有限公司销售毛利率变化情况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近4年徐州天一玻璃制品有限公司资产负债率变化情况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近4年徐州天一玻璃制品有限公司产权比率变化情况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近4年徐州天一玻璃制品有限公司固定资产周转次数情况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近4年徐州天一玻璃制品有限公司流动资产周转次数变化情况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近4年徐州天一玻璃制品有限公司总资产周转次数变化情况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近4年徐州天一玻璃制品有限公司销售毛利率变化情况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近4年浙江比例包装股份有限公司资产负债率变化情况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近4年浙江比例包装股份有限公司产权比率变化情况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近4年浙江比例包装股份有限公司固定资产周转次数情况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近4年浙江比例包装股份有限公司流动资产周转次数变化情况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近4年浙江比例包装股份有限公司总资产周转次数变化情况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近4年浙江比例包装股份有限公司销售毛利率变化情况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近4年黑龙江大三源乳品机械有限公司资产负债率变化情况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近4年黑龙江大三源乳品机械有限公司产权比率变化情况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近4年黑龙江大三源乳品机械有限公司固定资产周转次数情况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近4年黑龙江大三源乳品机械有限公司流动资产周转次数变化情况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近4年黑龙江大三源乳品机械有限公司总资产周转次数变化情况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近4年黑龙江大三源乳品机械有限公司销售毛利率变化情况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2020-2025年东北地区酸奶包装行业盈利能力表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2020-2025年同期东北地区酸奶包装行业产销能力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45 2020-2025年华南地区酸奶包装行业盈利能力表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2020-2025年同期华东地区酸奶包装行业产销能力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49 2020-2025年西北地区酸奶包装行业盈利能力表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2020-2025年同期西北地区酸奶包装行业产销能力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51 2020-2025年华中地区酸奶包装行业盈利能力表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2020-2025年同期华中地区酸奶包装行业产销能力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53 2020-2025年西南地区酸奶包装行业盈利能力表</w:t>
      </w:r>
      <w:r>
        <w:rPr>
          <w:rFonts w:hint="eastAsia"/>
        </w:rPr>
        <w:br/>
      </w:r>
      <w:r>
        <w:rPr>
          <w:rFonts w:hint="eastAsia"/>
        </w:rPr>
        <w:t>　　表格 54 2020-2025年同期西南地区酸奶包装行业产销能力</w:t>
      </w:r>
      <w:r>
        <w:rPr>
          <w:rFonts w:hint="eastAsia"/>
        </w:rPr>
        <w:br/>
      </w:r>
      <w:r>
        <w:rPr>
          <w:rFonts w:hint="eastAsia"/>
        </w:rPr>
        <w:t>　　表格 55 2025-2031年我国酸奶包装行业资产合计预测结果</w:t>
      </w:r>
      <w:r>
        <w:rPr>
          <w:rFonts w:hint="eastAsia"/>
        </w:rPr>
        <w:br/>
      </w:r>
      <w:r>
        <w:rPr>
          <w:rFonts w:hint="eastAsia"/>
        </w:rPr>
        <w:t>　　表格 56 2025-2031年我国酸奶包装行业利润总额预测结果</w:t>
      </w:r>
      <w:r>
        <w:rPr>
          <w:rFonts w:hint="eastAsia"/>
        </w:rPr>
        <w:br/>
      </w:r>
      <w:r>
        <w:rPr>
          <w:rFonts w:hint="eastAsia"/>
        </w:rPr>
        <w:t>　　表格 57 近4年内蒙古伊利实业集团股份有限公司销售毛利率变化情况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近4年内蒙古伊利实业集团股份有限公司资产负债率变化情况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近4年内蒙古伊利实业集团股份有限公司产权比率变化情况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近4年内蒙古伊利实业集团股份有限公司固定资产周转次数情况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近4年内蒙古伊利实业集团股份有限公司流动资产周转次数变化情况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近4年内蒙古伊利实业集团股份有限公司总资产周转次数变化情况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近4年光明乳业股份有限公司销售毛利率变化情况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近4年光明乳业股份有限公司资产负债率变化情况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近4年光明乳业股份有限公司产权比率变化情况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近4年光明乳业股份有限公司固定资产周转次数情况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近4年光明乳业股份有限公司流动资产周转次数变化情况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近4年光明乳业股份有限公司总资产周转次数变化情况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近4年内蒙古蒙牛乳业（集团）股份有限公司销售毛利率变化情况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近4年内蒙古蒙牛乳业（集团）股份有限公司资产负债率变化情况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近4年内蒙古蒙牛乳业（集团）股份有限公司产权比率变化情况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近4年内蒙古蒙牛乳业（集团）股份有限公司固定资产周转次数情况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近4年内蒙古蒙牛乳业（集团）股份有限公司流动资产周转次数变化情况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近4年内蒙古蒙牛乳业（集团）股份有限公司总资产周转次数变化情况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近4年北京三元食品股份有限公司销售毛利率变化情况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近4年北京三元食品股份有限公司资产负债率变化情况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近4年北京三元食品股份有限公司产权比率变化情况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近4年北京三元食品股份有限公司固定资产周转次数情况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近4年北京三元食品股份有限公司流动资产周转次数变化情况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近4年北京三元食品股份有限公司总资产周转次数变化情况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近4年四川新希望农业股份有限公司销售毛利率变化情况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近4年四川新希望农业股份有限公司资产负债率变化情况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近4年四川新希望农业股份有限公司产权比率变化情况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近4年四川新希望农业股份有限公司固定资产周转次数情况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近4年四川新希望农业股份有限公司流动资产周转次数变化情况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近4年四川新希望农业股份有限公司总资产周转次数变化情况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近4年乐百氏（广东）食品饮料有限公司资产负债率变化情况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近4年乐百氏（广东）食品饮料有限公司产权比率变化情况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近4年乐百氏（广东）食品饮料有限公司销售毛利率变化情况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近4年乐百氏（广东）食品饮料有限公司固定资产周转次数情况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近4年乐百氏（广东）食品饮料有限公司流动资产周转次数变化情况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近4年乐百氏（广东）食品饮料有限公司总资产周转次数变化情况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近4年大连三寰乳业有限公司资产负债率变化情况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近4年大连三寰乳业有限公司产权比率变化情况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近4年大连三寰乳业有限公司销售毛利率变化情况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近4年大连三寰乳业有限公司固定资产周转次数情况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近4年大连三寰乳业有限公司流动资产周转次数变化情况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近4年大连三寰乳业有限公司总资产周转次数变化情况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近4年成都乃奇乐乳业有限公司资产负债率变化情况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近4年成都乃奇乐乳业有限公司产权比率变化情况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近4年成都乃奇乐乳业有限公司销售毛利率变化情况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近4年成都乃奇乐乳业有限公司固定资产周转次数情况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近4年成都乃奇乐乳业有限公司流动资产周转次数变化情况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近4年成都乃奇乐乳业有限公司总资产周转次数变化情况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近4年杭州娃哈哈集团有限公司资产负债率变化情况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近4年杭州娃哈哈集团有限公司产权比率变化情况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近4年杭州娃哈哈集团有限公司固定资产周转次数情况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近4年杭州娃哈哈集团有限公司流动资产周转次数变化情况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近4年杭州娃哈哈集团有限公司总资产周转次数变化情况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近4年杭州娃哈哈集团有限公司销售毛利率变化情况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近4年济南佳宝乳业有限公司资产负债率变化情况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近4年济南佳宝乳业有限公司产权比率变化情况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近4年济南佳宝乳业有限公司固定资产周转次数情况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近4年济南佳宝乳业有限公司流动资产周转次数变化情况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近4年济南佳宝乳业有限公司总资产周转次数变化情况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近4年济南佳宝乳业有限公司销售毛利率变化情况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近4年养乐多（中国）有限公司资产负债率变化情况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近4年养乐多（中国）有限公司产权比率变化情况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近4年养乐多（中国）有限公司固定资产周转次数情况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近4年养乐多（中国）有限公司流动资产周转次数变化情况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近4年养乐多（中国）有限公司总资产周转次数变化情况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近4年养乐多（中国）有限公司销售毛利率变化情况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近4年辽宁辉山乳业集团有限公司资产负债率变化情况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近4年辽宁辉山乳业集团有限公司产权比率变化情况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近4年辽宁辉山乳业集团有限公司固定资产周转次数情况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近4年辽宁辉山乳业集团有限公司流动资产周转次数变化情况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近4年辽宁辉山乳业集团有限公司总资产周转次数变化情况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近4年辽宁辉山乳业集团有限公司销售毛利率变化情况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 近4年青海小西牛生物乳业有限公司资产负债率变化情况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130 近4年青海小西牛生物乳业有限公司产权比率变化情况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近4年青海小西牛生物乳业有限公司固定资产周转次数情况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近4年青海小西牛生物乳业有限公司流动资产周转次数变化情况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近4年青海小西牛生物乳业有限公司总资产周转次数变化情况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近4年青海小西牛生物乳业有限公司销售毛利率变化情况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2025-2031年我国酸奶行业销售量预测结果</w:t>
      </w:r>
      <w:r>
        <w:rPr>
          <w:rFonts w:hint="eastAsia"/>
        </w:rPr>
        <w:br/>
      </w:r>
      <w:r>
        <w:rPr>
          <w:rFonts w:hint="eastAsia"/>
        </w:rPr>
        <w:t>　　表格 136 2025-2031年我国酸奶行业销售额预测结果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7a5e694244d0" w:history="1">
        <w:r>
          <w:rPr>
            <w:rStyle w:val="Hyperlink"/>
          </w:rPr>
          <w:t>中国酸奶包装行业现状调研分析及市场前景预测报告（2025版）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7a5e694244d0" w:history="1">
        <w:r>
          <w:rPr>
            <w:rStyle w:val="Hyperlink"/>
          </w:rPr>
          <w:t>https://www.20087.com/M_JiXieJiDian/39/SuanNaiBaoZhuangHangYeQianJingFenXi.html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热点：酸奶的五种不同包装、酸奶包装袋旁边真空泡、各种酸奶照片大全图片、酸奶包装设计、安慕希酸奶说明书、酸奶包装上的空气柱的作用、酸奶什么包装营养价值更高、酸奶包装设备有哪些、袋装酸奶包装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b56f21ba4f7b" w:history="1">
      <w:r>
        <w:rPr>
          <w:rStyle w:val="Hyperlink"/>
        </w:rPr>
        <w:t>中国酸奶包装行业现状调研分析及市场前景预测报告（2025版）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uanNaiBaoZhuangHangYeQianJingFenXi.html" TargetMode="External" Id="R62ef7a5e6942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uanNaiBaoZhuangHangYeQianJingFenXi.html" TargetMode="External" Id="Rd15ab56f21ba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2025-05-13T05:54:00Z</dcterms:created>
  <dcterms:modified xsi:type="dcterms:W3CDTF">2025-05-13T06:54:00Z</dcterms:modified>
  <dc:subject>中国酸奶包装行业现状调研分析及市场前景预测报告（2025版）</dc:subject>
  <dc:title>中国酸奶包装行业现状调研分析及市场前景预测报告（2025版）</dc:title>
  <cp:keywords>中国酸奶包装行业现状调研分析及市场前景预测报告（2025版）</cp:keywords>
  <dc:description>中国酸奶包装行业现状调研分析及市场前景预测报告（2025版）</dc:description>
</cp:coreProperties>
</file>