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149ca4fe04594" w:history="1">
              <w:r>
                <w:rPr>
                  <w:rStyle w:val="Hyperlink"/>
                </w:rPr>
                <w:t>2025-2031年全球与中国预应力锚具行业现状及市场前景预测报告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149ca4fe04594" w:history="1">
              <w:r>
                <w:rPr>
                  <w:rStyle w:val="Hyperlink"/>
                </w:rPr>
                <w:t>2025-2031年全球与中国预应力锚具行业现状及市场前景预测报告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149ca4fe04594" w:history="1">
                <w:r>
                  <w:rPr>
                    <w:rStyle w:val="Hyperlink"/>
                  </w:rPr>
                  <w:t>https://www.20087.com/9/53/YuYingLiMaoJuFaZhanXianZhuangQianJing.html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锚具是预应力混凝土结构中的关键部件，用于固定预应力钢筋，提高结构的强度和稳定性。随着建筑工程的复杂性和规模的增大，对预应力锚具的性能要求越来越高。近年来，高强度、高精度的锚具材料和制造技术得到了发展，提高了预应力结构的安全性和耐久性。然而，成本控制、施工精度和长期性能的验证，是预应力锚具行业面临的挑战。</w:t>
      </w:r>
      <w:r>
        <w:rPr>
          <w:rFonts w:hint="eastAsia"/>
        </w:rPr>
        <w:br/>
      </w:r>
      <w:r>
        <w:rPr>
          <w:rFonts w:hint="eastAsia"/>
        </w:rPr>
        <w:t>　　未来，预应力锚具将更加注重技术创新和标准化。通过研发新型合金材料和复合材料，提高锚具的强度和耐腐蚀性，降低重量和成本。同时，建立更严格的质量控制和检测标准，确保锚具的长期稳定性和安全性。此外，预应力锚具将与智能监测技术结合，实现结构健康监测和预警，提高工程结构的智能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149ca4fe04594" w:history="1">
        <w:r>
          <w:rPr>
            <w:rStyle w:val="Hyperlink"/>
          </w:rPr>
          <w:t>2025-2031年全球与中国预应力锚具行业现状及市场前景预测报告</w:t>
        </w:r>
      </w:hyperlink>
      <w:r>
        <w:rPr>
          <w:rFonts w:hint="eastAsia"/>
        </w:rPr>
        <w:t>》系统分析了预应力锚具行业的市场规模、市场需求及价格波动，深入探讨了预应力锚具产业链关键环节及各细分市场特点。报告基于权威数据，科学预测了预应力锚具市场前景与发展趋势，同时评估了预应力锚具重点企业的经营状况，包括品牌影响力、市场集中度及竞争格局。通过SWOT分析，报告揭示了预应力锚具行业面临的风险与机遇，为预应力锚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中国预应力锚具概述</w:t>
      </w:r>
      <w:r>
        <w:rPr>
          <w:rFonts w:hint="eastAsia"/>
        </w:rPr>
        <w:br/>
      </w:r>
      <w:r>
        <w:rPr>
          <w:rFonts w:hint="eastAsia"/>
        </w:rPr>
        <w:t>　　第一节 预应力锚具行业定义</w:t>
      </w:r>
      <w:r>
        <w:rPr>
          <w:rFonts w:hint="eastAsia"/>
        </w:rPr>
        <w:br/>
      </w:r>
      <w:r>
        <w:rPr>
          <w:rFonts w:hint="eastAsia"/>
        </w:rPr>
        <w:t>　　第二节 预应力锚具行业发展特性</w:t>
      </w:r>
      <w:r>
        <w:rPr>
          <w:rFonts w:hint="eastAsia"/>
        </w:rPr>
        <w:br/>
      </w:r>
      <w:r>
        <w:rPr>
          <w:rFonts w:hint="eastAsia"/>
        </w:rPr>
        <w:t>　　第三节 预应力锚具产业链分析</w:t>
      </w:r>
      <w:r>
        <w:rPr>
          <w:rFonts w:hint="eastAsia"/>
        </w:rPr>
        <w:br/>
      </w:r>
      <w:r>
        <w:rPr>
          <w:rFonts w:hint="eastAsia"/>
        </w:rPr>
        <w:t>　　第四节 预应力锚具行业生命周期分析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2024-2025年全球主要预应力锚具市场发展概况</w:t>
      </w:r>
      <w:r>
        <w:rPr>
          <w:rFonts w:hint="eastAsia"/>
        </w:rPr>
        <w:br/>
      </w:r>
      <w:r>
        <w:rPr>
          <w:rFonts w:hint="eastAsia"/>
        </w:rPr>
        <w:t>　　第一节 全球预应力锚具市场发展分析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欧洲地区主要国家预应力锚具市场概况</w:t>
      </w:r>
      <w:r>
        <w:rPr>
          <w:rFonts w:hint="eastAsia"/>
        </w:rPr>
        <w:br/>
      </w:r>
      <w:r>
        <w:rPr>
          <w:rFonts w:hint="eastAsia"/>
        </w:rPr>
        <w:t>　　第三节 北美地区预应力锚具市场概况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亚洲地区主要国家预应力锚具市场概况</w:t>
      </w:r>
      <w:r>
        <w:rPr>
          <w:rFonts w:hint="eastAsia"/>
        </w:rPr>
        <w:br/>
      </w:r>
      <w:r>
        <w:rPr>
          <w:rFonts w:hint="eastAsia"/>
        </w:rPr>
        <w:t>　　第五节 全球预应力锚具市场发展预测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2024-2025年中国预应力锚具发展环境分析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预应力锚具行业相关政策、标准</w:t>
      </w:r>
      <w:r>
        <w:rPr>
          <w:rFonts w:hint="eastAsia"/>
        </w:rPr>
        <w:br/>
      </w:r>
      <w:r>
        <w:rPr>
          <w:rFonts w:hint="eastAsia"/>
        </w:rPr>
        <w:t>　　第三节 预应力锚具行业相关发展规划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2024-2025年中国预应力锚具技术发展分析</w:t>
      </w:r>
      <w:r>
        <w:rPr>
          <w:rFonts w:hint="eastAsia"/>
        </w:rPr>
        <w:br/>
      </w:r>
      <w:r>
        <w:rPr>
          <w:rFonts w:hint="eastAsia"/>
        </w:rPr>
        <w:t>　　第一节 当前预应力锚具技术发展现状分析</w:t>
      </w:r>
      <w:r>
        <w:rPr>
          <w:rFonts w:hint="eastAsia"/>
        </w:rPr>
        <w:br/>
      </w:r>
      <w:r>
        <w:rPr>
          <w:rFonts w:hint="eastAsia"/>
        </w:rPr>
        <w:t>　　第二节 预应力锚具生产中需注意的问题</w:t>
      </w:r>
      <w:r>
        <w:rPr>
          <w:rFonts w:hint="eastAsia"/>
        </w:rPr>
        <w:br/>
      </w:r>
      <w:r>
        <w:rPr>
          <w:rFonts w:hint="eastAsia"/>
        </w:rPr>
        <w:t>　　第三节 预应力锚具行业主要技术发展趋势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2024-2025年预应力锚具市场特性分析</w:t>
      </w:r>
      <w:r>
        <w:rPr>
          <w:rFonts w:hint="eastAsia"/>
        </w:rPr>
        <w:br/>
      </w:r>
      <w:r>
        <w:rPr>
          <w:rFonts w:hint="eastAsia"/>
        </w:rPr>
        <w:t>　　第一节 预应力锚具行业集中度分析</w:t>
      </w:r>
      <w:r>
        <w:rPr>
          <w:rFonts w:hint="eastAsia"/>
        </w:rPr>
        <w:br/>
      </w:r>
      <w:r>
        <w:rPr>
          <w:rFonts w:hint="eastAsia"/>
        </w:rPr>
        <w:t>　　第二节 预应力锚具行业SWOT分析</w:t>
      </w:r>
      <w:r>
        <w:rPr>
          <w:rFonts w:hint="eastAsia"/>
        </w:rPr>
        <w:br/>
      </w:r>
      <w:r>
        <w:rPr>
          <w:rFonts w:hint="eastAsia"/>
        </w:rPr>
        <w:t>　　　　一、预应力锚具行业优势</w:t>
      </w:r>
      <w:r>
        <w:rPr>
          <w:rFonts w:hint="eastAsia"/>
        </w:rPr>
        <w:br/>
      </w:r>
      <w:r>
        <w:rPr>
          <w:rFonts w:hint="eastAsia"/>
        </w:rPr>
        <w:t>　　　　二、预应力锚具行业劣势</w:t>
      </w:r>
      <w:r>
        <w:rPr>
          <w:rFonts w:hint="eastAsia"/>
        </w:rPr>
        <w:br/>
      </w:r>
      <w:r>
        <w:rPr>
          <w:rFonts w:hint="eastAsia"/>
        </w:rPr>
        <w:t>　　　　三、预应力锚具行业机会</w:t>
      </w:r>
      <w:r>
        <w:rPr>
          <w:rFonts w:hint="eastAsia"/>
        </w:rPr>
        <w:br/>
      </w:r>
      <w:r>
        <w:rPr>
          <w:rFonts w:hint="eastAsia"/>
        </w:rPr>
        <w:t>　　　　四、预应力锚具行业风险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中国预应力锚具发展现状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2024-2025年中国预应力锚具市场现状分析</w:t>
      </w:r>
      <w:r>
        <w:rPr>
          <w:rFonts w:hint="eastAsia"/>
        </w:rPr>
        <w:br/>
      </w:r>
      <w:r>
        <w:rPr>
          <w:rFonts w:hint="eastAsia"/>
        </w:rPr>
        <w:t>　　第二节 中国预应力锚具行业产量情况分析及预测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一、预应力锚具总体产能规模</w:t>
      </w:r>
      <w:r>
        <w:rPr>
          <w:rFonts w:hint="eastAsia"/>
        </w:rPr>
        <w:br/>
      </w:r>
      <w:r>
        <w:rPr>
          <w:rFonts w:hint="eastAsia"/>
        </w:rPr>
        <w:t>　　　　二、预应力锚具生产区域分布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三、2019-2024年中国预应力锚具产量统计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四、2025-2031年中国预应力锚具产量预测</w:t>
      </w:r>
      <w:r>
        <w:rPr>
          <w:rFonts w:hint="eastAsia"/>
        </w:rPr>
        <w:br/>
      </w:r>
      <w:r>
        <w:rPr>
          <w:rFonts w:hint="eastAsia"/>
        </w:rPr>
        <w:t>　　第三节 中国预应力锚具市场需求分析及预测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一、中国预应力锚具市场需求特点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二、2019-2024年中国预应力锚具市场需求量统计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三、2025-2031年中国预应力锚具市场需求量预测</w:t>
      </w:r>
      <w:r>
        <w:rPr>
          <w:rFonts w:hint="eastAsia"/>
        </w:rPr>
        <w:br/>
      </w:r>
      <w:r>
        <w:rPr>
          <w:rFonts w:hint="eastAsia"/>
        </w:rPr>
        <w:t>　　第四节 中国预应力锚具价格趋势分析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一、2019-2024年中国预应力锚具市场价格趋势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二、2025-2031年中国预应力锚具市场价格走势预测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2019-2024年预应力锚具行业经济运行状况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2019-2024年中国预应力锚具行业盈利能力分析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2019-2024年中国预应力锚具行业发展能力分析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2019-2024年预应力锚具行业偿债能力分析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2019-2024年预应力锚具制造企业数量分析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2024-2025年预应力锚具行业上、下游市场分析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预应力锚具行业上游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预应力锚具行业下游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中国预应力锚具行业重点地区发展分析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预应力锚具行业重点区域市场结构调研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**地区预应力锚具市场发展分析</w:t>
      </w:r>
      <w:r>
        <w:rPr>
          <w:rFonts w:hint="eastAsia"/>
        </w:rPr>
        <w:br/>
      </w:r>
      <w:r>
        <w:rPr>
          <w:rFonts w:hint="eastAsia"/>
        </w:rPr>
        <w:t>　　第三节 **地区预应力锚具市场发展分析</w:t>
      </w:r>
      <w:r>
        <w:rPr>
          <w:rFonts w:hint="eastAsia"/>
        </w:rPr>
        <w:br/>
      </w:r>
      <w:r>
        <w:rPr>
          <w:rFonts w:hint="eastAsia"/>
        </w:rPr>
        <w:t>　　第四节 **地区预应力锚具市场发展分析</w:t>
      </w:r>
      <w:r>
        <w:rPr>
          <w:rFonts w:hint="eastAsia"/>
        </w:rPr>
        <w:br/>
      </w:r>
      <w:r>
        <w:rPr>
          <w:rFonts w:hint="eastAsia"/>
        </w:rPr>
        <w:t>　　第五节 **地区预应力锚具市场发展分析</w:t>
      </w:r>
      <w:r>
        <w:rPr>
          <w:rFonts w:hint="eastAsia"/>
        </w:rPr>
        <w:br/>
      </w:r>
      <w:r>
        <w:rPr>
          <w:rFonts w:hint="eastAsia"/>
        </w:rPr>
        <w:t>　　第六节 **地区预应力锚具市场发展分析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2019-2024年中国预应力锚具进出口分析</w:t>
      </w:r>
      <w:r>
        <w:rPr>
          <w:rFonts w:hint="eastAsia"/>
        </w:rPr>
        <w:br/>
      </w:r>
      <w:r>
        <w:rPr>
          <w:rFonts w:hint="eastAsia"/>
        </w:rPr>
        <w:t>　　第一节 预应力锚具进口情况分析</w:t>
      </w:r>
      <w:r>
        <w:rPr>
          <w:rFonts w:hint="eastAsia"/>
        </w:rPr>
        <w:br/>
      </w:r>
      <w:r>
        <w:rPr>
          <w:rFonts w:hint="eastAsia"/>
        </w:rPr>
        <w:t>　　第二节 预应力锚具出口情况分析</w:t>
      </w:r>
      <w:r>
        <w:rPr>
          <w:rFonts w:hint="eastAsia"/>
        </w:rPr>
        <w:br/>
      </w:r>
      <w:r>
        <w:rPr>
          <w:rFonts w:hint="eastAsia"/>
        </w:rPr>
        <w:t>　　第三节 影响预应力锚具进出口因素分析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预应力锚具行业重点企业竞争力分析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三、企业预应力锚具经营状况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三、企业预应力锚具经营状况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三、企业预应力锚具经营状况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三、企业预应力锚具经营状况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三、企业预应力锚具经营状况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三、企业预应力锚具经营状况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2024-2025年预应力锚具行业企业经营策略研究分析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预应力锚具企业多样化经营策略分析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一、预应力锚具企业多样化经营情况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二、现行预应力锚具行业多样化经营的方向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大型预应力锚具企业集团未来发展策略分析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对中小预应力锚具企业生产经营的建议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预应力锚具行业投资风险预警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影响预应力锚具行业发展的主要因素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一、2025年影响预应力锚具行业运行的有利因素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二、2025年影响预应力锚具行业运行的稳定因素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三、2025年影响预应力锚具行业运行的不利因素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四、2025年我国预应力锚具行业发展面临的挑战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五、2025年我国预应力锚具行业发展面临的机遇</w:t>
      </w:r>
      <w:r>
        <w:rPr>
          <w:rFonts w:hint="eastAsia"/>
        </w:rPr>
        <w:br/>
      </w:r>
      <w:r>
        <w:rPr>
          <w:rFonts w:hint="eastAsia"/>
        </w:rPr>
        <w:t>　　第二节 预应力锚具行业投资风险预警</w:t>
      </w:r>
      <w:r>
        <w:rPr>
          <w:rFonts w:hint="eastAsia"/>
        </w:rPr>
        <w:br/>
      </w:r>
      <w:r>
        <w:rPr>
          <w:rFonts w:hint="eastAsia"/>
        </w:rPr>
        <w:t>　　　　一、预应力锚具行业市场风险预测</w:t>
      </w:r>
      <w:r>
        <w:rPr>
          <w:rFonts w:hint="eastAsia"/>
        </w:rPr>
        <w:br/>
      </w:r>
      <w:r>
        <w:rPr>
          <w:rFonts w:hint="eastAsia"/>
        </w:rPr>
        <w:t>　　　　二、预应力锚具行业政策风险预测</w:t>
      </w:r>
      <w:r>
        <w:rPr>
          <w:rFonts w:hint="eastAsia"/>
        </w:rPr>
        <w:br/>
      </w:r>
      <w:r>
        <w:rPr>
          <w:rFonts w:hint="eastAsia"/>
        </w:rPr>
        <w:t>　　　　三、预应力锚具行业经营风险预测</w:t>
      </w:r>
      <w:r>
        <w:rPr>
          <w:rFonts w:hint="eastAsia"/>
        </w:rPr>
        <w:br/>
      </w:r>
      <w:r>
        <w:rPr>
          <w:rFonts w:hint="eastAsia"/>
        </w:rPr>
        <w:t>　　　　四、预应力锚具行业技术风险预测</w:t>
      </w:r>
      <w:r>
        <w:rPr>
          <w:rFonts w:hint="eastAsia"/>
        </w:rPr>
        <w:br/>
      </w:r>
      <w:r>
        <w:rPr>
          <w:rFonts w:hint="eastAsia"/>
        </w:rPr>
        <w:t>　　　　五、预应力锚具行业竞争风险预测</w:t>
      </w:r>
      <w:r>
        <w:rPr>
          <w:rFonts w:hint="eastAsia"/>
        </w:rPr>
        <w:br/>
      </w:r>
      <w:r>
        <w:rPr>
          <w:rFonts w:hint="eastAsia"/>
        </w:rPr>
        <w:t>　　　　六、预应力锚具行业其他风险预测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预应力锚具投资建议</w:t>
      </w:r>
      <w:r>
        <w:rPr>
          <w:rFonts w:hint="eastAsia"/>
        </w:rPr>
        <w:br/>
      </w:r>
      <w:r>
        <w:rPr>
          <w:rFonts w:hint="eastAsia"/>
        </w:rPr>
        <w:t>　　第一节 2025年预应力锚具市场前景分析</w:t>
      </w:r>
      <w:r>
        <w:rPr>
          <w:rFonts w:hint="eastAsia"/>
        </w:rPr>
        <w:br/>
      </w:r>
      <w:r>
        <w:rPr>
          <w:rFonts w:hint="eastAsia"/>
        </w:rPr>
        <w:t>　　第二节 2025年预应力锚具发展趋势预测</w:t>
      </w:r>
      <w:r>
        <w:rPr>
          <w:rFonts w:hint="eastAsia"/>
        </w:rPr>
        <w:br/>
      </w:r>
      <w:r>
        <w:rPr>
          <w:rFonts w:hint="eastAsia"/>
        </w:rPr>
        <w:t>　　第三节 预应力锚具行业投资进入壁垒分析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预应力锚具行业历程</w:t>
      </w:r>
      <w:r>
        <w:rPr>
          <w:rFonts w:hint="eastAsia"/>
        </w:rPr>
        <w:br/>
      </w:r>
      <w:r>
        <w:rPr>
          <w:rFonts w:hint="eastAsia"/>
        </w:rPr>
        <w:t>　　图表 预应力锚具行业生命周期</w:t>
      </w:r>
      <w:r>
        <w:rPr>
          <w:rFonts w:hint="eastAsia"/>
        </w:rPr>
        <w:br/>
      </w:r>
      <w:r>
        <w:rPr>
          <w:rFonts w:hint="eastAsia"/>
        </w:rPr>
        <w:t>　　图表 预应力锚具行业产业链分析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2019-2024年中国预应力锚具行业市场规模及增长情况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2019-2024年预应力锚具行业市场容量分析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2019-2024年中国预应力锚具行业产能统计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2019-2024年中国预应力锚具行业产量及增长趋势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2019-2024年中国预应力锚具市场需求量及增速统计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2025年中国预应力锚具行业需求领域分布格局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2019-2024年中国预应力锚具行业销售收入分析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2019-2024年中国预应力锚具行业盈利情况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2019-2024年中国预应力锚具行业利润总额统计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2019-2024年中国预应力锚具进口数量分析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2019-2024年中国预应力锚具进口金额分析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2019-2024年中国预应力锚具出口数量分析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2019-2024年中国预应力锚具出口金额分析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2025年中国预应力锚具进口国家及地区分析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2025年中国预应力锚具出口国家及地区分析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2019-2024年中国预应力锚具行业企业数量情况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2019-2024年中国预应力锚具行业企业平均规模情况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**地区预应力锚具市场规模及增长情况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**地区预应力锚具行业市场需求情况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**地区预应力锚具市场规模及增长情况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**地区预应力锚具行业市场需求情况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**地区预应力锚具市场规模及增长情况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**地区预应力锚具行业市场需求情况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**地区预应力锚具市场规模及增长情况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**地区预应力锚具行业市场需求情况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预应力锚具重点企业（一）基本信息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预应力锚具重点企业（一）经营情况分析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预应力锚具重点企业（一）主要经济指标情况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预应力锚具重点企业（二）经营情况分析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预应力锚具重点企业（二）主要经济指标情况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预应力锚具重点企业（三）经营情况分析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预应力锚具重点企业（三）主要经济指标情况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2025-2031年中国预应力锚具行业产能预测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2025-2031年中国预应力锚具行业产量预测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2025-2031年中国预应力锚具市场需求量预测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2025-2031年中国预应力锚具行业供需平衡预测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2025-2031年中国预应力锚具行业市场容量预测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2025-2031年中国预应力锚具行业市场规模预测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2025-2031年中国预应力锚具市场前景分析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2025-2031年中国预应力锚具行业发展趋势预测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149ca4fe04594" w:history="1">
        <w:r>
          <w:rPr>
            <w:rStyle w:val="Hyperlink"/>
          </w:rPr>
          <w:t>2025-2031年全球与中国预应力锚具行业现状及市场前景预测报告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149ca4fe04594" w:history="1">
        <w:r>
          <w:rPr>
            <w:rStyle w:val="Hyperlink"/>
          </w:rPr>
          <w:t>https://www.20087.com/9/53/YuYingLiMaoJuFaZhanXianZhuangQianJing.html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热点：锚具三件套是哪三件、预应力锚具四件套、锚索锚具型号规格、预应力锚具送检规范、预应力锚具各部位名称图解、预应力锚具安装视频、锚具是什么、预应力锚具示意图、锚杆施工全过程视频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a3fe9de05463d" w:history="1">
      <w:r>
        <w:rPr>
          <w:rStyle w:val="Hyperlink"/>
        </w:rPr>
        <w:t>2025-2031年全球与中国预应力锚具行业现状及市场前景预测报告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YuYingLiMaoJuFaZhanXianZhuangQianJing.html" TargetMode="External" Id="Rb33149ca4fe0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YuYingLiMaoJuFaZhanXianZhuangQianJing.html" TargetMode="External" Id="Rd3ea3fe9de05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2024-07-27T04:37:00Z</dcterms:created>
  <dcterms:modified xsi:type="dcterms:W3CDTF">2024-07-27T05:37:00Z</dcterms:modified>
  <dc:subject>2025-2031年全球与中国预应力锚具行业现状及市场前景预测报告</dc:subject>
  <dc:title>2025-2031年全球与中国预应力锚具行业现状及市场前景预测报告</dc:title>
  <cp:keywords>2025-2031年全球与中国预应力锚具行业现状及市场前景预测报告</cp:keywords>
  <dc:description>2025-2031年全球与中国预应力锚具行业现状及市场前景预测报告</dc:description>
</cp:coreProperties>
</file>