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def8ec7844519" w:history="1">
              <w:r>
                <w:rPr>
                  <w:rStyle w:val="Hyperlink"/>
                </w:rPr>
                <w:t>2024-2030年中国铸铁发动机缸体行业发展调研与行业前景分析报告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def8ec7844519" w:history="1">
              <w:r>
                <w:rPr>
                  <w:rStyle w:val="Hyperlink"/>
                </w:rPr>
                <w:t>2024-2030年中国铸铁发动机缸体行业发展调研与行业前景分析报告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def8ec7844519" w:history="1">
                <w:r>
                  <w:rPr>
                    <w:rStyle w:val="Hyperlink"/>
                  </w:rPr>
                  <w:t>https://www.20087.com/0/85/ZhuTieFaDongJiGangTiHangYeQianJingQuShi.html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发动机缸体凭借其良好的铸造性能、热稳定性以及成本优势，在汽车、船舶、发电机组等行业广泛应用。尽管轻量化材料在汽车领域的推广对铸铁缸体构成一定挑战，但经过技术创新，高强度铸铁材料及优化设计仍在主流市场上占有一席之地。</w:t>
      </w:r>
      <w:r>
        <w:rPr>
          <w:rFonts w:hint="eastAsia"/>
        </w:rPr>
        <w:br/>
      </w:r>
      <w:r>
        <w:rPr>
          <w:rFonts w:hint="eastAsia"/>
        </w:rPr>
        <w:t>　　随着节能减排和新能源汽车技术的发展，铸铁发动机缸体将面临更高的能效比和耐用性要求。未来的铸铁缸体设计将结合新材料技术（如高强韧性铸铁）、先进的铸造工艺（例如薄壁化设计）以及热管理技术的升级，同时积极探索与铝合金、复合材料缸体的混合使用方案，以适应动力总成电气化、小型化、模块化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def8ec7844519" w:history="1">
        <w:r>
          <w:rPr>
            <w:rStyle w:val="Hyperlink"/>
          </w:rPr>
          <w:t>2024-2030年中国铸铁发动机缸体行业发展调研与行业前景分析报告</w:t>
        </w:r>
      </w:hyperlink>
      <w:r>
        <w:rPr>
          <w:rFonts w:hint="eastAsia"/>
        </w:rPr>
        <w:t>》基于详实数据，从市场规模、需求变化及价格动态等维度，全面解析了铸铁发动机缸体行业的现状与发展趋势，并对铸铁发动机缸体产业链各环节进行了系统性探讨。报告科学预测了铸铁发动机缸体行业未来发展方向，重点分析了铸铁发动机缸体技术现状及创新路径，同时聚焦铸铁发动机缸体重点企业的经营表现，评估了市场竞争格局、品牌影响力及市场集中度。通过对细分市场的深入研究及SWOT分析，报告揭示了铸铁发动机缸体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铸铁发动机缸体行业界定及应用领域</w:t>
      </w:r>
      <w:r>
        <w:rPr>
          <w:rFonts w:hint="eastAsia"/>
        </w:rPr>
        <w:br/>
      </w:r>
      <w:r>
        <w:rPr>
          <w:rFonts w:hint="eastAsia"/>
        </w:rPr>
        <w:t>　　第一节 铸铁发动机缸体行业定义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铸铁发动机缸体主要应用领域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全球铸铁发动机缸体行业市场调研分析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全球铸铁发动机缸体行业经济环境分析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全球铸铁发动机缸体市场总体情况分析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一、全球铸铁发动机缸体行业的发展特点</w:t>
      </w:r>
      <w:r>
        <w:rPr>
          <w:rFonts w:hint="eastAsia"/>
        </w:rPr>
        <w:br/>
      </w:r>
      <w:r>
        <w:rPr>
          <w:rFonts w:hint="eastAsia"/>
        </w:rPr>
        <w:t>　　　　二、全球铸铁发动机缸体市场结构</w:t>
      </w:r>
      <w:r>
        <w:rPr>
          <w:rFonts w:hint="eastAsia"/>
        </w:rPr>
        <w:br/>
      </w:r>
      <w:r>
        <w:rPr>
          <w:rFonts w:hint="eastAsia"/>
        </w:rPr>
        <w:t>　　　　三、全球铸铁发动机缸体行业竞争格局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全球主要国家（地区）铸铁发动机缸体市场分析</w:t>
      </w:r>
      <w:r>
        <w:rPr>
          <w:rFonts w:hint="eastAsia"/>
        </w:rPr>
        <w:br/>
      </w:r>
      <w:r>
        <w:rPr>
          <w:rFonts w:hint="eastAsia"/>
        </w:rPr>
        <w:t>　　第四节 2024-2030年全球铸铁发动机缸体行业发展趋势预测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铸铁发动机缸体行业发展环境分析</w:t>
      </w:r>
      <w:r>
        <w:rPr>
          <w:rFonts w:hint="eastAsia"/>
        </w:rPr>
        <w:br/>
      </w:r>
      <w:r>
        <w:rPr>
          <w:rFonts w:hint="eastAsia"/>
        </w:rPr>
        <w:t>　　第一节 铸铁发动机缸体行业环境分析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铸铁发动机缸体行业相关政策、法规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中国铸铁发动机缸体行业供给、需求分析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2023年中国铸铁发动机缸体市场现状</w:t>
      </w:r>
      <w:r>
        <w:rPr>
          <w:rFonts w:hint="eastAsia"/>
        </w:rPr>
        <w:br/>
      </w:r>
      <w:r>
        <w:rPr>
          <w:rFonts w:hint="eastAsia"/>
        </w:rPr>
        <w:t>　　第二节 中国铸铁发动机缸体行业产量情况分析及预测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一、铸铁发动机缸体总体产能规模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、2018-2023年中国铸铁发动机缸体产量统计</w:t>
      </w:r>
      <w:r>
        <w:rPr>
          <w:rFonts w:hint="eastAsia"/>
        </w:rPr>
        <w:br/>
      </w:r>
      <w:r>
        <w:rPr>
          <w:rFonts w:hint="eastAsia"/>
        </w:rPr>
        <w:t>　　　　三、铸铁发动机缸体生产区域分布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四、2024-2030年中国铸铁发动机缸体产量预测</w:t>
      </w:r>
      <w:r>
        <w:rPr>
          <w:rFonts w:hint="eastAsia"/>
        </w:rPr>
        <w:br/>
      </w:r>
      <w:r>
        <w:rPr>
          <w:rFonts w:hint="eastAsia"/>
        </w:rPr>
        <w:t>　　第三节 中国铸铁发动机缸体市场需求分析及预测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一、中国铸铁发动机缸体市场需求特点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二、2018-2023年中国铸铁发动机缸体市场需求统计</w:t>
      </w:r>
      <w:r>
        <w:rPr>
          <w:rFonts w:hint="eastAsia"/>
        </w:rPr>
        <w:br/>
      </w:r>
      <w:r>
        <w:rPr>
          <w:rFonts w:hint="eastAsia"/>
        </w:rPr>
        <w:t>　　　　三、铸铁发动机缸体市场饱和度</w:t>
      </w:r>
      <w:r>
        <w:rPr>
          <w:rFonts w:hint="eastAsia"/>
        </w:rPr>
        <w:br/>
      </w:r>
      <w:r>
        <w:rPr>
          <w:rFonts w:hint="eastAsia"/>
        </w:rPr>
        <w:t>　　　　四、影响铸铁发动机缸体市场需求的因素</w:t>
      </w:r>
      <w:r>
        <w:rPr>
          <w:rFonts w:hint="eastAsia"/>
        </w:rPr>
        <w:br/>
      </w:r>
      <w:r>
        <w:rPr>
          <w:rFonts w:hint="eastAsia"/>
        </w:rPr>
        <w:t>　　　　五、铸铁发动机缸体市场潜力分析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六、2024-2030年中国铸铁发动机缸体市场需求预测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中国铸铁发动机缸体行业进出口分析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一、2018-2023年铸铁发动机缸体进口量及增速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三、2024-2030年铸铁发动机缸体进口量及增速预测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一、2018-2023年铸铁发动机缸体出口量及增速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三、2024-2030年铸铁发动机缸体出口量及增速预测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中国铸铁发动机缸体行业重点地区调研分析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一、中国铸铁发动机缸体行业区域市场分布情况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二、**地区铸铁发动机缸体行业市场需求规模情况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三、**地区铸铁发动机缸体行业市场需求规模情况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四、**地区铸铁发动机缸体行业市场需求规模情况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五、**地区铸铁发动机缸体行业市场需求规模情况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六、**地区铸铁发动机缸体行业市场需求规模情况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中国铸铁发动机缸体细分行业调研</w:t>
      </w:r>
      <w:r>
        <w:rPr>
          <w:rFonts w:hint="eastAsia"/>
        </w:rPr>
        <w:br/>
      </w:r>
      <w:r>
        <w:rPr>
          <w:rFonts w:hint="eastAsia"/>
        </w:rPr>
        <w:t>　　第一节 主要铸铁发动机缸体细分行业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铸铁发动机缸体行业重点企业发展调研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中国铸铁发动机缸体企业营销及发展建议</w:t>
      </w:r>
      <w:r>
        <w:rPr>
          <w:rFonts w:hint="eastAsia"/>
        </w:rPr>
        <w:br/>
      </w:r>
      <w:r>
        <w:rPr>
          <w:rFonts w:hint="eastAsia"/>
        </w:rPr>
        <w:t>　　第一节 铸铁发动机缸体企业营销策略分析及建议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铸铁发动机缸体企业营销策略分析</w:t>
      </w:r>
      <w:r>
        <w:rPr>
          <w:rFonts w:hint="eastAsia"/>
        </w:rPr>
        <w:br/>
      </w:r>
      <w:r>
        <w:rPr>
          <w:rFonts w:hint="eastAsia"/>
        </w:rPr>
        <w:t>　　　　一、铸铁发动机缸体企业营销策略</w:t>
      </w:r>
      <w:r>
        <w:rPr>
          <w:rFonts w:hint="eastAsia"/>
        </w:rPr>
        <w:br/>
      </w:r>
      <w:r>
        <w:rPr>
          <w:rFonts w:hint="eastAsia"/>
        </w:rPr>
        <w:t>　　　　二、铸铁发动机缸体企业经验借鉴</w:t>
      </w:r>
      <w:r>
        <w:rPr>
          <w:rFonts w:hint="eastAsia"/>
        </w:rPr>
        <w:br/>
      </w:r>
      <w:r>
        <w:rPr>
          <w:rFonts w:hint="eastAsia"/>
        </w:rPr>
        <w:t>　　第三节 铸铁发动机缸体企业营销模式演化与创新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铸铁发动机缸体企业经营发展分析及建议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一、铸铁发动机缸体企业存在的问题</w:t>
      </w:r>
      <w:r>
        <w:rPr>
          <w:rFonts w:hint="eastAsia"/>
        </w:rPr>
        <w:br/>
      </w:r>
      <w:r>
        <w:rPr>
          <w:rFonts w:hint="eastAsia"/>
        </w:rPr>
        <w:t>　　　　二、铸铁发动机缸体企业应对的策略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铸铁发动机缸体行业发展趋势及投资风险预警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2024年铸铁发动机缸体市场前景分析</w:t>
      </w:r>
      <w:r>
        <w:rPr>
          <w:rFonts w:hint="eastAsia"/>
        </w:rPr>
        <w:br/>
      </w:r>
      <w:r>
        <w:rPr>
          <w:rFonts w:hint="eastAsia"/>
        </w:rPr>
        <w:t>　　第二节 2024年铸铁发动机缸体行业发展趋势预测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影响铸铁发动机缸体行业发展的主要因素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一、2024年影响铸铁发动机缸体行业运行的有利因素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二、2024年影响铸铁发动机缸体行业运行的稳定因素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三、2024年影响铸铁发动机缸体行业运行的不利因素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四、2024年我国铸铁发动机缸体行业发展面临的挑战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五、2024年我国铸铁发动机缸体行业发展面临的机遇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专家对铸铁发动机缸体行业投资风险预警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一、2024-2030年铸铁发动机缸体行业市场风险及控制策略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二、2024-2030年铸铁发动机缸体行业政策风险及控制策略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三、2024-2030年铸铁发动机缸体行业经营风险及控制策略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四、2024-2030年铸铁发动机缸体同业竞争风险及控制策略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五、2024-2030年铸铁发动机缸体行业其他风险及控制策略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铸铁发动机缸体行业投资战略研究</w:t>
      </w:r>
      <w:r>
        <w:rPr>
          <w:rFonts w:hint="eastAsia"/>
        </w:rPr>
        <w:br/>
      </w:r>
      <w:r>
        <w:rPr>
          <w:rFonts w:hint="eastAsia"/>
        </w:rPr>
        <w:t>　　第一节 铸铁发动机缸体行业发展战略研究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对我国铸铁发动机缸体品牌的战略思考</w:t>
      </w:r>
      <w:r>
        <w:rPr>
          <w:rFonts w:hint="eastAsia"/>
        </w:rPr>
        <w:br/>
      </w:r>
      <w:r>
        <w:rPr>
          <w:rFonts w:hint="eastAsia"/>
        </w:rPr>
        <w:t>　　　　一、铸铁发动机缸体品牌的重要性</w:t>
      </w:r>
      <w:r>
        <w:rPr>
          <w:rFonts w:hint="eastAsia"/>
        </w:rPr>
        <w:br/>
      </w:r>
      <w:r>
        <w:rPr>
          <w:rFonts w:hint="eastAsia"/>
        </w:rPr>
        <w:t>　　　　二、铸铁发动机缸体实施品牌战略的意义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三、铸铁发动机缸体企业品牌的现状分析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四、我国铸铁发动机缸体企业的品牌战略</w:t>
      </w:r>
      <w:r>
        <w:rPr>
          <w:rFonts w:hint="eastAsia"/>
        </w:rPr>
        <w:br/>
      </w:r>
      <w:r>
        <w:rPr>
          <w:rFonts w:hint="eastAsia"/>
        </w:rPr>
        <w:t>　　　　五、铸铁发动机缸体品牌战略管理的策略</w:t>
      </w:r>
      <w:r>
        <w:rPr>
          <w:rFonts w:hint="eastAsia"/>
        </w:rPr>
        <w:br/>
      </w:r>
      <w:r>
        <w:rPr>
          <w:rFonts w:hint="eastAsia"/>
        </w:rPr>
        <w:t>　　第三节 铸铁发动机缸体经营策略分析</w:t>
      </w:r>
      <w:r>
        <w:rPr>
          <w:rFonts w:hint="eastAsia"/>
        </w:rPr>
        <w:br/>
      </w:r>
      <w:r>
        <w:rPr>
          <w:rFonts w:hint="eastAsia"/>
        </w:rPr>
        <w:t>　　　　一、铸铁发动机缸体市场细分策略</w:t>
      </w:r>
      <w:r>
        <w:rPr>
          <w:rFonts w:hint="eastAsia"/>
        </w:rPr>
        <w:br/>
      </w:r>
      <w:r>
        <w:rPr>
          <w:rFonts w:hint="eastAsia"/>
        </w:rPr>
        <w:t>　　　　二、铸铁发动机缸体市场创新策略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四、铸铁发动机缸体新产品差异化战略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[⋅中⋅智林⋅]铸铁发动机缸体行业投资战略研究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一、2024-2030年铸铁发动机缸体行业投资战略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铸铁发动机缸体行业历程</w:t>
      </w:r>
      <w:r>
        <w:rPr>
          <w:rFonts w:hint="eastAsia"/>
        </w:rPr>
        <w:br/>
      </w:r>
      <w:r>
        <w:rPr>
          <w:rFonts w:hint="eastAsia"/>
        </w:rPr>
        <w:t>　　图表 铸铁发动机缸体行业生命周期</w:t>
      </w:r>
      <w:r>
        <w:rPr>
          <w:rFonts w:hint="eastAsia"/>
        </w:rPr>
        <w:br/>
      </w:r>
      <w:r>
        <w:rPr>
          <w:rFonts w:hint="eastAsia"/>
        </w:rPr>
        <w:t>　　图表 铸铁发动机缸体行业产业链分析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2018-2023年中国铸铁发动机缸体行业市场规模及增长情况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2018-2023年铸铁发动机缸体行业市场容量分析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2018-2023年中国铸铁发动机缸体行业产能统计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2018-2023年中国铸铁发动机缸体行业产量及增长趋势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2018-2023年中国铸铁发动机缸体市场需求量及增速统计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2023年中国铸铁发动机缸体行业需求领域分布格局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2018-2023年中国铸铁发动机缸体行业销售收入分析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2018-2023年中国铸铁发动机缸体行业盈利情况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2018-2023年中国铸铁发动机缸体行业利润总额统计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2018-2023年中国铸铁发动机缸体进口数量分析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2018-2023年中国铸铁发动机缸体进口金额分析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2018-2023年中国铸铁发动机缸体出口数量分析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2018-2023年中国铸铁发动机缸体出口金额分析</w:t>
      </w:r>
      <w:r>
        <w:rPr>
          <w:rFonts w:hint="eastAsia"/>
        </w:rPr>
        <w:br/>
      </w:r>
      <w:r>
        <w:rPr>
          <w:rFonts w:hint="eastAsia"/>
        </w:rPr>
        <w:t>　　图表 2023年中国铸铁发动机缸体进口国家及地区分析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2023年中国铸铁发动机缸体出口国家及地区分析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2018-2023年中国铸铁发动机缸体行业企业数量情况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2018-2023年中国铸铁发动机缸体行业企业平均规模情况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**地区铸铁发动机缸体市场规模及增长情况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**地区铸铁发动机缸体行业市场需求情况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**地区铸铁发动机缸体市场规模及增长情况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**地区铸铁发动机缸体行业市场需求情况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**地区铸铁发动机缸体市场规模及增长情况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**地区铸铁发动机缸体行业市场需求情况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**地区铸铁发动机缸体市场规模及增长情况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**地区铸铁发动机缸体行业市场需求情况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铸铁发动机缸体重点企业（一）基本信息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铸铁发动机缸体重点企业（一）经营情况分析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铸铁发动机缸体重点企业（一）主要经济指标情况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铸铁发动机缸体重点企业（一）盈利能力情况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铸铁发动机缸体重点企业（一）偿债能力情况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铸铁发动机缸体重点企业（一）运营能力情况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铸铁发动机缸体重点企业（一）成长能力情况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铸铁发动机缸体重点企业（二）基本信息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铸铁发动机缸体重点企业（二）经营情况分析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铸铁发动机缸体重点企业（二）主要经济指标情况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铸铁发动机缸体重点企业（二）盈利能力情况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铸铁发动机缸体重点企业（二）偿债能力情况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铸铁发动机缸体重点企业（二）运营能力情况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铸铁发动机缸体重点企业（二）成长能力情况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铸铁发动机缸体重点企业（三）基本信息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铸铁发动机缸体重点企业（三）经营情况分析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铸铁发动机缸体重点企业（三）主要经济指标情况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铸铁发动机缸体重点企业（三）盈利能力情况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铸铁发动机缸体重点企业（三）偿债能力情况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铸铁发动机缸体重点企业（三）运营能力情况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铸铁发动机缸体重点企业（三）成长能力情况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2024-2030年中国铸铁发动机缸体行业产能预测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2024-2030年中国铸铁发动机缸体行业产量预测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2024-2030年中国铸铁发动机缸体市场需求量预测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2024-2030年中国铸铁发动机缸体行业供需平衡预测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2024-2030年中国铸铁发动机缸体市场容量预测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2024-2030年中国铸铁发动机缸体市场规模预测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2024-2030年中国铸铁发动机缸体市场前景分析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2024-2030年中国铸铁发动机缸体发展趋势预测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def8ec7844519" w:history="1">
        <w:r>
          <w:rPr>
            <w:rStyle w:val="Hyperlink"/>
          </w:rPr>
          <w:t>2024-2030年中国铸铁发动机缸体行业发展调研与行业前景分析报告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def8ec7844519" w:history="1">
        <w:r>
          <w:rPr>
            <w:rStyle w:val="Hyperlink"/>
          </w:rPr>
          <w:t>https://www.20087.com/0/85/ZhuTieFaDongJiGangTiHangYeQianJingQuShi.html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缸体多少钱一个、铸铁发动机缸体内部会生锈吗、铸铁的缸体怎么样、铸铁发动机缸体裂纹如何修复视频、铸铁缸体、铸铁发动机缸体可以用铜焊吗、铸铁发动机、铸铁发动机缸体有多重、缸体材料铸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8e6234f3c48ab" w:history="1">
      <w:r>
        <w:rPr>
          <w:rStyle w:val="Hyperlink"/>
        </w:rPr>
        <w:t>2024-2030年中国铸铁发动机缸体行业发展调研与行业前景分析报告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ZhuTieFaDongJiGangTiHangYeQianJingQuShi.html" TargetMode="External" Id="R5cadef8ec784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ZhuTieFaDongJiGangTiHangYeQianJingQuShi.html" TargetMode="External" Id="Rb938e6234f3c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2024-02-24T07:07:15Z</dcterms:created>
  <dcterms:modified xsi:type="dcterms:W3CDTF">2024-02-24T08:07:15Z</dcterms:modified>
  <dc:subject>2024-2030年中国铸铁发动机缸体行业发展调研与行业前景分析报告</dc:subject>
  <dc:title>2024-2030年中国铸铁发动机缸体行业发展调研与行业前景分析报告</dc:title>
  <cp:keywords>2024-2030年中国铸铁发动机缸体行业发展调研与行业前景分析报告</cp:keywords>
  <dc:description>2024-2030年中国铸铁发动机缸体行业发展调研与行业前景分析报告</dc:description>
</cp:coreProperties>
</file>