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2de12339d642fd" w:history="1">
              <w:r>
                <w:rPr>
                  <w:rStyle w:val="Hyperlink"/>
                </w:rPr>
                <w:t>2024-2030年中空超滤净化装置行业深度调研及未来趋势预测报告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2de12339d642fd" w:history="1">
              <w:r>
                <w:rPr>
                  <w:rStyle w:val="Hyperlink"/>
                </w:rPr>
                <w:t>2024-2030年中空超滤净化装置行业深度调研及未来趋势预测报告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2de12339d642fd" w:history="1">
                <w:r>
                  <w:rPr>
                    <w:rStyle w:val="Hyperlink"/>
                  </w:rPr>
                  <w:t>https://www.20087.com/1/55/ZhongKongChaoLvJingHuaZhuangZhiShiChangQianJing.html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超滤净化装置是一种利用超滤膜技术进行水处理的设备，能够有效去除水中的悬浮物、胶体、细菌等杂质，保留有益的矿物质和微量元素。近年来，随着膜材料科学的进步，中空超滤膜的孔径控制更加精确，通量和截留率显著提高，且具有较长的使用寿命。同时，自动化控制和智能监测技术的应用，使得中空超滤净化装置的操作更加简便，维护成本降低。</w:t>
      </w:r>
      <w:r>
        <w:rPr>
          <w:rFonts w:hint="eastAsia"/>
        </w:rPr>
        <w:br/>
      </w:r>
      <w:r>
        <w:rPr>
          <w:rFonts w:hint="eastAsia"/>
        </w:rPr>
        <w:t>　　未来，中空超滤净化装置将朝着更高效率、更低能耗和更智能化的方向发展。高效率方面，将通过膜材料的创新和膜组件的设计优化，提高过滤速率和纯净水的产出比例。低能耗方面，将探索更节能的运行模式，如压力驱动改为电渗析或太阳能驱动，减少能源消耗。智能化方面，将集成物联网和AI技术，实现设备的远程监控和智能维护，提升系统运行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2de12339d642fd" w:history="1">
        <w:r>
          <w:rPr>
            <w:rStyle w:val="Hyperlink"/>
          </w:rPr>
          <w:t>2024-2030年中空超滤净化装置行业深度调研及未来趋势预测报告</w:t>
        </w:r>
      </w:hyperlink>
      <w:r>
        <w:rPr>
          <w:rFonts w:hint="eastAsia"/>
        </w:rPr>
        <w:t>》内容包括：中空超滤净化装置行业发展环境分析、中空超滤净化装置市场规模及预测、中空超滤净化装置行业重点地区市场规模分析、中空超滤净化装置行业供需状况调研、中空超滤净化装置市场价格行情趋势分析预测、中空超滤净化装置行业进出口状况及前景预测、中空超滤净化装置行业技术及发展方向、中空超滤净化装置行业重点企业经营情况分析、中空超滤净化装置行业SWOT分析及中空超滤净化装置行业投资策略，数据来自国家权威机构、中空超滤净化装置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中空超滤净化装置市场发展现状</w:t>
      </w:r>
      <w:r>
        <w:rPr>
          <w:rFonts w:hint="eastAsia"/>
        </w:rPr>
        <w:br/>
      </w:r>
      <w:r>
        <w:rPr>
          <w:rFonts w:hint="eastAsia"/>
        </w:rPr>
        <w:t>第一章 全球中空超滤净化装置行业发展分析</w:t>
      </w:r>
      <w:r>
        <w:rPr>
          <w:rFonts w:hint="eastAsia"/>
        </w:rPr>
        <w:br/>
      </w:r>
      <w:r>
        <w:rPr>
          <w:rFonts w:hint="eastAsia"/>
        </w:rPr>
        <w:t>　　第一节 全球中空超滤净化装置行业发展轨迹综述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一、全球中空超滤净化装置行业发展历程</w:t>
      </w:r>
      <w:r>
        <w:rPr>
          <w:rFonts w:hint="eastAsia"/>
        </w:rPr>
        <w:br/>
      </w:r>
      <w:r>
        <w:rPr>
          <w:rFonts w:hint="eastAsia"/>
        </w:rPr>
        <w:t>　　　　二、全球中空超滤净化装置行业发展面临的问题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三、全球中空超滤净化装置行业技术发展现状及趋势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全球中空超滤净化装置行业市场情况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部分国家地区中空超滤净化装置行业发展状况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一、2019-2024年美国中空超滤净化装置行业发展分析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二、2019-2024年欧洲中空超滤净化装置行业发展分析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三、2019-2024年日本中空超滤净化装置行业发展分析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四、2019-2024年韩国中空超滤净化装置行业发展分析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2019-2024年中国中空超滤净化装置行业发展形势</w:t>
      </w:r>
      <w:r>
        <w:rPr>
          <w:rFonts w:hint="eastAsia"/>
        </w:rPr>
        <w:br/>
      </w:r>
      <w:r>
        <w:rPr>
          <w:rFonts w:hint="eastAsia"/>
        </w:rPr>
        <w:t>　　第一节 中空超滤净化装置行业发展概况</w:t>
      </w:r>
      <w:r>
        <w:rPr>
          <w:rFonts w:hint="eastAsia"/>
        </w:rPr>
        <w:br/>
      </w:r>
      <w:r>
        <w:rPr>
          <w:rFonts w:hint="eastAsia"/>
        </w:rPr>
        <w:t>　　　　一、中空超滤净化装置行业发展特点分析</w:t>
      </w:r>
      <w:r>
        <w:rPr>
          <w:rFonts w:hint="eastAsia"/>
        </w:rPr>
        <w:br/>
      </w:r>
      <w:r>
        <w:rPr>
          <w:rFonts w:hint="eastAsia"/>
        </w:rPr>
        <w:t>　　　　二、中空超滤净化装置行业投资现状分析</w:t>
      </w:r>
      <w:r>
        <w:rPr>
          <w:rFonts w:hint="eastAsia"/>
        </w:rPr>
        <w:br/>
      </w:r>
      <w:r>
        <w:rPr>
          <w:rFonts w:hint="eastAsia"/>
        </w:rPr>
        <w:t>　　　　三、中空超滤净化装置行业总产值分析</w:t>
      </w:r>
      <w:r>
        <w:rPr>
          <w:rFonts w:hint="eastAsia"/>
        </w:rPr>
        <w:br/>
      </w:r>
      <w:r>
        <w:rPr>
          <w:rFonts w:hint="eastAsia"/>
        </w:rPr>
        <w:t>　　　　四、中空超滤净化装置行业技术发展分析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2019-2024年中空超滤净化装置行业市场情况分析</w:t>
      </w:r>
      <w:r>
        <w:rPr>
          <w:rFonts w:hint="eastAsia"/>
        </w:rPr>
        <w:br/>
      </w:r>
      <w:r>
        <w:rPr>
          <w:rFonts w:hint="eastAsia"/>
        </w:rPr>
        <w:t>　　　　一、中空超滤净化装置行业市场发展分析</w:t>
      </w:r>
      <w:r>
        <w:rPr>
          <w:rFonts w:hint="eastAsia"/>
        </w:rPr>
        <w:br/>
      </w:r>
      <w:r>
        <w:rPr>
          <w:rFonts w:hint="eastAsia"/>
        </w:rPr>
        <w:t>　　　　二、中空超滤净化装置市场存在的问题</w:t>
      </w:r>
      <w:r>
        <w:rPr>
          <w:rFonts w:hint="eastAsia"/>
        </w:rPr>
        <w:br/>
      </w:r>
      <w:r>
        <w:rPr>
          <w:rFonts w:hint="eastAsia"/>
        </w:rPr>
        <w:t>　　　　三、中空超滤净化装置市场规模分析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2019-2024年中空超滤净化装置产销状况分析</w:t>
      </w:r>
      <w:r>
        <w:rPr>
          <w:rFonts w:hint="eastAsia"/>
        </w:rPr>
        <w:br/>
      </w:r>
      <w:r>
        <w:rPr>
          <w:rFonts w:hint="eastAsia"/>
        </w:rPr>
        <w:t>　　　　一、中空超滤净化装置产量分析</w:t>
      </w:r>
      <w:r>
        <w:rPr>
          <w:rFonts w:hint="eastAsia"/>
        </w:rPr>
        <w:br/>
      </w:r>
      <w:r>
        <w:rPr>
          <w:rFonts w:hint="eastAsia"/>
        </w:rPr>
        <w:t>　　　　二、中空超滤净化装置产能分析</w:t>
      </w:r>
      <w:r>
        <w:rPr>
          <w:rFonts w:hint="eastAsia"/>
        </w:rPr>
        <w:br/>
      </w:r>
      <w:r>
        <w:rPr>
          <w:rFonts w:hint="eastAsia"/>
        </w:rPr>
        <w:t>　　　　三、中空超滤净化装置市场需求状况分析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中国中空超滤净化装置行业区域市场分析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2024年华北地区中空超滤净化装置行业分析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2024年东北地区中空超滤净化装置行业分析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2024年华东地区中空超滤净化装置行业分析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2024年华南地区中空超滤净化装置行业分析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2024年华中地区中空超滤净化装置行业分析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2024年西南地区中空超滤净化装置行业分析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2024年西北地区中空超滤净化装置行业分析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中空超滤净化装置行业投资与发展前景分析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2024年中空超滤净化装置行业投资情况分析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中空超滤净化装置行业投资机会分析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一、中空超滤净化装置投资项目分析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二、可以投资的中空超滤净化装置模式</w:t>
      </w:r>
      <w:r>
        <w:rPr>
          <w:rFonts w:hint="eastAsia"/>
        </w:rPr>
        <w:br/>
      </w:r>
      <w:r>
        <w:rPr>
          <w:rFonts w:hint="eastAsia"/>
        </w:rPr>
        <w:t>　　　　三、2024年中空超滤净化装置投资机会</w:t>
      </w:r>
      <w:r>
        <w:rPr>
          <w:rFonts w:hint="eastAsia"/>
        </w:rPr>
        <w:br/>
      </w:r>
      <w:r>
        <w:rPr>
          <w:rFonts w:hint="eastAsia"/>
        </w:rPr>
        <w:t>　　　　四、2024年中空超滤净化装置投资新方向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一、新冠疫情下中空超滤净化装置市场的发展前景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二、2024年中空超滤净化装置市场面临的发展商机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中空超滤净化装置市场竞争格局分析</w:t>
      </w:r>
      <w:r>
        <w:rPr>
          <w:rFonts w:hint="eastAsia"/>
        </w:rPr>
        <w:br/>
      </w:r>
      <w:r>
        <w:rPr>
          <w:rFonts w:hint="eastAsia"/>
        </w:rPr>
        <w:t>第五章 中空超滤净化装置行业竞争格局分析</w:t>
      </w:r>
      <w:r>
        <w:rPr>
          <w:rFonts w:hint="eastAsia"/>
        </w:rPr>
        <w:br/>
      </w:r>
      <w:r>
        <w:rPr>
          <w:rFonts w:hint="eastAsia"/>
        </w:rPr>
        <w:t>　　第一节 中空超滤净化装置行业集中度分析</w:t>
      </w:r>
      <w:r>
        <w:rPr>
          <w:rFonts w:hint="eastAsia"/>
        </w:rPr>
        <w:br/>
      </w:r>
      <w:r>
        <w:rPr>
          <w:rFonts w:hint="eastAsia"/>
        </w:rPr>
        <w:t>　　　　一、中空超滤净化装置市场集中度分析</w:t>
      </w:r>
      <w:r>
        <w:rPr>
          <w:rFonts w:hint="eastAsia"/>
        </w:rPr>
        <w:br/>
      </w:r>
      <w:r>
        <w:rPr>
          <w:rFonts w:hint="eastAsia"/>
        </w:rPr>
        <w:t>　　　　二、中空超滤净化装置企业集中度分析</w:t>
      </w:r>
      <w:r>
        <w:rPr>
          <w:rFonts w:hint="eastAsia"/>
        </w:rPr>
        <w:br/>
      </w:r>
      <w:r>
        <w:rPr>
          <w:rFonts w:hint="eastAsia"/>
        </w:rPr>
        <w:t>　　　　三、中空超滤净化装置区域集中度分析</w:t>
      </w:r>
      <w:r>
        <w:rPr>
          <w:rFonts w:hint="eastAsia"/>
        </w:rPr>
        <w:br/>
      </w:r>
      <w:r>
        <w:rPr>
          <w:rFonts w:hint="eastAsia"/>
        </w:rPr>
        <w:t>　　第二节 中空超滤净化装置行业主要企业竞争力分析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中空超滤净化装置行业竞争格局分析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一、2024年中空超滤净化装置行业竞争分析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二、2024年中外中空超滤净化装置产品竞争分析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三、2019-2024年我国中空超滤净化装置市场竞争分析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四、2024-2030年国内主要中空超滤净化装置企业动向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中国中空超滤净化装置行业整体运行指标分析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2024年中国中空超滤净化装置行业总体规模分析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2024年中国中空超滤净化装置行业产销分析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2024年中国中空超滤净化装置行业财务指标总体分析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一、2019-2024年中空超滤净化装置行业产销情况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二、2019-2024年中空超滤净化装置行业库存情况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三、2019-2024年中空超滤净化装置行业资金周转情况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一、2019-2024年中空超滤净化装置行业价格走势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二、2019-2024年中空超滤净化装置行业营业收入情况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三、2019-2024年中空超滤净化装置行业毛利率情况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四、2019-2024年中空超滤净化装置行业赢利能力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五、2019-2024年中空超滤净化装置行业赢利水平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六、2024-2030年中空超滤净化装置行业赢利预测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中空超滤净化装置行业盈利能力分析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2024年中国中空超滤净化装置行业利润总额分析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2024年中国中空超滤净化装置行业销售利润率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2024年中国中空超滤净化装置行业总资产利润率分析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2024年中国中空超滤净化装置行业产值利税率分析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中空超滤净化装置重点企业发展分析</w:t>
      </w:r>
      <w:r>
        <w:rPr>
          <w:rFonts w:hint="eastAsia"/>
        </w:rPr>
        <w:br/>
      </w:r>
      <w:r>
        <w:rPr>
          <w:rFonts w:hint="eastAsia"/>
        </w:rPr>
        <w:t>　　第一节 中空超滤净化装置企业（一）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中空超滤净化装置企业（二）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中空超滤净化装置企业（三）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中空超滤净化装置企业（四）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中空超滤净化装置企业（五）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中空超滤净化装置企业（六）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中空超滤净化装置产品竞争力优势分析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中空超滤净化装置行业投资策略分析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2024年中空超滤净化装置行业投资效益分析</w:t>
      </w:r>
      <w:r>
        <w:rPr>
          <w:rFonts w:hint="eastAsia"/>
        </w:rPr>
        <w:br/>
      </w:r>
      <w:r>
        <w:rPr>
          <w:rFonts w:hint="eastAsia"/>
        </w:rPr>
        <w:t>　　第四节 2024年中空超滤净化装置行业投资策略研究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2024-2030年中空超滤净化装置行业投资风险预警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影响中空超滤净化装置行业发展的主要因素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一、2024年影响中空超滤净化装置行业运行的有利因素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二、2024年影响中空超滤净化装置行业运行的稳定因素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三、2024年影响中空超滤净化装置行业运行的不利因素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四、2024年我国中空超滤净化装置行业发展面临的挑战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五、2024年我国中空超滤净化装置行业发展面临的机遇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中空超滤净化装置行业投资风险预警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一、2024-2030年中空超滤净化装置行业市场风险预测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二、2024-2030年中空超滤净化装置行业政策风险预测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三、2024-2030年中空超滤净化装置行业经营风险预测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四、2024-2030年中空超滤净化装置行业技术风险预测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五、2024-2030年中空超滤净化装置行业竞争风险预测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六、2024-2030年中空超滤净化装置行业其他风险预测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2024-2030年中空超滤净化装置行业发展趋势分析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2024-2030年中国中空超滤净化装置市场趋势分析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一、2019-2024年我国中空超滤净化装置市场趋势总结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二、2024-2030年我国中空超滤净化装置发展趋势分析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2024-2030年中空超滤净化装置产品发展趋势分析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一、2024-2030年中空超滤净化装置产品技术趋势分析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二、2024-2030年中空超滤净化装置产品价格趋势分析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2024-2030年中国中空超滤净化装置行业供需预测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一、2024-2030年中国中空超滤净化装置供给预测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二、2024-2030年中国中空超滤净化装置需求预测</w:t>
      </w:r>
      <w:r>
        <w:rPr>
          <w:rFonts w:hint="eastAsia"/>
        </w:rPr>
        <w:br/>
      </w:r>
      <w:r>
        <w:rPr>
          <w:rFonts w:hint="eastAsia"/>
        </w:rPr>
        <w:t>　　第四节 2024-2030年中空超滤净化装置行业规划建议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中空超滤净化装置企业管理策略建议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一、中空超滤净化装置价格策略分析</w:t>
      </w:r>
      <w:r>
        <w:rPr>
          <w:rFonts w:hint="eastAsia"/>
        </w:rPr>
        <w:br/>
      </w:r>
      <w:r>
        <w:rPr>
          <w:rFonts w:hint="eastAsia"/>
        </w:rPr>
        <w:t>　　　　二、中空超滤净化装置渠道策略分析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提高中空超滤净化装置企业竞争力的策略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一、提高中国中空超滤净化装置企业核心竞争力的对策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二、中空超滤净化装置企业提升竞争力的主要方向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三、影响中空超滤净化装置企业核心竞争力的因素及提升途径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四、提高中空超滤净化装置企业竞争力的策略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中^智^林^：对我国中空超滤净化装置品牌的战略思考</w:t>
      </w:r>
      <w:r>
        <w:rPr>
          <w:rFonts w:hint="eastAsia"/>
        </w:rPr>
        <w:br/>
      </w:r>
      <w:r>
        <w:rPr>
          <w:rFonts w:hint="eastAsia"/>
        </w:rPr>
        <w:t>　　　　一、中空超滤净化装置实施品牌战略的意义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二、中空超滤净化装置企业品牌的现状分析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三、我国中空超滤净化装置企业的品牌战略</w:t>
      </w:r>
      <w:r>
        <w:rPr>
          <w:rFonts w:hint="eastAsia"/>
        </w:rPr>
        <w:br/>
      </w:r>
      <w:r>
        <w:rPr>
          <w:rFonts w:hint="eastAsia"/>
        </w:rPr>
        <w:t>　　　　四、中空超滤净化装置品牌战略管理的策略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中空超滤净化装置行业类别</w:t>
      </w:r>
      <w:r>
        <w:rPr>
          <w:rFonts w:hint="eastAsia"/>
        </w:rPr>
        <w:br/>
      </w:r>
      <w:r>
        <w:rPr>
          <w:rFonts w:hint="eastAsia"/>
        </w:rPr>
        <w:t>　　图表 中空超滤净化装置行业产业链调研</w:t>
      </w:r>
      <w:r>
        <w:rPr>
          <w:rFonts w:hint="eastAsia"/>
        </w:rPr>
        <w:br/>
      </w:r>
      <w:r>
        <w:rPr>
          <w:rFonts w:hint="eastAsia"/>
        </w:rPr>
        <w:t>　　图表 中空超滤净化装置行业现状</w:t>
      </w:r>
      <w:r>
        <w:rPr>
          <w:rFonts w:hint="eastAsia"/>
        </w:rPr>
        <w:br/>
      </w:r>
      <w:r>
        <w:rPr>
          <w:rFonts w:hint="eastAsia"/>
        </w:rPr>
        <w:t>　　图表 中空超滤净化装置行业标准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2019-2023年中国中空超滤净化装置行业市场规模</w:t>
      </w:r>
      <w:r>
        <w:rPr>
          <w:rFonts w:hint="eastAsia"/>
        </w:rPr>
        <w:br/>
      </w:r>
      <w:r>
        <w:rPr>
          <w:rFonts w:hint="eastAsia"/>
        </w:rPr>
        <w:t>　　图表 2023年中国中空超滤净化装置行业产能</w:t>
      </w:r>
      <w:r>
        <w:rPr>
          <w:rFonts w:hint="eastAsia"/>
        </w:rPr>
        <w:br/>
      </w:r>
      <w:r>
        <w:rPr>
          <w:rFonts w:hint="eastAsia"/>
        </w:rPr>
        <w:t>　　图表 2019-2023年中国中空超滤净化装置行业产量统计</w:t>
      </w:r>
      <w:r>
        <w:rPr>
          <w:rFonts w:hint="eastAsia"/>
        </w:rPr>
        <w:br/>
      </w:r>
      <w:r>
        <w:rPr>
          <w:rFonts w:hint="eastAsia"/>
        </w:rPr>
        <w:t>　　图表 中空超滤净化装置行业动态</w:t>
      </w:r>
      <w:r>
        <w:rPr>
          <w:rFonts w:hint="eastAsia"/>
        </w:rPr>
        <w:br/>
      </w:r>
      <w:r>
        <w:rPr>
          <w:rFonts w:hint="eastAsia"/>
        </w:rPr>
        <w:t>　　图表 2019-2023年中国中空超滤净化装置市场需求量</w:t>
      </w:r>
      <w:r>
        <w:rPr>
          <w:rFonts w:hint="eastAsia"/>
        </w:rPr>
        <w:br/>
      </w:r>
      <w:r>
        <w:rPr>
          <w:rFonts w:hint="eastAsia"/>
        </w:rPr>
        <w:t>　　图表 2023年中国中空超滤净化装置行业需求区域调研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2019-2023年中国中空超滤净化装置行情</w:t>
      </w:r>
      <w:r>
        <w:rPr>
          <w:rFonts w:hint="eastAsia"/>
        </w:rPr>
        <w:br/>
      </w:r>
      <w:r>
        <w:rPr>
          <w:rFonts w:hint="eastAsia"/>
        </w:rPr>
        <w:t>　　图表 2019-2023年中国中空超滤净化装置价格走势图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2019-2023年中国中空超滤净化装置行业销售收入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2019-2023年中国中空超滤净化装置行业盈利情况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2019-2023年中国中空超滤净化装置行业利润总额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2019-2023年中国中空超滤净化装置进口统计</w:t>
      </w:r>
      <w:r>
        <w:rPr>
          <w:rFonts w:hint="eastAsia"/>
        </w:rPr>
        <w:br/>
      </w:r>
      <w:r>
        <w:rPr>
          <w:rFonts w:hint="eastAsia"/>
        </w:rPr>
        <w:t>　　图表 2019-2023年中国中空超滤净化装置出口统计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2019-2023年中国中空超滤净化装置行业企业数量统计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**地区中空超滤净化装置市场规模</w:t>
      </w:r>
      <w:r>
        <w:rPr>
          <w:rFonts w:hint="eastAsia"/>
        </w:rPr>
        <w:br/>
      </w:r>
      <w:r>
        <w:rPr>
          <w:rFonts w:hint="eastAsia"/>
        </w:rPr>
        <w:t>　　图表 **地区中空超滤净化装置行业市场需求</w:t>
      </w:r>
      <w:r>
        <w:rPr>
          <w:rFonts w:hint="eastAsia"/>
        </w:rPr>
        <w:br/>
      </w:r>
      <w:r>
        <w:rPr>
          <w:rFonts w:hint="eastAsia"/>
        </w:rPr>
        <w:t>　　图表 **地区中空超滤净化装置市场调研</w:t>
      </w:r>
      <w:r>
        <w:rPr>
          <w:rFonts w:hint="eastAsia"/>
        </w:rPr>
        <w:br/>
      </w:r>
      <w:r>
        <w:rPr>
          <w:rFonts w:hint="eastAsia"/>
        </w:rPr>
        <w:t>　　图表 **地区中空超滤净化装置行业市场需求分析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**地区中空超滤净化装置市场规模</w:t>
      </w:r>
      <w:r>
        <w:rPr>
          <w:rFonts w:hint="eastAsia"/>
        </w:rPr>
        <w:br/>
      </w:r>
      <w:r>
        <w:rPr>
          <w:rFonts w:hint="eastAsia"/>
        </w:rPr>
        <w:t>　　图表 **地区中空超滤净化装置行业市场需求</w:t>
      </w:r>
      <w:r>
        <w:rPr>
          <w:rFonts w:hint="eastAsia"/>
        </w:rPr>
        <w:br/>
      </w:r>
      <w:r>
        <w:rPr>
          <w:rFonts w:hint="eastAsia"/>
        </w:rPr>
        <w:t>　　图表 **地区中空超滤净化装置市场调研</w:t>
      </w:r>
      <w:r>
        <w:rPr>
          <w:rFonts w:hint="eastAsia"/>
        </w:rPr>
        <w:br/>
      </w:r>
      <w:r>
        <w:rPr>
          <w:rFonts w:hint="eastAsia"/>
        </w:rPr>
        <w:t>　　图表 **地区中空超滤净化装置行业市场需求分析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中空超滤净化装置行业竞争对手分析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中空超滤净化装置重点企业（三）成长能力情况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2024-2030年中国中空超滤净化装置行业产能预测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2024-2030年中国中空超滤净化装置行业产量预测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2024-2030年中国中空超滤净化装置市场需求预测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2024-2030年中国中空超滤净化装置行业市场规模预测</w:t>
      </w:r>
      <w:r>
        <w:rPr>
          <w:rFonts w:hint="eastAsia"/>
        </w:rPr>
        <w:br/>
      </w:r>
      <w:r>
        <w:rPr>
          <w:rFonts w:hint="eastAsia"/>
        </w:rPr>
        <w:t>　　图表 中空超滤净化装置行业准入条件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2024-2030年中国中空超滤净化装置行业信息化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2024-2030年中国中空超滤净化装置市场前景</w:t>
      </w:r>
      <w:r>
        <w:rPr>
          <w:rFonts w:hint="eastAsia"/>
        </w:rPr>
        <w:br/>
      </w:r>
      <w:r>
        <w:rPr>
          <w:rFonts w:hint="eastAsia"/>
        </w:rPr>
        <w:t>　　图表 2024-2030年中国中空超滤净化装置行业风险分析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2024-2030年中国中空超滤净化装置行业发展趋势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2de12339d642fd" w:history="1">
        <w:r>
          <w:rPr>
            <w:rStyle w:val="Hyperlink"/>
          </w:rPr>
          <w:t>2024-2030年中空超滤净化装置行业深度调研及未来趋势预测报告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2de12339d642fd" w:history="1">
        <w:r>
          <w:rPr>
            <w:rStyle w:val="Hyperlink"/>
          </w:rPr>
          <w:t>https://www.20087.com/1/55/ZhongKongChaoLvJingHuaZhuangZhiShiChangQianJing.html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b69d4a2e5467c" w:history="1">
      <w:r>
        <w:rPr>
          <w:rStyle w:val="Hyperlink"/>
        </w:rPr>
        <w:t>2024-2030年中空超滤净化装置行业深度调研及未来趋势预测报告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ZhongKongChaoLvJingHuaZhuangZhiShiChangQianJing.html" TargetMode="External" Id="R552de12339d6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ZhongKongChaoLvJingHuaZhuangZhiShiChangQianJing.html" TargetMode="External" Id="R47bb69d4a2e5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2024-03-29T23:30:00Z</dcterms:created>
  <dcterms:modified xsi:type="dcterms:W3CDTF">2024-03-30T00:30:00Z</dcterms:modified>
  <dc:subject>2024-2030年中空超滤净化装置行业深度调研及未来趋势预测报告</dc:subject>
  <dc:title>2024-2030年中空超滤净化装置行业深度调研及未来趋势预测报告</dc:title>
  <cp:keywords>2024-2030年中空超滤净化装置行业深度调研及未来趋势预测报告</cp:keywords>
  <dc:description>2024-2030年中空超滤净化装置行业深度调研及未来趋势预测报告</dc:description>
</cp:coreProperties>
</file>